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0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  <w:gridCol w:w="992"/>
        <w:gridCol w:w="4938"/>
      </w:tblGrid>
      <w:tr w:rsidR="00F979EF" w:rsidRPr="0019366E" w14:paraId="21B46324" w14:textId="77777777" w:rsidTr="00455A62">
        <w:trPr>
          <w:trHeight w:val="2969"/>
          <w:jc w:val="center"/>
        </w:trPr>
        <w:tc>
          <w:tcPr>
            <w:tcW w:w="5093" w:type="dxa"/>
            <w:vAlign w:val="center"/>
          </w:tcPr>
          <w:p w14:paraId="3846E33C" w14:textId="77777777" w:rsidR="00FD5635" w:rsidRDefault="00F979EF" w:rsidP="0019366E">
            <w:pPr>
              <w:ind w:firstLine="284"/>
              <w:jc w:val="center"/>
              <w:rPr>
                <w:rFonts w:ascii="Arial Narrow" w:hAnsi="Arial Narrow"/>
              </w:rPr>
            </w:pPr>
            <w:bookmarkStart w:id="0" w:name="_Hlk19288300"/>
            <w:bookmarkEnd w:id="0"/>
            <w:r w:rsidRPr="0019366E">
              <w:rPr>
                <w:rFonts w:ascii="Arial Narrow" w:hAnsi="Arial Narrow"/>
              </w:rPr>
              <w:t>MINISTEREDE L’EDUCATION NATIONAL</w:t>
            </w:r>
            <w:r w:rsidR="000878F7" w:rsidRPr="0019366E">
              <w:rPr>
                <w:rFonts w:ascii="Arial Narrow" w:hAnsi="Arial Narrow"/>
              </w:rPr>
              <w:t>E</w:t>
            </w:r>
            <w:r w:rsidR="00FD5635">
              <w:rPr>
                <w:rFonts w:ascii="Arial Narrow" w:hAnsi="Arial Narrow"/>
              </w:rPr>
              <w:t>,</w:t>
            </w:r>
          </w:p>
          <w:p w14:paraId="128849D8" w14:textId="77777777" w:rsidR="00487224" w:rsidRPr="0019366E" w:rsidRDefault="00F8316D" w:rsidP="00FD5635">
            <w:pPr>
              <w:ind w:firstLine="284"/>
              <w:jc w:val="center"/>
              <w:rPr>
                <w:rFonts w:ascii="Arial Narrow" w:hAnsi="Arial Narrow"/>
              </w:rPr>
            </w:pPr>
            <w:r w:rsidRPr="0019366E">
              <w:rPr>
                <w:rFonts w:ascii="Arial Narrow" w:hAnsi="Arial Narrow"/>
              </w:rPr>
              <w:t>DEL’ENSEIGNEMENT TECHNIQUE ET DE</w:t>
            </w:r>
          </w:p>
          <w:p w14:paraId="11859D2B" w14:textId="77777777" w:rsidR="00F8316D" w:rsidRPr="0019366E" w:rsidRDefault="00F8316D" w:rsidP="0019366E">
            <w:pPr>
              <w:tabs>
                <w:tab w:val="left" w:pos="2303"/>
              </w:tabs>
              <w:ind w:firstLine="284"/>
              <w:jc w:val="center"/>
              <w:rPr>
                <w:rFonts w:ascii="Arial Narrow" w:hAnsi="Arial Narrow"/>
              </w:rPr>
            </w:pPr>
            <w:r w:rsidRPr="0019366E">
              <w:rPr>
                <w:rFonts w:ascii="Arial Narrow" w:hAnsi="Arial Narrow"/>
              </w:rPr>
              <w:t xml:space="preserve"> LA F</w:t>
            </w:r>
            <w:r w:rsidR="00487224" w:rsidRPr="0019366E">
              <w:rPr>
                <w:rFonts w:ascii="Arial Narrow" w:hAnsi="Arial Narrow"/>
              </w:rPr>
              <w:t xml:space="preserve">ORMATION </w:t>
            </w:r>
            <w:r w:rsidRPr="0019366E">
              <w:rPr>
                <w:rFonts w:ascii="Arial Narrow" w:hAnsi="Arial Narrow"/>
              </w:rPr>
              <w:t>P</w:t>
            </w:r>
            <w:r w:rsidR="00487224" w:rsidRPr="0019366E">
              <w:rPr>
                <w:rFonts w:ascii="Arial Narrow" w:hAnsi="Arial Narrow"/>
              </w:rPr>
              <w:t>ROFESSIONNELLE</w:t>
            </w:r>
          </w:p>
          <w:p w14:paraId="4DEB28DA" w14:textId="77777777" w:rsidR="00F979EF" w:rsidRPr="0019366E" w:rsidRDefault="00F979EF" w:rsidP="0019366E">
            <w:pPr>
              <w:tabs>
                <w:tab w:val="left" w:pos="2303"/>
              </w:tabs>
              <w:ind w:firstLine="284"/>
              <w:jc w:val="center"/>
              <w:rPr>
                <w:rFonts w:ascii="Arial Narrow" w:hAnsi="Arial Narrow"/>
              </w:rPr>
            </w:pPr>
            <w:r w:rsidRPr="0019366E">
              <w:rPr>
                <w:rFonts w:ascii="Arial Narrow" w:hAnsi="Arial Narrow"/>
              </w:rPr>
              <w:t>…………..</w:t>
            </w:r>
          </w:p>
          <w:p w14:paraId="518B0FCE" w14:textId="77777777" w:rsidR="00F979EF" w:rsidRPr="0019366E" w:rsidRDefault="00F979EF" w:rsidP="0019366E">
            <w:pPr>
              <w:tabs>
                <w:tab w:val="left" w:pos="2303"/>
              </w:tabs>
              <w:ind w:firstLine="284"/>
              <w:jc w:val="center"/>
              <w:rPr>
                <w:rFonts w:ascii="Arial Narrow" w:hAnsi="Arial Narrow"/>
              </w:rPr>
            </w:pPr>
            <w:r w:rsidRPr="0019366E">
              <w:rPr>
                <w:rFonts w:ascii="Arial Narrow" w:hAnsi="Arial Narrow"/>
              </w:rPr>
              <w:t>DIRECTIONDE LA PEDAGOGIEET DE LA FORMATION CONTINUE</w:t>
            </w:r>
          </w:p>
          <w:p w14:paraId="5EEA3F28" w14:textId="77777777" w:rsidR="00F979EF" w:rsidRPr="0019366E" w:rsidRDefault="00F979EF" w:rsidP="0019366E">
            <w:pPr>
              <w:tabs>
                <w:tab w:val="left" w:pos="2303"/>
              </w:tabs>
              <w:ind w:firstLine="284"/>
              <w:jc w:val="center"/>
              <w:rPr>
                <w:rFonts w:ascii="Arial Narrow" w:hAnsi="Arial Narrow"/>
              </w:rPr>
            </w:pPr>
            <w:r w:rsidRPr="0019366E">
              <w:rPr>
                <w:rFonts w:ascii="Arial Narrow" w:hAnsi="Arial Narrow"/>
              </w:rPr>
              <w:t>…………..</w:t>
            </w:r>
          </w:p>
          <w:p w14:paraId="5B85BBE5" w14:textId="77777777" w:rsidR="00F979EF" w:rsidRPr="0019366E" w:rsidRDefault="00F979EF" w:rsidP="0019366E">
            <w:pPr>
              <w:pStyle w:val="Titre1"/>
              <w:tabs>
                <w:tab w:val="left" w:pos="2303"/>
              </w:tabs>
              <w:spacing w:before="0"/>
              <w:ind w:firstLine="284"/>
              <w:jc w:val="center"/>
              <w:outlineLvl w:val="0"/>
              <w:rPr>
                <w:rFonts w:ascii="Arial Narrow" w:hAnsi="Arial Narrow"/>
                <w:b w:val="0"/>
                <w:color w:val="auto"/>
                <w:sz w:val="22"/>
                <w:szCs w:val="22"/>
              </w:rPr>
            </w:pPr>
            <w:r w:rsidRPr="0019366E"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 xml:space="preserve">COORDINATIONNATIONALE </w:t>
            </w:r>
            <w:r w:rsidR="00974877" w:rsidRPr="0019366E"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>DE</w:t>
            </w:r>
            <w:r w:rsidRPr="0019366E"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>PHYSIQUE-CHIMIE</w:t>
            </w:r>
          </w:p>
          <w:p w14:paraId="34861C48" w14:textId="77777777" w:rsidR="00F979EF" w:rsidRPr="0019366E" w:rsidRDefault="00F979EF" w:rsidP="0019366E">
            <w:pPr>
              <w:pStyle w:val="Titre1"/>
              <w:tabs>
                <w:tab w:val="left" w:pos="2303"/>
              </w:tabs>
              <w:spacing w:before="0" w:line="276" w:lineRule="auto"/>
              <w:ind w:firstLine="284"/>
              <w:jc w:val="center"/>
              <w:outlineLvl w:val="0"/>
              <w:rPr>
                <w:rFonts w:ascii="Arial Narrow" w:hAnsi="Arial Narrow"/>
                <w:b w:val="0"/>
                <w:color w:val="auto"/>
                <w:sz w:val="22"/>
                <w:szCs w:val="22"/>
              </w:rPr>
            </w:pPr>
            <w:r w:rsidRPr="0019366E"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>08 BP 890 ABIDJAN 08</w:t>
            </w:r>
          </w:p>
          <w:p w14:paraId="17F7B2B3" w14:textId="77777777" w:rsidR="00F979EF" w:rsidRPr="0019366E" w:rsidRDefault="00F979EF" w:rsidP="0019366E">
            <w:pPr>
              <w:pStyle w:val="Titre1"/>
              <w:spacing w:before="0" w:line="276" w:lineRule="auto"/>
              <w:ind w:firstLine="284"/>
              <w:jc w:val="center"/>
              <w:outlineLvl w:val="0"/>
              <w:rPr>
                <w:rFonts w:ascii="Arial Narrow" w:hAnsi="Arial Narrow"/>
                <w:b w:val="0"/>
                <w:color w:val="auto"/>
                <w:sz w:val="22"/>
                <w:szCs w:val="22"/>
                <w:lang w:val="en-GB"/>
              </w:rPr>
            </w:pPr>
            <w:r w:rsidRPr="0019366E">
              <w:rPr>
                <w:rFonts w:ascii="Arial Narrow" w:hAnsi="Arial Narrow"/>
                <w:b w:val="0"/>
                <w:color w:val="auto"/>
                <w:sz w:val="22"/>
                <w:szCs w:val="22"/>
                <w:lang w:val="en-GB"/>
              </w:rPr>
              <w:t>Tél :  22- 44- 35- 95</w:t>
            </w:r>
          </w:p>
          <w:p w14:paraId="148F4DE1" w14:textId="77777777" w:rsidR="00F979EF" w:rsidRPr="0019366E" w:rsidRDefault="00FD5635" w:rsidP="0019366E">
            <w:pPr>
              <w:spacing w:line="276" w:lineRule="auto"/>
              <w:ind w:firstLine="284"/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c</w:t>
            </w:r>
            <w:r w:rsidR="00F979EF" w:rsidRPr="0019366E">
              <w:rPr>
                <w:rFonts w:ascii="Arial Narrow" w:hAnsi="Arial Narrow"/>
                <w:lang w:val="en-GB"/>
              </w:rPr>
              <w:t>ndphysiquechimie@gmail.com</w:t>
            </w:r>
          </w:p>
          <w:p w14:paraId="58AB63D7" w14:textId="77777777" w:rsidR="00F979EF" w:rsidRPr="0019366E" w:rsidRDefault="00F979EF" w:rsidP="002E7B5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4222044D" w14:textId="77777777" w:rsidR="00F979EF" w:rsidRPr="0019366E" w:rsidRDefault="00F979EF" w:rsidP="00025B16">
            <w:pPr>
              <w:tabs>
                <w:tab w:val="left" w:pos="2076"/>
                <w:tab w:val="center" w:pos="3577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4938" w:type="dxa"/>
          </w:tcPr>
          <w:p w14:paraId="2E0BC59B" w14:textId="77777777" w:rsidR="00F979EF" w:rsidRPr="0019366E" w:rsidRDefault="00F979EF" w:rsidP="000E0B01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</w:rPr>
            </w:pPr>
            <w:r w:rsidRPr="0019366E">
              <w:rPr>
                <w:rFonts w:ascii="Arial Narrow" w:hAnsi="Arial Narrow"/>
              </w:rPr>
              <w:t>REPUBLIQUE DE COTE D’IVOIRE</w:t>
            </w:r>
          </w:p>
          <w:p w14:paraId="14A897AA" w14:textId="77777777" w:rsidR="00F979EF" w:rsidRPr="0019366E" w:rsidRDefault="00F979EF" w:rsidP="000E0B01">
            <w:pPr>
              <w:tabs>
                <w:tab w:val="left" w:pos="2461"/>
                <w:tab w:val="center" w:pos="3577"/>
              </w:tabs>
              <w:jc w:val="center"/>
              <w:rPr>
                <w:rFonts w:ascii="Arial Narrow" w:hAnsi="Arial Narrow"/>
              </w:rPr>
            </w:pPr>
            <w:r w:rsidRPr="0019366E">
              <w:rPr>
                <w:rFonts w:ascii="Arial Narrow" w:hAnsi="Arial Narrow"/>
              </w:rPr>
              <w:t>Union – Discipline – Travail</w:t>
            </w:r>
          </w:p>
          <w:p w14:paraId="22CF0BC2" w14:textId="77777777" w:rsidR="00F979EF" w:rsidRPr="0019366E" w:rsidRDefault="00F979EF" w:rsidP="00A12CAF">
            <w:pPr>
              <w:rPr>
                <w:rFonts w:ascii="Arial Narrow" w:hAnsi="Arial Narrow"/>
              </w:rPr>
            </w:pPr>
          </w:p>
          <w:p w14:paraId="7C02D163" w14:textId="77777777" w:rsidR="00F979EF" w:rsidRPr="0019366E" w:rsidRDefault="00F979EF" w:rsidP="00A12CAF">
            <w:pPr>
              <w:rPr>
                <w:rFonts w:ascii="Arial Narrow" w:hAnsi="Arial Narrow"/>
              </w:rPr>
            </w:pPr>
          </w:p>
          <w:p w14:paraId="1327C0D9" w14:textId="77777777" w:rsidR="00F979EF" w:rsidRPr="0019366E" w:rsidRDefault="00F979EF" w:rsidP="00A12CAF">
            <w:pPr>
              <w:rPr>
                <w:rFonts w:ascii="Arial Narrow" w:hAnsi="Arial Narrow"/>
              </w:rPr>
            </w:pPr>
          </w:p>
          <w:p w14:paraId="771DFE4D" w14:textId="77777777" w:rsidR="00F979EF" w:rsidRPr="0019366E" w:rsidRDefault="00F979EF" w:rsidP="00A12CAF">
            <w:pPr>
              <w:rPr>
                <w:rFonts w:ascii="Arial Narrow" w:hAnsi="Arial Narrow"/>
              </w:rPr>
            </w:pPr>
          </w:p>
          <w:p w14:paraId="54B1B606" w14:textId="77777777" w:rsidR="00F979EF" w:rsidRPr="0019366E" w:rsidRDefault="00F979EF" w:rsidP="00A12CAF">
            <w:pPr>
              <w:rPr>
                <w:rFonts w:ascii="Arial Narrow" w:hAnsi="Arial Narrow"/>
              </w:rPr>
            </w:pPr>
          </w:p>
          <w:p w14:paraId="40A0ED4E" w14:textId="77777777" w:rsidR="00F979EF" w:rsidRPr="0019366E" w:rsidRDefault="00F979EF" w:rsidP="00A12CAF">
            <w:pPr>
              <w:rPr>
                <w:rFonts w:ascii="Arial Narrow" w:hAnsi="Arial Narrow"/>
              </w:rPr>
            </w:pPr>
          </w:p>
          <w:p w14:paraId="78BC9D1A" w14:textId="77777777" w:rsidR="00F979EF" w:rsidRPr="0019366E" w:rsidRDefault="00F979EF" w:rsidP="00A12CAF">
            <w:pPr>
              <w:rPr>
                <w:rFonts w:ascii="Arial Narrow" w:hAnsi="Arial Narrow"/>
              </w:rPr>
            </w:pPr>
          </w:p>
          <w:p w14:paraId="76E3F17E" w14:textId="77777777" w:rsidR="00F979EF" w:rsidRPr="0019366E" w:rsidRDefault="00F979EF" w:rsidP="0019366E">
            <w:pPr>
              <w:ind w:firstLine="358"/>
              <w:jc w:val="center"/>
              <w:rPr>
                <w:rFonts w:ascii="Arial Narrow" w:hAnsi="Arial Narrow"/>
                <w:b/>
              </w:rPr>
            </w:pPr>
            <w:r w:rsidRPr="0019366E">
              <w:rPr>
                <w:rFonts w:ascii="Arial Narrow" w:hAnsi="Arial Narrow"/>
                <w:b/>
              </w:rPr>
              <w:t>Année scolaire</w:t>
            </w:r>
            <w:r w:rsidR="00847BF3" w:rsidRPr="0019366E">
              <w:rPr>
                <w:rFonts w:ascii="Arial Narrow" w:hAnsi="Arial Narrow"/>
                <w:b/>
              </w:rPr>
              <w:t> :</w:t>
            </w:r>
            <w:r w:rsidR="009D188C">
              <w:rPr>
                <w:rFonts w:ascii="Arial Narrow" w:hAnsi="Arial Narrow"/>
                <w:b/>
              </w:rPr>
              <w:t xml:space="preserve"> 2019</w:t>
            </w:r>
            <w:r w:rsidRPr="0019366E">
              <w:rPr>
                <w:rFonts w:ascii="Arial Narrow" w:hAnsi="Arial Narrow"/>
                <w:b/>
              </w:rPr>
              <w:t xml:space="preserve"> - 20</w:t>
            </w:r>
            <w:r w:rsidR="009D188C">
              <w:rPr>
                <w:rFonts w:ascii="Arial Narrow" w:hAnsi="Arial Narrow"/>
                <w:b/>
              </w:rPr>
              <w:t>20</w:t>
            </w:r>
          </w:p>
        </w:tc>
      </w:tr>
    </w:tbl>
    <w:p w14:paraId="204C1301" w14:textId="2A980F3B" w:rsidR="002E7B51" w:rsidRDefault="003E68D5">
      <w:r>
        <w:rPr>
          <w:noProof/>
        </w:rPr>
        <w:pict w14:anchorId="5733FC0F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.05pt;margin-top:24.95pt;width:504.2pt;height:305.5pt;z-index:251658240;visibility:visible;mso-position-horizontal-relative:text;mso-position-vertical-relative:text;mso-width-relative:margin;mso-height-relative:margin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14:paraId="72F7DF02" w14:textId="77777777" w:rsidR="00701CE3" w:rsidRDefault="003E68D5" w:rsidP="002E7B51">
                  <w:r>
                    <w:rPr>
                      <w:rFonts w:ascii="Arial Narrow" w:hAnsi="Arial Narrow"/>
                    </w:rPr>
                    <w:pict w14:anchorId="3F749E37"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92.75pt;height:269.25pt" fillcolor="#00b050">
                        <v:shadow on="t" opacity="52429f"/>
                        <v:textpath style="font-family:&quot;Arial Black&quot;;font-style:italic;v-text-kern:t" trim="t" fitpath="t" string="PROGRESSIONS  DE  PHYSIQUE - CHIMIE&#10;DE  LA  SIXIEME  A  LA  TROISIEME&#10; 2019  -  2020&#10;"/>
                      </v:shape>
                    </w:pict>
                  </w:r>
                </w:p>
              </w:txbxContent>
            </v:textbox>
          </v:shape>
        </w:pict>
      </w:r>
    </w:p>
    <w:p w14:paraId="2181C650" w14:textId="7A3050C8" w:rsidR="00660880" w:rsidRDefault="00660880"/>
    <w:p w14:paraId="0AA1A057" w14:textId="56FEAC85" w:rsidR="00660880" w:rsidRDefault="00660880" w:rsidP="00660880">
      <w:pPr>
        <w:ind w:left="5664"/>
      </w:pPr>
    </w:p>
    <w:p w14:paraId="7590E2B3" w14:textId="77777777" w:rsidR="00660880" w:rsidRDefault="00660880" w:rsidP="00660880">
      <w:pPr>
        <w:ind w:left="5664"/>
      </w:pPr>
    </w:p>
    <w:p w14:paraId="5255D69A" w14:textId="77777777" w:rsidR="00660880" w:rsidRDefault="00660880" w:rsidP="00660880">
      <w:pPr>
        <w:ind w:left="5664"/>
      </w:pPr>
    </w:p>
    <w:p w14:paraId="4216A93D" w14:textId="77777777" w:rsidR="00660880" w:rsidRDefault="00660880" w:rsidP="00660880">
      <w:pPr>
        <w:ind w:left="5664"/>
      </w:pPr>
    </w:p>
    <w:p w14:paraId="7A675416" w14:textId="77777777" w:rsidR="00660880" w:rsidRDefault="00660880" w:rsidP="00660880">
      <w:pPr>
        <w:ind w:left="5664"/>
      </w:pPr>
    </w:p>
    <w:p w14:paraId="6911C268" w14:textId="77777777" w:rsidR="00660880" w:rsidRDefault="00660880" w:rsidP="00660880">
      <w:pPr>
        <w:ind w:left="5664"/>
      </w:pPr>
    </w:p>
    <w:p w14:paraId="695BF7B4" w14:textId="77777777" w:rsidR="00660880" w:rsidRDefault="00660880" w:rsidP="00660880">
      <w:pPr>
        <w:ind w:left="5664"/>
      </w:pPr>
    </w:p>
    <w:p w14:paraId="083AB220" w14:textId="77777777" w:rsidR="00660880" w:rsidRDefault="00660880" w:rsidP="00660880">
      <w:pPr>
        <w:ind w:left="5664"/>
      </w:pPr>
    </w:p>
    <w:p w14:paraId="4ED02128" w14:textId="77777777" w:rsidR="00660880" w:rsidRDefault="00660880" w:rsidP="00660880">
      <w:pPr>
        <w:ind w:left="5664"/>
      </w:pPr>
    </w:p>
    <w:p w14:paraId="2194E9D4" w14:textId="77777777" w:rsidR="00660880" w:rsidRDefault="00660880" w:rsidP="00660880">
      <w:pPr>
        <w:ind w:left="5664"/>
      </w:pPr>
    </w:p>
    <w:p w14:paraId="68DB2BE0" w14:textId="77777777" w:rsidR="00660880" w:rsidRDefault="00660880" w:rsidP="00660880">
      <w:pPr>
        <w:ind w:left="5664"/>
      </w:pPr>
    </w:p>
    <w:p w14:paraId="3B2F239E" w14:textId="77777777" w:rsidR="00660880" w:rsidRDefault="00660880" w:rsidP="00660880"/>
    <w:p w14:paraId="1A7625D0" w14:textId="77777777" w:rsidR="009C0695" w:rsidRDefault="009C0695" w:rsidP="00660880">
      <w:pPr>
        <w:ind w:left="5664"/>
        <w:rPr>
          <w:rFonts w:ascii="Arial Narrow" w:hAnsi="Arial Narrow"/>
          <w:u w:val="single"/>
        </w:rPr>
      </w:pPr>
    </w:p>
    <w:p w14:paraId="419565FE" w14:textId="77777777" w:rsidR="00660880" w:rsidRPr="00E8272A" w:rsidRDefault="00646254" w:rsidP="00E8272A">
      <w:pPr>
        <w:jc w:val="center"/>
        <w:rPr>
          <w:rFonts w:ascii="Arial Narrow" w:hAnsi="Arial Narrow"/>
          <w:b/>
          <w:sz w:val="24"/>
          <w:u w:val="single"/>
        </w:rPr>
      </w:pPr>
      <w:r w:rsidRPr="00E8272A">
        <w:rPr>
          <w:rFonts w:ascii="Arial Narrow" w:hAnsi="Arial Narrow"/>
          <w:b/>
          <w:sz w:val="24"/>
          <w:u w:val="single"/>
        </w:rPr>
        <w:t xml:space="preserve">Le Coordonnateur </w:t>
      </w:r>
      <w:r w:rsidR="00660880" w:rsidRPr="00E8272A">
        <w:rPr>
          <w:rFonts w:ascii="Arial Narrow" w:hAnsi="Arial Narrow"/>
          <w:b/>
          <w:sz w:val="24"/>
          <w:u w:val="single"/>
        </w:rPr>
        <w:t>National Disciplinaire</w:t>
      </w:r>
    </w:p>
    <w:p w14:paraId="1B769B6A" w14:textId="77777777" w:rsidR="00660880" w:rsidRPr="00E8272A" w:rsidRDefault="009D7782" w:rsidP="00E8272A">
      <w:pPr>
        <w:jc w:val="center"/>
        <w:rPr>
          <w:rFonts w:ascii="Arial Narrow" w:hAnsi="Arial Narrow"/>
          <w:b/>
          <w:sz w:val="24"/>
        </w:rPr>
      </w:pPr>
      <w:r w:rsidRPr="009D7782">
        <w:rPr>
          <w:rFonts w:ascii="Arial Narrow" w:hAnsi="Arial Narrow"/>
          <w:b/>
          <w:noProof/>
          <w:sz w:val="24"/>
        </w:rPr>
        <w:drawing>
          <wp:inline distT="0" distB="0" distL="0" distR="0" wp14:anchorId="0059AEE2" wp14:editId="0B96C901">
            <wp:extent cx="1542897" cy="1243584"/>
            <wp:effectExtent l="19050" t="0" r="153" b="0"/>
            <wp:docPr id="1" name="Image 1" descr="F:\Am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ma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5825" t="40255" r="27490" b="44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897" cy="1243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34F8B1" w14:textId="77777777" w:rsidR="008B2524" w:rsidRPr="00E8272A" w:rsidRDefault="00A9243D" w:rsidP="00E8272A">
      <w:pPr>
        <w:jc w:val="center"/>
        <w:rPr>
          <w:rFonts w:ascii="Arial Narrow" w:hAnsi="Arial Narrow"/>
          <w:b/>
          <w:sz w:val="24"/>
        </w:rPr>
      </w:pPr>
      <w:r w:rsidRPr="00E8272A">
        <w:rPr>
          <w:rFonts w:ascii="Arial Narrow" w:hAnsi="Arial Narrow"/>
          <w:b/>
          <w:sz w:val="24"/>
        </w:rPr>
        <w:t>AMANI KOUAKOU</w:t>
      </w:r>
    </w:p>
    <w:p w14:paraId="7B356734" w14:textId="77777777" w:rsidR="00660880" w:rsidRDefault="00660880" w:rsidP="00F9012B">
      <w:pPr>
        <w:ind w:left="4956" w:firstLine="708"/>
        <w:rPr>
          <w:rFonts w:ascii="Arial Narrow" w:hAnsi="Arial Narrow"/>
        </w:rPr>
      </w:pPr>
    </w:p>
    <w:p w14:paraId="4AC52BFA" w14:textId="77777777" w:rsidR="004A11BE" w:rsidRDefault="004A11BE" w:rsidP="00F9012B">
      <w:pPr>
        <w:ind w:left="4956" w:firstLine="708"/>
        <w:rPr>
          <w:rFonts w:ascii="Arial Narrow" w:hAnsi="Arial Narrow"/>
        </w:rPr>
      </w:pPr>
    </w:p>
    <w:p w14:paraId="0934F9DA" w14:textId="77777777" w:rsidR="004A11BE" w:rsidRDefault="004A11BE" w:rsidP="00F9012B">
      <w:pPr>
        <w:ind w:left="4956" w:firstLine="708"/>
        <w:rPr>
          <w:rFonts w:ascii="Arial Narrow" w:hAnsi="Arial Narrow"/>
        </w:rPr>
      </w:pPr>
    </w:p>
    <w:tbl>
      <w:tblPr>
        <w:tblStyle w:val="Grilledutableau"/>
        <w:tblpPr w:leftFromText="141" w:rightFromText="141" w:vertAnchor="text" w:horzAnchor="margin" w:tblpY="169"/>
        <w:tblW w:w="10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4004"/>
      </w:tblGrid>
      <w:tr w:rsidR="00455A62" w:rsidRPr="0019366E" w14:paraId="2B39F64C" w14:textId="77777777" w:rsidTr="00FD5635">
        <w:trPr>
          <w:trHeight w:val="1976"/>
        </w:trPr>
        <w:tc>
          <w:tcPr>
            <w:tcW w:w="4361" w:type="dxa"/>
          </w:tcPr>
          <w:p w14:paraId="5061E67A" w14:textId="77777777" w:rsidR="00FD5635" w:rsidRDefault="00455A62" w:rsidP="00455A62">
            <w:pPr>
              <w:jc w:val="center"/>
              <w:rPr>
                <w:rFonts w:ascii="Arial Narrow" w:hAnsi="Arial Narrow"/>
                <w:sz w:val="20"/>
              </w:rPr>
            </w:pPr>
            <w:r w:rsidRPr="0019366E">
              <w:rPr>
                <w:rFonts w:ascii="Arial Narrow" w:hAnsi="Arial Narrow"/>
                <w:sz w:val="20"/>
              </w:rPr>
              <w:lastRenderedPageBreak/>
              <w:t xml:space="preserve">MINISTERE DE L’EDUCATION NATIONALE, </w:t>
            </w:r>
          </w:p>
          <w:p w14:paraId="56D3BEB2" w14:textId="77777777" w:rsidR="00455A62" w:rsidRPr="0019366E" w:rsidRDefault="00455A62" w:rsidP="00FD5635">
            <w:pPr>
              <w:jc w:val="center"/>
              <w:rPr>
                <w:rFonts w:ascii="Arial Narrow" w:hAnsi="Arial Narrow"/>
                <w:sz w:val="20"/>
              </w:rPr>
            </w:pPr>
            <w:r w:rsidRPr="0019366E">
              <w:rPr>
                <w:rFonts w:ascii="Arial Narrow" w:hAnsi="Arial Narrow"/>
                <w:sz w:val="20"/>
              </w:rPr>
              <w:t>DE L’ENSEIGNEMENT TECHNIQUE ET DE</w:t>
            </w:r>
          </w:p>
          <w:p w14:paraId="14478D7B" w14:textId="77777777" w:rsidR="00455A62" w:rsidRPr="0019366E" w:rsidRDefault="00455A62" w:rsidP="00455A62">
            <w:pPr>
              <w:jc w:val="center"/>
              <w:rPr>
                <w:rFonts w:ascii="Arial Narrow" w:hAnsi="Arial Narrow"/>
                <w:sz w:val="20"/>
              </w:rPr>
            </w:pPr>
            <w:r w:rsidRPr="0019366E">
              <w:rPr>
                <w:rFonts w:ascii="Arial Narrow" w:hAnsi="Arial Narrow"/>
                <w:sz w:val="20"/>
              </w:rPr>
              <w:t xml:space="preserve"> LA FORMATION PROFESSIONNELLE</w:t>
            </w:r>
          </w:p>
          <w:p w14:paraId="180B60DB" w14:textId="77777777" w:rsidR="00455A62" w:rsidRPr="0019366E" w:rsidRDefault="00455A62" w:rsidP="00455A62">
            <w:pPr>
              <w:jc w:val="center"/>
              <w:rPr>
                <w:rFonts w:ascii="Arial Narrow" w:hAnsi="Arial Narrow"/>
                <w:sz w:val="20"/>
              </w:rPr>
            </w:pPr>
            <w:r w:rsidRPr="0019366E">
              <w:rPr>
                <w:rFonts w:ascii="Arial Narrow" w:hAnsi="Arial Narrow"/>
                <w:sz w:val="20"/>
              </w:rPr>
              <w:t>…………</w:t>
            </w:r>
          </w:p>
          <w:p w14:paraId="078F7BBE" w14:textId="77777777" w:rsidR="00455A62" w:rsidRPr="0019366E" w:rsidRDefault="00455A62" w:rsidP="00455A62">
            <w:pPr>
              <w:jc w:val="center"/>
              <w:rPr>
                <w:rFonts w:ascii="Arial Narrow" w:hAnsi="Arial Narrow"/>
                <w:sz w:val="20"/>
              </w:rPr>
            </w:pPr>
            <w:r w:rsidRPr="0019366E">
              <w:rPr>
                <w:rFonts w:ascii="Arial Narrow" w:hAnsi="Arial Narrow"/>
                <w:sz w:val="20"/>
              </w:rPr>
              <w:t>DIRECTION DE LA PEDAGOGIE ET DE LA FORMATION CONTINUE</w:t>
            </w:r>
          </w:p>
          <w:p w14:paraId="268AD4C2" w14:textId="77777777" w:rsidR="00455A62" w:rsidRPr="0019366E" w:rsidRDefault="00455A62" w:rsidP="00455A62">
            <w:pPr>
              <w:jc w:val="center"/>
              <w:rPr>
                <w:rFonts w:ascii="Arial Narrow" w:hAnsi="Arial Narrow"/>
                <w:sz w:val="20"/>
              </w:rPr>
            </w:pPr>
            <w:r w:rsidRPr="0019366E">
              <w:rPr>
                <w:rFonts w:ascii="Arial Narrow" w:hAnsi="Arial Narrow"/>
                <w:sz w:val="20"/>
              </w:rPr>
              <w:t>……………</w:t>
            </w:r>
          </w:p>
          <w:p w14:paraId="3710DAD0" w14:textId="77777777" w:rsidR="00455A62" w:rsidRPr="0019366E" w:rsidRDefault="00455A62" w:rsidP="00455A62">
            <w:pPr>
              <w:pStyle w:val="Titre1"/>
              <w:spacing w:before="0"/>
              <w:jc w:val="center"/>
              <w:outlineLvl w:val="0"/>
              <w:rPr>
                <w:rFonts w:ascii="Arial Narrow" w:hAnsi="Arial Narrow"/>
                <w:b w:val="0"/>
                <w:color w:val="auto"/>
                <w:sz w:val="20"/>
                <w:szCs w:val="22"/>
              </w:rPr>
            </w:pPr>
            <w:r w:rsidRPr="0019366E">
              <w:rPr>
                <w:rFonts w:ascii="Arial Narrow" w:hAnsi="Arial Narrow"/>
                <w:b w:val="0"/>
                <w:color w:val="auto"/>
                <w:sz w:val="20"/>
                <w:szCs w:val="22"/>
              </w:rPr>
              <w:t xml:space="preserve">COORDINATION NATIONALE  </w:t>
            </w:r>
            <w:r w:rsidRPr="0019366E">
              <w:rPr>
                <w:rFonts w:ascii="Arial Narrow" w:hAnsi="Arial Narrow"/>
                <w:b w:val="0"/>
                <w:bCs w:val="0"/>
                <w:color w:val="auto"/>
                <w:sz w:val="20"/>
                <w:szCs w:val="22"/>
              </w:rPr>
              <w:t>DE</w:t>
            </w:r>
            <w:r w:rsidRPr="0019366E">
              <w:rPr>
                <w:rFonts w:ascii="Arial Narrow" w:hAnsi="Arial Narrow"/>
                <w:b w:val="0"/>
                <w:color w:val="auto"/>
                <w:sz w:val="20"/>
                <w:szCs w:val="22"/>
              </w:rPr>
              <w:t>PHYSIQUE-CHIMIE</w:t>
            </w:r>
          </w:p>
          <w:p w14:paraId="1CA72A37" w14:textId="77777777" w:rsidR="00455A62" w:rsidRPr="0019366E" w:rsidRDefault="00455A62" w:rsidP="00455A62">
            <w:pPr>
              <w:pStyle w:val="Titre1"/>
              <w:spacing w:before="0"/>
              <w:jc w:val="center"/>
              <w:outlineLvl w:val="0"/>
              <w:rPr>
                <w:rFonts w:ascii="Arial Narrow" w:hAnsi="Arial Narrow"/>
                <w:b w:val="0"/>
                <w:color w:val="auto"/>
                <w:sz w:val="20"/>
                <w:szCs w:val="22"/>
              </w:rPr>
            </w:pPr>
            <w:r w:rsidRPr="0019366E">
              <w:rPr>
                <w:rFonts w:ascii="Arial Narrow" w:hAnsi="Arial Narrow"/>
                <w:b w:val="0"/>
                <w:color w:val="auto"/>
                <w:sz w:val="20"/>
                <w:szCs w:val="22"/>
              </w:rPr>
              <w:t>08 BP : 890 ABIDJAN 08</w:t>
            </w:r>
          </w:p>
          <w:p w14:paraId="540B52DA" w14:textId="77777777" w:rsidR="00455A62" w:rsidRDefault="00455A62" w:rsidP="00455A62">
            <w:pPr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19366E">
              <w:rPr>
                <w:rFonts w:ascii="Arial Narrow" w:hAnsi="Arial Narrow"/>
                <w:sz w:val="20"/>
                <w:lang w:val="en-GB"/>
              </w:rPr>
              <w:t>Tél :  22- 44- 35- 95</w:t>
            </w:r>
          </w:p>
          <w:p w14:paraId="51764AFD" w14:textId="77777777" w:rsidR="00FD5635" w:rsidRPr="0019366E" w:rsidRDefault="00FD5635" w:rsidP="00455A62">
            <w:pPr>
              <w:jc w:val="center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c</w:t>
            </w:r>
            <w:r w:rsidRPr="0019366E">
              <w:rPr>
                <w:rFonts w:ascii="Arial Narrow" w:hAnsi="Arial Narrow"/>
                <w:lang w:val="en-GB"/>
              </w:rPr>
              <w:t>ndphysiquechimie@gmail.com</w:t>
            </w:r>
          </w:p>
        </w:tc>
        <w:tc>
          <w:tcPr>
            <w:tcW w:w="2410" w:type="dxa"/>
          </w:tcPr>
          <w:p w14:paraId="4227A4ED" w14:textId="77777777" w:rsidR="00455A62" w:rsidRPr="0019366E" w:rsidRDefault="00455A62" w:rsidP="00455A6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004" w:type="dxa"/>
          </w:tcPr>
          <w:p w14:paraId="05EEE9D9" w14:textId="77777777" w:rsidR="00455A62" w:rsidRPr="0019366E" w:rsidRDefault="00455A62" w:rsidP="00455A62">
            <w:pPr>
              <w:jc w:val="center"/>
              <w:rPr>
                <w:rFonts w:ascii="Arial Narrow" w:hAnsi="Arial Narrow"/>
                <w:sz w:val="20"/>
              </w:rPr>
            </w:pPr>
            <w:r w:rsidRPr="0019366E">
              <w:rPr>
                <w:rFonts w:ascii="Arial Narrow" w:hAnsi="Arial Narrow"/>
                <w:sz w:val="20"/>
              </w:rPr>
              <w:t>REPUBLIQUE DE COTE D’IVOIRE</w:t>
            </w:r>
          </w:p>
          <w:p w14:paraId="398DE3D4" w14:textId="77777777" w:rsidR="00455A62" w:rsidRPr="0019366E" w:rsidRDefault="00455A62" w:rsidP="00455A62">
            <w:pPr>
              <w:jc w:val="center"/>
              <w:rPr>
                <w:rFonts w:ascii="Arial Narrow" w:hAnsi="Arial Narrow"/>
                <w:sz w:val="20"/>
              </w:rPr>
            </w:pPr>
            <w:r w:rsidRPr="0019366E">
              <w:rPr>
                <w:rFonts w:ascii="Arial Narrow" w:hAnsi="Arial Narrow"/>
                <w:sz w:val="20"/>
              </w:rPr>
              <w:t>Union – Discipline – Travail</w:t>
            </w:r>
          </w:p>
          <w:p w14:paraId="136A061F" w14:textId="77777777" w:rsidR="00455A62" w:rsidRPr="0019366E" w:rsidRDefault="00455A62" w:rsidP="00455A62">
            <w:pPr>
              <w:jc w:val="center"/>
              <w:rPr>
                <w:rFonts w:ascii="Arial Narrow" w:hAnsi="Arial Narrow"/>
                <w:sz w:val="20"/>
              </w:rPr>
            </w:pPr>
            <w:r w:rsidRPr="0019366E">
              <w:rPr>
                <w:rFonts w:ascii="Arial Narrow" w:hAnsi="Arial Narrow"/>
                <w:sz w:val="20"/>
              </w:rPr>
              <w:t>……………</w:t>
            </w:r>
          </w:p>
          <w:p w14:paraId="65799F63" w14:textId="77777777" w:rsidR="00455A62" w:rsidRPr="0019366E" w:rsidRDefault="00455A62" w:rsidP="00455A62">
            <w:pPr>
              <w:jc w:val="center"/>
              <w:rPr>
                <w:rFonts w:ascii="Arial Narrow" w:hAnsi="Arial Narrow"/>
                <w:sz w:val="20"/>
              </w:rPr>
            </w:pPr>
          </w:p>
          <w:p w14:paraId="05E487CA" w14:textId="77777777" w:rsidR="00455A62" w:rsidRPr="0019366E" w:rsidRDefault="009D188C" w:rsidP="00455A6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Année scolaire: 2019</w:t>
            </w:r>
            <w:r w:rsidR="00455A62" w:rsidRPr="0019366E">
              <w:rPr>
                <w:rFonts w:ascii="Arial Narrow" w:hAnsi="Arial Narrow"/>
                <w:sz w:val="20"/>
              </w:rPr>
              <w:t xml:space="preserve"> - 20</w:t>
            </w:r>
            <w:r>
              <w:rPr>
                <w:rFonts w:ascii="Arial Narrow" w:hAnsi="Arial Narrow"/>
                <w:sz w:val="20"/>
              </w:rPr>
              <w:t>20</w:t>
            </w:r>
          </w:p>
        </w:tc>
      </w:tr>
    </w:tbl>
    <w:p w14:paraId="69AA9800" w14:textId="77777777" w:rsidR="00455A62" w:rsidRDefault="003E68D5">
      <w:r>
        <w:rPr>
          <w:rFonts w:ascii="Arial Narrow" w:hAnsi="Arial Narrow"/>
          <w:noProof/>
        </w:rPr>
        <w:pict w14:anchorId="32A9E7FC">
          <v:shape id="_x0000_s1039" type="#_x0000_t202" style="position:absolute;margin-left:170.95pt;margin-top:152.1pt;width:229.6pt;height:22.7pt;z-index:251701248;visibility:visible;mso-position-horizontal-relative:text;mso-position-vertical-relative:text;mso-width-relative:margin;mso-height-relative:margin" fillcolor="#c2d69b [1942]">
            <v:textbox style="mso-next-textbox:#_x0000_s1039">
              <w:txbxContent>
                <w:p w14:paraId="0D65F106" w14:textId="77777777" w:rsidR="00701CE3" w:rsidRPr="00EC215B" w:rsidRDefault="00701CE3" w:rsidP="009D188C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9D188C">
                    <w:rPr>
                      <w:rFonts w:ascii="Arial Narrow" w:hAnsi="Arial Narrow"/>
                      <w:b/>
                      <w:sz w:val="28"/>
                      <w:szCs w:val="28"/>
                    </w:rPr>
                    <w:t>PROGRESSION DE SIXIEME</w:t>
                  </w:r>
                </w:p>
                <w:p w14:paraId="1ADC1A25" w14:textId="77777777" w:rsidR="00701CE3" w:rsidRDefault="00701CE3" w:rsidP="00455A62"/>
              </w:txbxContent>
            </v:textbox>
          </v:shape>
        </w:pict>
      </w:r>
    </w:p>
    <w:p w14:paraId="50962266" w14:textId="77777777" w:rsidR="00455A62" w:rsidRDefault="00455A62"/>
    <w:tbl>
      <w:tblPr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204"/>
        <w:gridCol w:w="567"/>
        <w:gridCol w:w="1464"/>
        <w:gridCol w:w="5105"/>
        <w:gridCol w:w="1134"/>
      </w:tblGrid>
      <w:tr w:rsidR="00C9567E" w:rsidRPr="00C818D0" w14:paraId="52965860" w14:textId="77777777" w:rsidTr="009D188C">
        <w:trPr>
          <w:trHeight w:hRule="exact" w:val="296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AB27A33" w14:textId="77777777" w:rsidR="00C9567E" w:rsidRPr="00C818D0" w:rsidRDefault="00C9567E" w:rsidP="009C0695">
            <w:pPr>
              <w:pStyle w:val="Titre"/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</w:pPr>
            <w:r w:rsidRPr="00C818D0"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  <w:t>MOIS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C06B386" w14:textId="77777777" w:rsidR="00C9567E" w:rsidRPr="00C818D0" w:rsidRDefault="00C9567E" w:rsidP="009C0695">
            <w:pPr>
              <w:pStyle w:val="Titre"/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</w:pPr>
            <w:r w:rsidRPr="00C818D0"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  <w:t>SEMAINES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821C99C" w14:textId="77777777" w:rsidR="00C9567E" w:rsidRPr="00C818D0" w:rsidRDefault="00C9567E" w:rsidP="009C0695">
            <w:pPr>
              <w:pStyle w:val="Titre"/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</w:pPr>
            <w:r w:rsidRPr="00C818D0"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  <w:t>THEMES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3404CC6" w14:textId="77777777" w:rsidR="00C9567E" w:rsidRPr="00C818D0" w:rsidRDefault="00C9567E" w:rsidP="009C0695">
            <w:pPr>
              <w:pStyle w:val="Titre"/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</w:pPr>
            <w:r w:rsidRPr="00C818D0"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  <w:t>TITRES DES LEÇONS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4CE1F5E" w14:textId="77777777" w:rsidR="00C9567E" w:rsidRPr="00C818D0" w:rsidRDefault="00C9567E" w:rsidP="009C0695">
            <w:pPr>
              <w:pStyle w:val="Titre"/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</w:pPr>
            <w:r w:rsidRPr="00C818D0"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  <w:t>SEANCES</w:t>
            </w:r>
          </w:p>
        </w:tc>
      </w:tr>
      <w:tr w:rsidR="00545BF5" w:rsidRPr="00C818D0" w14:paraId="172D9EF7" w14:textId="77777777" w:rsidTr="002C4411">
        <w:trPr>
          <w:trHeight w:val="128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C9450C" w14:textId="77777777" w:rsidR="00545BF5" w:rsidRPr="00C818D0" w:rsidRDefault="00545BF5" w:rsidP="009C069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818D0">
              <w:rPr>
                <w:rFonts w:ascii="Arial Narrow" w:hAnsi="Arial Narrow"/>
                <w:b/>
              </w:rPr>
              <w:t>SEPTEMBRE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C5F7" w14:textId="77777777" w:rsidR="00545BF5" w:rsidRPr="00C818D0" w:rsidRDefault="00545BF5" w:rsidP="009C0695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C818D0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1B3937B9" w14:textId="77777777" w:rsidR="00545BF5" w:rsidRPr="00C818D0" w:rsidRDefault="00545BF5" w:rsidP="000E3165">
            <w:pPr>
              <w:spacing w:after="0" w:line="240" w:lineRule="auto"/>
              <w:ind w:right="113"/>
              <w:jc w:val="center"/>
              <w:rPr>
                <w:rFonts w:ascii="Arial Narrow" w:hAnsi="Arial Narrow"/>
                <w:b/>
              </w:rPr>
            </w:pPr>
            <w:r w:rsidRPr="00C818D0">
              <w:rPr>
                <w:rFonts w:ascii="Arial Narrow" w:hAnsi="Arial Narrow"/>
                <w:b/>
              </w:rPr>
              <w:t>PHYSIQUE</w:t>
            </w:r>
          </w:p>
          <w:p w14:paraId="7D1B8760" w14:textId="77777777" w:rsidR="000E3165" w:rsidRDefault="000E3165">
            <w:pPr>
              <w:ind w:left="113" w:right="113"/>
              <w:rPr>
                <w:rFonts w:ascii="Arial Narrow" w:hAnsi="Arial Narrow"/>
                <w:b/>
              </w:rPr>
            </w:pPr>
          </w:p>
          <w:p w14:paraId="24256B0B" w14:textId="77777777" w:rsidR="00545BF5" w:rsidRPr="00C818D0" w:rsidRDefault="00545BF5" w:rsidP="009C0695">
            <w:pPr>
              <w:spacing w:after="0" w:line="240" w:lineRule="auto"/>
              <w:ind w:left="113" w:right="113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85C4A" w14:textId="77777777" w:rsidR="00545BF5" w:rsidRPr="00C818D0" w:rsidRDefault="00CD4EB8" w:rsidP="009C069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818D0">
              <w:rPr>
                <w:rFonts w:ascii="Arial Narrow" w:hAnsi="Arial Narrow"/>
                <w:b/>
              </w:rPr>
              <w:t>Électricité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494DCF" w14:textId="77777777" w:rsidR="00545BF5" w:rsidRPr="00C818D0" w:rsidRDefault="00545BF5" w:rsidP="009C0695">
            <w:pPr>
              <w:spacing w:after="0" w:line="240" w:lineRule="auto"/>
              <w:rPr>
                <w:rFonts w:ascii="Arial Narrow" w:hAnsi="Arial Narrow"/>
              </w:rPr>
            </w:pPr>
            <w:r w:rsidRPr="00C818D0">
              <w:rPr>
                <w:rFonts w:ascii="Arial Narrow" w:hAnsi="Arial Narrow"/>
              </w:rPr>
              <w:t>Le circuit électrique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3AF09D" w14:textId="77777777" w:rsidR="00545BF5" w:rsidRPr="00C818D0" w:rsidRDefault="00545BF5" w:rsidP="009C0695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3</w:t>
            </w:r>
          </w:p>
        </w:tc>
      </w:tr>
      <w:tr w:rsidR="00545BF5" w:rsidRPr="00C818D0" w14:paraId="3FE52D53" w14:textId="77777777" w:rsidTr="00FB7699">
        <w:trPr>
          <w:trHeight w:val="128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81ABC" w14:textId="77777777" w:rsidR="00545BF5" w:rsidRPr="00C818D0" w:rsidRDefault="00545BF5" w:rsidP="009C069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7032" w14:textId="77777777" w:rsidR="00545BF5" w:rsidRPr="00C818D0" w:rsidRDefault="00545BF5" w:rsidP="009C0695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7EAF619" w14:textId="77777777" w:rsidR="00545BF5" w:rsidRPr="00C818D0" w:rsidRDefault="00545BF5" w:rsidP="009C0695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FDEF2" w14:textId="77777777" w:rsidR="00545BF5" w:rsidRPr="00C818D0" w:rsidRDefault="00545BF5" w:rsidP="009C069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8B6CA" w14:textId="77777777" w:rsidR="00545BF5" w:rsidRPr="00C818D0" w:rsidRDefault="00545BF5" w:rsidP="009C069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94B29" w14:textId="77777777" w:rsidR="00545BF5" w:rsidRPr="00C818D0" w:rsidRDefault="00545BF5" w:rsidP="009C0695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</w:p>
        </w:tc>
      </w:tr>
      <w:tr w:rsidR="00545BF5" w:rsidRPr="00C818D0" w14:paraId="196253AC" w14:textId="77777777" w:rsidTr="002C4411">
        <w:trPr>
          <w:trHeight w:val="127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A34A" w14:textId="77777777" w:rsidR="00545BF5" w:rsidRPr="00C818D0" w:rsidRDefault="00545BF5" w:rsidP="009C069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3B6E" w14:textId="77777777" w:rsidR="00545BF5" w:rsidRDefault="006374C5" w:rsidP="009C0695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D8DB3DF" w14:textId="77777777" w:rsidR="00545BF5" w:rsidRPr="00C818D0" w:rsidRDefault="00545BF5" w:rsidP="009C0695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A1B60" w14:textId="77777777" w:rsidR="00545BF5" w:rsidRPr="00C818D0" w:rsidRDefault="00545BF5" w:rsidP="009C069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8EF8B" w14:textId="77777777" w:rsidR="00545BF5" w:rsidRPr="00C818D0" w:rsidRDefault="00545BF5" w:rsidP="009C069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A6DC7" w14:textId="77777777" w:rsidR="00545BF5" w:rsidRPr="00C818D0" w:rsidRDefault="00545BF5" w:rsidP="009C0695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</w:p>
        </w:tc>
      </w:tr>
      <w:tr w:rsidR="00545BF5" w:rsidRPr="00C818D0" w14:paraId="2DD739A6" w14:textId="77777777" w:rsidTr="002C4411">
        <w:trPr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30A1EF" w14:textId="77777777" w:rsidR="00545BF5" w:rsidRPr="00C818D0" w:rsidRDefault="00545BF5" w:rsidP="009C069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818D0">
              <w:rPr>
                <w:rFonts w:ascii="Arial Narrow" w:hAnsi="Arial Narrow"/>
                <w:b/>
              </w:rPr>
              <w:t>OCTOBRE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2D5C" w14:textId="77777777" w:rsidR="00545BF5" w:rsidRPr="00C818D0" w:rsidRDefault="006374C5" w:rsidP="009C0695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F5ECAD" w14:textId="77777777" w:rsidR="00545BF5" w:rsidRPr="00C818D0" w:rsidRDefault="00545BF5" w:rsidP="009C069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582E9" w14:textId="77777777" w:rsidR="00545BF5" w:rsidRPr="00C818D0" w:rsidRDefault="00545BF5" w:rsidP="009C069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0B38" w14:textId="77777777" w:rsidR="00545BF5" w:rsidRPr="00C818D0" w:rsidRDefault="00545BF5" w:rsidP="009C069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56BC" w14:textId="77777777" w:rsidR="00545BF5" w:rsidRPr="00C818D0" w:rsidRDefault="00545BF5" w:rsidP="009C069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545BF5" w:rsidRPr="00C818D0" w14:paraId="2A8D001E" w14:textId="77777777" w:rsidTr="002C4411">
        <w:trPr>
          <w:trHeight w:val="188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CB567E" w14:textId="77777777" w:rsidR="00545BF5" w:rsidRPr="00C818D0" w:rsidRDefault="00545BF5" w:rsidP="009C069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FAA9" w14:textId="77777777" w:rsidR="00545BF5" w:rsidRPr="00C818D0" w:rsidRDefault="006374C5" w:rsidP="009C0695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BA0BE5" w14:textId="77777777" w:rsidR="00545BF5" w:rsidRPr="00C818D0" w:rsidRDefault="00545BF5" w:rsidP="009C069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73C9C" w14:textId="77777777" w:rsidR="00545BF5" w:rsidRPr="00C818D0" w:rsidRDefault="00545BF5" w:rsidP="009C069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2680" w14:textId="77777777" w:rsidR="00545BF5" w:rsidRPr="00C818D0" w:rsidRDefault="00545BF5" w:rsidP="009C0695">
            <w:pPr>
              <w:spacing w:after="0" w:line="240" w:lineRule="auto"/>
              <w:rPr>
                <w:rFonts w:ascii="Arial Narrow" w:hAnsi="Arial Narrow"/>
              </w:rPr>
            </w:pPr>
            <w:r w:rsidRPr="00C818D0">
              <w:rPr>
                <w:rFonts w:ascii="Arial Narrow" w:hAnsi="Arial Narrow"/>
              </w:rPr>
              <w:t>Commande d’un circuit électrique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0A0B" w14:textId="77777777" w:rsidR="00545BF5" w:rsidRPr="00C818D0" w:rsidRDefault="00545BF5" w:rsidP="009C0695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C818D0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2</w:t>
            </w:r>
          </w:p>
        </w:tc>
      </w:tr>
      <w:tr w:rsidR="00545BF5" w:rsidRPr="00C818D0" w14:paraId="2B07DDEF" w14:textId="77777777" w:rsidTr="002C4411">
        <w:trPr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4A5A9B" w14:textId="77777777" w:rsidR="00545BF5" w:rsidRPr="00C818D0" w:rsidRDefault="00545BF5" w:rsidP="009C069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F91A" w14:textId="77777777" w:rsidR="00545BF5" w:rsidRPr="00C818D0" w:rsidRDefault="006374C5" w:rsidP="009C0695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9B199D" w14:textId="77777777" w:rsidR="00545BF5" w:rsidRPr="00C818D0" w:rsidRDefault="00545BF5" w:rsidP="009C069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2543B" w14:textId="77777777" w:rsidR="00545BF5" w:rsidRPr="00C818D0" w:rsidRDefault="00545BF5" w:rsidP="009C069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3E1D" w14:textId="77777777" w:rsidR="00545BF5" w:rsidRPr="00C818D0" w:rsidRDefault="00545BF5" w:rsidP="009C069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C0D7" w14:textId="77777777" w:rsidR="00545BF5" w:rsidRPr="00C818D0" w:rsidRDefault="00545BF5" w:rsidP="009C069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545BF5" w:rsidRPr="00C818D0" w14:paraId="702FE7B1" w14:textId="77777777" w:rsidTr="002C4411">
        <w:trPr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EDE4" w14:textId="77777777" w:rsidR="00545BF5" w:rsidRPr="00C818D0" w:rsidRDefault="00545BF5" w:rsidP="009C069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3C64" w14:textId="77777777" w:rsidR="00545BF5" w:rsidRPr="00C818D0" w:rsidRDefault="006374C5" w:rsidP="009C0695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7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8185C5" w14:textId="77777777" w:rsidR="00545BF5" w:rsidRPr="00C818D0" w:rsidRDefault="00545BF5" w:rsidP="009C069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5AE4E" w14:textId="77777777" w:rsidR="00545BF5" w:rsidRPr="00C818D0" w:rsidRDefault="00545BF5" w:rsidP="009C069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DB13" w14:textId="77777777" w:rsidR="00545BF5" w:rsidRPr="00C818D0" w:rsidRDefault="00545BF5" w:rsidP="009C0695">
            <w:pPr>
              <w:spacing w:after="0" w:line="240" w:lineRule="auto"/>
              <w:rPr>
                <w:rFonts w:ascii="Arial Narrow" w:hAnsi="Arial Narrow"/>
              </w:rPr>
            </w:pPr>
            <w:r w:rsidRPr="00C818D0">
              <w:rPr>
                <w:rFonts w:ascii="Arial Narrow" w:hAnsi="Arial Narrow"/>
              </w:rPr>
              <w:t>Court - circuit et protection des installations électriques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41BF" w14:textId="77777777" w:rsidR="00545BF5" w:rsidRPr="00C818D0" w:rsidRDefault="00545BF5" w:rsidP="009C0695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C818D0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2</w:t>
            </w:r>
          </w:p>
        </w:tc>
      </w:tr>
      <w:tr w:rsidR="00545BF5" w:rsidRPr="00C818D0" w14:paraId="05BE8732" w14:textId="77777777" w:rsidTr="002C4411">
        <w:trPr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D8710D" w14:textId="77777777" w:rsidR="00545BF5" w:rsidRPr="00C818D0" w:rsidRDefault="00545BF5" w:rsidP="009C069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18D0">
              <w:rPr>
                <w:rFonts w:ascii="Arial Narrow" w:hAnsi="Arial Narrow"/>
                <w:b/>
              </w:rPr>
              <w:t>NOVEMBRE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F463" w14:textId="77777777" w:rsidR="00545BF5" w:rsidRPr="00C818D0" w:rsidRDefault="006374C5" w:rsidP="009C0695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8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2D4CC3" w14:textId="77777777" w:rsidR="00545BF5" w:rsidRPr="00C818D0" w:rsidRDefault="00545BF5" w:rsidP="009C069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6A3AA" w14:textId="77777777" w:rsidR="00545BF5" w:rsidRPr="00C818D0" w:rsidRDefault="00545BF5" w:rsidP="009C069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8DE5" w14:textId="77777777" w:rsidR="00545BF5" w:rsidRPr="00C818D0" w:rsidRDefault="00545BF5" w:rsidP="009C069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5B90" w14:textId="77777777" w:rsidR="00545BF5" w:rsidRPr="00C818D0" w:rsidRDefault="00545BF5" w:rsidP="009C069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545BF5" w:rsidRPr="00C818D0" w14:paraId="32F8BE75" w14:textId="77777777" w:rsidTr="009D188C">
        <w:trPr>
          <w:trHeight w:hRule="exact" w:val="296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554195" w14:textId="77777777" w:rsidR="00545BF5" w:rsidRPr="00C818D0" w:rsidRDefault="00545BF5" w:rsidP="009C069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6C1E8B7" w14:textId="77777777" w:rsidR="00545BF5" w:rsidRPr="00C818D0" w:rsidRDefault="006374C5" w:rsidP="009C0695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098A6C" w14:textId="77777777" w:rsidR="00545BF5" w:rsidRPr="00C818D0" w:rsidRDefault="00545BF5" w:rsidP="009C069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10382F" w14:textId="77777777" w:rsidR="00545BF5" w:rsidRPr="00C818D0" w:rsidRDefault="00545BF5" w:rsidP="009C069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64852F0" w14:textId="77777777" w:rsidR="00545BF5" w:rsidRPr="00C818D0" w:rsidRDefault="00CD4EB8" w:rsidP="009C0695">
            <w:pPr>
              <w:spacing w:after="0" w:line="240" w:lineRule="auto"/>
              <w:ind w:left="360"/>
              <w:jc w:val="center"/>
              <w:rPr>
                <w:rFonts w:ascii="Arial Narrow" w:hAnsi="Arial Narrow"/>
              </w:rPr>
            </w:pPr>
            <w:r w:rsidRPr="00C818D0">
              <w:rPr>
                <w:rFonts w:ascii="Arial Narrow" w:hAnsi="Arial Narrow"/>
                <w:b/>
              </w:rPr>
              <w:t>Évaluation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FA2C8A8" w14:textId="77777777" w:rsidR="00545BF5" w:rsidRPr="00C818D0" w:rsidRDefault="00545BF5" w:rsidP="009C0695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C818D0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1</w:t>
            </w:r>
          </w:p>
        </w:tc>
      </w:tr>
      <w:tr w:rsidR="00545BF5" w:rsidRPr="00C818D0" w14:paraId="6989D6C7" w14:textId="77777777" w:rsidTr="009D188C">
        <w:trPr>
          <w:trHeight w:hRule="exact" w:val="287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57CA" w14:textId="77777777" w:rsidR="00545BF5" w:rsidRPr="00C818D0" w:rsidRDefault="00545BF5" w:rsidP="009C069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0C78638" w14:textId="77777777" w:rsidR="00545BF5" w:rsidRPr="00C818D0" w:rsidRDefault="006374C5" w:rsidP="009C0695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10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750821" w14:textId="77777777" w:rsidR="00545BF5" w:rsidRPr="00C818D0" w:rsidRDefault="00545BF5" w:rsidP="009C069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5C881" w14:textId="77777777" w:rsidR="00545BF5" w:rsidRPr="00C818D0" w:rsidRDefault="00545BF5" w:rsidP="009C069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BA9F9FD" w14:textId="77777777" w:rsidR="00545BF5" w:rsidRPr="00C818D0" w:rsidRDefault="00545BF5" w:rsidP="00C663A0">
            <w:pPr>
              <w:spacing w:after="0" w:line="240" w:lineRule="auto"/>
              <w:ind w:left="720"/>
              <w:jc w:val="center"/>
              <w:rPr>
                <w:rFonts w:ascii="Arial Narrow" w:hAnsi="Arial Narrow"/>
              </w:rPr>
            </w:pPr>
            <w:r w:rsidRPr="00C818D0">
              <w:rPr>
                <w:rFonts w:ascii="Arial Narrow" w:hAnsi="Arial Narrow"/>
                <w:b/>
              </w:rPr>
              <w:t>Remédiation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2E86C26" w14:textId="77777777" w:rsidR="00545BF5" w:rsidRPr="00C818D0" w:rsidRDefault="00545BF5" w:rsidP="009C0695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C818D0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1</w:t>
            </w:r>
          </w:p>
        </w:tc>
      </w:tr>
      <w:tr w:rsidR="00545BF5" w:rsidRPr="00C818D0" w14:paraId="2E1B2E8F" w14:textId="77777777" w:rsidTr="006F3AB2">
        <w:trPr>
          <w:trHeight w:hRule="exact" w:val="338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017C7D" w14:textId="77777777" w:rsidR="00545BF5" w:rsidRPr="00C818D0" w:rsidRDefault="00545BF5" w:rsidP="009C069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818D0">
              <w:rPr>
                <w:rFonts w:ascii="Arial Narrow" w:hAnsi="Arial Narrow"/>
                <w:b/>
              </w:rPr>
              <w:t>DECEMBRE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AC57" w14:textId="77777777" w:rsidR="00545BF5" w:rsidRPr="00C818D0" w:rsidRDefault="006374C5" w:rsidP="009C0695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11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D52C7" w14:textId="77777777" w:rsidR="00545BF5" w:rsidRPr="00C818D0" w:rsidRDefault="00545BF5" w:rsidP="009C069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9FF1" w14:textId="77777777" w:rsidR="00545BF5" w:rsidRPr="00C818D0" w:rsidRDefault="00545BF5" w:rsidP="009C069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818D0">
              <w:rPr>
                <w:rFonts w:ascii="Arial Narrow" w:hAnsi="Arial Narrow"/>
                <w:b/>
              </w:rPr>
              <w:t xml:space="preserve">Propriétés </w:t>
            </w:r>
          </w:p>
          <w:p w14:paraId="785DBFEE" w14:textId="77777777" w:rsidR="00545BF5" w:rsidRPr="00C818D0" w:rsidRDefault="00545BF5" w:rsidP="00A924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818D0">
              <w:rPr>
                <w:rFonts w:ascii="Arial Narrow" w:hAnsi="Arial Narrow"/>
                <w:b/>
              </w:rPr>
              <w:t>physiques de la matière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166E" w14:textId="77777777" w:rsidR="00545BF5" w:rsidRPr="00C818D0" w:rsidRDefault="00545BF5" w:rsidP="009C0695">
            <w:pPr>
              <w:spacing w:after="0" w:line="240" w:lineRule="auto"/>
              <w:rPr>
                <w:rFonts w:ascii="Arial Narrow" w:hAnsi="Arial Narrow"/>
              </w:rPr>
            </w:pPr>
            <w:r w:rsidRPr="00C818D0">
              <w:rPr>
                <w:rFonts w:ascii="Arial Narrow" w:hAnsi="Arial Narrow"/>
              </w:rPr>
              <w:t>Solides  et  liquides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554C" w14:textId="77777777" w:rsidR="00545BF5" w:rsidRPr="00C818D0" w:rsidRDefault="00545BF5" w:rsidP="009C0695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C818D0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1</w:t>
            </w:r>
          </w:p>
        </w:tc>
      </w:tr>
      <w:tr w:rsidR="00545BF5" w:rsidRPr="00C818D0" w14:paraId="2562E49E" w14:textId="77777777" w:rsidTr="00A9243D">
        <w:trPr>
          <w:trHeight w:val="311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D5F7CB" w14:textId="77777777" w:rsidR="00545BF5" w:rsidRPr="00C818D0" w:rsidRDefault="00545BF5" w:rsidP="009C069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0A67" w14:textId="77777777" w:rsidR="00545BF5" w:rsidRPr="00C818D0" w:rsidRDefault="006374C5" w:rsidP="009C0695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12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EBDB3A" w14:textId="77777777" w:rsidR="00545BF5" w:rsidRPr="00C818D0" w:rsidRDefault="00545BF5" w:rsidP="009C069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F054" w14:textId="77777777" w:rsidR="00545BF5" w:rsidRPr="00C818D0" w:rsidRDefault="00545BF5" w:rsidP="009C069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217918" w14:textId="77777777" w:rsidR="00545BF5" w:rsidRPr="00C818D0" w:rsidRDefault="00545BF5" w:rsidP="009C0695">
            <w:pPr>
              <w:spacing w:after="0" w:line="240" w:lineRule="auto"/>
              <w:rPr>
                <w:rFonts w:ascii="Arial Narrow" w:hAnsi="Arial Narrow"/>
              </w:rPr>
            </w:pPr>
            <w:r w:rsidRPr="00C818D0">
              <w:rPr>
                <w:rFonts w:ascii="Arial Narrow" w:hAnsi="Arial Narrow"/>
              </w:rPr>
              <w:t>Les gaz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2F5880" w14:textId="77777777" w:rsidR="00545BF5" w:rsidRPr="00C818D0" w:rsidRDefault="00545BF5" w:rsidP="00A9243D">
            <w:pPr>
              <w:jc w:val="center"/>
            </w:pPr>
            <w:r w:rsidRPr="00C818D0">
              <w:t>2</w:t>
            </w:r>
          </w:p>
        </w:tc>
      </w:tr>
      <w:tr w:rsidR="00545BF5" w:rsidRPr="00C818D0" w14:paraId="17B9EC36" w14:textId="77777777" w:rsidTr="00A9243D">
        <w:trPr>
          <w:trHeight w:val="256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4B20" w14:textId="77777777" w:rsidR="00545BF5" w:rsidRPr="00C818D0" w:rsidRDefault="00545BF5" w:rsidP="009C069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00A3" w14:textId="77777777" w:rsidR="00545BF5" w:rsidRPr="00C818D0" w:rsidRDefault="006374C5" w:rsidP="009C0695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13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C94A48" w14:textId="77777777" w:rsidR="00545BF5" w:rsidRPr="00C818D0" w:rsidRDefault="00545BF5" w:rsidP="009C069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5032" w14:textId="77777777" w:rsidR="00545BF5" w:rsidRPr="00C818D0" w:rsidRDefault="00545BF5" w:rsidP="009C069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762A" w14:textId="77777777" w:rsidR="00545BF5" w:rsidRPr="00C818D0" w:rsidRDefault="00545BF5" w:rsidP="009C069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130E" w14:textId="77777777" w:rsidR="00545BF5" w:rsidRPr="00C818D0" w:rsidRDefault="00545BF5" w:rsidP="00A9243D">
            <w:pPr>
              <w:jc w:val="center"/>
              <w:rPr>
                <w:b/>
              </w:rPr>
            </w:pPr>
          </w:p>
        </w:tc>
      </w:tr>
      <w:tr w:rsidR="00545BF5" w:rsidRPr="00C818D0" w14:paraId="04F5625D" w14:textId="77777777" w:rsidTr="00A9243D">
        <w:trPr>
          <w:trHeight w:val="275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A78B37" w14:textId="77777777" w:rsidR="00545BF5" w:rsidRPr="00C818D0" w:rsidRDefault="00545BF5" w:rsidP="009C069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818D0">
              <w:rPr>
                <w:rFonts w:ascii="Arial Narrow" w:hAnsi="Arial Narrow"/>
                <w:b/>
              </w:rPr>
              <w:t>JANVIER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8E48" w14:textId="77777777" w:rsidR="00545BF5" w:rsidRPr="00C818D0" w:rsidRDefault="006374C5" w:rsidP="009C0695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14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2316B4" w14:textId="77777777" w:rsidR="00545BF5" w:rsidRPr="00C818D0" w:rsidRDefault="00545BF5" w:rsidP="009C069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DA3A" w14:textId="77777777" w:rsidR="00545BF5" w:rsidRPr="00C818D0" w:rsidRDefault="00545BF5" w:rsidP="009C069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02920E" w14:textId="77777777" w:rsidR="00545BF5" w:rsidRPr="00C818D0" w:rsidRDefault="00545BF5" w:rsidP="009C069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818D0">
              <w:rPr>
                <w:rFonts w:ascii="Arial Narrow" w:hAnsi="Arial Narrow"/>
              </w:rPr>
              <w:t>Température d’un corps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A9D24B" w14:textId="77777777" w:rsidR="00545BF5" w:rsidRPr="00C818D0" w:rsidRDefault="00545BF5" w:rsidP="00A9243D">
            <w:pPr>
              <w:jc w:val="center"/>
            </w:pPr>
            <w:r w:rsidRPr="00C818D0">
              <w:t>2</w:t>
            </w:r>
          </w:p>
        </w:tc>
      </w:tr>
      <w:tr w:rsidR="00545BF5" w:rsidRPr="00C818D0" w14:paraId="081169E8" w14:textId="77777777" w:rsidTr="00A9243D">
        <w:trPr>
          <w:trHeight w:hRule="exact" w:val="325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CB3877" w14:textId="77777777" w:rsidR="00545BF5" w:rsidRPr="00C818D0" w:rsidRDefault="00545BF5" w:rsidP="009C069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0D4B" w14:textId="77777777" w:rsidR="00545BF5" w:rsidRPr="00C818D0" w:rsidRDefault="006374C5" w:rsidP="009C0695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15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04A47A" w14:textId="77777777" w:rsidR="00545BF5" w:rsidRPr="00C818D0" w:rsidRDefault="00545BF5" w:rsidP="009C069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B8EF" w14:textId="77777777" w:rsidR="00545BF5" w:rsidRPr="00C818D0" w:rsidRDefault="00545BF5" w:rsidP="009C069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6FC9" w14:textId="77777777" w:rsidR="00545BF5" w:rsidRPr="00C818D0" w:rsidRDefault="00545BF5" w:rsidP="009C069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2605" w14:textId="77777777" w:rsidR="00545BF5" w:rsidRPr="00C818D0" w:rsidRDefault="00545BF5" w:rsidP="00A9243D">
            <w:pPr>
              <w:jc w:val="center"/>
              <w:rPr>
                <w:b/>
              </w:rPr>
            </w:pPr>
          </w:p>
        </w:tc>
      </w:tr>
      <w:tr w:rsidR="00545BF5" w:rsidRPr="00C818D0" w14:paraId="6A30C9E1" w14:textId="77777777" w:rsidTr="00A9243D">
        <w:trPr>
          <w:trHeight w:val="286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18A5D3" w14:textId="77777777" w:rsidR="00545BF5" w:rsidRPr="00C818D0" w:rsidRDefault="00545BF5" w:rsidP="009C069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6081" w14:textId="77777777" w:rsidR="00545BF5" w:rsidRPr="00C818D0" w:rsidRDefault="006374C5" w:rsidP="009C0695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16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E8E7F7" w14:textId="77777777" w:rsidR="00545BF5" w:rsidRPr="00C818D0" w:rsidRDefault="00545BF5" w:rsidP="009C069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C3EE" w14:textId="77777777" w:rsidR="00545BF5" w:rsidRPr="00C818D0" w:rsidRDefault="00545BF5" w:rsidP="009C069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C422BB" w14:textId="77777777" w:rsidR="00545BF5" w:rsidRPr="00C818D0" w:rsidRDefault="00545BF5" w:rsidP="009C069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818D0">
              <w:rPr>
                <w:rFonts w:ascii="Arial Narrow" w:hAnsi="Arial Narrow"/>
                <w:color w:val="000000" w:themeColor="text1"/>
              </w:rPr>
              <w:t>Les changements  d’état de l’eau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752C49" w14:textId="77777777" w:rsidR="00545BF5" w:rsidRPr="00C818D0" w:rsidRDefault="00545BF5" w:rsidP="00A9243D">
            <w:pPr>
              <w:jc w:val="center"/>
            </w:pPr>
            <w:r w:rsidRPr="00C818D0">
              <w:t>2</w:t>
            </w:r>
          </w:p>
        </w:tc>
      </w:tr>
      <w:tr w:rsidR="00545BF5" w:rsidRPr="00C818D0" w14:paraId="2B946A45" w14:textId="77777777" w:rsidTr="006F3AB2">
        <w:trPr>
          <w:trHeight w:hRule="exact" w:val="294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A303" w14:textId="77777777" w:rsidR="00545BF5" w:rsidRPr="00C818D0" w:rsidRDefault="00545BF5" w:rsidP="009C069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23A7F8" w14:textId="77777777" w:rsidR="00545BF5" w:rsidRPr="00C818D0" w:rsidRDefault="006374C5" w:rsidP="009C0695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17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EFB4ED" w14:textId="77777777" w:rsidR="00545BF5" w:rsidRPr="00C818D0" w:rsidRDefault="00545BF5" w:rsidP="009C069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CE26" w14:textId="77777777" w:rsidR="00545BF5" w:rsidRPr="00C818D0" w:rsidRDefault="00545BF5" w:rsidP="009C069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7D70ED" w14:textId="77777777" w:rsidR="00545BF5" w:rsidRPr="00C818D0" w:rsidRDefault="00545BF5" w:rsidP="009C069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622E3C" w14:textId="77777777" w:rsidR="00545BF5" w:rsidRPr="00C818D0" w:rsidRDefault="00545BF5" w:rsidP="009C0695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</w:p>
        </w:tc>
      </w:tr>
      <w:tr w:rsidR="00545BF5" w:rsidRPr="00C818D0" w14:paraId="22D50507" w14:textId="77777777" w:rsidTr="009D188C">
        <w:trPr>
          <w:trHeight w:hRule="exact" w:val="284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BDB4ED" w14:textId="77777777" w:rsidR="00545BF5" w:rsidRPr="00A9243D" w:rsidRDefault="00545BF5" w:rsidP="00A9243D">
            <w:pPr>
              <w:jc w:val="center"/>
              <w:rPr>
                <w:b/>
              </w:rPr>
            </w:pPr>
            <w:r w:rsidRPr="00A9243D">
              <w:rPr>
                <w:b/>
              </w:rPr>
              <w:t>FEVRIER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3D2DC76" w14:textId="77777777" w:rsidR="00545BF5" w:rsidRPr="00C818D0" w:rsidRDefault="006374C5" w:rsidP="009C069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607828" w14:textId="77777777" w:rsidR="00545BF5" w:rsidRPr="00C818D0" w:rsidRDefault="00545BF5" w:rsidP="009C069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EE4F7B" w14:textId="77777777" w:rsidR="00545BF5" w:rsidRPr="00C818D0" w:rsidRDefault="00545BF5" w:rsidP="009C069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76BD6F5" w14:textId="77777777" w:rsidR="00545BF5" w:rsidRPr="00C818D0" w:rsidRDefault="00CD4EB8" w:rsidP="009C069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18D0">
              <w:rPr>
                <w:rFonts w:ascii="Arial Narrow" w:hAnsi="Arial Narrow"/>
                <w:b/>
              </w:rPr>
              <w:t>Évaluation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F225477" w14:textId="77777777" w:rsidR="00545BF5" w:rsidRPr="000B4874" w:rsidRDefault="00545BF5" w:rsidP="00C663A0">
            <w:pPr>
              <w:pStyle w:val="Sansinterligne"/>
              <w:jc w:val="center"/>
              <w:rPr>
                <w:rFonts w:ascii="Arial Narrow" w:hAnsi="Arial Narrow"/>
              </w:rPr>
            </w:pPr>
            <w:r w:rsidRPr="00C818D0">
              <w:t>1</w:t>
            </w:r>
          </w:p>
          <w:p w14:paraId="530F1C71" w14:textId="77777777" w:rsidR="00545BF5" w:rsidRPr="00C818D0" w:rsidRDefault="00545BF5" w:rsidP="00C663A0">
            <w:pPr>
              <w:pStyle w:val="Titre"/>
              <w:rPr>
                <w:rFonts w:ascii="Arial Narrow" w:hAnsi="Arial Narrow"/>
                <w:sz w:val="22"/>
                <w:szCs w:val="22"/>
              </w:rPr>
            </w:pPr>
          </w:p>
          <w:p w14:paraId="05C2F245" w14:textId="77777777" w:rsidR="00545BF5" w:rsidRPr="00C818D0" w:rsidRDefault="00545BF5" w:rsidP="00C663A0">
            <w:pPr>
              <w:pStyle w:val="Titre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5BF5" w:rsidRPr="00C818D0" w14:paraId="76D7BCE3" w14:textId="77777777" w:rsidTr="009D188C">
        <w:trPr>
          <w:trHeight w:hRule="exact" w:val="304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2EADB7" w14:textId="77777777" w:rsidR="00545BF5" w:rsidRPr="00C818D0" w:rsidRDefault="00545BF5" w:rsidP="009C0695">
            <w:pPr>
              <w:pStyle w:val="Titre"/>
              <w:rPr>
                <w:rFonts w:ascii="Arial Narrow" w:hAnsi="Arial Narrow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6CB2CF5" w14:textId="77777777" w:rsidR="00545BF5" w:rsidRPr="00C818D0" w:rsidRDefault="006374C5" w:rsidP="009C069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8886EC" w14:textId="77777777" w:rsidR="00545BF5" w:rsidRPr="00C818D0" w:rsidRDefault="00545BF5" w:rsidP="009C069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ACF65B" w14:textId="77777777" w:rsidR="00545BF5" w:rsidRPr="00C818D0" w:rsidRDefault="00545BF5" w:rsidP="009C069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973ED1B" w14:textId="77777777" w:rsidR="00545BF5" w:rsidRPr="00C818D0" w:rsidRDefault="00545BF5" w:rsidP="009C069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18D0">
              <w:rPr>
                <w:rFonts w:ascii="Arial Narrow" w:hAnsi="Arial Narrow"/>
                <w:b/>
              </w:rPr>
              <w:t>Remédiation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F5BFBCD" w14:textId="77777777" w:rsidR="00545BF5" w:rsidRPr="00C818D0" w:rsidRDefault="00545BF5" w:rsidP="009C0695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C818D0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1</w:t>
            </w:r>
          </w:p>
        </w:tc>
      </w:tr>
      <w:tr w:rsidR="00A9243D" w:rsidRPr="00C818D0" w14:paraId="2214216A" w14:textId="77777777" w:rsidTr="00A9243D">
        <w:trPr>
          <w:trHeight w:hRule="exact" w:val="296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535D" w14:textId="77777777" w:rsidR="00A9243D" w:rsidRPr="00C818D0" w:rsidRDefault="00A9243D" w:rsidP="009C0695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u w:val="singl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68FD36" w14:textId="77777777" w:rsidR="00A9243D" w:rsidRPr="00C818D0" w:rsidRDefault="00A9243D" w:rsidP="009C069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9C6E613" w14:textId="77777777" w:rsidR="00A9243D" w:rsidRPr="00C818D0" w:rsidRDefault="00A9243D" w:rsidP="00A9243D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CHIMIE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51822" w14:textId="77777777" w:rsidR="00A9243D" w:rsidRPr="00C818D0" w:rsidRDefault="00A9243D" w:rsidP="009C069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818D0">
              <w:rPr>
                <w:rFonts w:ascii="Arial Narrow" w:hAnsi="Arial Narrow"/>
                <w:b/>
              </w:rPr>
              <w:t>Les combustions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B90CA" w14:textId="77777777" w:rsidR="00A9243D" w:rsidRPr="00C818D0" w:rsidRDefault="00A9243D" w:rsidP="009C0695">
            <w:pPr>
              <w:spacing w:after="0" w:line="240" w:lineRule="auto"/>
              <w:rPr>
                <w:rFonts w:ascii="Arial Narrow" w:hAnsi="Arial Narrow"/>
              </w:rPr>
            </w:pPr>
            <w:r w:rsidRPr="00C818D0">
              <w:rPr>
                <w:rFonts w:ascii="Arial Narrow" w:hAnsi="Arial Narrow"/>
              </w:rPr>
              <w:t>Les constituants de l’air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5E7750" w14:textId="77777777" w:rsidR="00A9243D" w:rsidRPr="00C818D0" w:rsidRDefault="00A9243D" w:rsidP="009C0695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C818D0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1</w:t>
            </w:r>
          </w:p>
        </w:tc>
      </w:tr>
      <w:tr w:rsidR="00A9243D" w:rsidRPr="00C818D0" w14:paraId="020040C4" w14:textId="77777777" w:rsidTr="00A9243D">
        <w:trPr>
          <w:trHeight w:hRule="exact" w:val="336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52A1F7" w14:textId="77777777" w:rsidR="00A9243D" w:rsidRPr="00A9243D" w:rsidRDefault="00A9243D" w:rsidP="00A9243D">
            <w:pPr>
              <w:jc w:val="center"/>
              <w:rPr>
                <w:b/>
              </w:rPr>
            </w:pPr>
            <w:r w:rsidRPr="00A9243D">
              <w:rPr>
                <w:b/>
              </w:rPr>
              <w:t>MARS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1C855A" w14:textId="77777777" w:rsidR="00A9243D" w:rsidRPr="00C818D0" w:rsidRDefault="00A9243D" w:rsidP="009C069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4B34BB04" w14:textId="77777777" w:rsidR="00A9243D" w:rsidRPr="00C818D0" w:rsidRDefault="00A9243D" w:rsidP="000E3165">
            <w:pPr>
              <w:spacing w:after="0" w:line="240" w:lineRule="auto"/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762E4" w14:textId="77777777" w:rsidR="00A9243D" w:rsidRPr="00C818D0" w:rsidRDefault="00A9243D" w:rsidP="009C069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99A7E2" w14:textId="77777777" w:rsidR="00A9243D" w:rsidRPr="00C818D0" w:rsidRDefault="00A9243D" w:rsidP="009C0695">
            <w:pPr>
              <w:spacing w:after="0" w:line="240" w:lineRule="auto"/>
              <w:rPr>
                <w:rFonts w:ascii="Arial Narrow" w:hAnsi="Arial Narrow"/>
              </w:rPr>
            </w:pPr>
            <w:r w:rsidRPr="00C818D0">
              <w:rPr>
                <w:rFonts w:ascii="Arial Narrow" w:hAnsi="Arial Narrow"/>
              </w:rPr>
              <w:t>Combustion d’un solide et d’un liquide dans l’air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CA67E3" w14:textId="77777777" w:rsidR="00A9243D" w:rsidRPr="00C818D0" w:rsidRDefault="00A9243D" w:rsidP="009C0695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C818D0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2</w:t>
            </w:r>
          </w:p>
        </w:tc>
      </w:tr>
      <w:tr w:rsidR="00A9243D" w:rsidRPr="00C818D0" w14:paraId="457C87DA" w14:textId="77777777" w:rsidTr="00A9243D">
        <w:trPr>
          <w:trHeight w:val="310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C155C0" w14:textId="77777777" w:rsidR="00A9243D" w:rsidRPr="00C818D0" w:rsidRDefault="00A9243D" w:rsidP="009C0695">
            <w:pPr>
              <w:pStyle w:val="Titre"/>
              <w:rPr>
                <w:rFonts w:ascii="Arial Narrow" w:hAnsi="Arial Narrow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8995" w14:textId="77777777" w:rsidR="00A9243D" w:rsidRPr="00C818D0" w:rsidRDefault="00A9243D" w:rsidP="009C0695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22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34C1FA03" w14:textId="77777777" w:rsidR="00A9243D" w:rsidRPr="00C818D0" w:rsidRDefault="00A9243D" w:rsidP="009C0695">
            <w:pPr>
              <w:spacing w:after="0" w:line="240" w:lineRule="auto"/>
              <w:ind w:left="113" w:right="113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1199D" w14:textId="77777777" w:rsidR="00A9243D" w:rsidRPr="00C818D0" w:rsidRDefault="00A9243D" w:rsidP="009C069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4B51" w14:textId="77777777" w:rsidR="00A9243D" w:rsidRPr="00C818D0" w:rsidRDefault="00A9243D" w:rsidP="009C069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2D80" w14:textId="77777777" w:rsidR="00A9243D" w:rsidRPr="00C818D0" w:rsidRDefault="00A9243D" w:rsidP="009C0695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</w:p>
        </w:tc>
      </w:tr>
      <w:tr w:rsidR="00A9243D" w:rsidRPr="00C818D0" w14:paraId="3D884560" w14:textId="77777777" w:rsidTr="00A9243D">
        <w:trPr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7495E1" w14:textId="77777777" w:rsidR="00A9243D" w:rsidRPr="00C818D0" w:rsidRDefault="00A9243D" w:rsidP="009C0695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u w:val="singl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B0DA" w14:textId="77777777" w:rsidR="00A9243D" w:rsidRPr="00C818D0" w:rsidRDefault="00A9243D" w:rsidP="009C0695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23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39DB8C6A" w14:textId="77777777" w:rsidR="00A9243D" w:rsidRPr="00C818D0" w:rsidRDefault="00A9243D" w:rsidP="009C0695">
            <w:pPr>
              <w:spacing w:after="0" w:line="240" w:lineRule="auto"/>
              <w:ind w:left="113" w:right="113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683AB" w14:textId="77777777" w:rsidR="00A9243D" w:rsidRPr="00C818D0" w:rsidRDefault="00A9243D" w:rsidP="009C069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03B3" w14:textId="77777777" w:rsidR="00A9243D" w:rsidRPr="00C818D0" w:rsidRDefault="00A9243D" w:rsidP="009C069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818D0">
              <w:rPr>
                <w:rFonts w:ascii="Arial Narrow" w:hAnsi="Arial Narrow"/>
              </w:rPr>
              <w:t>Combustion d’un gaz dans l’air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B5EE" w14:textId="77777777" w:rsidR="00A9243D" w:rsidRPr="00C818D0" w:rsidRDefault="00A9243D" w:rsidP="009C06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C818D0">
              <w:rPr>
                <w:rFonts w:ascii="Arial Narrow" w:eastAsia="Times New Roman" w:hAnsi="Arial Narrow" w:cs="Times New Roman"/>
              </w:rPr>
              <w:t>1</w:t>
            </w:r>
          </w:p>
        </w:tc>
      </w:tr>
      <w:tr w:rsidR="00A9243D" w:rsidRPr="00C818D0" w14:paraId="1E5937A6" w14:textId="77777777" w:rsidTr="00A9243D">
        <w:trPr>
          <w:trHeight w:hRule="exact" w:val="298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4C84" w14:textId="77777777" w:rsidR="00A9243D" w:rsidRPr="00C818D0" w:rsidRDefault="00A9243D" w:rsidP="009C0695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u w:val="singl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3938" w14:textId="77777777" w:rsidR="00A9243D" w:rsidRPr="00C818D0" w:rsidRDefault="00A9243D" w:rsidP="009C0695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24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3DBE0E4F" w14:textId="77777777" w:rsidR="00A9243D" w:rsidRPr="00C818D0" w:rsidRDefault="00A9243D" w:rsidP="009C0695">
            <w:pPr>
              <w:spacing w:after="0" w:line="240" w:lineRule="auto"/>
              <w:ind w:left="113" w:right="113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7B4EE" w14:textId="77777777" w:rsidR="00A9243D" w:rsidRPr="00C818D0" w:rsidRDefault="00A9243D" w:rsidP="009C069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EC32" w14:textId="77777777" w:rsidR="00A9243D" w:rsidRPr="00C818D0" w:rsidRDefault="00A9243D" w:rsidP="009C0695">
            <w:pPr>
              <w:spacing w:after="0" w:line="240" w:lineRule="auto"/>
              <w:rPr>
                <w:rFonts w:ascii="Arial Narrow" w:hAnsi="Arial Narrow"/>
              </w:rPr>
            </w:pPr>
            <w:r w:rsidRPr="00C818D0">
              <w:rPr>
                <w:rFonts w:ascii="Arial Narrow" w:hAnsi="Arial Narrow"/>
              </w:rPr>
              <w:t>Dangers des combustions</w:t>
            </w:r>
          </w:p>
          <w:p w14:paraId="3E861CEC" w14:textId="77777777" w:rsidR="00A9243D" w:rsidRPr="00C818D0" w:rsidRDefault="00A9243D" w:rsidP="009C069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04CA5" w14:textId="77777777" w:rsidR="00A9243D" w:rsidRPr="00C818D0" w:rsidRDefault="00A9243D" w:rsidP="009C0695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C818D0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1</w:t>
            </w:r>
          </w:p>
        </w:tc>
      </w:tr>
      <w:tr w:rsidR="00A9243D" w:rsidRPr="00C818D0" w14:paraId="126DBDBE" w14:textId="77777777" w:rsidTr="009D188C">
        <w:trPr>
          <w:trHeight w:val="272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B8AFBF" w14:textId="77777777" w:rsidR="00A9243D" w:rsidRPr="00C818D0" w:rsidRDefault="00A9243D" w:rsidP="009C06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u w:val="single"/>
              </w:rPr>
            </w:pPr>
            <w:r w:rsidRPr="00C818D0">
              <w:rPr>
                <w:rFonts w:ascii="Arial Narrow" w:hAnsi="Arial Narrow"/>
                <w:b/>
                <w:bCs/>
              </w:rPr>
              <w:t>AVRIL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B3B276D" w14:textId="77777777" w:rsidR="00A9243D" w:rsidRPr="00C818D0" w:rsidRDefault="00A9243D" w:rsidP="009C0695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25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  <w:hideMark/>
          </w:tcPr>
          <w:p w14:paraId="37644FCC" w14:textId="77777777" w:rsidR="00A9243D" w:rsidRPr="00C818D0" w:rsidRDefault="00A9243D" w:rsidP="009C0695">
            <w:pPr>
              <w:spacing w:after="0" w:line="240" w:lineRule="auto"/>
              <w:ind w:left="113" w:right="113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561EBA" w14:textId="77777777" w:rsidR="00A9243D" w:rsidRPr="00C818D0" w:rsidRDefault="00A9243D" w:rsidP="009C069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8E58256" w14:textId="77777777" w:rsidR="00A9243D" w:rsidRPr="00C818D0" w:rsidRDefault="00CD4EB8" w:rsidP="009C069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C818D0">
              <w:rPr>
                <w:rFonts w:ascii="Arial Narrow" w:hAnsi="Arial Narrow"/>
                <w:b/>
              </w:rPr>
              <w:t>Évaluation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7C602FF" w14:textId="77777777" w:rsidR="00A9243D" w:rsidRPr="00C663A0" w:rsidRDefault="00A9243D" w:rsidP="00C663A0">
            <w:pPr>
              <w:pStyle w:val="Sansinterligne"/>
              <w:jc w:val="center"/>
              <w:rPr>
                <w:rFonts w:ascii="Arial Narrow" w:hAnsi="Arial Narrow"/>
              </w:rPr>
            </w:pPr>
            <w:r w:rsidRPr="00C663A0">
              <w:rPr>
                <w:rFonts w:ascii="Arial Narrow" w:hAnsi="Arial Narrow"/>
              </w:rPr>
              <w:t>1</w:t>
            </w:r>
          </w:p>
        </w:tc>
      </w:tr>
      <w:tr w:rsidR="00A9243D" w:rsidRPr="00C818D0" w14:paraId="2D049A7D" w14:textId="77777777" w:rsidTr="009D188C">
        <w:trPr>
          <w:trHeight w:hRule="exact" w:val="290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14D1FB" w14:textId="77777777" w:rsidR="00A9243D" w:rsidRPr="00C818D0" w:rsidRDefault="00A9243D" w:rsidP="009C069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4C84741" w14:textId="77777777" w:rsidR="00A9243D" w:rsidRPr="00C818D0" w:rsidRDefault="00A9243D" w:rsidP="009C0695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26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  <w:hideMark/>
          </w:tcPr>
          <w:p w14:paraId="62623D83" w14:textId="77777777" w:rsidR="00A9243D" w:rsidRPr="00C818D0" w:rsidRDefault="00A9243D" w:rsidP="009C0695">
            <w:pPr>
              <w:spacing w:after="0" w:line="240" w:lineRule="auto"/>
              <w:ind w:left="113" w:right="113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DEAD91" w14:textId="77777777" w:rsidR="00A9243D" w:rsidRPr="00C818D0" w:rsidRDefault="00A9243D" w:rsidP="009C069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2B591DC" w14:textId="77777777" w:rsidR="00A9243D" w:rsidRPr="00C818D0" w:rsidRDefault="00A9243D" w:rsidP="009C069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C818D0">
              <w:rPr>
                <w:rFonts w:ascii="Arial Narrow" w:hAnsi="Arial Narrow"/>
                <w:b/>
              </w:rPr>
              <w:t>Remédiation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AA953E7" w14:textId="77777777" w:rsidR="00A9243D" w:rsidRPr="00C818D0" w:rsidRDefault="00A9243D" w:rsidP="009C0695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C818D0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1</w:t>
            </w:r>
          </w:p>
        </w:tc>
      </w:tr>
      <w:tr w:rsidR="001E7829" w:rsidRPr="00C818D0" w14:paraId="34D190B4" w14:textId="77777777" w:rsidTr="001E7829">
        <w:trPr>
          <w:trHeight w:hRule="exact" w:val="346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7186" w14:textId="77777777" w:rsidR="001E7829" w:rsidRPr="00C818D0" w:rsidRDefault="001E7829" w:rsidP="009C0695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AD96D" w14:textId="77777777" w:rsidR="001E7829" w:rsidRPr="00C818D0" w:rsidRDefault="001E7829" w:rsidP="009C0695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93409D6" w14:textId="77777777" w:rsidR="001E7829" w:rsidRPr="00C818D0" w:rsidRDefault="001E7829" w:rsidP="009C0695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818D0">
              <w:rPr>
                <w:rFonts w:ascii="Arial Narrow" w:hAnsi="Arial Narrow"/>
                <w:b/>
              </w:rPr>
              <w:t>PHYSIQUE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A050D" w14:textId="77777777" w:rsidR="001E7829" w:rsidRPr="00C818D0" w:rsidRDefault="001E7829" w:rsidP="009C069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818D0">
              <w:rPr>
                <w:rFonts w:ascii="Arial Narrow" w:hAnsi="Arial Narrow"/>
                <w:b/>
              </w:rPr>
              <w:t>Mesure de grandeurs physiques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080F0" w14:textId="77777777" w:rsidR="001E7829" w:rsidRPr="00C818D0" w:rsidRDefault="001E7829" w:rsidP="009C0695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C818D0">
              <w:rPr>
                <w:rFonts w:ascii="Arial Narrow" w:hAnsi="Arial Narrow"/>
              </w:rPr>
              <w:t>Volume d’un liquide et d’un solide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F6062" w14:textId="77777777" w:rsidR="001E7829" w:rsidRPr="00C818D0" w:rsidRDefault="001E7829" w:rsidP="009C0695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C818D0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2</w:t>
            </w:r>
          </w:p>
        </w:tc>
      </w:tr>
      <w:tr w:rsidR="001E7829" w:rsidRPr="00C818D0" w14:paraId="2767AFCF" w14:textId="77777777" w:rsidTr="00FB7699">
        <w:trPr>
          <w:trHeight w:val="311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A92207" w14:textId="77777777" w:rsidR="001E7829" w:rsidRPr="00C818D0" w:rsidRDefault="001E7829" w:rsidP="009C069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C818D0">
              <w:rPr>
                <w:rFonts w:ascii="Arial Narrow" w:hAnsi="Arial Narrow"/>
                <w:b/>
                <w:bCs/>
              </w:rPr>
              <w:t>MAI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8B622E" w14:textId="77777777" w:rsidR="001E7829" w:rsidRPr="00C818D0" w:rsidRDefault="001E7829" w:rsidP="009C0695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28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5B4226F2" w14:textId="77777777" w:rsidR="001E7829" w:rsidRPr="00C818D0" w:rsidRDefault="001E7829" w:rsidP="009C0695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D0083" w14:textId="77777777" w:rsidR="001E7829" w:rsidRPr="00C818D0" w:rsidRDefault="001E7829" w:rsidP="009C069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9646E" w14:textId="77777777" w:rsidR="001E7829" w:rsidRPr="00C818D0" w:rsidRDefault="001E7829" w:rsidP="009C0695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3E8457" w14:textId="77777777" w:rsidR="001E7829" w:rsidRPr="00C818D0" w:rsidRDefault="001E7829" w:rsidP="009C06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1E7829" w:rsidRPr="00C818D0" w14:paraId="008CB371" w14:textId="77777777" w:rsidTr="00FB7699">
        <w:trPr>
          <w:trHeight w:val="317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D06680" w14:textId="77777777" w:rsidR="001E7829" w:rsidRPr="00C818D0" w:rsidRDefault="001E7829" w:rsidP="009C069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0F39" w14:textId="77777777" w:rsidR="001E7829" w:rsidRPr="00C818D0" w:rsidRDefault="001E7829" w:rsidP="009C0695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29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55C9C590" w14:textId="77777777" w:rsidR="001E7829" w:rsidRPr="00C818D0" w:rsidRDefault="001E7829" w:rsidP="009C0695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D0692" w14:textId="77777777" w:rsidR="001E7829" w:rsidRPr="00C818D0" w:rsidRDefault="001E7829" w:rsidP="009C069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E1E009" w14:textId="77777777" w:rsidR="001E7829" w:rsidRPr="00C818D0" w:rsidRDefault="001E7829" w:rsidP="009C0695">
            <w:pPr>
              <w:spacing w:after="0" w:line="240" w:lineRule="auto"/>
              <w:rPr>
                <w:rFonts w:ascii="Arial Narrow" w:hAnsi="Arial Narrow"/>
              </w:rPr>
            </w:pPr>
            <w:r w:rsidRPr="00C818D0">
              <w:rPr>
                <w:rFonts w:ascii="Arial Narrow" w:hAnsi="Arial Narrow"/>
              </w:rPr>
              <w:t>Masse d’un solide et d’un liquide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5CA0AB" w14:textId="77777777" w:rsidR="001E7829" w:rsidRPr="00C818D0" w:rsidRDefault="001E7829" w:rsidP="009C0695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C818D0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2</w:t>
            </w:r>
          </w:p>
        </w:tc>
      </w:tr>
      <w:tr w:rsidR="001E7829" w:rsidRPr="00C818D0" w14:paraId="5664FCD1" w14:textId="77777777" w:rsidTr="00FB7699">
        <w:trPr>
          <w:trHeight w:val="303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CC9812" w14:textId="77777777" w:rsidR="001E7829" w:rsidRPr="00C818D0" w:rsidRDefault="001E7829" w:rsidP="009C0695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AFDA" w14:textId="77777777" w:rsidR="001E7829" w:rsidRPr="00C818D0" w:rsidRDefault="001E7829" w:rsidP="009C0695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30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50FDDA" w14:textId="77777777" w:rsidR="001E7829" w:rsidRPr="00C818D0" w:rsidRDefault="001E7829" w:rsidP="009C069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74024" w14:textId="77777777" w:rsidR="001E7829" w:rsidRPr="00C818D0" w:rsidRDefault="001E7829" w:rsidP="009C069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8029" w14:textId="77777777" w:rsidR="001E7829" w:rsidRPr="00C818D0" w:rsidRDefault="001E7829" w:rsidP="009C069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4B42" w14:textId="77777777" w:rsidR="001E7829" w:rsidRPr="00C818D0" w:rsidRDefault="001E7829" w:rsidP="009C0695">
            <w:pPr>
              <w:pStyle w:val="Titre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7829" w:rsidRPr="00C818D0" w14:paraId="18EC292D" w14:textId="77777777" w:rsidTr="009D188C">
        <w:trPr>
          <w:trHeight w:hRule="exact" w:val="245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C699" w14:textId="77777777" w:rsidR="001E7829" w:rsidRPr="00C818D0" w:rsidRDefault="001E7829" w:rsidP="009C0695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226D244" w14:textId="77777777" w:rsidR="001E7829" w:rsidRPr="00C818D0" w:rsidRDefault="001E7829" w:rsidP="009C0695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31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5D701D" w14:textId="77777777" w:rsidR="001E7829" w:rsidRPr="00C818D0" w:rsidRDefault="001E7829" w:rsidP="009C069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2FAA6" w14:textId="77777777" w:rsidR="001E7829" w:rsidRPr="00C818D0" w:rsidRDefault="001E7829" w:rsidP="009C069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C76A4A5" w14:textId="77777777" w:rsidR="001E7829" w:rsidRPr="00217052" w:rsidRDefault="00CD4EB8" w:rsidP="009C069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17052">
              <w:rPr>
                <w:rFonts w:ascii="Arial Narrow" w:hAnsi="Arial Narrow"/>
                <w:b/>
              </w:rPr>
              <w:t>Évaluation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E972ED3" w14:textId="77777777" w:rsidR="001E7829" w:rsidRPr="00C818D0" w:rsidRDefault="001E7829" w:rsidP="009C0695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C818D0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1</w:t>
            </w:r>
          </w:p>
        </w:tc>
      </w:tr>
      <w:tr w:rsidR="00A74D02" w:rsidRPr="00C818D0" w14:paraId="634FEA33" w14:textId="77777777" w:rsidTr="009D188C">
        <w:trPr>
          <w:trHeight w:hRule="exact" w:val="29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F452A1" w14:textId="77777777" w:rsidR="00A74D02" w:rsidRPr="00C818D0" w:rsidRDefault="00A74D02" w:rsidP="009C069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C818D0">
              <w:rPr>
                <w:rFonts w:ascii="Arial Narrow" w:hAnsi="Arial Narrow"/>
                <w:b/>
                <w:bCs/>
              </w:rPr>
              <w:t>JUIN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612B591" w14:textId="77777777" w:rsidR="00A74D02" w:rsidRPr="00C818D0" w:rsidRDefault="00A74D02" w:rsidP="006374C5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32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CC55AB" w14:textId="77777777" w:rsidR="00A74D02" w:rsidRPr="00C818D0" w:rsidRDefault="00A74D02" w:rsidP="009C069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F3A5F" w14:textId="77777777" w:rsidR="00A74D02" w:rsidRPr="00C818D0" w:rsidRDefault="00A74D02" w:rsidP="009C069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56EF94B" w14:textId="77777777" w:rsidR="00A74D02" w:rsidRPr="00C818D0" w:rsidRDefault="00A74D02" w:rsidP="009C069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818D0">
              <w:rPr>
                <w:rFonts w:ascii="Arial Narrow" w:hAnsi="Arial Narrow"/>
                <w:b/>
              </w:rPr>
              <w:t>Remédiation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D5EA795" w14:textId="77777777" w:rsidR="00A74D02" w:rsidRPr="00C663A0" w:rsidRDefault="00A74D02" w:rsidP="00C663A0">
            <w:pPr>
              <w:pStyle w:val="Sansinterligne"/>
              <w:jc w:val="center"/>
              <w:rPr>
                <w:rFonts w:ascii="Arial Narrow" w:hAnsi="Arial Narrow"/>
              </w:rPr>
            </w:pPr>
            <w:r w:rsidRPr="00C663A0">
              <w:rPr>
                <w:rFonts w:ascii="Arial Narrow" w:hAnsi="Arial Narrow"/>
              </w:rPr>
              <w:t>1</w:t>
            </w:r>
          </w:p>
        </w:tc>
      </w:tr>
    </w:tbl>
    <w:p w14:paraId="0BD89619" w14:textId="77777777" w:rsidR="00C9567E" w:rsidRPr="00116310" w:rsidRDefault="003E68D5" w:rsidP="00E93987">
      <w:pPr>
        <w:ind w:firstLine="6379"/>
        <w:jc w:val="right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noProof/>
          <w:sz w:val="24"/>
          <w:u w:val="single"/>
        </w:rPr>
        <w:pict w14:anchorId="3B356E61">
          <v:shape id="_x0000_s1044" type="#_x0000_t202" style="position:absolute;left:0;text-align:left;margin-left:314.15pt;margin-top:3.15pt;width:189.85pt;height:106.5pt;z-index:251703296;mso-position-horizontal-relative:text;mso-position-vertical-relative:text;mso-width-relative:margin;mso-height-relative:margin" stroked="f">
            <v:textbox style="mso-next-textbox:#_x0000_s1044">
              <w:txbxContent>
                <w:p w14:paraId="24A1DB0B" w14:textId="77777777" w:rsidR="00701CE3" w:rsidRPr="00185961" w:rsidRDefault="00701CE3" w:rsidP="00D95ED6">
                  <w:pPr>
                    <w:pStyle w:val="Sansinterligne"/>
                    <w:jc w:val="center"/>
                    <w:rPr>
                      <w:rFonts w:ascii="Arial Narrow" w:hAnsi="Arial Narrow"/>
                      <w:b/>
                    </w:rPr>
                  </w:pPr>
                  <w:r w:rsidRPr="00185961">
                    <w:rPr>
                      <w:rFonts w:ascii="Arial Narrow" w:hAnsi="Arial Narrow"/>
                      <w:b/>
                    </w:rPr>
                    <w:t>Le Coordonnateur National Disciplinaire</w:t>
                  </w:r>
                </w:p>
                <w:p w14:paraId="705CEB04" w14:textId="77777777" w:rsidR="00701CE3" w:rsidRDefault="00701CE3" w:rsidP="00D95ED6">
                  <w:pPr>
                    <w:pStyle w:val="Sansinterligne"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7E674D3" wp14:editId="5F1CC27A">
                        <wp:extent cx="1261110" cy="965606"/>
                        <wp:effectExtent l="19050" t="0" r="0" b="0"/>
                        <wp:docPr id="26" name="Image 1" descr="F:\Aman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Aman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45825" t="40255" r="27490" b="444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1110" cy="9656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7B0F73C" w14:textId="77777777" w:rsidR="00701CE3" w:rsidRDefault="00701CE3" w:rsidP="00D95ED6">
                  <w:pPr>
                    <w:pStyle w:val="Sansinterligne"/>
                    <w:jc w:val="center"/>
                    <w:rPr>
                      <w:rFonts w:ascii="Arial Narrow" w:hAnsi="Arial Narrow"/>
                      <w:b/>
                    </w:rPr>
                  </w:pPr>
                  <w:r w:rsidRPr="00185961">
                    <w:rPr>
                      <w:rFonts w:ascii="Arial Narrow" w:hAnsi="Arial Narrow"/>
                      <w:b/>
                    </w:rPr>
                    <w:t>AMANI KOUAKOU</w:t>
                  </w:r>
                </w:p>
                <w:p w14:paraId="1B09792A" w14:textId="77777777" w:rsidR="00701CE3" w:rsidRPr="00185961" w:rsidRDefault="00701CE3" w:rsidP="00D95ED6">
                  <w:pPr>
                    <w:pStyle w:val="Sansinterligne"/>
                    <w:jc w:val="center"/>
                  </w:pPr>
                </w:p>
                <w:p w14:paraId="5579F4DB" w14:textId="77777777" w:rsidR="00701CE3" w:rsidRDefault="00701CE3" w:rsidP="00D95ED6">
                  <w:pPr>
                    <w:pStyle w:val="Sansinterligne"/>
                  </w:pPr>
                </w:p>
                <w:p w14:paraId="42B36307" w14:textId="77777777" w:rsidR="00701CE3" w:rsidRDefault="00701CE3" w:rsidP="00D95ED6">
                  <w:pPr>
                    <w:pStyle w:val="Sansinterligne"/>
                  </w:pPr>
                </w:p>
                <w:p w14:paraId="76EAEBD7" w14:textId="77777777" w:rsidR="00701CE3" w:rsidRPr="00185961" w:rsidRDefault="00701CE3" w:rsidP="00D95ED6"/>
              </w:txbxContent>
            </v:textbox>
          </v:shape>
        </w:pict>
      </w:r>
    </w:p>
    <w:p w14:paraId="0F030252" w14:textId="77777777" w:rsidR="001F1965" w:rsidRDefault="001F1965" w:rsidP="00E93987">
      <w:pPr>
        <w:spacing w:after="0" w:line="240" w:lineRule="auto"/>
        <w:jc w:val="right"/>
        <w:rPr>
          <w:rFonts w:ascii="Arial Narrow" w:hAnsi="Arial Narrow"/>
          <w:sz w:val="24"/>
        </w:rPr>
      </w:pPr>
    </w:p>
    <w:p w14:paraId="017CB0FA" w14:textId="77777777" w:rsidR="009D7782" w:rsidRPr="00116310" w:rsidRDefault="009D7782" w:rsidP="00E93987">
      <w:pPr>
        <w:spacing w:after="0" w:line="240" w:lineRule="auto"/>
        <w:jc w:val="right"/>
        <w:rPr>
          <w:rFonts w:ascii="Arial Narrow" w:hAnsi="Arial Narrow"/>
          <w:sz w:val="24"/>
        </w:rPr>
      </w:pPr>
    </w:p>
    <w:p w14:paraId="279E083D" w14:textId="77777777" w:rsidR="00E8272A" w:rsidRPr="00116310" w:rsidRDefault="00E8272A" w:rsidP="004A11BE">
      <w:pPr>
        <w:spacing w:after="0" w:line="240" w:lineRule="auto"/>
        <w:rPr>
          <w:rFonts w:ascii="Arial Narrow" w:hAnsi="Arial Narrow"/>
          <w:sz w:val="24"/>
        </w:rPr>
      </w:pPr>
    </w:p>
    <w:p w14:paraId="74AEE672" w14:textId="77777777" w:rsidR="00E8272A" w:rsidRPr="00116310" w:rsidRDefault="00E8272A" w:rsidP="004A11BE">
      <w:pPr>
        <w:spacing w:after="0" w:line="240" w:lineRule="auto"/>
        <w:rPr>
          <w:rFonts w:ascii="Arial Narrow" w:hAnsi="Arial Narrow"/>
          <w:sz w:val="24"/>
        </w:rPr>
      </w:pPr>
    </w:p>
    <w:tbl>
      <w:tblPr>
        <w:tblStyle w:val="Grilledutableau"/>
        <w:tblpPr w:leftFromText="141" w:rightFromText="141" w:vertAnchor="text" w:horzAnchor="margin" w:tblpXSpec="center" w:tblpY="-215"/>
        <w:tblW w:w="10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  <w:gridCol w:w="5280"/>
      </w:tblGrid>
      <w:tr w:rsidR="00A12CAF" w:rsidRPr="004A11BE" w14:paraId="0490756E" w14:textId="77777777" w:rsidTr="00FD5635">
        <w:trPr>
          <w:trHeight w:val="1976"/>
        </w:trPr>
        <w:tc>
          <w:tcPr>
            <w:tcW w:w="3936" w:type="dxa"/>
          </w:tcPr>
          <w:p w14:paraId="74CBAA65" w14:textId="77777777" w:rsidR="00FD5635" w:rsidRDefault="00A12CAF" w:rsidP="000E0B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1BE">
              <w:rPr>
                <w:rFonts w:ascii="Arial Narrow" w:hAnsi="Arial Narrow"/>
                <w:sz w:val="18"/>
                <w:szCs w:val="18"/>
              </w:rPr>
              <w:lastRenderedPageBreak/>
              <w:t>MINISTEREDE L’EDUCATION NATIONAL</w:t>
            </w:r>
            <w:r w:rsidR="008959DE" w:rsidRPr="004A11BE">
              <w:rPr>
                <w:rFonts w:ascii="Arial Narrow" w:hAnsi="Arial Narrow"/>
                <w:sz w:val="18"/>
                <w:szCs w:val="18"/>
              </w:rPr>
              <w:t>E</w:t>
            </w:r>
            <w:r w:rsidR="009825C3" w:rsidRPr="004A11BE">
              <w:rPr>
                <w:rFonts w:ascii="Arial Narrow" w:hAnsi="Arial Narrow"/>
                <w:sz w:val="18"/>
                <w:szCs w:val="18"/>
              </w:rPr>
              <w:t xml:space="preserve">, </w:t>
            </w:r>
          </w:p>
          <w:p w14:paraId="4454DA67" w14:textId="77777777" w:rsidR="000F755A" w:rsidRPr="004A11BE" w:rsidRDefault="009825C3" w:rsidP="00FD56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1BE">
              <w:rPr>
                <w:rFonts w:ascii="Arial Narrow" w:hAnsi="Arial Narrow"/>
                <w:sz w:val="18"/>
                <w:szCs w:val="18"/>
              </w:rPr>
              <w:t>DE L’ENSEIGNEMENT TECHNIQUE ET DE</w:t>
            </w:r>
          </w:p>
          <w:p w14:paraId="064B890C" w14:textId="77777777" w:rsidR="00A12CAF" w:rsidRPr="004A11BE" w:rsidRDefault="009825C3" w:rsidP="00A12C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1BE">
              <w:rPr>
                <w:rFonts w:ascii="Arial Narrow" w:hAnsi="Arial Narrow"/>
                <w:sz w:val="18"/>
                <w:szCs w:val="18"/>
              </w:rPr>
              <w:t xml:space="preserve"> LA F</w:t>
            </w:r>
            <w:r w:rsidR="000F755A" w:rsidRPr="004A11BE">
              <w:rPr>
                <w:rFonts w:ascii="Arial Narrow" w:hAnsi="Arial Narrow"/>
                <w:sz w:val="18"/>
                <w:szCs w:val="18"/>
              </w:rPr>
              <w:t xml:space="preserve">ORMATION </w:t>
            </w:r>
            <w:r w:rsidRPr="004A11BE">
              <w:rPr>
                <w:rFonts w:ascii="Arial Narrow" w:hAnsi="Arial Narrow"/>
                <w:sz w:val="18"/>
                <w:szCs w:val="18"/>
              </w:rPr>
              <w:t>P</w:t>
            </w:r>
            <w:r w:rsidR="000F755A" w:rsidRPr="004A11BE">
              <w:rPr>
                <w:rFonts w:ascii="Arial Narrow" w:hAnsi="Arial Narrow"/>
                <w:sz w:val="18"/>
                <w:szCs w:val="18"/>
              </w:rPr>
              <w:t>ROFESSIONNELLE</w:t>
            </w:r>
          </w:p>
          <w:p w14:paraId="1AD54CDB" w14:textId="77777777" w:rsidR="00A12CAF" w:rsidRPr="004A11BE" w:rsidRDefault="00A12CAF" w:rsidP="00A12C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1BE">
              <w:rPr>
                <w:rFonts w:ascii="Arial Narrow" w:hAnsi="Arial Narrow"/>
                <w:sz w:val="18"/>
                <w:szCs w:val="18"/>
              </w:rPr>
              <w:t>…………</w:t>
            </w:r>
          </w:p>
          <w:p w14:paraId="03F22995" w14:textId="77777777" w:rsidR="00A12CAF" w:rsidRPr="004A11BE" w:rsidRDefault="00A12CAF" w:rsidP="00916D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1BE">
              <w:rPr>
                <w:rFonts w:ascii="Arial Narrow" w:hAnsi="Arial Narrow"/>
                <w:sz w:val="18"/>
                <w:szCs w:val="18"/>
              </w:rPr>
              <w:t>DIRECTIONDE LA PEDAGOGIE ET DE LA FORMATION CONTINUE</w:t>
            </w:r>
          </w:p>
          <w:p w14:paraId="7C31D932" w14:textId="77777777" w:rsidR="00A12CAF" w:rsidRPr="004A11BE" w:rsidRDefault="00A12CAF" w:rsidP="00A12C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1BE">
              <w:rPr>
                <w:rFonts w:ascii="Arial Narrow" w:hAnsi="Arial Narrow"/>
                <w:sz w:val="18"/>
                <w:szCs w:val="18"/>
              </w:rPr>
              <w:t>……………</w:t>
            </w:r>
          </w:p>
          <w:p w14:paraId="1F66497A" w14:textId="77777777" w:rsidR="00A12CAF" w:rsidRPr="004A11BE" w:rsidRDefault="00A12CAF" w:rsidP="00A12CAF">
            <w:pPr>
              <w:pStyle w:val="Titre1"/>
              <w:spacing w:before="0"/>
              <w:jc w:val="center"/>
              <w:outlineLvl w:val="0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4A11BE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 xml:space="preserve">COORDINATION NATIONALE  </w:t>
            </w:r>
            <w:r w:rsidRPr="004A11BE">
              <w:rPr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>DE</w:t>
            </w:r>
            <w:r w:rsidRPr="004A11BE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PHYSIQUE-CHIMIE</w:t>
            </w:r>
          </w:p>
          <w:p w14:paraId="321D9FF8" w14:textId="77777777" w:rsidR="00A12CAF" w:rsidRPr="004A11BE" w:rsidRDefault="00A12CAF" w:rsidP="00A12CAF">
            <w:pPr>
              <w:pStyle w:val="Titre1"/>
              <w:spacing w:before="0"/>
              <w:jc w:val="center"/>
              <w:outlineLvl w:val="0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4A11BE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08 BP : 890 ABIDJAN 08</w:t>
            </w:r>
          </w:p>
          <w:p w14:paraId="358EADFC" w14:textId="77777777" w:rsidR="00A12CAF" w:rsidRDefault="00A12CAF" w:rsidP="00A12CAF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A11BE">
              <w:rPr>
                <w:rFonts w:ascii="Arial Narrow" w:hAnsi="Arial Narrow"/>
                <w:sz w:val="18"/>
                <w:szCs w:val="18"/>
                <w:lang w:val="en-GB"/>
              </w:rPr>
              <w:t>Tél :  22- 44- 35- 95</w:t>
            </w:r>
          </w:p>
          <w:p w14:paraId="3DB55B90" w14:textId="77777777" w:rsidR="00FD5635" w:rsidRPr="004A11BE" w:rsidRDefault="00FD5635" w:rsidP="00A12CAF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c</w:t>
            </w:r>
            <w:r w:rsidRPr="0019366E">
              <w:rPr>
                <w:rFonts w:ascii="Arial Narrow" w:hAnsi="Arial Narrow"/>
                <w:lang w:val="en-GB"/>
              </w:rPr>
              <w:t>ndphysiquechimie@gmail.com</w:t>
            </w:r>
          </w:p>
        </w:tc>
        <w:tc>
          <w:tcPr>
            <w:tcW w:w="1559" w:type="dxa"/>
          </w:tcPr>
          <w:p w14:paraId="718673EF" w14:textId="77777777" w:rsidR="00A12CAF" w:rsidRPr="004A11BE" w:rsidRDefault="00A12CAF" w:rsidP="00A12C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80" w:type="dxa"/>
          </w:tcPr>
          <w:p w14:paraId="4E1A82BF" w14:textId="77777777" w:rsidR="00A12CAF" w:rsidRPr="004A11BE" w:rsidRDefault="00A12CAF" w:rsidP="00A12C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1BE">
              <w:rPr>
                <w:rFonts w:ascii="Arial Narrow" w:hAnsi="Arial Narrow"/>
                <w:sz w:val="18"/>
                <w:szCs w:val="18"/>
              </w:rPr>
              <w:t>REPUBLIQUE DE COTE D’IVOIRE</w:t>
            </w:r>
          </w:p>
          <w:p w14:paraId="6A16BB04" w14:textId="77777777" w:rsidR="00A12CAF" w:rsidRPr="004A11BE" w:rsidRDefault="00A12CAF" w:rsidP="00A12C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1BE">
              <w:rPr>
                <w:rFonts w:ascii="Arial Narrow" w:hAnsi="Arial Narrow"/>
                <w:sz w:val="18"/>
                <w:szCs w:val="18"/>
              </w:rPr>
              <w:t>Union – Discipline – Travail</w:t>
            </w:r>
          </w:p>
          <w:p w14:paraId="05117C4C" w14:textId="77777777" w:rsidR="00A12CAF" w:rsidRPr="004A11BE" w:rsidRDefault="00A12CAF" w:rsidP="00A12C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1BE">
              <w:rPr>
                <w:rFonts w:ascii="Arial Narrow" w:hAnsi="Arial Narrow"/>
                <w:sz w:val="18"/>
                <w:szCs w:val="18"/>
              </w:rPr>
              <w:t>……………</w:t>
            </w:r>
          </w:p>
          <w:p w14:paraId="0ADA1C0C" w14:textId="77777777" w:rsidR="00A12CAF" w:rsidRPr="004A11BE" w:rsidRDefault="00A12CAF" w:rsidP="00A12C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C72A0D1" w14:textId="77777777" w:rsidR="00A12CAF" w:rsidRPr="004A11BE" w:rsidRDefault="00A12CAF" w:rsidP="00916DB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A11BE">
              <w:rPr>
                <w:rFonts w:ascii="Arial Narrow" w:hAnsi="Arial Narrow"/>
                <w:szCs w:val="24"/>
              </w:rPr>
              <w:t>Année scolaire</w:t>
            </w:r>
            <w:r w:rsidR="00C43ABB" w:rsidRPr="004A11BE">
              <w:rPr>
                <w:rFonts w:ascii="Arial Narrow" w:hAnsi="Arial Narrow"/>
                <w:szCs w:val="24"/>
              </w:rPr>
              <w:t>:</w:t>
            </w:r>
            <w:r w:rsidR="009D188C">
              <w:rPr>
                <w:rFonts w:ascii="Arial Narrow" w:hAnsi="Arial Narrow"/>
                <w:szCs w:val="24"/>
              </w:rPr>
              <w:t xml:space="preserve"> 2019</w:t>
            </w:r>
            <w:r w:rsidRPr="004A11BE">
              <w:rPr>
                <w:rFonts w:ascii="Arial Narrow" w:hAnsi="Arial Narrow"/>
                <w:szCs w:val="24"/>
              </w:rPr>
              <w:t xml:space="preserve"> - 20</w:t>
            </w:r>
            <w:r w:rsidR="009D188C">
              <w:rPr>
                <w:rFonts w:ascii="Arial Narrow" w:hAnsi="Arial Narrow"/>
                <w:szCs w:val="24"/>
              </w:rPr>
              <w:t>20</w:t>
            </w:r>
          </w:p>
        </w:tc>
      </w:tr>
    </w:tbl>
    <w:p w14:paraId="34F5A80C" w14:textId="2981C195" w:rsidR="004D7396" w:rsidRDefault="003E68D5" w:rsidP="004D7396">
      <w:pPr>
        <w:spacing w:after="0" w:line="240" w:lineRule="auto"/>
        <w:rPr>
          <w:b/>
          <w:sz w:val="20"/>
          <w:szCs w:val="10"/>
        </w:rPr>
      </w:pPr>
      <w:r>
        <w:rPr>
          <w:b/>
          <w:noProof/>
          <w:sz w:val="20"/>
          <w:szCs w:val="10"/>
        </w:rPr>
        <w:pict w14:anchorId="0BD8408B">
          <v:shape id="_x0000_s1033" type="#_x0000_t202" style="position:absolute;margin-left:135.6pt;margin-top:116.3pt;width:235.9pt;height:21.75pt;z-index:251699200;visibility:visible;mso-position-horizontal-relative:text;mso-position-vertical-relative:text;mso-width-relative:margin;mso-height-relative:margin" fillcolor="#c2d69b [1942]">
            <v:textbox style="mso-next-textbox:#_x0000_s1033">
              <w:txbxContent>
                <w:p w14:paraId="52E18DCB" w14:textId="77777777" w:rsidR="00701CE3" w:rsidRPr="00EC215B" w:rsidRDefault="00701CE3" w:rsidP="000E0B01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EC215B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PROGRESSION DE </w:t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CINQUIEME</w:t>
                  </w:r>
                </w:p>
                <w:p w14:paraId="32097585" w14:textId="77777777" w:rsidR="00701CE3" w:rsidRDefault="00701CE3" w:rsidP="000E0B01"/>
              </w:txbxContent>
            </v:textbox>
          </v:shape>
        </w:pict>
      </w:r>
    </w:p>
    <w:p w14:paraId="4F3C98D8" w14:textId="39A92874" w:rsidR="00554EB8" w:rsidRDefault="00554EB8" w:rsidP="004D7396">
      <w:pPr>
        <w:spacing w:after="0" w:line="240" w:lineRule="auto"/>
        <w:rPr>
          <w:b/>
          <w:sz w:val="20"/>
          <w:szCs w:val="10"/>
        </w:rPr>
      </w:pPr>
    </w:p>
    <w:p w14:paraId="62C0710E" w14:textId="77777777" w:rsidR="00554EB8" w:rsidRPr="00A12CAF" w:rsidRDefault="00554EB8" w:rsidP="004D7396">
      <w:pPr>
        <w:spacing w:after="0" w:line="240" w:lineRule="auto"/>
        <w:rPr>
          <w:b/>
          <w:sz w:val="20"/>
          <w:szCs w:val="10"/>
        </w:rPr>
      </w:pPr>
    </w:p>
    <w:p w14:paraId="0BBE1715" w14:textId="77777777" w:rsidR="00A12CAF" w:rsidRDefault="00A12CAF" w:rsidP="00B51D42">
      <w:pPr>
        <w:spacing w:after="0" w:line="240" w:lineRule="auto"/>
        <w:rPr>
          <w:b/>
          <w:sz w:val="20"/>
          <w:szCs w:val="20"/>
        </w:rPr>
      </w:pPr>
    </w:p>
    <w:tbl>
      <w:tblPr>
        <w:tblpPr w:leftFromText="141" w:rightFromText="141" w:vertAnchor="page" w:horzAnchor="margin" w:tblpXSpec="center" w:tblpY="3696"/>
        <w:tblW w:w="46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1159"/>
        <w:gridCol w:w="475"/>
        <w:gridCol w:w="1369"/>
        <w:gridCol w:w="3191"/>
        <w:gridCol w:w="1088"/>
      </w:tblGrid>
      <w:tr w:rsidR="00FD5635" w:rsidRPr="00C818D0" w14:paraId="16F0A268" w14:textId="77777777" w:rsidTr="009D188C">
        <w:trPr>
          <w:trHeight w:hRule="exact" w:val="349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68830D0" w14:textId="77777777" w:rsidR="00FD5635" w:rsidRPr="00C818D0" w:rsidRDefault="00FD5635" w:rsidP="00FD5635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C818D0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MOIS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1C5472D" w14:textId="77777777" w:rsidR="00FD5635" w:rsidRPr="00C818D0" w:rsidRDefault="00FD5635" w:rsidP="00FD5635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C818D0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SEMAINES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84831E3" w14:textId="77777777" w:rsidR="00FD5635" w:rsidRPr="00C818D0" w:rsidRDefault="00FD5635" w:rsidP="00FD5635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C818D0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THEMES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4AE8F35" w14:textId="77777777" w:rsidR="00FD5635" w:rsidRPr="00C818D0" w:rsidRDefault="00FD5635" w:rsidP="00FD5635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C818D0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TITRES DES LEÇONS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7B8C880" w14:textId="77777777" w:rsidR="00FD5635" w:rsidRPr="00C818D0" w:rsidRDefault="00FD5635" w:rsidP="00FD5635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C818D0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SEANCES</w:t>
            </w:r>
          </w:p>
        </w:tc>
      </w:tr>
      <w:tr w:rsidR="00FD5635" w:rsidRPr="0012145C" w14:paraId="1335D9D9" w14:textId="77777777" w:rsidTr="00FD5635">
        <w:trPr>
          <w:trHeight w:val="128"/>
        </w:trPr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2355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C818D0">
              <w:rPr>
                <w:rFonts w:ascii="Arial Narrow" w:hAnsi="Arial Narrow" w:cs="Arial"/>
                <w:b/>
              </w:rPr>
              <w:t>SEPTEMBRE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4C85" w14:textId="77777777" w:rsidR="00FD5635" w:rsidRPr="00C818D0" w:rsidRDefault="00FD5635" w:rsidP="00FD5635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C818D0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E75F95" w14:textId="77777777" w:rsidR="00FD5635" w:rsidRPr="00C818D0" w:rsidRDefault="00FD5635" w:rsidP="00FD5635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C818D0">
              <w:rPr>
                <w:rFonts w:ascii="Arial Narrow" w:hAnsi="Arial Narrow" w:cs="Arial"/>
                <w:b/>
              </w:rPr>
              <w:t>PHYSIQUE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CC18" w14:textId="77777777" w:rsidR="00FD5635" w:rsidRPr="00C818D0" w:rsidRDefault="00CD4EB8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C818D0">
              <w:rPr>
                <w:rFonts w:ascii="Arial Narrow" w:hAnsi="Arial Narrow" w:cs="Arial"/>
                <w:b/>
              </w:rPr>
              <w:t>Électricité</w:t>
            </w:r>
          </w:p>
        </w:tc>
        <w:tc>
          <w:tcPr>
            <w:tcW w:w="1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7CF3" w14:textId="77777777" w:rsidR="00FD5635" w:rsidRPr="00C818D0" w:rsidRDefault="00FD5635" w:rsidP="00FD5635">
            <w:pPr>
              <w:spacing w:after="0" w:line="240" w:lineRule="auto"/>
              <w:rPr>
                <w:rFonts w:ascii="Arial Narrow" w:hAnsi="Arial Narrow" w:cs="Arial"/>
              </w:rPr>
            </w:pPr>
            <w:r w:rsidRPr="00C818D0">
              <w:rPr>
                <w:rFonts w:ascii="Arial Narrow" w:hAnsi="Arial Narrow"/>
              </w:rPr>
              <w:t>Adaptation d’un générateur à un récepteur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5402" w14:textId="77777777" w:rsidR="00FD5635" w:rsidRPr="0012145C" w:rsidRDefault="00FD5635" w:rsidP="00FD5635">
            <w:pPr>
              <w:pStyle w:val="Sansinterligne"/>
              <w:jc w:val="center"/>
              <w:rPr>
                <w:rFonts w:ascii="Arial Narrow" w:hAnsi="Arial Narrow"/>
              </w:rPr>
            </w:pPr>
            <w:r w:rsidRPr="0012145C">
              <w:rPr>
                <w:rFonts w:ascii="Arial Narrow" w:hAnsi="Arial Narrow"/>
              </w:rPr>
              <w:t>2</w:t>
            </w:r>
          </w:p>
        </w:tc>
      </w:tr>
      <w:tr w:rsidR="00FD5635" w:rsidRPr="0012145C" w14:paraId="7F084D74" w14:textId="77777777" w:rsidTr="00FD5635">
        <w:trPr>
          <w:trHeight w:val="128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1CE5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4678" w14:textId="77777777" w:rsidR="00FD5635" w:rsidRPr="00C818D0" w:rsidRDefault="00FD5635" w:rsidP="00FD5635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A45C2A" w14:textId="77777777" w:rsidR="00FD5635" w:rsidRPr="00C818D0" w:rsidRDefault="00FD5635" w:rsidP="00FD5635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6064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D1D1" w14:textId="77777777" w:rsidR="00FD5635" w:rsidRPr="00C818D0" w:rsidRDefault="00FD5635" w:rsidP="00FD5635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28A7" w14:textId="77777777" w:rsidR="00FD5635" w:rsidRPr="0012145C" w:rsidRDefault="00FD5635" w:rsidP="00FD5635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FD5635" w:rsidRPr="0012145C" w14:paraId="66CD1F1A" w14:textId="77777777" w:rsidTr="00FD5635">
        <w:trPr>
          <w:trHeight w:val="127"/>
        </w:trPr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6395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427D" w14:textId="77777777" w:rsidR="00FD5635" w:rsidRDefault="00FD5635" w:rsidP="00FD5635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3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889CE2" w14:textId="77777777" w:rsidR="00FD5635" w:rsidRPr="00C818D0" w:rsidRDefault="00FD5635" w:rsidP="00FD5635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8462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8E3A" w14:textId="77777777" w:rsidR="00FD5635" w:rsidRPr="00C818D0" w:rsidRDefault="00FD5635" w:rsidP="00FD5635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0CC1" w14:textId="77777777" w:rsidR="00FD5635" w:rsidRPr="0012145C" w:rsidRDefault="00FD5635" w:rsidP="00FD5635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FD5635" w:rsidRPr="0012145C" w14:paraId="65BFC26E" w14:textId="77777777" w:rsidTr="00FD5635">
        <w:trPr>
          <w:trHeight w:val="144"/>
        </w:trPr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243A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C818D0">
              <w:rPr>
                <w:rFonts w:ascii="Arial Narrow" w:hAnsi="Arial Narrow" w:cs="Arial"/>
                <w:b/>
              </w:rPr>
              <w:t>OCTOBRE</w:t>
            </w:r>
          </w:p>
          <w:p w14:paraId="398DA19C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9DAA" w14:textId="77777777" w:rsidR="00FD5635" w:rsidRPr="00C818D0" w:rsidRDefault="00FD5635" w:rsidP="00FD5635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4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3AE1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A573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1335" w14:textId="77777777" w:rsidR="00FD5635" w:rsidRPr="00C818D0" w:rsidRDefault="00FD5635" w:rsidP="00FD563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C818D0">
              <w:rPr>
                <w:rFonts w:ascii="Arial Narrow" w:hAnsi="Arial Narrow"/>
              </w:rPr>
              <w:t>Association de lampes électriques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976A" w14:textId="77777777" w:rsidR="00FD5635" w:rsidRPr="0012145C" w:rsidRDefault="00FD5635" w:rsidP="00FD5635">
            <w:pPr>
              <w:pStyle w:val="Sansinterligne"/>
              <w:jc w:val="center"/>
              <w:rPr>
                <w:rFonts w:ascii="Arial Narrow" w:hAnsi="Arial Narrow"/>
              </w:rPr>
            </w:pPr>
            <w:r w:rsidRPr="0012145C">
              <w:rPr>
                <w:rFonts w:ascii="Arial Narrow" w:hAnsi="Arial Narrow"/>
              </w:rPr>
              <w:t>2</w:t>
            </w:r>
          </w:p>
        </w:tc>
      </w:tr>
      <w:tr w:rsidR="00FD5635" w:rsidRPr="0012145C" w14:paraId="4E3AF5CD" w14:textId="77777777" w:rsidTr="00FD5635">
        <w:trPr>
          <w:trHeight w:val="258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D8CC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ADA1" w14:textId="77777777" w:rsidR="00FD5635" w:rsidRPr="00C818D0" w:rsidRDefault="00FD5635" w:rsidP="00FD5635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5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B0B6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0AF0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6457" w14:textId="77777777" w:rsidR="00FD5635" w:rsidRPr="00C818D0" w:rsidRDefault="00FD5635" w:rsidP="00FD563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3E90" w14:textId="77777777" w:rsidR="00FD5635" w:rsidRPr="0012145C" w:rsidRDefault="00FD5635" w:rsidP="00FD5635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FD5635" w:rsidRPr="0012145C" w14:paraId="3BF719EA" w14:textId="77777777" w:rsidTr="00FD5635">
        <w:trPr>
          <w:trHeight w:val="144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8AFF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2417" w14:textId="77777777" w:rsidR="00FD5635" w:rsidRPr="00C818D0" w:rsidRDefault="00FD5635" w:rsidP="00FD5635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6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5CD3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D5A9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610E" w14:textId="77777777" w:rsidR="00FD5635" w:rsidRPr="00C818D0" w:rsidRDefault="00FD5635" w:rsidP="00FD5635">
            <w:pPr>
              <w:spacing w:after="0" w:line="240" w:lineRule="auto"/>
              <w:rPr>
                <w:rFonts w:ascii="Arial Narrow" w:hAnsi="Arial Narrow" w:cs="Arial"/>
              </w:rPr>
            </w:pPr>
            <w:r w:rsidRPr="00C818D0">
              <w:rPr>
                <w:rFonts w:ascii="Arial Narrow" w:hAnsi="Arial Narrow"/>
              </w:rPr>
              <w:t>Association de piles en série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1374" w14:textId="77777777" w:rsidR="00FD5635" w:rsidRPr="0012145C" w:rsidRDefault="00FD5635" w:rsidP="00FD5635">
            <w:pPr>
              <w:pStyle w:val="Sansinterligne"/>
              <w:jc w:val="center"/>
              <w:rPr>
                <w:rFonts w:ascii="Arial Narrow" w:hAnsi="Arial Narrow"/>
              </w:rPr>
            </w:pPr>
            <w:r w:rsidRPr="0012145C">
              <w:rPr>
                <w:rFonts w:ascii="Arial Narrow" w:hAnsi="Arial Narrow"/>
              </w:rPr>
              <w:t>2</w:t>
            </w:r>
          </w:p>
        </w:tc>
      </w:tr>
      <w:tr w:rsidR="00FD5635" w:rsidRPr="0012145C" w14:paraId="3F18C54D" w14:textId="77777777" w:rsidTr="00FD5635">
        <w:trPr>
          <w:trHeight w:val="144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F882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462E" w14:textId="77777777" w:rsidR="00FD5635" w:rsidRPr="00C818D0" w:rsidRDefault="00FD5635" w:rsidP="00FD5635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7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19F8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0EF8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0BB3" w14:textId="77777777" w:rsidR="00FD5635" w:rsidRPr="00C818D0" w:rsidRDefault="00FD5635" w:rsidP="00FD563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9011" w14:textId="77777777" w:rsidR="00FD5635" w:rsidRPr="0012145C" w:rsidRDefault="00FD5635" w:rsidP="00FD5635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FD5635" w:rsidRPr="0012145C" w14:paraId="00208F7C" w14:textId="77777777" w:rsidTr="009D188C">
        <w:trPr>
          <w:trHeight w:hRule="exact" w:val="306"/>
        </w:trPr>
        <w:tc>
          <w:tcPr>
            <w:tcW w:w="6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EEBE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C818D0">
              <w:rPr>
                <w:rFonts w:ascii="Arial Narrow" w:hAnsi="Arial Narrow" w:cs="Arial"/>
                <w:b/>
              </w:rPr>
              <w:t>NOVEMBRE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FB4CBB5" w14:textId="77777777" w:rsidR="00FD5635" w:rsidRPr="00C818D0" w:rsidRDefault="00FD5635" w:rsidP="00FD5635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8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F7D30B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8233C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91CB79F" w14:textId="77777777" w:rsidR="00FD5635" w:rsidRPr="00C818D0" w:rsidRDefault="00CD4EB8" w:rsidP="00FD563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818D0">
              <w:rPr>
                <w:rFonts w:ascii="Arial Narrow" w:hAnsi="Arial Narrow" w:cs="Arial"/>
                <w:b/>
              </w:rPr>
              <w:t>Évaluation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DBD2E4C" w14:textId="77777777" w:rsidR="00FD5635" w:rsidRPr="0012145C" w:rsidRDefault="00FD5635" w:rsidP="00FD5635">
            <w:pPr>
              <w:pStyle w:val="Sansinterligne"/>
              <w:jc w:val="center"/>
              <w:rPr>
                <w:rFonts w:ascii="Arial Narrow" w:hAnsi="Arial Narrow"/>
              </w:rPr>
            </w:pPr>
            <w:r w:rsidRPr="0012145C">
              <w:rPr>
                <w:rFonts w:ascii="Arial Narrow" w:hAnsi="Arial Narrow"/>
              </w:rPr>
              <w:t>1</w:t>
            </w:r>
          </w:p>
          <w:p w14:paraId="1DA5E3CA" w14:textId="77777777" w:rsidR="00FD5635" w:rsidRPr="0012145C" w:rsidRDefault="00FD5635" w:rsidP="00FD5635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FD5635" w:rsidRPr="0012145C" w14:paraId="4783FA6C" w14:textId="77777777" w:rsidTr="009D188C">
        <w:trPr>
          <w:trHeight w:hRule="exact" w:val="297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2604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B185A78" w14:textId="77777777" w:rsidR="00FD5635" w:rsidRPr="00C818D0" w:rsidRDefault="00FD5635" w:rsidP="00FD5635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9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538EEE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EF224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CBC12F7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818D0">
              <w:rPr>
                <w:rFonts w:ascii="Arial Narrow" w:hAnsi="Arial Narrow" w:cs="Arial"/>
                <w:b/>
              </w:rPr>
              <w:t>Remédiation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63056EF" w14:textId="77777777" w:rsidR="00FD5635" w:rsidRPr="0012145C" w:rsidRDefault="00FD5635" w:rsidP="00FD5635">
            <w:pPr>
              <w:pStyle w:val="Sansinterligne"/>
              <w:jc w:val="center"/>
              <w:rPr>
                <w:rFonts w:ascii="Arial Narrow" w:hAnsi="Arial Narrow"/>
              </w:rPr>
            </w:pPr>
            <w:r w:rsidRPr="0012145C">
              <w:rPr>
                <w:rFonts w:ascii="Arial Narrow" w:hAnsi="Arial Narrow"/>
              </w:rPr>
              <w:t>1</w:t>
            </w:r>
          </w:p>
        </w:tc>
      </w:tr>
      <w:tr w:rsidR="00FD5635" w:rsidRPr="0012145C" w14:paraId="3B6A456D" w14:textId="77777777" w:rsidTr="00FD5635">
        <w:trPr>
          <w:trHeight w:hRule="exact" w:val="283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D4C8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1C470" w14:textId="77777777" w:rsidR="00FD5635" w:rsidRPr="00C818D0" w:rsidRDefault="00FD5635" w:rsidP="00FD5635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D6FB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09F1" w14:textId="77777777" w:rsidR="00FD5635" w:rsidRPr="00C818D0" w:rsidRDefault="00FD5635" w:rsidP="00FD5635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C818D0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Mesure de grandeurs physiques</w:t>
            </w:r>
          </w:p>
          <w:p w14:paraId="458F2337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46C575" w14:textId="77777777" w:rsidR="00FD5635" w:rsidRPr="00C818D0" w:rsidRDefault="00FD5635" w:rsidP="00FD5635">
            <w:pPr>
              <w:spacing w:after="0" w:line="240" w:lineRule="auto"/>
              <w:rPr>
                <w:rFonts w:ascii="Arial Narrow" w:hAnsi="Arial Narrow" w:cs="Arial"/>
              </w:rPr>
            </w:pPr>
            <w:r w:rsidRPr="00C818D0">
              <w:rPr>
                <w:rFonts w:ascii="Arial Narrow" w:hAnsi="Arial Narrow" w:cs="Arial"/>
                <w:bCs/>
              </w:rPr>
              <w:t>Intensité du courant électrique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11D020" w14:textId="77777777" w:rsidR="00FD5635" w:rsidRPr="0012145C" w:rsidRDefault="00FD5635" w:rsidP="00FD5635">
            <w:pPr>
              <w:pStyle w:val="Sansinterligne"/>
              <w:jc w:val="center"/>
              <w:rPr>
                <w:rFonts w:ascii="Arial Narrow" w:hAnsi="Arial Narrow"/>
              </w:rPr>
            </w:pPr>
            <w:r w:rsidRPr="0012145C">
              <w:rPr>
                <w:rFonts w:ascii="Arial Narrow" w:hAnsi="Arial Narrow"/>
              </w:rPr>
              <w:t>2</w:t>
            </w:r>
          </w:p>
        </w:tc>
      </w:tr>
      <w:tr w:rsidR="00FD5635" w:rsidRPr="0012145C" w14:paraId="4BF5B866" w14:textId="77777777" w:rsidTr="00FD5635">
        <w:trPr>
          <w:trHeight w:hRule="exact" w:val="277"/>
        </w:trPr>
        <w:tc>
          <w:tcPr>
            <w:tcW w:w="6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2C5A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C818D0">
              <w:rPr>
                <w:rFonts w:ascii="Arial Narrow" w:hAnsi="Arial Narrow" w:cs="Arial"/>
                <w:b/>
              </w:rPr>
              <w:t>DECEMBRE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7D04" w14:textId="77777777" w:rsidR="00FD5635" w:rsidRPr="00C818D0" w:rsidRDefault="00FD5635" w:rsidP="00FD5635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11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FA43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C72F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75708" w14:textId="77777777" w:rsidR="00FD5635" w:rsidRPr="00C818D0" w:rsidRDefault="00FD5635" w:rsidP="00FD563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52723F" w14:textId="77777777" w:rsidR="00FD5635" w:rsidRPr="0012145C" w:rsidRDefault="00FD5635" w:rsidP="00FD5635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FD5635" w:rsidRPr="0012145C" w14:paraId="7029D019" w14:textId="77777777" w:rsidTr="00FD5635">
        <w:trPr>
          <w:trHeight w:val="258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EEE8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098D" w14:textId="77777777" w:rsidR="00FD5635" w:rsidRPr="00C818D0" w:rsidRDefault="00FD5635" w:rsidP="00FD5635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12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6D2C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E9B5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8B7D" w14:textId="77777777" w:rsidR="00FD5635" w:rsidRPr="00C818D0" w:rsidRDefault="00FD5635" w:rsidP="00FD5635">
            <w:pPr>
              <w:spacing w:after="0" w:line="240" w:lineRule="auto"/>
              <w:rPr>
                <w:rFonts w:ascii="Arial Narrow" w:hAnsi="Arial Narrow"/>
              </w:rPr>
            </w:pPr>
            <w:r w:rsidRPr="00C818D0">
              <w:rPr>
                <w:rFonts w:ascii="Arial Narrow" w:hAnsi="Arial Narrow" w:cs="Arial"/>
              </w:rPr>
              <w:t>Tension électrique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FFDE" w14:textId="77777777" w:rsidR="00FD5635" w:rsidRPr="0012145C" w:rsidRDefault="00FD5635" w:rsidP="00FD5635">
            <w:pPr>
              <w:pStyle w:val="Sansinterligne"/>
              <w:jc w:val="center"/>
              <w:rPr>
                <w:rFonts w:ascii="Arial Narrow" w:hAnsi="Arial Narrow"/>
              </w:rPr>
            </w:pPr>
            <w:r w:rsidRPr="0012145C">
              <w:rPr>
                <w:rFonts w:ascii="Arial Narrow" w:hAnsi="Arial Narrow"/>
              </w:rPr>
              <w:t>2</w:t>
            </w:r>
          </w:p>
        </w:tc>
      </w:tr>
      <w:tr w:rsidR="00FD5635" w:rsidRPr="0012145C" w14:paraId="17300477" w14:textId="77777777" w:rsidTr="00FD5635">
        <w:trPr>
          <w:trHeight w:val="144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30DE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69C7" w14:textId="77777777" w:rsidR="00FD5635" w:rsidRPr="00C818D0" w:rsidRDefault="00FD5635" w:rsidP="00FD5635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13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A273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0798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28C3" w14:textId="77777777" w:rsidR="00FD5635" w:rsidRPr="00C818D0" w:rsidRDefault="00FD5635" w:rsidP="00FD563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92CF" w14:textId="77777777" w:rsidR="00FD5635" w:rsidRPr="0012145C" w:rsidRDefault="00FD5635" w:rsidP="00FD5635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FD5635" w:rsidRPr="0012145C" w14:paraId="74465B3C" w14:textId="77777777" w:rsidTr="00FD5635">
        <w:trPr>
          <w:trHeight w:val="144"/>
        </w:trPr>
        <w:tc>
          <w:tcPr>
            <w:tcW w:w="6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070C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C818D0">
              <w:rPr>
                <w:rFonts w:ascii="Arial Narrow" w:hAnsi="Arial Narrow" w:cs="Arial"/>
                <w:b/>
              </w:rPr>
              <w:t>JANVIER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2B95" w14:textId="77777777" w:rsidR="00FD5635" w:rsidRPr="00C818D0" w:rsidRDefault="00FD5635" w:rsidP="00FD5635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14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ACE5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CF1D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8A63" w14:textId="77777777" w:rsidR="00FD5635" w:rsidRPr="00C818D0" w:rsidRDefault="00FD5635" w:rsidP="00FD5635">
            <w:pPr>
              <w:spacing w:after="0" w:line="240" w:lineRule="auto"/>
              <w:rPr>
                <w:rFonts w:ascii="Arial Narrow" w:hAnsi="Arial Narrow"/>
              </w:rPr>
            </w:pPr>
            <w:r w:rsidRPr="00C818D0">
              <w:rPr>
                <w:rFonts w:ascii="Arial Narrow" w:hAnsi="Arial Narrow" w:cs="Arial"/>
              </w:rPr>
              <w:t>Pression atmosphérique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E5A9" w14:textId="77777777" w:rsidR="00FD5635" w:rsidRPr="0012145C" w:rsidRDefault="00FD5635" w:rsidP="00FD5635">
            <w:pPr>
              <w:pStyle w:val="Sansinterligne"/>
              <w:jc w:val="center"/>
              <w:rPr>
                <w:rFonts w:ascii="Arial Narrow" w:hAnsi="Arial Narrow"/>
              </w:rPr>
            </w:pPr>
            <w:r w:rsidRPr="0012145C">
              <w:rPr>
                <w:rFonts w:ascii="Arial Narrow" w:hAnsi="Arial Narrow"/>
              </w:rPr>
              <w:t>2</w:t>
            </w:r>
          </w:p>
        </w:tc>
      </w:tr>
      <w:tr w:rsidR="00FD5635" w:rsidRPr="0012145C" w14:paraId="2B23ED38" w14:textId="77777777" w:rsidTr="00FD5635">
        <w:trPr>
          <w:trHeight w:val="303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FAA4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4A81" w14:textId="77777777" w:rsidR="00FD5635" w:rsidRPr="00C818D0" w:rsidRDefault="00FD5635" w:rsidP="00FD5635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15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2A68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8EB4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6EB3" w14:textId="77777777" w:rsidR="00FD5635" w:rsidRPr="00C818D0" w:rsidRDefault="00FD5635" w:rsidP="00FD563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A4AA" w14:textId="77777777" w:rsidR="00FD5635" w:rsidRPr="0012145C" w:rsidRDefault="00FD5635" w:rsidP="00FD5635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FD5635" w:rsidRPr="0012145C" w14:paraId="0970D67D" w14:textId="77777777" w:rsidTr="009D188C">
        <w:trPr>
          <w:trHeight w:hRule="exact" w:val="284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408F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DC95ECD" w14:textId="77777777" w:rsidR="00FD5635" w:rsidRPr="00C818D0" w:rsidRDefault="00FD5635" w:rsidP="00FD5635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16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46C8CC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20A48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4A153A2" w14:textId="77777777" w:rsidR="00FD5635" w:rsidRPr="00C818D0" w:rsidRDefault="00CD4EB8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C818D0">
              <w:rPr>
                <w:rFonts w:ascii="Arial Narrow" w:hAnsi="Arial Narrow" w:cs="Arial"/>
                <w:b/>
              </w:rPr>
              <w:t>Évaluation</w:t>
            </w:r>
          </w:p>
          <w:p w14:paraId="5C1241C5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3720D31" w14:textId="77777777" w:rsidR="00FD5635" w:rsidRPr="0012145C" w:rsidRDefault="00FD5635" w:rsidP="00FD5635">
            <w:pPr>
              <w:pStyle w:val="Sansinterligne"/>
              <w:jc w:val="center"/>
              <w:rPr>
                <w:rFonts w:ascii="Arial Narrow" w:hAnsi="Arial Narrow"/>
              </w:rPr>
            </w:pPr>
            <w:r w:rsidRPr="0012145C">
              <w:rPr>
                <w:rFonts w:ascii="Arial Narrow" w:hAnsi="Arial Narrow"/>
              </w:rPr>
              <w:t>1</w:t>
            </w:r>
          </w:p>
        </w:tc>
      </w:tr>
      <w:tr w:rsidR="00FD5635" w:rsidRPr="0012145C" w14:paraId="17389DD2" w14:textId="77777777" w:rsidTr="009D188C">
        <w:trPr>
          <w:trHeight w:hRule="exact" w:val="289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2A0A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116970E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ADAA42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98C54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3395C78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C818D0">
              <w:rPr>
                <w:rFonts w:ascii="Arial Narrow" w:hAnsi="Arial Narrow" w:cs="Arial"/>
                <w:b/>
              </w:rPr>
              <w:t>Remédiation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A9D14EE" w14:textId="77777777" w:rsidR="00FD5635" w:rsidRPr="0012145C" w:rsidRDefault="00FD5635" w:rsidP="00FD5635">
            <w:pPr>
              <w:pStyle w:val="Sansinterligne"/>
              <w:jc w:val="center"/>
              <w:rPr>
                <w:rFonts w:ascii="Arial Narrow" w:hAnsi="Arial Narrow"/>
              </w:rPr>
            </w:pPr>
            <w:r w:rsidRPr="0012145C">
              <w:rPr>
                <w:rFonts w:ascii="Arial Narrow" w:hAnsi="Arial Narrow"/>
              </w:rPr>
              <w:t>1</w:t>
            </w:r>
          </w:p>
        </w:tc>
      </w:tr>
      <w:tr w:rsidR="00FD5635" w:rsidRPr="0012145C" w14:paraId="402C7906" w14:textId="77777777" w:rsidTr="00FD5635">
        <w:trPr>
          <w:trHeight w:hRule="exact" w:val="278"/>
        </w:trPr>
        <w:tc>
          <w:tcPr>
            <w:tcW w:w="6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2CF8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C818D0">
              <w:rPr>
                <w:rFonts w:ascii="Arial Narrow" w:hAnsi="Arial Narrow" w:cs="Arial"/>
                <w:b/>
                <w:bCs/>
              </w:rPr>
              <w:t>FEVRIER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C92253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  <w:p w14:paraId="0C36AA4A" w14:textId="77777777" w:rsidR="00FD5635" w:rsidRPr="00C818D0" w:rsidRDefault="00FD5635" w:rsidP="00FD563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82F8E15" w14:textId="77777777" w:rsidR="00FD5635" w:rsidRPr="00C818D0" w:rsidRDefault="00FD5635" w:rsidP="00FD5635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C818D0">
              <w:rPr>
                <w:rFonts w:ascii="Arial Narrow" w:hAnsi="Arial Narrow" w:cs="Arial"/>
                <w:b/>
              </w:rPr>
              <w:t>CHIMIE</w:t>
            </w:r>
          </w:p>
        </w:tc>
        <w:tc>
          <w:tcPr>
            <w:tcW w:w="8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941F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C818D0">
              <w:rPr>
                <w:rFonts w:ascii="Arial Narrow" w:hAnsi="Arial Narrow" w:cs="Arial"/>
                <w:b/>
              </w:rPr>
              <w:t>Mélanges et réactions chimiques</w:t>
            </w:r>
          </w:p>
          <w:p w14:paraId="6AC13097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1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20E10" w14:textId="77777777" w:rsidR="00FD5635" w:rsidRPr="00C818D0" w:rsidRDefault="00FD5635" w:rsidP="00FD563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C818D0">
              <w:rPr>
                <w:rFonts w:ascii="Arial Narrow" w:hAnsi="Arial Narrow" w:cs="Arial"/>
              </w:rPr>
              <w:t>Les mélanges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92434C" w14:textId="77777777" w:rsidR="00FD5635" w:rsidRPr="0012145C" w:rsidRDefault="00FD5635" w:rsidP="00FD5635">
            <w:pPr>
              <w:pStyle w:val="Sansinterligne"/>
              <w:jc w:val="center"/>
              <w:rPr>
                <w:rFonts w:ascii="Arial Narrow" w:hAnsi="Arial Narrow"/>
              </w:rPr>
            </w:pPr>
            <w:r w:rsidRPr="0012145C">
              <w:rPr>
                <w:rFonts w:ascii="Arial Narrow" w:hAnsi="Arial Narrow"/>
              </w:rPr>
              <w:t>2</w:t>
            </w:r>
          </w:p>
        </w:tc>
      </w:tr>
      <w:tr w:rsidR="00FD5635" w:rsidRPr="0012145C" w14:paraId="77B3945A" w14:textId="77777777" w:rsidTr="00FD5635">
        <w:trPr>
          <w:trHeight w:hRule="exact" w:val="336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C0CA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B52F" w14:textId="77777777" w:rsidR="00FD5635" w:rsidRPr="00C818D0" w:rsidRDefault="00FD5635" w:rsidP="00FD563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19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6C7ED" w14:textId="77777777" w:rsidR="00FD5635" w:rsidRPr="00C818D0" w:rsidRDefault="00FD5635" w:rsidP="00FD563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0D90A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233DE9" w14:textId="77777777" w:rsidR="00FD5635" w:rsidRPr="00C818D0" w:rsidRDefault="00FD5635" w:rsidP="00FD563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0ACEFD" w14:textId="77777777" w:rsidR="00FD5635" w:rsidRPr="0012145C" w:rsidRDefault="00FD5635" w:rsidP="00FD5635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FD5635" w:rsidRPr="0012145C" w14:paraId="2C81ED95" w14:textId="77777777" w:rsidTr="00FD5635">
        <w:trPr>
          <w:trHeight w:val="278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35BC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3CA5" w14:textId="77777777" w:rsidR="00FD5635" w:rsidRPr="00C818D0" w:rsidRDefault="00FD5635" w:rsidP="00FD5635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 xml:space="preserve">       20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9C6D7E" w14:textId="77777777" w:rsidR="00FD5635" w:rsidRPr="00C818D0" w:rsidRDefault="00FD5635" w:rsidP="00FD5635">
            <w:pPr>
              <w:spacing w:after="0" w:line="240" w:lineRule="auto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155AA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19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1AE5" w14:textId="77777777" w:rsidR="00FD5635" w:rsidRPr="00C818D0" w:rsidRDefault="00FD5635" w:rsidP="00FD5635">
            <w:pPr>
              <w:spacing w:after="0" w:line="240" w:lineRule="auto"/>
              <w:rPr>
                <w:rFonts w:ascii="Arial Narrow" w:hAnsi="Arial Narrow" w:cs="Arial"/>
              </w:rPr>
            </w:pPr>
            <w:r w:rsidRPr="00C818D0">
              <w:rPr>
                <w:rFonts w:ascii="Arial Narrow" w:hAnsi="Arial Narrow" w:cs="Arial"/>
              </w:rPr>
              <w:t>Atomes et molécules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AF9E" w14:textId="77777777" w:rsidR="00FD5635" w:rsidRPr="0012145C" w:rsidRDefault="00FD5635" w:rsidP="00FD5635">
            <w:pPr>
              <w:pStyle w:val="Sansinterligne"/>
              <w:jc w:val="center"/>
              <w:rPr>
                <w:rFonts w:ascii="Arial Narrow" w:hAnsi="Arial Narrow"/>
              </w:rPr>
            </w:pPr>
            <w:r w:rsidRPr="0012145C">
              <w:rPr>
                <w:rFonts w:ascii="Arial Narrow" w:hAnsi="Arial Narrow"/>
              </w:rPr>
              <w:t>2</w:t>
            </w:r>
          </w:p>
        </w:tc>
      </w:tr>
      <w:tr w:rsidR="00FD5635" w:rsidRPr="0012145C" w14:paraId="49BC50FB" w14:textId="77777777" w:rsidTr="00FD5635">
        <w:trPr>
          <w:trHeight w:hRule="exact" w:val="346"/>
        </w:trPr>
        <w:tc>
          <w:tcPr>
            <w:tcW w:w="6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34EA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C818D0">
              <w:rPr>
                <w:rFonts w:ascii="Arial Narrow" w:hAnsi="Arial Narrow" w:cs="Arial"/>
                <w:b/>
                <w:bCs/>
              </w:rPr>
              <w:t>MARS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A8EE" w14:textId="77777777" w:rsidR="00FD5635" w:rsidRPr="00C818D0" w:rsidRDefault="00FD5635" w:rsidP="00FD5635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 xml:space="preserve">       21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D3ADF2" w14:textId="77777777" w:rsidR="00FD5635" w:rsidRPr="00C818D0" w:rsidRDefault="00FD5635" w:rsidP="00FD563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4DD93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473D" w14:textId="77777777" w:rsidR="00FD5635" w:rsidRPr="00C818D0" w:rsidRDefault="00FD5635" w:rsidP="00FD563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CC4B" w14:textId="77777777" w:rsidR="00FD5635" w:rsidRPr="0012145C" w:rsidRDefault="00FD5635" w:rsidP="00FD5635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FD5635" w:rsidRPr="0012145C" w14:paraId="7EBC2CD6" w14:textId="77777777" w:rsidTr="00FD5635">
        <w:trPr>
          <w:trHeight w:val="271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9136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B144" w14:textId="77777777" w:rsidR="00FD5635" w:rsidRPr="00C818D0" w:rsidRDefault="00FD5635" w:rsidP="00FD5635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22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633FB6" w14:textId="77777777" w:rsidR="00FD5635" w:rsidRPr="00C818D0" w:rsidRDefault="00FD5635" w:rsidP="00FD563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02A4B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5EC9" w14:textId="77777777" w:rsidR="00FD5635" w:rsidRPr="00C818D0" w:rsidRDefault="00FD5635" w:rsidP="00FD563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C818D0">
              <w:rPr>
                <w:rFonts w:ascii="Arial Narrow" w:hAnsi="Arial Narrow" w:cs="Arial"/>
              </w:rPr>
              <w:t>Combustion du carbone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E8D6" w14:textId="77777777" w:rsidR="00FD5635" w:rsidRPr="0012145C" w:rsidRDefault="00FD5635" w:rsidP="00FD5635">
            <w:pPr>
              <w:pStyle w:val="Sansinterligne"/>
              <w:jc w:val="center"/>
              <w:rPr>
                <w:rFonts w:ascii="Arial Narrow" w:hAnsi="Arial Narrow"/>
              </w:rPr>
            </w:pPr>
            <w:r w:rsidRPr="0012145C">
              <w:rPr>
                <w:rFonts w:ascii="Arial Narrow" w:hAnsi="Arial Narrow"/>
              </w:rPr>
              <w:t>2</w:t>
            </w:r>
          </w:p>
        </w:tc>
      </w:tr>
      <w:tr w:rsidR="00FD5635" w:rsidRPr="0012145C" w14:paraId="1748988D" w14:textId="77777777" w:rsidTr="00FD5635">
        <w:trPr>
          <w:trHeight w:hRule="exact" w:val="314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F871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u w:val="single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D3B3" w14:textId="77777777" w:rsidR="00FD5635" w:rsidRPr="00C818D0" w:rsidRDefault="00FD5635" w:rsidP="00FD5635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23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217343" w14:textId="77777777" w:rsidR="00FD5635" w:rsidRPr="00C818D0" w:rsidRDefault="00FD5635" w:rsidP="00FD563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FA722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9C5E" w14:textId="77777777" w:rsidR="00FD5635" w:rsidRPr="00C818D0" w:rsidRDefault="00FD5635" w:rsidP="00FD563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93E5" w14:textId="77777777" w:rsidR="00FD5635" w:rsidRPr="0012145C" w:rsidRDefault="00FD5635" w:rsidP="00FD5635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FD5635" w:rsidRPr="0012145C" w14:paraId="7648645E" w14:textId="77777777" w:rsidTr="00FD5635">
        <w:trPr>
          <w:trHeight w:hRule="exact" w:val="329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2353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u w:val="single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19A5" w14:textId="77777777" w:rsidR="00FD5635" w:rsidRPr="00C818D0" w:rsidRDefault="00FD5635" w:rsidP="00FD5635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24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59765" w14:textId="77777777" w:rsidR="00FD5635" w:rsidRPr="00C818D0" w:rsidRDefault="00FD5635" w:rsidP="00FD563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DF056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C346" w14:textId="77777777" w:rsidR="00FD5635" w:rsidRPr="00C818D0" w:rsidRDefault="00FD5635" w:rsidP="00FD5635">
            <w:pPr>
              <w:spacing w:after="0" w:line="240" w:lineRule="auto"/>
              <w:rPr>
                <w:rFonts w:ascii="Arial Narrow" w:hAnsi="Arial Narrow" w:cs="Arial"/>
              </w:rPr>
            </w:pPr>
            <w:r w:rsidRPr="00C818D0">
              <w:rPr>
                <w:rFonts w:ascii="Arial Narrow" w:hAnsi="Arial Narrow" w:cs="Arial"/>
              </w:rPr>
              <w:t>Combustion du soufre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1876" w14:textId="77777777" w:rsidR="00FD5635" w:rsidRPr="0012145C" w:rsidRDefault="00FD5635" w:rsidP="00FD5635">
            <w:pPr>
              <w:pStyle w:val="Sansinterligne"/>
              <w:jc w:val="center"/>
              <w:rPr>
                <w:rFonts w:ascii="Arial Narrow" w:hAnsi="Arial Narrow"/>
              </w:rPr>
            </w:pPr>
            <w:r w:rsidRPr="0012145C">
              <w:rPr>
                <w:rFonts w:ascii="Arial Narrow" w:hAnsi="Arial Narrow"/>
              </w:rPr>
              <w:t>1</w:t>
            </w:r>
          </w:p>
        </w:tc>
      </w:tr>
      <w:tr w:rsidR="00FD5635" w:rsidRPr="0012145C" w14:paraId="743F2B78" w14:textId="77777777" w:rsidTr="009D188C">
        <w:trPr>
          <w:trHeight w:hRule="exact" w:val="332"/>
        </w:trPr>
        <w:tc>
          <w:tcPr>
            <w:tcW w:w="6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73F1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u w:val="single"/>
              </w:rPr>
            </w:pPr>
            <w:r w:rsidRPr="00C818D0">
              <w:rPr>
                <w:rFonts w:ascii="Arial Narrow" w:hAnsi="Arial Narrow" w:cs="Arial"/>
                <w:b/>
                <w:bCs/>
              </w:rPr>
              <w:t>AVRIL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74FBFE3" w14:textId="77777777" w:rsidR="00FD5635" w:rsidRPr="00C818D0" w:rsidRDefault="00FD5635" w:rsidP="00FD5635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25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815169" w14:textId="77777777" w:rsidR="00FD5635" w:rsidRPr="00C818D0" w:rsidRDefault="00FD5635" w:rsidP="00FD563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1D2333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5DC57B0" w14:textId="77777777" w:rsidR="00FD5635" w:rsidRPr="00C818D0" w:rsidRDefault="00CD4EB8" w:rsidP="00FD563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818D0">
              <w:rPr>
                <w:rFonts w:ascii="Arial Narrow" w:hAnsi="Arial Narrow" w:cs="Arial"/>
                <w:b/>
              </w:rPr>
              <w:t>Évaluation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11CADA9" w14:textId="77777777" w:rsidR="00FD5635" w:rsidRPr="0012145C" w:rsidRDefault="00FD5635" w:rsidP="00FD5635">
            <w:pPr>
              <w:pStyle w:val="Sansinterligne"/>
              <w:jc w:val="center"/>
              <w:rPr>
                <w:rFonts w:ascii="Arial Narrow" w:hAnsi="Arial Narrow"/>
              </w:rPr>
            </w:pPr>
            <w:r w:rsidRPr="0012145C">
              <w:rPr>
                <w:rFonts w:ascii="Arial Narrow" w:hAnsi="Arial Narrow"/>
              </w:rPr>
              <w:t>1</w:t>
            </w:r>
          </w:p>
        </w:tc>
      </w:tr>
      <w:tr w:rsidR="00FD5635" w:rsidRPr="0012145C" w14:paraId="11DD2E05" w14:textId="77777777" w:rsidTr="009D188C">
        <w:trPr>
          <w:trHeight w:hRule="exact" w:val="280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9D32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C6251B9" w14:textId="77777777" w:rsidR="00FD5635" w:rsidRPr="00C818D0" w:rsidRDefault="00FD5635" w:rsidP="00FD5635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26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E5CF6B" w14:textId="77777777" w:rsidR="00FD5635" w:rsidRPr="00C818D0" w:rsidRDefault="00FD5635" w:rsidP="00FD563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311F7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EE4FF41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818D0">
              <w:rPr>
                <w:rFonts w:ascii="Arial Narrow" w:hAnsi="Arial Narrow" w:cs="Arial"/>
                <w:b/>
              </w:rPr>
              <w:t>Remédiation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221483D" w14:textId="77777777" w:rsidR="00FD5635" w:rsidRPr="0012145C" w:rsidRDefault="00FD5635" w:rsidP="00FD5635">
            <w:pPr>
              <w:pStyle w:val="Sansinterligne"/>
              <w:jc w:val="center"/>
              <w:rPr>
                <w:rFonts w:ascii="Arial Narrow" w:hAnsi="Arial Narrow"/>
              </w:rPr>
            </w:pPr>
            <w:r w:rsidRPr="0012145C">
              <w:rPr>
                <w:rFonts w:ascii="Arial Narrow" w:hAnsi="Arial Narrow"/>
              </w:rPr>
              <w:t>1</w:t>
            </w:r>
          </w:p>
        </w:tc>
      </w:tr>
      <w:tr w:rsidR="00A74D02" w:rsidRPr="0012145C" w14:paraId="6F5B922D" w14:textId="77777777" w:rsidTr="00FD5635">
        <w:trPr>
          <w:trHeight w:hRule="exact" w:val="271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31D5" w14:textId="77777777" w:rsidR="00A74D02" w:rsidRPr="00C818D0" w:rsidRDefault="00A74D02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3A52E" w14:textId="77777777" w:rsidR="00A74D02" w:rsidRPr="00C818D0" w:rsidRDefault="00A74D02" w:rsidP="00FD5635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27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8147F4C" w14:textId="77777777" w:rsidR="00A74D02" w:rsidRPr="00C818D0" w:rsidRDefault="00A74D02" w:rsidP="00FD5635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C818D0">
              <w:rPr>
                <w:rFonts w:ascii="Arial Narrow" w:hAnsi="Arial Narrow" w:cs="Arial"/>
                <w:b/>
              </w:rPr>
              <w:t>PHYSIQUE</w:t>
            </w:r>
          </w:p>
        </w:tc>
        <w:tc>
          <w:tcPr>
            <w:tcW w:w="8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4592E" w14:textId="77777777" w:rsidR="00A74D02" w:rsidRPr="00C818D0" w:rsidRDefault="00A74D02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C818D0">
              <w:rPr>
                <w:rFonts w:ascii="Arial Narrow" w:hAnsi="Arial Narrow" w:cs="Arial"/>
                <w:b/>
              </w:rPr>
              <w:t>Propriétés physiques de la matière</w:t>
            </w:r>
          </w:p>
        </w:tc>
        <w:tc>
          <w:tcPr>
            <w:tcW w:w="19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E19FE" w14:textId="77777777" w:rsidR="00A74D02" w:rsidRPr="00C818D0" w:rsidRDefault="00A74D02" w:rsidP="00FD5635">
            <w:pPr>
              <w:spacing w:after="0" w:line="240" w:lineRule="auto"/>
              <w:rPr>
                <w:rFonts w:ascii="Arial Narrow" w:hAnsi="Arial Narrow" w:cs="Arial"/>
              </w:rPr>
            </w:pPr>
            <w:r w:rsidRPr="00C818D0">
              <w:rPr>
                <w:rFonts w:ascii="Arial Narrow" w:hAnsi="Arial Narrow"/>
              </w:rPr>
              <w:t>Dilatation des solides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80EC6" w14:textId="77777777" w:rsidR="00A74D02" w:rsidRPr="0012145C" w:rsidRDefault="00A74D02" w:rsidP="00FD5635">
            <w:pPr>
              <w:pStyle w:val="Sansinterligne"/>
              <w:jc w:val="center"/>
              <w:rPr>
                <w:rFonts w:ascii="Arial Narrow" w:hAnsi="Arial Narrow"/>
              </w:rPr>
            </w:pPr>
            <w:r w:rsidRPr="0012145C">
              <w:rPr>
                <w:rFonts w:ascii="Arial Narrow" w:hAnsi="Arial Narrow"/>
              </w:rPr>
              <w:t>2</w:t>
            </w:r>
          </w:p>
        </w:tc>
      </w:tr>
      <w:tr w:rsidR="00A74D02" w:rsidRPr="0012145C" w14:paraId="39FBCF4C" w14:textId="77777777" w:rsidTr="00FD5635">
        <w:trPr>
          <w:trHeight w:val="181"/>
        </w:trPr>
        <w:tc>
          <w:tcPr>
            <w:tcW w:w="6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B6CB" w14:textId="77777777" w:rsidR="00A74D02" w:rsidRPr="00C818D0" w:rsidRDefault="00A74D02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C818D0">
              <w:rPr>
                <w:rFonts w:ascii="Arial Narrow" w:hAnsi="Arial Narrow" w:cs="Arial"/>
                <w:b/>
                <w:bCs/>
              </w:rPr>
              <w:t>MAI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59B2" w14:textId="77777777" w:rsidR="00A74D02" w:rsidRPr="00C818D0" w:rsidRDefault="00A74D02" w:rsidP="00FD5635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28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5D43D" w14:textId="77777777" w:rsidR="00A74D02" w:rsidRPr="00C818D0" w:rsidRDefault="00A74D02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BE214" w14:textId="77777777" w:rsidR="00A74D02" w:rsidRPr="00C818D0" w:rsidRDefault="00A74D02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D02C3" w14:textId="77777777" w:rsidR="00A74D02" w:rsidRPr="00C818D0" w:rsidRDefault="00A74D02" w:rsidP="00FD563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8FE973" w14:textId="77777777" w:rsidR="00A74D02" w:rsidRPr="0012145C" w:rsidRDefault="00A74D02" w:rsidP="00FD5635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A74D02" w:rsidRPr="0012145C" w14:paraId="5413AD38" w14:textId="77777777" w:rsidTr="00FD5635">
        <w:trPr>
          <w:trHeight w:val="226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6D61" w14:textId="77777777" w:rsidR="00A74D02" w:rsidRPr="00C818D0" w:rsidRDefault="00A74D02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E2C0" w14:textId="77777777" w:rsidR="00A74D02" w:rsidRPr="00C818D0" w:rsidRDefault="00A74D02" w:rsidP="00FD5635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29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63C8A6" w14:textId="77777777" w:rsidR="00A74D02" w:rsidRPr="00C818D0" w:rsidRDefault="00A74D02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56D88" w14:textId="77777777" w:rsidR="00A74D02" w:rsidRPr="00C818D0" w:rsidRDefault="00A74D02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E374" w14:textId="77777777" w:rsidR="00A74D02" w:rsidRPr="00C818D0" w:rsidRDefault="00A74D02" w:rsidP="00FD5635">
            <w:pPr>
              <w:spacing w:after="0" w:line="240" w:lineRule="auto"/>
              <w:rPr>
                <w:rFonts w:ascii="Arial Narrow" w:hAnsi="Arial Narrow" w:cs="Arial"/>
              </w:rPr>
            </w:pPr>
            <w:r w:rsidRPr="00C818D0">
              <w:rPr>
                <w:rFonts w:ascii="Arial Narrow" w:hAnsi="Arial Narrow"/>
              </w:rPr>
              <w:t>Dilatation des liquides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CC4E" w14:textId="77777777" w:rsidR="00A74D02" w:rsidRPr="0012145C" w:rsidRDefault="00A74D02" w:rsidP="00FD5635">
            <w:pPr>
              <w:pStyle w:val="Sansinterligne"/>
              <w:jc w:val="center"/>
              <w:rPr>
                <w:rFonts w:ascii="Arial Narrow" w:hAnsi="Arial Narrow"/>
              </w:rPr>
            </w:pPr>
            <w:r w:rsidRPr="0012145C">
              <w:rPr>
                <w:rFonts w:ascii="Arial Narrow" w:hAnsi="Arial Narrow"/>
              </w:rPr>
              <w:t>2</w:t>
            </w:r>
          </w:p>
        </w:tc>
      </w:tr>
      <w:tr w:rsidR="00A74D02" w:rsidRPr="0012145C" w14:paraId="262AF106" w14:textId="77777777" w:rsidTr="00FD5635">
        <w:trPr>
          <w:trHeight w:hRule="exact" w:val="298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11F1" w14:textId="77777777" w:rsidR="00A74D02" w:rsidRPr="00C818D0" w:rsidRDefault="00A74D02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00CD" w14:textId="77777777" w:rsidR="00A74D02" w:rsidRPr="00C818D0" w:rsidRDefault="00A74D02" w:rsidP="00FD5635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30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C57F6F" w14:textId="77777777" w:rsidR="00A74D02" w:rsidRPr="00C818D0" w:rsidRDefault="00A74D02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67953" w14:textId="77777777" w:rsidR="00A74D02" w:rsidRPr="00C818D0" w:rsidRDefault="00A74D02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413E" w14:textId="77777777" w:rsidR="00A74D02" w:rsidRPr="00C818D0" w:rsidRDefault="00A74D02" w:rsidP="00FD563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A412" w14:textId="77777777" w:rsidR="00A74D02" w:rsidRPr="0012145C" w:rsidRDefault="00A74D02" w:rsidP="00FD5635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A74D02" w:rsidRPr="0012145C" w14:paraId="2BB0EF95" w14:textId="77777777" w:rsidTr="00FD5635">
        <w:trPr>
          <w:trHeight w:hRule="exact" w:val="338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4CA5" w14:textId="77777777" w:rsidR="00A74D02" w:rsidRPr="00C818D0" w:rsidRDefault="00A74D02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2B22" w14:textId="77777777" w:rsidR="00A74D02" w:rsidRPr="00C818D0" w:rsidRDefault="00A74D02" w:rsidP="00FD5635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31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DDA558" w14:textId="77777777" w:rsidR="00A74D02" w:rsidRPr="00C818D0" w:rsidRDefault="00A74D02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D13B0" w14:textId="77777777" w:rsidR="00A74D02" w:rsidRPr="00C818D0" w:rsidRDefault="00A74D02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FDEF" w14:textId="77777777" w:rsidR="00A74D02" w:rsidRPr="00C818D0" w:rsidRDefault="00A74D02" w:rsidP="00FD5635">
            <w:pPr>
              <w:spacing w:after="0" w:line="240" w:lineRule="auto"/>
              <w:rPr>
                <w:rFonts w:ascii="Arial Narrow" w:hAnsi="Arial Narrow"/>
              </w:rPr>
            </w:pPr>
            <w:r w:rsidRPr="00C818D0">
              <w:rPr>
                <w:rFonts w:ascii="Arial Narrow" w:hAnsi="Arial Narrow"/>
              </w:rPr>
              <w:t>Dilatation des gaz</w:t>
            </w:r>
          </w:p>
          <w:p w14:paraId="3382A01A" w14:textId="77777777" w:rsidR="00A74D02" w:rsidRPr="00C818D0" w:rsidRDefault="00A74D02" w:rsidP="00FD5635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3544DCF6" w14:textId="77777777" w:rsidR="00A74D02" w:rsidRPr="00C818D0" w:rsidRDefault="00A74D02" w:rsidP="00FD5635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A934" w14:textId="77777777" w:rsidR="00A74D02" w:rsidRPr="0012145C" w:rsidRDefault="00A74D02" w:rsidP="00FD5635">
            <w:pPr>
              <w:pStyle w:val="Sansinterligne"/>
              <w:jc w:val="center"/>
              <w:rPr>
                <w:rFonts w:ascii="Arial Narrow" w:hAnsi="Arial Narrow"/>
              </w:rPr>
            </w:pPr>
            <w:r w:rsidRPr="0012145C">
              <w:rPr>
                <w:rFonts w:ascii="Arial Narrow" w:hAnsi="Arial Narrow"/>
              </w:rPr>
              <w:t>1</w:t>
            </w:r>
          </w:p>
        </w:tc>
      </w:tr>
      <w:tr w:rsidR="00A74D02" w:rsidRPr="0012145C" w14:paraId="10E440CA" w14:textId="77777777" w:rsidTr="009D188C">
        <w:trPr>
          <w:trHeight w:hRule="exact" w:val="290"/>
        </w:trPr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E9BE" w14:textId="77777777" w:rsidR="00A74D02" w:rsidRPr="00C818D0" w:rsidRDefault="00A74D02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JUIN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B8AE3DB" w14:textId="77777777" w:rsidR="00A74D02" w:rsidRPr="00C818D0" w:rsidRDefault="00A74D02" w:rsidP="00FD5635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32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542D7D" w14:textId="77777777" w:rsidR="00A74D02" w:rsidRPr="00C818D0" w:rsidRDefault="00A74D02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1E1AA" w14:textId="77777777" w:rsidR="00A74D02" w:rsidRPr="00C818D0" w:rsidRDefault="00A74D02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81AF4A6" w14:textId="77777777" w:rsidR="00A74D02" w:rsidRPr="00C818D0" w:rsidRDefault="00CD4EB8" w:rsidP="00FD563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818D0">
              <w:rPr>
                <w:rFonts w:ascii="Arial Narrow" w:hAnsi="Arial Narrow" w:cs="Arial"/>
                <w:b/>
              </w:rPr>
              <w:t>Évaluation</w:t>
            </w:r>
            <w:r w:rsidR="00504A41">
              <w:rPr>
                <w:rFonts w:ascii="Arial Narrow" w:hAnsi="Arial Narrow" w:cs="Arial"/>
                <w:b/>
              </w:rPr>
              <w:t xml:space="preserve"> /</w:t>
            </w:r>
            <w:r w:rsidR="00504A41" w:rsidRPr="00C818D0">
              <w:rPr>
                <w:rFonts w:ascii="Arial Narrow" w:hAnsi="Arial Narrow" w:cs="Arial"/>
                <w:b/>
              </w:rPr>
              <w:t xml:space="preserve"> Remédiation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D285F7D" w14:textId="77777777" w:rsidR="00A74D02" w:rsidRPr="0012145C" w:rsidRDefault="00A74D02" w:rsidP="00FD5635">
            <w:pPr>
              <w:pStyle w:val="Sansinterligne"/>
              <w:jc w:val="center"/>
              <w:rPr>
                <w:rFonts w:ascii="Arial Narrow" w:hAnsi="Arial Narrow"/>
              </w:rPr>
            </w:pPr>
            <w:r w:rsidRPr="0012145C">
              <w:rPr>
                <w:rFonts w:ascii="Arial Narrow" w:hAnsi="Arial Narrow"/>
              </w:rPr>
              <w:t>1</w:t>
            </w:r>
          </w:p>
        </w:tc>
      </w:tr>
      <w:tr w:rsidR="00FD5635" w:rsidRPr="00C818D0" w14:paraId="5A34FD93" w14:textId="77777777" w:rsidTr="00FD5635">
        <w:trPr>
          <w:trHeight w:hRule="exact" w:val="114"/>
        </w:trPr>
        <w:tc>
          <w:tcPr>
            <w:tcW w:w="67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63AF5" w14:textId="77777777" w:rsidR="00FD5635" w:rsidRPr="00C818D0" w:rsidRDefault="00FD5635" w:rsidP="00FD56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1609DF9" w14:textId="77777777" w:rsidR="00FD5635" w:rsidRPr="00C818D0" w:rsidRDefault="00FD5635" w:rsidP="00FD5635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44" w:type="pct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299328C" w14:textId="77777777" w:rsidR="00FD5635" w:rsidRPr="00C818D0" w:rsidRDefault="00FD5635" w:rsidP="00FD5635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</w:tr>
    </w:tbl>
    <w:p w14:paraId="3DF0CCA4" w14:textId="77777777" w:rsidR="00A12CAF" w:rsidRDefault="00A12CAF" w:rsidP="00B51D42">
      <w:pPr>
        <w:spacing w:after="0" w:line="240" w:lineRule="auto"/>
        <w:rPr>
          <w:b/>
          <w:sz w:val="20"/>
          <w:szCs w:val="20"/>
        </w:rPr>
      </w:pPr>
    </w:p>
    <w:p w14:paraId="59E77A0E" w14:textId="77777777" w:rsidR="00A12CAF" w:rsidRDefault="003E68D5" w:rsidP="00B51D42">
      <w:pPr>
        <w:spacing w:after="0" w:line="240" w:lineRule="auto"/>
        <w:rPr>
          <w:b/>
          <w:sz w:val="20"/>
          <w:szCs w:val="20"/>
        </w:rPr>
      </w:pPr>
      <w:r>
        <w:rPr>
          <w:rFonts w:ascii="Arial Narrow" w:hAnsi="Arial Narrow"/>
          <w:b/>
          <w:noProof/>
          <w:sz w:val="24"/>
          <w:u w:val="single"/>
        </w:rPr>
        <w:pict w14:anchorId="0230C042">
          <v:shape id="_x0000_s1045" type="#_x0000_t202" style="position:absolute;margin-left:315.45pt;margin-top:2.75pt;width:189.85pt;height:106.5pt;z-index:251704320;mso-width-relative:margin;mso-height-relative:margin" stroked="f">
            <v:textbox style="mso-next-textbox:#_x0000_s1045">
              <w:txbxContent>
                <w:p w14:paraId="625FA1E0" w14:textId="77777777" w:rsidR="00701CE3" w:rsidRPr="00185961" w:rsidRDefault="00701CE3" w:rsidP="00D95ED6">
                  <w:pPr>
                    <w:pStyle w:val="Sansinterligne"/>
                    <w:jc w:val="center"/>
                    <w:rPr>
                      <w:rFonts w:ascii="Arial Narrow" w:hAnsi="Arial Narrow"/>
                      <w:b/>
                    </w:rPr>
                  </w:pPr>
                  <w:r w:rsidRPr="00185961">
                    <w:rPr>
                      <w:rFonts w:ascii="Arial Narrow" w:hAnsi="Arial Narrow"/>
                      <w:b/>
                    </w:rPr>
                    <w:t>Le Coordonnateur National Disciplinaire</w:t>
                  </w:r>
                </w:p>
                <w:p w14:paraId="09D1FC00" w14:textId="77777777" w:rsidR="00701CE3" w:rsidRDefault="00701CE3" w:rsidP="00D95ED6">
                  <w:pPr>
                    <w:pStyle w:val="Sansinterligne"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D5DBE06" wp14:editId="404FE81D">
                        <wp:extent cx="1261110" cy="965606"/>
                        <wp:effectExtent l="19050" t="0" r="0" b="0"/>
                        <wp:docPr id="28" name="Image 1" descr="F:\Aman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Aman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45825" t="40255" r="27490" b="444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1110" cy="9656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7BD3582" w14:textId="77777777" w:rsidR="00701CE3" w:rsidRDefault="00701CE3" w:rsidP="00D95ED6">
                  <w:pPr>
                    <w:pStyle w:val="Sansinterligne"/>
                    <w:jc w:val="center"/>
                    <w:rPr>
                      <w:rFonts w:ascii="Arial Narrow" w:hAnsi="Arial Narrow"/>
                      <w:b/>
                    </w:rPr>
                  </w:pPr>
                  <w:r w:rsidRPr="00185961">
                    <w:rPr>
                      <w:rFonts w:ascii="Arial Narrow" w:hAnsi="Arial Narrow"/>
                      <w:b/>
                    </w:rPr>
                    <w:t>AMANI KOUAKOU</w:t>
                  </w:r>
                </w:p>
                <w:p w14:paraId="10BAAE32" w14:textId="77777777" w:rsidR="00701CE3" w:rsidRPr="00185961" w:rsidRDefault="00701CE3" w:rsidP="00D95ED6">
                  <w:pPr>
                    <w:pStyle w:val="Sansinterligne"/>
                    <w:jc w:val="center"/>
                  </w:pPr>
                </w:p>
                <w:p w14:paraId="64B97234" w14:textId="77777777" w:rsidR="00701CE3" w:rsidRDefault="00701CE3" w:rsidP="00D95ED6">
                  <w:pPr>
                    <w:pStyle w:val="Sansinterligne"/>
                  </w:pPr>
                </w:p>
                <w:p w14:paraId="395F1E04" w14:textId="77777777" w:rsidR="00701CE3" w:rsidRDefault="00701CE3" w:rsidP="00D95ED6">
                  <w:pPr>
                    <w:pStyle w:val="Sansinterligne"/>
                  </w:pPr>
                </w:p>
                <w:p w14:paraId="110F533A" w14:textId="77777777" w:rsidR="00701CE3" w:rsidRPr="00185961" w:rsidRDefault="00701CE3" w:rsidP="00D95ED6"/>
              </w:txbxContent>
            </v:textbox>
          </v:shape>
        </w:pict>
      </w:r>
    </w:p>
    <w:p w14:paraId="20425A0F" w14:textId="77777777" w:rsidR="00A12CAF" w:rsidRDefault="00A12CAF" w:rsidP="00B51D42">
      <w:pPr>
        <w:spacing w:after="0" w:line="240" w:lineRule="auto"/>
        <w:rPr>
          <w:b/>
          <w:sz w:val="20"/>
          <w:szCs w:val="20"/>
        </w:rPr>
      </w:pPr>
    </w:p>
    <w:p w14:paraId="2C85A54D" w14:textId="77777777" w:rsidR="00A12CAF" w:rsidRDefault="00A12CAF" w:rsidP="00B51D42">
      <w:pPr>
        <w:spacing w:after="0" w:line="240" w:lineRule="auto"/>
        <w:rPr>
          <w:b/>
          <w:sz w:val="20"/>
          <w:szCs w:val="20"/>
        </w:rPr>
      </w:pPr>
    </w:p>
    <w:p w14:paraId="1E234920" w14:textId="77777777" w:rsidR="00A12CAF" w:rsidRDefault="00A12CAF" w:rsidP="00B51D42">
      <w:pPr>
        <w:spacing w:after="0" w:line="240" w:lineRule="auto"/>
        <w:rPr>
          <w:b/>
          <w:sz w:val="20"/>
          <w:szCs w:val="20"/>
        </w:rPr>
      </w:pPr>
    </w:p>
    <w:p w14:paraId="4AB91569" w14:textId="77777777" w:rsidR="00A12CAF" w:rsidRDefault="00A12CAF" w:rsidP="00B51D42">
      <w:pPr>
        <w:spacing w:after="0" w:line="240" w:lineRule="auto"/>
        <w:rPr>
          <w:b/>
          <w:sz w:val="20"/>
          <w:szCs w:val="20"/>
        </w:rPr>
      </w:pPr>
    </w:p>
    <w:p w14:paraId="39772D3E" w14:textId="77777777" w:rsidR="00A12CAF" w:rsidRDefault="00A12CAF" w:rsidP="00B51D42">
      <w:pPr>
        <w:spacing w:after="0" w:line="240" w:lineRule="auto"/>
        <w:rPr>
          <w:b/>
          <w:sz w:val="20"/>
          <w:szCs w:val="20"/>
        </w:rPr>
      </w:pPr>
    </w:p>
    <w:p w14:paraId="2C0F8408" w14:textId="77777777" w:rsidR="00A12CAF" w:rsidRDefault="00A12CAF" w:rsidP="00B51D42">
      <w:pPr>
        <w:spacing w:after="0" w:line="240" w:lineRule="auto"/>
        <w:rPr>
          <w:b/>
          <w:sz w:val="20"/>
          <w:szCs w:val="20"/>
        </w:rPr>
      </w:pPr>
    </w:p>
    <w:p w14:paraId="6A48FEF2" w14:textId="77777777" w:rsidR="00A12CAF" w:rsidRDefault="00A12CAF" w:rsidP="00B51D42">
      <w:pPr>
        <w:spacing w:after="0" w:line="240" w:lineRule="auto"/>
        <w:rPr>
          <w:b/>
          <w:sz w:val="20"/>
          <w:szCs w:val="20"/>
        </w:rPr>
      </w:pPr>
    </w:p>
    <w:p w14:paraId="0D69742A" w14:textId="77777777" w:rsidR="009D188C" w:rsidRDefault="009D188C" w:rsidP="00B51D42">
      <w:pPr>
        <w:spacing w:after="0" w:line="240" w:lineRule="auto"/>
        <w:rPr>
          <w:b/>
          <w:sz w:val="20"/>
          <w:szCs w:val="20"/>
        </w:rPr>
      </w:pPr>
    </w:p>
    <w:p w14:paraId="219A3877" w14:textId="71EC49FE" w:rsidR="00504A41" w:rsidRDefault="00504A41" w:rsidP="00B51D42">
      <w:pPr>
        <w:spacing w:after="0" w:line="240" w:lineRule="auto"/>
        <w:rPr>
          <w:b/>
          <w:sz w:val="20"/>
          <w:szCs w:val="20"/>
        </w:rPr>
      </w:pPr>
    </w:p>
    <w:p w14:paraId="10DF7F73" w14:textId="69292116" w:rsidR="00701CE3" w:rsidRDefault="00701CE3" w:rsidP="00B51D42">
      <w:pPr>
        <w:spacing w:after="0" w:line="240" w:lineRule="auto"/>
        <w:rPr>
          <w:b/>
          <w:sz w:val="20"/>
          <w:szCs w:val="20"/>
        </w:rPr>
      </w:pPr>
    </w:p>
    <w:p w14:paraId="69E73FAD" w14:textId="6782C542" w:rsidR="00701CE3" w:rsidRDefault="00701CE3" w:rsidP="00B51D42">
      <w:pPr>
        <w:spacing w:after="0" w:line="240" w:lineRule="auto"/>
        <w:rPr>
          <w:b/>
          <w:sz w:val="20"/>
          <w:szCs w:val="20"/>
        </w:rPr>
      </w:pPr>
    </w:p>
    <w:p w14:paraId="1ED66705" w14:textId="223AEFD4" w:rsidR="00701CE3" w:rsidRDefault="00701CE3" w:rsidP="00B51D42">
      <w:pPr>
        <w:spacing w:after="0" w:line="240" w:lineRule="auto"/>
        <w:rPr>
          <w:b/>
          <w:sz w:val="20"/>
          <w:szCs w:val="20"/>
        </w:rPr>
      </w:pPr>
    </w:p>
    <w:p w14:paraId="4A0F56A8" w14:textId="497C3F2D" w:rsidR="00701CE3" w:rsidRDefault="00701CE3" w:rsidP="00B51D42">
      <w:pPr>
        <w:spacing w:after="0" w:line="240" w:lineRule="auto"/>
        <w:rPr>
          <w:b/>
          <w:sz w:val="20"/>
          <w:szCs w:val="20"/>
        </w:rPr>
      </w:pPr>
    </w:p>
    <w:p w14:paraId="3E907A83" w14:textId="47B8D346" w:rsidR="00701CE3" w:rsidRDefault="00701CE3" w:rsidP="00B51D42">
      <w:pPr>
        <w:spacing w:after="0" w:line="240" w:lineRule="auto"/>
        <w:rPr>
          <w:b/>
          <w:sz w:val="20"/>
          <w:szCs w:val="20"/>
        </w:rPr>
      </w:pPr>
    </w:p>
    <w:p w14:paraId="188DFC8C" w14:textId="1A1E51B7" w:rsidR="00701CE3" w:rsidRDefault="00701CE3" w:rsidP="00B51D42">
      <w:pPr>
        <w:spacing w:after="0" w:line="240" w:lineRule="auto"/>
        <w:rPr>
          <w:b/>
          <w:sz w:val="20"/>
          <w:szCs w:val="20"/>
        </w:rPr>
      </w:pPr>
    </w:p>
    <w:p w14:paraId="18319E91" w14:textId="429CE649" w:rsidR="00701CE3" w:rsidRDefault="00701CE3" w:rsidP="00B51D42">
      <w:pPr>
        <w:spacing w:after="0" w:line="240" w:lineRule="auto"/>
        <w:rPr>
          <w:b/>
          <w:sz w:val="20"/>
          <w:szCs w:val="20"/>
        </w:rPr>
      </w:pPr>
    </w:p>
    <w:p w14:paraId="183B4E8C" w14:textId="36410409" w:rsidR="00701CE3" w:rsidRDefault="00701CE3" w:rsidP="00B51D42">
      <w:pPr>
        <w:spacing w:after="0" w:line="240" w:lineRule="auto"/>
        <w:rPr>
          <w:b/>
          <w:sz w:val="20"/>
          <w:szCs w:val="20"/>
        </w:rPr>
      </w:pPr>
    </w:p>
    <w:p w14:paraId="7744A96E" w14:textId="2024CAD6" w:rsidR="00701CE3" w:rsidRDefault="00701CE3" w:rsidP="00B51D42">
      <w:pPr>
        <w:spacing w:after="0" w:line="240" w:lineRule="auto"/>
        <w:rPr>
          <w:b/>
          <w:sz w:val="20"/>
          <w:szCs w:val="20"/>
        </w:rPr>
      </w:pPr>
    </w:p>
    <w:p w14:paraId="3E86408B" w14:textId="3F66F54E" w:rsidR="00701CE3" w:rsidRDefault="00701CE3" w:rsidP="00B51D42">
      <w:pPr>
        <w:spacing w:after="0" w:line="240" w:lineRule="auto"/>
        <w:rPr>
          <w:b/>
          <w:sz w:val="20"/>
          <w:szCs w:val="20"/>
        </w:rPr>
      </w:pPr>
    </w:p>
    <w:p w14:paraId="6BDD7EE2" w14:textId="2B59A43B" w:rsidR="00701CE3" w:rsidRDefault="00701CE3" w:rsidP="00B51D42">
      <w:pPr>
        <w:spacing w:after="0" w:line="240" w:lineRule="auto"/>
        <w:rPr>
          <w:b/>
          <w:sz w:val="20"/>
          <w:szCs w:val="20"/>
        </w:rPr>
      </w:pPr>
    </w:p>
    <w:p w14:paraId="28FE364A" w14:textId="3B7579F8" w:rsidR="00701CE3" w:rsidRDefault="00701CE3" w:rsidP="00B51D42">
      <w:pPr>
        <w:spacing w:after="0" w:line="240" w:lineRule="auto"/>
        <w:rPr>
          <w:b/>
          <w:sz w:val="20"/>
          <w:szCs w:val="20"/>
        </w:rPr>
      </w:pPr>
    </w:p>
    <w:p w14:paraId="24D4E4B4" w14:textId="16569D6B" w:rsidR="00701CE3" w:rsidRDefault="00701CE3" w:rsidP="00B51D42">
      <w:pPr>
        <w:spacing w:after="0" w:line="240" w:lineRule="auto"/>
        <w:rPr>
          <w:b/>
          <w:sz w:val="20"/>
          <w:szCs w:val="20"/>
        </w:rPr>
      </w:pPr>
    </w:p>
    <w:p w14:paraId="13E1C50D" w14:textId="57513985" w:rsidR="00701CE3" w:rsidRDefault="00701CE3" w:rsidP="00B51D42">
      <w:pPr>
        <w:spacing w:after="0" w:line="240" w:lineRule="auto"/>
        <w:rPr>
          <w:b/>
          <w:sz w:val="20"/>
          <w:szCs w:val="20"/>
        </w:rPr>
      </w:pPr>
    </w:p>
    <w:p w14:paraId="62188D30" w14:textId="62ED5D87" w:rsidR="00701CE3" w:rsidRDefault="00701CE3" w:rsidP="00B51D42">
      <w:pPr>
        <w:spacing w:after="0" w:line="240" w:lineRule="auto"/>
        <w:rPr>
          <w:b/>
          <w:sz w:val="20"/>
          <w:szCs w:val="20"/>
        </w:rPr>
      </w:pPr>
    </w:p>
    <w:p w14:paraId="4729DDE2" w14:textId="2C31F8C6" w:rsidR="00701CE3" w:rsidRDefault="00701CE3" w:rsidP="00B51D42">
      <w:pPr>
        <w:spacing w:after="0" w:line="240" w:lineRule="auto"/>
        <w:rPr>
          <w:b/>
          <w:sz w:val="20"/>
          <w:szCs w:val="20"/>
        </w:rPr>
      </w:pPr>
    </w:p>
    <w:p w14:paraId="14219D52" w14:textId="689D2103" w:rsidR="00701CE3" w:rsidRDefault="00701CE3" w:rsidP="00B51D42">
      <w:pPr>
        <w:spacing w:after="0" w:line="240" w:lineRule="auto"/>
        <w:rPr>
          <w:b/>
          <w:sz w:val="20"/>
          <w:szCs w:val="20"/>
        </w:rPr>
      </w:pPr>
    </w:p>
    <w:p w14:paraId="6F086234" w14:textId="2FAC573C" w:rsidR="00701CE3" w:rsidRDefault="00701CE3" w:rsidP="00B51D42">
      <w:pPr>
        <w:spacing w:after="0" w:line="240" w:lineRule="auto"/>
        <w:rPr>
          <w:b/>
          <w:sz w:val="20"/>
          <w:szCs w:val="20"/>
        </w:rPr>
      </w:pPr>
    </w:p>
    <w:p w14:paraId="019B5378" w14:textId="3EDDDEB0" w:rsidR="00701CE3" w:rsidRDefault="00701CE3" w:rsidP="00B51D42">
      <w:pPr>
        <w:spacing w:after="0" w:line="240" w:lineRule="auto"/>
        <w:rPr>
          <w:b/>
          <w:sz w:val="20"/>
          <w:szCs w:val="20"/>
        </w:rPr>
      </w:pPr>
    </w:p>
    <w:p w14:paraId="60B4D357" w14:textId="141C87E6" w:rsidR="00701CE3" w:rsidRDefault="00701CE3" w:rsidP="00B51D42">
      <w:pPr>
        <w:spacing w:after="0" w:line="240" w:lineRule="auto"/>
        <w:rPr>
          <w:b/>
          <w:sz w:val="20"/>
          <w:szCs w:val="20"/>
        </w:rPr>
      </w:pPr>
    </w:p>
    <w:p w14:paraId="25964D7C" w14:textId="12275A1A" w:rsidR="00701CE3" w:rsidRDefault="00701CE3" w:rsidP="00B51D42">
      <w:pPr>
        <w:spacing w:after="0" w:line="240" w:lineRule="auto"/>
        <w:rPr>
          <w:b/>
          <w:sz w:val="20"/>
          <w:szCs w:val="20"/>
        </w:rPr>
      </w:pPr>
    </w:p>
    <w:p w14:paraId="0AB858F0" w14:textId="5D389939" w:rsidR="00701CE3" w:rsidRDefault="00701CE3" w:rsidP="00B51D42">
      <w:pPr>
        <w:spacing w:after="0" w:line="240" w:lineRule="auto"/>
        <w:rPr>
          <w:b/>
          <w:sz w:val="20"/>
          <w:szCs w:val="20"/>
        </w:rPr>
      </w:pPr>
    </w:p>
    <w:p w14:paraId="5F5AF5B9" w14:textId="3F91A821" w:rsidR="00701CE3" w:rsidRDefault="00701CE3" w:rsidP="00B51D42">
      <w:pPr>
        <w:spacing w:after="0" w:line="240" w:lineRule="auto"/>
        <w:rPr>
          <w:b/>
          <w:sz w:val="20"/>
          <w:szCs w:val="20"/>
        </w:rPr>
      </w:pPr>
    </w:p>
    <w:p w14:paraId="51EBBF5F" w14:textId="5C1980FE" w:rsidR="00701CE3" w:rsidRDefault="00701CE3" w:rsidP="00B51D42">
      <w:pPr>
        <w:spacing w:after="0" w:line="240" w:lineRule="auto"/>
        <w:rPr>
          <w:b/>
          <w:sz w:val="20"/>
          <w:szCs w:val="20"/>
        </w:rPr>
      </w:pPr>
    </w:p>
    <w:p w14:paraId="5976762D" w14:textId="30A07763" w:rsidR="00701CE3" w:rsidRDefault="00701CE3" w:rsidP="00B51D42">
      <w:pPr>
        <w:spacing w:after="0" w:line="240" w:lineRule="auto"/>
        <w:rPr>
          <w:b/>
          <w:sz w:val="20"/>
          <w:szCs w:val="20"/>
        </w:rPr>
      </w:pPr>
    </w:p>
    <w:p w14:paraId="1710DF0B" w14:textId="7D4966CF" w:rsidR="00701CE3" w:rsidRDefault="00701CE3" w:rsidP="00B51D42">
      <w:pPr>
        <w:spacing w:after="0" w:line="240" w:lineRule="auto"/>
        <w:rPr>
          <w:b/>
          <w:sz w:val="20"/>
          <w:szCs w:val="20"/>
        </w:rPr>
      </w:pPr>
    </w:p>
    <w:p w14:paraId="03FA0DC9" w14:textId="77777777" w:rsidR="00701CE3" w:rsidRDefault="00701CE3" w:rsidP="00B51D42">
      <w:pPr>
        <w:spacing w:after="0" w:line="240" w:lineRule="auto"/>
        <w:rPr>
          <w:b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4"/>
        <w:gridCol w:w="1261"/>
        <w:gridCol w:w="4353"/>
      </w:tblGrid>
      <w:tr w:rsidR="004A11BE" w:rsidRPr="004A11BE" w14:paraId="34024622" w14:textId="77777777" w:rsidTr="00FD5635">
        <w:tc>
          <w:tcPr>
            <w:tcW w:w="3936" w:type="dxa"/>
          </w:tcPr>
          <w:p w14:paraId="3474F277" w14:textId="77777777" w:rsidR="00FD5635" w:rsidRDefault="004A11BE" w:rsidP="001936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1BE">
              <w:rPr>
                <w:rFonts w:ascii="Arial Narrow" w:hAnsi="Arial Narrow"/>
                <w:sz w:val="18"/>
                <w:szCs w:val="18"/>
              </w:rPr>
              <w:t xml:space="preserve">MINISTERE DE L’EDUCATION NATIONALE, </w:t>
            </w:r>
          </w:p>
          <w:p w14:paraId="058692C8" w14:textId="77777777" w:rsidR="004A11BE" w:rsidRPr="004A11BE" w:rsidRDefault="004A11BE" w:rsidP="001936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1BE">
              <w:rPr>
                <w:rFonts w:ascii="Arial Narrow" w:hAnsi="Arial Narrow"/>
                <w:sz w:val="18"/>
                <w:szCs w:val="18"/>
              </w:rPr>
              <w:t>DE L’ENSEIGNEMENT TECHNIQUE ET</w:t>
            </w:r>
          </w:p>
          <w:p w14:paraId="16B9A414" w14:textId="77777777" w:rsidR="004A11BE" w:rsidRPr="004A11BE" w:rsidRDefault="004A11BE" w:rsidP="001936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1BE">
              <w:rPr>
                <w:rFonts w:ascii="Arial Narrow" w:hAnsi="Arial Narrow"/>
                <w:sz w:val="18"/>
                <w:szCs w:val="18"/>
              </w:rPr>
              <w:t xml:space="preserve"> DE LA FORMATION PROFESSIONNELLE </w:t>
            </w:r>
          </w:p>
          <w:p w14:paraId="6AD84730" w14:textId="77777777" w:rsidR="004A11BE" w:rsidRPr="004A11BE" w:rsidRDefault="004A11BE" w:rsidP="001936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1BE">
              <w:rPr>
                <w:rFonts w:ascii="Arial Narrow" w:hAnsi="Arial Narrow"/>
                <w:sz w:val="18"/>
                <w:szCs w:val="18"/>
              </w:rPr>
              <w:t>…………</w:t>
            </w:r>
          </w:p>
          <w:p w14:paraId="062FF7EC" w14:textId="77777777" w:rsidR="004A11BE" w:rsidRPr="004A11BE" w:rsidRDefault="004A11BE" w:rsidP="001936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1BE">
              <w:rPr>
                <w:rFonts w:ascii="Arial Narrow" w:hAnsi="Arial Narrow"/>
                <w:sz w:val="18"/>
                <w:szCs w:val="18"/>
              </w:rPr>
              <w:t>DIRECTION DE LA PEDAGOGIEET DE LA FORMATION CONTINUE</w:t>
            </w:r>
          </w:p>
          <w:p w14:paraId="7946D965" w14:textId="77777777" w:rsidR="004A11BE" w:rsidRPr="004A11BE" w:rsidRDefault="004A11BE" w:rsidP="001936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1BE">
              <w:rPr>
                <w:rFonts w:ascii="Arial Narrow" w:hAnsi="Arial Narrow"/>
                <w:sz w:val="18"/>
                <w:szCs w:val="18"/>
              </w:rPr>
              <w:t>……………</w:t>
            </w:r>
          </w:p>
          <w:p w14:paraId="2E0EEE87" w14:textId="77777777" w:rsidR="004A11BE" w:rsidRPr="004A11BE" w:rsidRDefault="004A11BE" w:rsidP="0019366E">
            <w:pPr>
              <w:pStyle w:val="Titre1"/>
              <w:spacing w:before="0"/>
              <w:jc w:val="center"/>
              <w:outlineLvl w:val="0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4A11BE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 xml:space="preserve">COORDINATION NATIONALE DE </w:t>
            </w:r>
            <w:r w:rsidRPr="004A11BE">
              <w:rPr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>PHYSIQUE-CHIMIE</w:t>
            </w:r>
          </w:p>
          <w:p w14:paraId="0DE18E2F" w14:textId="77777777" w:rsidR="004A11BE" w:rsidRPr="004A11BE" w:rsidRDefault="004A11BE" w:rsidP="0019366E">
            <w:pPr>
              <w:pStyle w:val="Titre1"/>
              <w:spacing w:before="0"/>
              <w:jc w:val="center"/>
              <w:outlineLvl w:val="0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4A11BE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08 BP : 890 ABIDJAN 08</w:t>
            </w:r>
          </w:p>
          <w:p w14:paraId="21184C16" w14:textId="77777777" w:rsidR="004A11BE" w:rsidRDefault="004A11BE" w:rsidP="0019366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A11BE">
              <w:rPr>
                <w:rFonts w:ascii="Arial Narrow" w:hAnsi="Arial Narrow"/>
                <w:sz w:val="18"/>
                <w:szCs w:val="18"/>
                <w:lang w:val="en-GB"/>
              </w:rPr>
              <w:t>Tél :  22- 44- 35- 95</w:t>
            </w:r>
          </w:p>
          <w:p w14:paraId="3C2BA582" w14:textId="77777777" w:rsidR="00FD5635" w:rsidRPr="004A11BE" w:rsidRDefault="00FD5635" w:rsidP="0019366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c</w:t>
            </w:r>
            <w:r w:rsidRPr="0019366E">
              <w:rPr>
                <w:rFonts w:ascii="Arial Narrow" w:hAnsi="Arial Narrow"/>
                <w:lang w:val="en-GB"/>
              </w:rPr>
              <w:t>ndphysiquechimie@gmail.com</w:t>
            </w:r>
          </w:p>
        </w:tc>
        <w:tc>
          <w:tcPr>
            <w:tcW w:w="1559" w:type="dxa"/>
          </w:tcPr>
          <w:p w14:paraId="71794AEF" w14:textId="77777777" w:rsidR="004A11BE" w:rsidRPr="004A11BE" w:rsidRDefault="004A11BE" w:rsidP="0019366E">
            <w:pPr>
              <w:rPr>
                <w:sz w:val="18"/>
                <w:szCs w:val="18"/>
              </w:rPr>
            </w:pPr>
          </w:p>
        </w:tc>
        <w:tc>
          <w:tcPr>
            <w:tcW w:w="5265" w:type="dxa"/>
          </w:tcPr>
          <w:p w14:paraId="553CA371" w14:textId="77777777" w:rsidR="004A11BE" w:rsidRPr="004A11BE" w:rsidRDefault="004A11BE" w:rsidP="001936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1BE">
              <w:rPr>
                <w:rFonts w:ascii="Arial Narrow" w:hAnsi="Arial Narrow"/>
                <w:sz w:val="18"/>
                <w:szCs w:val="18"/>
              </w:rPr>
              <w:t>REPUBLIQUE DE COTE D’IVOIRE</w:t>
            </w:r>
          </w:p>
          <w:p w14:paraId="12570031" w14:textId="77777777" w:rsidR="004A11BE" w:rsidRPr="004A11BE" w:rsidRDefault="004A11BE" w:rsidP="001936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1BE">
              <w:rPr>
                <w:rFonts w:ascii="Arial Narrow" w:hAnsi="Arial Narrow"/>
                <w:sz w:val="18"/>
                <w:szCs w:val="18"/>
              </w:rPr>
              <w:t>Union – Discipline – Travail</w:t>
            </w:r>
          </w:p>
          <w:p w14:paraId="2EAF1EFC" w14:textId="77777777" w:rsidR="004A11BE" w:rsidRPr="004A11BE" w:rsidRDefault="004A11BE" w:rsidP="001936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1BE">
              <w:rPr>
                <w:rFonts w:ascii="Arial Narrow" w:hAnsi="Arial Narrow"/>
                <w:sz w:val="18"/>
                <w:szCs w:val="18"/>
              </w:rPr>
              <w:t>……………</w:t>
            </w:r>
          </w:p>
          <w:p w14:paraId="0F447275" w14:textId="77777777" w:rsidR="004A11BE" w:rsidRPr="004A11BE" w:rsidRDefault="004A11BE" w:rsidP="001936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FE79BDD" w14:textId="77777777" w:rsidR="004A11BE" w:rsidRPr="004A11BE" w:rsidRDefault="004A11BE" w:rsidP="001936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3535152" w14:textId="77777777" w:rsidR="004A11BE" w:rsidRPr="004A11BE" w:rsidRDefault="004A11BE" w:rsidP="001936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E6356B6" w14:textId="77777777" w:rsidR="004A11BE" w:rsidRPr="004A11BE" w:rsidRDefault="004A11BE" w:rsidP="009D188C">
            <w:pPr>
              <w:jc w:val="center"/>
              <w:rPr>
                <w:sz w:val="18"/>
                <w:szCs w:val="18"/>
              </w:rPr>
            </w:pPr>
            <w:r w:rsidRPr="004A11BE">
              <w:rPr>
                <w:rFonts w:ascii="Arial Narrow" w:hAnsi="Arial Narrow"/>
                <w:szCs w:val="18"/>
              </w:rPr>
              <w:t>Année scolaire : 201</w:t>
            </w:r>
            <w:r w:rsidR="009D188C">
              <w:rPr>
                <w:rFonts w:ascii="Arial Narrow" w:hAnsi="Arial Narrow"/>
                <w:szCs w:val="18"/>
              </w:rPr>
              <w:t>9</w:t>
            </w:r>
            <w:r w:rsidRPr="004A11BE">
              <w:rPr>
                <w:rFonts w:ascii="Arial Narrow" w:hAnsi="Arial Narrow"/>
                <w:szCs w:val="18"/>
              </w:rPr>
              <w:t xml:space="preserve"> - 20</w:t>
            </w:r>
            <w:r w:rsidR="009D188C">
              <w:rPr>
                <w:rFonts w:ascii="Arial Narrow" w:hAnsi="Arial Narrow"/>
                <w:szCs w:val="18"/>
              </w:rPr>
              <w:t>20</w:t>
            </w:r>
          </w:p>
        </w:tc>
      </w:tr>
    </w:tbl>
    <w:p w14:paraId="564951CE" w14:textId="77777777" w:rsidR="00455A62" w:rsidRDefault="00455A62" w:rsidP="0088691B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55D4224D" w14:textId="08BCF1A1" w:rsidR="00B75561" w:rsidRPr="004F2B03" w:rsidRDefault="003E68D5" w:rsidP="0088691B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</w:rPr>
        <w:pict w14:anchorId="234C5A74">
          <v:shape id="_x0000_s1040" type="#_x0000_t202" style="position:absolute;margin-left:148.9pt;margin-top:3.25pt;width:224.9pt;height:21.75pt;z-index:251702272;visibility:visible;mso-width-relative:margin;mso-height-relative:margin" fillcolor="#c2d69b [1942]">
            <v:textbox style="mso-next-textbox:#_x0000_s1040">
              <w:txbxContent>
                <w:p w14:paraId="417B869E" w14:textId="77777777" w:rsidR="00701CE3" w:rsidRPr="00EC215B" w:rsidRDefault="00701CE3" w:rsidP="00455A62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EC215B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PROGRESSION DE </w:t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QUATRIEME</w:t>
                  </w:r>
                </w:p>
                <w:p w14:paraId="3AE831A4" w14:textId="77777777" w:rsidR="00701CE3" w:rsidRDefault="00701CE3" w:rsidP="00455A62"/>
              </w:txbxContent>
            </v:textbox>
          </v:shape>
        </w:pict>
      </w:r>
    </w:p>
    <w:p w14:paraId="4634D557" w14:textId="6B070E50" w:rsidR="00B75561" w:rsidRDefault="00B75561" w:rsidP="00714D11">
      <w:pPr>
        <w:spacing w:after="0" w:line="240" w:lineRule="auto"/>
        <w:ind w:firstLine="6379"/>
        <w:rPr>
          <w:rFonts w:ascii="Arial Narrow" w:hAnsi="Arial Narrow"/>
        </w:rPr>
      </w:pPr>
    </w:p>
    <w:p w14:paraId="73E93DA0" w14:textId="77777777" w:rsidR="00916DBB" w:rsidRDefault="00916DBB" w:rsidP="00714D11">
      <w:pPr>
        <w:spacing w:after="0" w:line="240" w:lineRule="auto"/>
        <w:ind w:firstLine="6379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525"/>
        <w:gridCol w:w="1460"/>
        <w:gridCol w:w="4678"/>
        <w:gridCol w:w="1275"/>
      </w:tblGrid>
      <w:tr w:rsidR="00763DC1" w:rsidRPr="008764BB" w14:paraId="32B4C090" w14:textId="77777777" w:rsidTr="009D188C">
        <w:trPr>
          <w:trHeight w:hRule="exact" w:val="433"/>
        </w:trPr>
        <w:tc>
          <w:tcPr>
            <w:tcW w:w="1526" w:type="dxa"/>
            <w:shd w:val="clear" w:color="auto" w:fill="D6E3BC" w:themeFill="accent3" w:themeFillTint="66"/>
            <w:vAlign w:val="center"/>
          </w:tcPr>
          <w:p w14:paraId="55EE06DB" w14:textId="77777777" w:rsidR="00763DC1" w:rsidRPr="0038716D" w:rsidRDefault="005465C2" w:rsidP="0038716D">
            <w:pPr>
              <w:pStyle w:val="Sansinterligne"/>
              <w:jc w:val="center"/>
              <w:rPr>
                <w:rFonts w:ascii="Arial Narrow" w:hAnsi="Arial Narrow"/>
                <w:b/>
              </w:rPr>
            </w:pPr>
            <w:r w:rsidRPr="0038716D">
              <w:rPr>
                <w:rFonts w:ascii="Arial Narrow" w:hAnsi="Arial Narrow"/>
                <w:b/>
              </w:rPr>
              <w:t>MOIS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  <w:hideMark/>
          </w:tcPr>
          <w:p w14:paraId="2789D068" w14:textId="77777777" w:rsidR="00763DC1" w:rsidRPr="0038716D" w:rsidRDefault="005429EB" w:rsidP="0038716D">
            <w:pPr>
              <w:pStyle w:val="Sansinterligne"/>
              <w:jc w:val="center"/>
              <w:rPr>
                <w:rFonts w:ascii="Arial Narrow" w:hAnsi="Arial Narrow"/>
                <w:b/>
              </w:rPr>
            </w:pPr>
            <w:r w:rsidRPr="0038716D">
              <w:rPr>
                <w:rFonts w:ascii="Arial Narrow" w:hAnsi="Arial Narrow"/>
                <w:b/>
              </w:rPr>
              <w:t>SEMAINES</w:t>
            </w:r>
          </w:p>
        </w:tc>
        <w:tc>
          <w:tcPr>
            <w:tcW w:w="1985" w:type="dxa"/>
            <w:gridSpan w:val="2"/>
            <w:shd w:val="clear" w:color="auto" w:fill="D6E3BC" w:themeFill="accent3" w:themeFillTint="66"/>
            <w:vAlign w:val="center"/>
            <w:hideMark/>
          </w:tcPr>
          <w:p w14:paraId="6D0CFF3E" w14:textId="77777777" w:rsidR="00763DC1" w:rsidRPr="0038716D" w:rsidRDefault="005429EB" w:rsidP="0038716D">
            <w:pPr>
              <w:pStyle w:val="Sansinterligne"/>
              <w:jc w:val="center"/>
              <w:rPr>
                <w:rFonts w:ascii="Arial Narrow" w:hAnsi="Arial Narrow"/>
                <w:b/>
              </w:rPr>
            </w:pPr>
            <w:r w:rsidRPr="0038716D">
              <w:rPr>
                <w:rFonts w:ascii="Arial Narrow" w:hAnsi="Arial Narrow"/>
                <w:b/>
              </w:rPr>
              <w:t>THEMES</w:t>
            </w:r>
          </w:p>
        </w:tc>
        <w:tc>
          <w:tcPr>
            <w:tcW w:w="4678" w:type="dxa"/>
            <w:shd w:val="clear" w:color="auto" w:fill="D6E3BC" w:themeFill="accent3" w:themeFillTint="66"/>
            <w:vAlign w:val="center"/>
            <w:hideMark/>
          </w:tcPr>
          <w:p w14:paraId="26A8E915" w14:textId="77777777" w:rsidR="00763DC1" w:rsidRPr="0038716D" w:rsidRDefault="005429EB" w:rsidP="0038716D">
            <w:pPr>
              <w:pStyle w:val="Sansinterligne"/>
              <w:jc w:val="center"/>
              <w:rPr>
                <w:rFonts w:ascii="Arial Narrow" w:hAnsi="Arial Narrow"/>
                <w:b/>
              </w:rPr>
            </w:pPr>
            <w:r w:rsidRPr="0038716D">
              <w:rPr>
                <w:rFonts w:ascii="Arial Narrow" w:hAnsi="Arial Narrow"/>
                <w:b/>
              </w:rPr>
              <w:t>TITRES DES LEÇONS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  <w:hideMark/>
          </w:tcPr>
          <w:p w14:paraId="39029256" w14:textId="77777777" w:rsidR="00763DC1" w:rsidRPr="0038716D" w:rsidRDefault="005429EB" w:rsidP="0038716D">
            <w:pPr>
              <w:pStyle w:val="Sansinterligne"/>
              <w:jc w:val="center"/>
              <w:rPr>
                <w:rFonts w:ascii="Arial Narrow" w:hAnsi="Arial Narrow"/>
                <w:b/>
              </w:rPr>
            </w:pPr>
            <w:r w:rsidRPr="0038716D">
              <w:rPr>
                <w:rFonts w:ascii="Arial Narrow" w:hAnsi="Arial Narrow"/>
                <w:b/>
              </w:rPr>
              <w:t>SEANCES</w:t>
            </w:r>
          </w:p>
        </w:tc>
      </w:tr>
      <w:tr w:rsidR="00545BF5" w:rsidRPr="008764BB" w14:paraId="34D2B11E" w14:textId="77777777" w:rsidTr="00E93987">
        <w:trPr>
          <w:trHeight w:val="165"/>
        </w:trPr>
        <w:tc>
          <w:tcPr>
            <w:tcW w:w="1526" w:type="dxa"/>
            <w:vMerge w:val="restart"/>
            <w:vAlign w:val="center"/>
            <w:hideMark/>
          </w:tcPr>
          <w:p w14:paraId="5B4C2D8D" w14:textId="77777777" w:rsidR="00545BF5" w:rsidRPr="008764BB" w:rsidRDefault="00545BF5" w:rsidP="001A3DEC">
            <w:pPr>
              <w:keepNext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8764BB">
              <w:rPr>
                <w:rFonts w:ascii="Arial Narrow" w:hAnsi="Arial Narrow"/>
                <w:b/>
                <w:sz w:val="20"/>
                <w:szCs w:val="20"/>
              </w:rPr>
              <w:t>SEPTEMBRE</w:t>
            </w:r>
          </w:p>
        </w:tc>
        <w:tc>
          <w:tcPr>
            <w:tcW w:w="1417" w:type="dxa"/>
            <w:vAlign w:val="center"/>
            <w:hideMark/>
          </w:tcPr>
          <w:p w14:paraId="147C60E1" w14:textId="77777777" w:rsidR="00545BF5" w:rsidRPr="00E901F6" w:rsidRDefault="00545BF5" w:rsidP="001A3DEC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E901F6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1</w:t>
            </w:r>
          </w:p>
        </w:tc>
        <w:tc>
          <w:tcPr>
            <w:tcW w:w="525" w:type="dxa"/>
            <w:vMerge w:val="restart"/>
            <w:textDirection w:val="btLr"/>
          </w:tcPr>
          <w:p w14:paraId="029D4560" w14:textId="77777777" w:rsidR="00545BF5" w:rsidRPr="00E901F6" w:rsidRDefault="00545BF5" w:rsidP="001A3DEC">
            <w:pPr>
              <w:keepNext/>
              <w:ind w:left="113" w:right="113"/>
              <w:jc w:val="center"/>
              <w:outlineLvl w:val="0"/>
              <w:rPr>
                <w:rFonts w:ascii="Arial Narrow" w:hAnsi="Arial Narrow"/>
                <w:b/>
                <w:szCs w:val="20"/>
              </w:rPr>
            </w:pPr>
            <w:r w:rsidRPr="00E901F6">
              <w:rPr>
                <w:rFonts w:ascii="Arial Narrow" w:hAnsi="Arial Narrow"/>
                <w:b/>
                <w:szCs w:val="20"/>
              </w:rPr>
              <w:t>PHYSIQUE</w:t>
            </w:r>
          </w:p>
        </w:tc>
        <w:tc>
          <w:tcPr>
            <w:tcW w:w="1460" w:type="dxa"/>
            <w:vMerge w:val="restart"/>
            <w:vAlign w:val="center"/>
          </w:tcPr>
          <w:p w14:paraId="667B18BD" w14:textId="77777777" w:rsidR="00545BF5" w:rsidRPr="008764BB" w:rsidRDefault="00545BF5" w:rsidP="001A3DEC">
            <w:pPr>
              <w:keepNext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E901F6">
              <w:rPr>
                <w:rFonts w:ascii="Arial Narrow" w:hAnsi="Arial Narrow"/>
                <w:b/>
                <w:szCs w:val="20"/>
              </w:rPr>
              <w:t>Optique</w:t>
            </w:r>
          </w:p>
        </w:tc>
        <w:tc>
          <w:tcPr>
            <w:tcW w:w="4678" w:type="dxa"/>
            <w:vMerge w:val="restart"/>
            <w:vAlign w:val="center"/>
            <w:hideMark/>
          </w:tcPr>
          <w:p w14:paraId="1B70F297" w14:textId="77777777" w:rsidR="00545BF5" w:rsidRPr="00E901F6" w:rsidRDefault="00545BF5" w:rsidP="001A3DEC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E901F6">
              <w:rPr>
                <w:rFonts w:ascii="Arial Narrow" w:hAnsi="Arial Narrow"/>
                <w:szCs w:val="20"/>
              </w:rPr>
              <w:t>Sources et récepteurs de lumière</w:t>
            </w:r>
          </w:p>
        </w:tc>
        <w:tc>
          <w:tcPr>
            <w:tcW w:w="1275" w:type="dxa"/>
            <w:vMerge w:val="restart"/>
            <w:vAlign w:val="center"/>
            <w:hideMark/>
          </w:tcPr>
          <w:p w14:paraId="571752DC" w14:textId="77777777" w:rsidR="00545BF5" w:rsidRPr="000B4874" w:rsidRDefault="00545BF5" w:rsidP="00E93987">
            <w:pPr>
              <w:pStyle w:val="Sansinterligne"/>
              <w:jc w:val="center"/>
              <w:rPr>
                <w:rFonts w:ascii="Arial Narrow" w:hAnsi="Arial Narrow"/>
              </w:rPr>
            </w:pPr>
            <w:r w:rsidRPr="000B4874">
              <w:rPr>
                <w:rFonts w:ascii="Arial Narrow" w:hAnsi="Arial Narrow"/>
              </w:rPr>
              <w:t>2</w:t>
            </w:r>
          </w:p>
        </w:tc>
      </w:tr>
      <w:tr w:rsidR="00545BF5" w:rsidRPr="008764BB" w14:paraId="5A3E845B" w14:textId="77777777" w:rsidTr="00E93987">
        <w:trPr>
          <w:trHeight w:val="283"/>
        </w:trPr>
        <w:tc>
          <w:tcPr>
            <w:tcW w:w="1526" w:type="dxa"/>
            <w:vMerge/>
            <w:vAlign w:val="center"/>
          </w:tcPr>
          <w:p w14:paraId="11E194A8" w14:textId="77777777" w:rsidR="00545BF5" w:rsidRPr="008764BB" w:rsidRDefault="00545BF5" w:rsidP="001A3DEC">
            <w:pPr>
              <w:keepNext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10B2D2" w14:textId="77777777" w:rsidR="00545BF5" w:rsidRPr="00E901F6" w:rsidRDefault="00E901F6" w:rsidP="00E901F6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2</w:t>
            </w:r>
          </w:p>
        </w:tc>
        <w:tc>
          <w:tcPr>
            <w:tcW w:w="525" w:type="dxa"/>
            <w:vMerge/>
            <w:textDirection w:val="btLr"/>
          </w:tcPr>
          <w:p w14:paraId="19A8E833" w14:textId="77777777" w:rsidR="00545BF5" w:rsidRPr="008764BB" w:rsidRDefault="00545BF5" w:rsidP="001A3DEC">
            <w:pPr>
              <w:keepNext/>
              <w:ind w:left="113" w:right="113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14:paraId="7FE0B20F" w14:textId="77777777" w:rsidR="00545BF5" w:rsidRPr="008764BB" w:rsidRDefault="00545BF5" w:rsidP="001A3DEC">
            <w:pPr>
              <w:keepNext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14:paraId="6A1BD8DE" w14:textId="77777777" w:rsidR="00545BF5" w:rsidRPr="00E901F6" w:rsidRDefault="00545BF5" w:rsidP="001A3DEC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95B9A62" w14:textId="77777777" w:rsidR="00545BF5" w:rsidRPr="000B4874" w:rsidRDefault="00545BF5" w:rsidP="00E93987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545BF5" w:rsidRPr="008764BB" w14:paraId="5A8E30D6" w14:textId="77777777" w:rsidTr="00E93987">
        <w:trPr>
          <w:trHeight w:hRule="exact" w:val="340"/>
        </w:trPr>
        <w:tc>
          <w:tcPr>
            <w:tcW w:w="1526" w:type="dxa"/>
            <w:vMerge/>
            <w:vAlign w:val="center"/>
          </w:tcPr>
          <w:p w14:paraId="2B688056" w14:textId="77777777" w:rsidR="00545BF5" w:rsidRPr="008764BB" w:rsidRDefault="00545BF5" w:rsidP="001A3DEC">
            <w:pPr>
              <w:keepNext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3101E95" w14:textId="77777777" w:rsidR="00545BF5" w:rsidRPr="00E901F6" w:rsidRDefault="00545BF5" w:rsidP="001A3DEC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E901F6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3</w:t>
            </w:r>
          </w:p>
          <w:p w14:paraId="7C7234EF" w14:textId="77777777" w:rsidR="00545BF5" w:rsidRPr="00E901F6" w:rsidRDefault="00545BF5" w:rsidP="001A3DEC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/>
            <w:textDirection w:val="btLr"/>
          </w:tcPr>
          <w:p w14:paraId="4465A9DD" w14:textId="77777777" w:rsidR="00545BF5" w:rsidRPr="008764BB" w:rsidRDefault="00545BF5" w:rsidP="001A3DEC">
            <w:pPr>
              <w:keepNext/>
              <w:ind w:left="113" w:right="113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14:paraId="0B3252A3" w14:textId="77777777" w:rsidR="00545BF5" w:rsidRPr="008764BB" w:rsidRDefault="00545BF5" w:rsidP="001A3DEC">
            <w:pPr>
              <w:keepNext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14:paraId="2498F868" w14:textId="77777777" w:rsidR="00545BF5" w:rsidRPr="00E901F6" w:rsidRDefault="00545BF5" w:rsidP="001A3DEC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B7E624F" w14:textId="77777777" w:rsidR="00545BF5" w:rsidRPr="000B4874" w:rsidRDefault="00545BF5" w:rsidP="00E93987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545BF5" w:rsidRPr="008764BB" w14:paraId="7D9F0FF8" w14:textId="77777777" w:rsidTr="00E93987">
        <w:trPr>
          <w:trHeight w:hRule="exact" w:val="341"/>
        </w:trPr>
        <w:tc>
          <w:tcPr>
            <w:tcW w:w="1526" w:type="dxa"/>
            <w:vMerge w:val="restart"/>
            <w:vAlign w:val="center"/>
            <w:hideMark/>
          </w:tcPr>
          <w:p w14:paraId="1BF46E2A" w14:textId="77777777" w:rsidR="00545BF5" w:rsidRPr="008764BB" w:rsidRDefault="00545BF5" w:rsidP="001A3D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764BB">
              <w:rPr>
                <w:rFonts w:ascii="Arial Narrow" w:hAnsi="Arial Narrow"/>
                <w:b/>
                <w:sz w:val="20"/>
                <w:szCs w:val="20"/>
              </w:rPr>
              <w:t>OCTOBRE</w:t>
            </w:r>
          </w:p>
        </w:tc>
        <w:tc>
          <w:tcPr>
            <w:tcW w:w="1417" w:type="dxa"/>
            <w:vAlign w:val="center"/>
            <w:hideMark/>
          </w:tcPr>
          <w:p w14:paraId="0B3314BB" w14:textId="77777777" w:rsidR="00545BF5" w:rsidRPr="00E901F6" w:rsidRDefault="00DB5D43" w:rsidP="001A3DEC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E901F6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4</w:t>
            </w:r>
          </w:p>
        </w:tc>
        <w:tc>
          <w:tcPr>
            <w:tcW w:w="525" w:type="dxa"/>
            <w:vMerge/>
            <w:vAlign w:val="center"/>
            <w:hideMark/>
          </w:tcPr>
          <w:p w14:paraId="41AF0ABF" w14:textId="77777777" w:rsidR="00545BF5" w:rsidRPr="008764BB" w:rsidRDefault="00545BF5" w:rsidP="001A3DEC">
            <w:pPr>
              <w:keepNext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14:paraId="733C1FCB" w14:textId="77777777" w:rsidR="00545BF5" w:rsidRPr="008764BB" w:rsidRDefault="00545BF5" w:rsidP="001A3DEC">
            <w:pPr>
              <w:keepNext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vAlign w:val="center"/>
            <w:hideMark/>
          </w:tcPr>
          <w:p w14:paraId="649CA9DA" w14:textId="77777777" w:rsidR="00545BF5" w:rsidRPr="00E901F6" w:rsidRDefault="00545BF5" w:rsidP="002C4411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E901F6">
              <w:rPr>
                <w:rFonts w:ascii="Arial Narrow" w:hAnsi="Arial Narrow"/>
                <w:szCs w:val="20"/>
              </w:rPr>
              <w:t>Propagation de la lumière</w:t>
            </w:r>
          </w:p>
        </w:tc>
        <w:tc>
          <w:tcPr>
            <w:tcW w:w="1275" w:type="dxa"/>
            <w:vMerge w:val="restart"/>
            <w:vAlign w:val="center"/>
            <w:hideMark/>
          </w:tcPr>
          <w:p w14:paraId="692CFAD1" w14:textId="77777777" w:rsidR="00545BF5" w:rsidRPr="000B4874" w:rsidRDefault="00545BF5" w:rsidP="00E93987">
            <w:pPr>
              <w:pStyle w:val="Sansinterligne"/>
              <w:jc w:val="center"/>
              <w:rPr>
                <w:rFonts w:ascii="Arial Narrow" w:hAnsi="Arial Narrow"/>
              </w:rPr>
            </w:pPr>
            <w:r w:rsidRPr="000B4874">
              <w:rPr>
                <w:rFonts w:ascii="Arial Narrow" w:hAnsi="Arial Narrow"/>
              </w:rPr>
              <w:t>2</w:t>
            </w:r>
          </w:p>
        </w:tc>
      </w:tr>
      <w:tr w:rsidR="00545BF5" w:rsidRPr="008764BB" w14:paraId="74D84B98" w14:textId="77777777" w:rsidTr="00E93987">
        <w:tc>
          <w:tcPr>
            <w:tcW w:w="1526" w:type="dxa"/>
            <w:vMerge/>
            <w:vAlign w:val="center"/>
            <w:hideMark/>
          </w:tcPr>
          <w:p w14:paraId="5A349A73" w14:textId="77777777" w:rsidR="00545BF5" w:rsidRPr="008764BB" w:rsidRDefault="00545BF5" w:rsidP="001A3D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14:paraId="2F160346" w14:textId="77777777" w:rsidR="00545BF5" w:rsidRPr="00E901F6" w:rsidRDefault="00DB5D43" w:rsidP="001A3DEC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E901F6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5</w:t>
            </w:r>
          </w:p>
        </w:tc>
        <w:tc>
          <w:tcPr>
            <w:tcW w:w="525" w:type="dxa"/>
            <w:vMerge/>
            <w:vAlign w:val="center"/>
            <w:hideMark/>
          </w:tcPr>
          <w:p w14:paraId="7A885191" w14:textId="77777777" w:rsidR="00545BF5" w:rsidRPr="008764BB" w:rsidRDefault="00545BF5" w:rsidP="001A3DEC">
            <w:pPr>
              <w:keepNext/>
              <w:keepLines/>
              <w:spacing w:before="480" w:after="0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14:paraId="5AAE3045" w14:textId="77777777" w:rsidR="00545BF5" w:rsidRPr="008764BB" w:rsidRDefault="00545BF5" w:rsidP="001A3DEC">
            <w:pPr>
              <w:keepNext/>
              <w:keepLines/>
              <w:spacing w:before="480" w:after="0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14:paraId="677EA600" w14:textId="77777777" w:rsidR="00545BF5" w:rsidRPr="00E901F6" w:rsidRDefault="00545BF5" w:rsidP="001A3DEC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0B32D2A" w14:textId="77777777" w:rsidR="00545BF5" w:rsidRPr="000B4874" w:rsidRDefault="00545BF5" w:rsidP="00E93987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545BF5" w:rsidRPr="008764BB" w14:paraId="3A5B35F4" w14:textId="77777777" w:rsidTr="00E93987">
        <w:tc>
          <w:tcPr>
            <w:tcW w:w="1526" w:type="dxa"/>
            <w:vMerge/>
            <w:vAlign w:val="center"/>
            <w:hideMark/>
          </w:tcPr>
          <w:p w14:paraId="28D8EDEC" w14:textId="77777777" w:rsidR="00545BF5" w:rsidRPr="008764BB" w:rsidRDefault="00545BF5" w:rsidP="001A3DEC">
            <w:pPr>
              <w:keepNext/>
              <w:keepLines/>
              <w:spacing w:before="480" w:after="0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14:paraId="252C44BD" w14:textId="77777777" w:rsidR="00545BF5" w:rsidRPr="00E901F6" w:rsidRDefault="00DB5D43" w:rsidP="001A3DEC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E901F6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6</w:t>
            </w:r>
          </w:p>
        </w:tc>
        <w:tc>
          <w:tcPr>
            <w:tcW w:w="525" w:type="dxa"/>
            <w:vMerge/>
            <w:vAlign w:val="center"/>
            <w:hideMark/>
          </w:tcPr>
          <w:p w14:paraId="2E55BD82" w14:textId="77777777" w:rsidR="00545BF5" w:rsidRPr="008764BB" w:rsidRDefault="00545BF5" w:rsidP="001A3DEC">
            <w:pPr>
              <w:keepNext/>
              <w:keepLines/>
              <w:spacing w:before="480" w:after="0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14:paraId="2A53FC92" w14:textId="77777777" w:rsidR="00545BF5" w:rsidRPr="008764BB" w:rsidRDefault="00545BF5" w:rsidP="001A3DEC">
            <w:pPr>
              <w:keepNext/>
              <w:keepLines/>
              <w:spacing w:before="480" w:after="0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vAlign w:val="center"/>
            <w:hideMark/>
          </w:tcPr>
          <w:p w14:paraId="730D266E" w14:textId="77777777" w:rsidR="00545BF5" w:rsidRPr="00E901F6" w:rsidRDefault="00545BF5" w:rsidP="001A3DEC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E901F6">
              <w:rPr>
                <w:rFonts w:ascii="Arial Narrow" w:eastAsia="Calibri" w:hAnsi="Arial Narrow"/>
                <w:szCs w:val="20"/>
              </w:rPr>
              <w:t>Les phases de la Lune et les éclipses</w:t>
            </w:r>
          </w:p>
        </w:tc>
        <w:tc>
          <w:tcPr>
            <w:tcW w:w="1275" w:type="dxa"/>
            <w:vMerge w:val="restart"/>
            <w:vAlign w:val="center"/>
            <w:hideMark/>
          </w:tcPr>
          <w:p w14:paraId="5A884F68" w14:textId="77777777" w:rsidR="00545BF5" w:rsidRPr="000B4874" w:rsidRDefault="00545BF5" w:rsidP="00E93987">
            <w:pPr>
              <w:pStyle w:val="Sansinterligne"/>
              <w:jc w:val="center"/>
              <w:rPr>
                <w:rFonts w:ascii="Arial Narrow" w:hAnsi="Arial Narrow"/>
              </w:rPr>
            </w:pPr>
            <w:r w:rsidRPr="000B4874">
              <w:rPr>
                <w:rFonts w:ascii="Arial Narrow" w:hAnsi="Arial Narrow"/>
              </w:rPr>
              <w:t>2</w:t>
            </w:r>
          </w:p>
        </w:tc>
      </w:tr>
      <w:tr w:rsidR="00545BF5" w:rsidRPr="008764BB" w14:paraId="6DD6580A" w14:textId="77777777" w:rsidTr="00E93987">
        <w:tc>
          <w:tcPr>
            <w:tcW w:w="1526" w:type="dxa"/>
            <w:vMerge/>
            <w:vAlign w:val="center"/>
            <w:hideMark/>
          </w:tcPr>
          <w:p w14:paraId="58319E11" w14:textId="77777777" w:rsidR="00545BF5" w:rsidRPr="008764BB" w:rsidRDefault="00545BF5" w:rsidP="001A3DEC">
            <w:pPr>
              <w:keepNext/>
              <w:keepLines/>
              <w:spacing w:before="480" w:after="0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14:paraId="0289D682" w14:textId="77777777" w:rsidR="00545BF5" w:rsidRPr="00E901F6" w:rsidRDefault="00DB5D43" w:rsidP="001A3DEC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E901F6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7</w:t>
            </w:r>
          </w:p>
        </w:tc>
        <w:tc>
          <w:tcPr>
            <w:tcW w:w="525" w:type="dxa"/>
            <w:vMerge/>
            <w:vAlign w:val="center"/>
            <w:hideMark/>
          </w:tcPr>
          <w:p w14:paraId="7CF6F504" w14:textId="77777777" w:rsidR="00545BF5" w:rsidRPr="008764BB" w:rsidRDefault="00545BF5" w:rsidP="001A3DEC">
            <w:pPr>
              <w:keepNext/>
              <w:keepLines/>
              <w:spacing w:before="480" w:after="0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14:paraId="292298B6" w14:textId="77777777" w:rsidR="00545BF5" w:rsidRPr="008764BB" w:rsidRDefault="00545BF5" w:rsidP="001A3DEC">
            <w:pPr>
              <w:keepNext/>
              <w:keepLines/>
              <w:spacing w:before="480" w:after="0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14:paraId="2F494B12" w14:textId="77777777" w:rsidR="00545BF5" w:rsidRPr="00E901F6" w:rsidRDefault="00545BF5" w:rsidP="001A3DEC">
            <w:pPr>
              <w:keepNext/>
              <w:keepLines/>
              <w:numPr>
                <w:ilvl w:val="0"/>
                <w:numId w:val="1"/>
              </w:numPr>
              <w:tabs>
                <w:tab w:val="num" w:pos="360"/>
              </w:tabs>
              <w:spacing w:before="480" w:after="0" w:line="240" w:lineRule="auto"/>
              <w:jc w:val="center"/>
              <w:outlineLvl w:val="0"/>
              <w:rPr>
                <w:rFonts w:ascii="Arial Narrow" w:hAnsi="Arial Narrow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9D1B9EC" w14:textId="77777777" w:rsidR="00545BF5" w:rsidRPr="000B4874" w:rsidRDefault="00545BF5" w:rsidP="00E93987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545BF5" w:rsidRPr="008764BB" w14:paraId="05C15D8A" w14:textId="77777777" w:rsidTr="00E93987">
        <w:tc>
          <w:tcPr>
            <w:tcW w:w="1526" w:type="dxa"/>
            <w:vMerge w:val="restart"/>
            <w:vAlign w:val="center"/>
            <w:hideMark/>
          </w:tcPr>
          <w:p w14:paraId="52FC7882" w14:textId="77777777" w:rsidR="00545BF5" w:rsidRPr="008764BB" w:rsidRDefault="00545BF5" w:rsidP="001A3D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764BB">
              <w:rPr>
                <w:rFonts w:ascii="Arial Narrow" w:hAnsi="Arial Narrow"/>
                <w:b/>
                <w:sz w:val="20"/>
                <w:szCs w:val="20"/>
              </w:rPr>
              <w:t>NOVEMBRE</w:t>
            </w:r>
          </w:p>
        </w:tc>
        <w:tc>
          <w:tcPr>
            <w:tcW w:w="1417" w:type="dxa"/>
            <w:vAlign w:val="center"/>
            <w:hideMark/>
          </w:tcPr>
          <w:p w14:paraId="3AA7FD40" w14:textId="77777777" w:rsidR="00545BF5" w:rsidRPr="00E901F6" w:rsidRDefault="00DB5D43" w:rsidP="001A3DEC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E901F6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8</w:t>
            </w:r>
          </w:p>
        </w:tc>
        <w:tc>
          <w:tcPr>
            <w:tcW w:w="525" w:type="dxa"/>
            <w:vMerge/>
            <w:shd w:val="pct5" w:color="auto" w:fill="auto"/>
            <w:vAlign w:val="center"/>
            <w:hideMark/>
          </w:tcPr>
          <w:p w14:paraId="59AB5AE9" w14:textId="77777777" w:rsidR="00545BF5" w:rsidRPr="008764BB" w:rsidRDefault="00545BF5" w:rsidP="001A3DEC">
            <w:pPr>
              <w:keepNext/>
              <w:keepLines/>
              <w:spacing w:before="480" w:after="0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  <w:shd w:val="pct5" w:color="auto" w:fill="auto"/>
            <w:vAlign w:val="center"/>
          </w:tcPr>
          <w:p w14:paraId="1DCB949B" w14:textId="77777777" w:rsidR="00545BF5" w:rsidRPr="008764BB" w:rsidRDefault="00545BF5" w:rsidP="001A3DEC">
            <w:pPr>
              <w:keepNext/>
              <w:keepLines/>
              <w:spacing w:before="480" w:after="0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vAlign w:val="center"/>
            <w:hideMark/>
          </w:tcPr>
          <w:p w14:paraId="2610D0BB" w14:textId="77777777" w:rsidR="00545BF5" w:rsidRPr="00E901F6" w:rsidRDefault="00545BF5" w:rsidP="001A3DEC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E901F6">
              <w:rPr>
                <w:rFonts w:ascii="Arial Narrow" w:eastAsia="Calibri" w:hAnsi="Arial Narrow"/>
                <w:szCs w:val="20"/>
              </w:rPr>
              <w:t>Analyse et synthèse de la lumière blanche</w:t>
            </w:r>
          </w:p>
        </w:tc>
        <w:tc>
          <w:tcPr>
            <w:tcW w:w="1275" w:type="dxa"/>
            <w:vMerge w:val="restart"/>
            <w:vAlign w:val="center"/>
            <w:hideMark/>
          </w:tcPr>
          <w:p w14:paraId="6E246847" w14:textId="77777777" w:rsidR="00545BF5" w:rsidRPr="000B4874" w:rsidRDefault="00545BF5" w:rsidP="00E93987">
            <w:pPr>
              <w:pStyle w:val="Sansinterligne"/>
              <w:jc w:val="center"/>
              <w:rPr>
                <w:rFonts w:ascii="Arial Narrow" w:hAnsi="Arial Narrow"/>
              </w:rPr>
            </w:pPr>
            <w:r w:rsidRPr="000B4874">
              <w:rPr>
                <w:rFonts w:ascii="Arial Narrow" w:hAnsi="Arial Narrow"/>
              </w:rPr>
              <w:t>2</w:t>
            </w:r>
          </w:p>
        </w:tc>
      </w:tr>
      <w:tr w:rsidR="00545BF5" w:rsidRPr="008764BB" w14:paraId="38F9DC79" w14:textId="77777777" w:rsidTr="00E93987">
        <w:tc>
          <w:tcPr>
            <w:tcW w:w="1526" w:type="dxa"/>
            <w:vMerge/>
            <w:vAlign w:val="center"/>
            <w:hideMark/>
          </w:tcPr>
          <w:p w14:paraId="662E206B" w14:textId="77777777" w:rsidR="00545BF5" w:rsidRPr="008764BB" w:rsidRDefault="00545BF5" w:rsidP="001A3D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14:paraId="129E85EF" w14:textId="77777777" w:rsidR="00545BF5" w:rsidRPr="00E901F6" w:rsidRDefault="00DB5D43" w:rsidP="001A3DEC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E901F6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9</w:t>
            </w:r>
          </w:p>
        </w:tc>
        <w:tc>
          <w:tcPr>
            <w:tcW w:w="525" w:type="dxa"/>
            <w:vMerge/>
            <w:shd w:val="pct5" w:color="auto" w:fill="auto"/>
            <w:vAlign w:val="center"/>
            <w:hideMark/>
          </w:tcPr>
          <w:p w14:paraId="6684EC3A" w14:textId="77777777" w:rsidR="00545BF5" w:rsidRPr="008764BB" w:rsidRDefault="00545BF5" w:rsidP="001A3DEC">
            <w:pPr>
              <w:keepNext/>
              <w:keepLines/>
              <w:spacing w:before="480" w:after="0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  <w:shd w:val="pct5" w:color="auto" w:fill="auto"/>
            <w:vAlign w:val="center"/>
          </w:tcPr>
          <w:p w14:paraId="14675513" w14:textId="77777777" w:rsidR="00545BF5" w:rsidRPr="008764BB" w:rsidRDefault="00545BF5" w:rsidP="001A3DEC">
            <w:pPr>
              <w:keepNext/>
              <w:keepLines/>
              <w:spacing w:before="480" w:after="0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14:paraId="5B3771DF" w14:textId="77777777" w:rsidR="00545BF5" w:rsidRPr="008764BB" w:rsidRDefault="00545BF5" w:rsidP="001A3DEC">
            <w:pPr>
              <w:keepNext/>
              <w:keepLines/>
              <w:spacing w:before="480" w:after="0"/>
              <w:ind w:left="360"/>
              <w:jc w:val="center"/>
              <w:outlineLvl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9186C26" w14:textId="77777777" w:rsidR="00545BF5" w:rsidRPr="000B4874" w:rsidRDefault="00545BF5" w:rsidP="00E93987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545BF5" w:rsidRPr="008764BB" w14:paraId="58A401B8" w14:textId="77777777" w:rsidTr="009D188C">
        <w:trPr>
          <w:trHeight w:hRule="exact" w:val="285"/>
        </w:trPr>
        <w:tc>
          <w:tcPr>
            <w:tcW w:w="1526" w:type="dxa"/>
            <w:vMerge/>
            <w:vAlign w:val="center"/>
            <w:hideMark/>
          </w:tcPr>
          <w:p w14:paraId="648BF2BC" w14:textId="77777777" w:rsidR="00545BF5" w:rsidRPr="008764BB" w:rsidRDefault="00545BF5" w:rsidP="001A3DEC">
            <w:pPr>
              <w:keepNext/>
              <w:keepLines/>
              <w:spacing w:before="480" w:after="0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6E3BC" w:themeFill="accent3" w:themeFillTint="66"/>
            <w:vAlign w:val="center"/>
            <w:hideMark/>
          </w:tcPr>
          <w:p w14:paraId="67EBFBE6" w14:textId="77777777" w:rsidR="00545BF5" w:rsidRPr="00E901F6" w:rsidRDefault="00DB5D43" w:rsidP="001A3DEC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E901F6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10</w:t>
            </w:r>
          </w:p>
        </w:tc>
        <w:tc>
          <w:tcPr>
            <w:tcW w:w="525" w:type="dxa"/>
            <w:vMerge/>
            <w:shd w:val="clear" w:color="auto" w:fill="F2F2F2" w:themeFill="background1" w:themeFillShade="F2"/>
            <w:vAlign w:val="center"/>
            <w:hideMark/>
          </w:tcPr>
          <w:p w14:paraId="632B8C15" w14:textId="77777777" w:rsidR="00545BF5" w:rsidRPr="008764BB" w:rsidRDefault="00545BF5" w:rsidP="001A3DEC">
            <w:pPr>
              <w:keepNext/>
              <w:keepLines/>
              <w:spacing w:before="480" w:after="0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  <w:shd w:val="clear" w:color="auto" w:fill="F2F2F2" w:themeFill="background1" w:themeFillShade="F2"/>
            <w:vAlign w:val="center"/>
          </w:tcPr>
          <w:p w14:paraId="18A9E031" w14:textId="77777777" w:rsidR="00545BF5" w:rsidRPr="008764BB" w:rsidRDefault="00545BF5" w:rsidP="001A3DEC">
            <w:pPr>
              <w:keepNext/>
              <w:keepLines/>
              <w:spacing w:before="480" w:after="0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D6E3BC" w:themeFill="accent3" w:themeFillTint="66"/>
            <w:vAlign w:val="center"/>
            <w:hideMark/>
          </w:tcPr>
          <w:p w14:paraId="480A741E" w14:textId="77777777" w:rsidR="00545BF5" w:rsidRPr="00E901F6" w:rsidRDefault="00CD4EB8" w:rsidP="001A3DEC">
            <w:pPr>
              <w:jc w:val="center"/>
              <w:rPr>
                <w:rFonts w:ascii="Arial Narrow" w:hAnsi="Arial Narrow"/>
                <w:szCs w:val="20"/>
              </w:rPr>
            </w:pPr>
            <w:r w:rsidRPr="00E901F6">
              <w:rPr>
                <w:rFonts w:ascii="Arial Narrow" w:hAnsi="Arial Narrow"/>
                <w:b/>
                <w:szCs w:val="20"/>
              </w:rPr>
              <w:t>Évaluation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4158534" w14:textId="77777777" w:rsidR="00545BF5" w:rsidRPr="000B4874" w:rsidRDefault="00545BF5" w:rsidP="00E93987">
            <w:pPr>
              <w:pStyle w:val="Sansinterligne"/>
              <w:jc w:val="center"/>
              <w:rPr>
                <w:rFonts w:ascii="Arial Narrow" w:hAnsi="Arial Narrow"/>
              </w:rPr>
            </w:pPr>
            <w:r w:rsidRPr="000B4874">
              <w:rPr>
                <w:rFonts w:ascii="Arial Narrow" w:hAnsi="Arial Narrow"/>
              </w:rPr>
              <w:t>1</w:t>
            </w:r>
          </w:p>
        </w:tc>
      </w:tr>
      <w:tr w:rsidR="00545BF5" w:rsidRPr="008764BB" w14:paraId="6E461663" w14:textId="77777777" w:rsidTr="009D188C">
        <w:trPr>
          <w:trHeight w:hRule="exact" w:val="277"/>
        </w:trPr>
        <w:tc>
          <w:tcPr>
            <w:tcW w:w="1526" w:type="dxa"/>
            <w:vMerge w:val="restart"/>
            <w:vAlign w:val="center"/>
            <w:hideMark/>
          </w:tcPr>
          <w:p w14:paraId="26E2C3EA" w14:textId="77777777" w:rsidR="00545BF5" w:rsidRPr="008764BB" w:rsidRDefault="00545BF5" w:rsidP="001A3D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482BA34" w14:textId="77777777" w:rsidR="00545BF5" w:rsidRPr="008764BB" w:rsidRDefault="00545BF5" w:rsidP="001A3D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764BB">
              <w:rPr>
                <w:rFonts w:ascii="Arial Narrow" w:hAnsi="Arial Narrow"/>
                <w:b/>
                <w:sz w:val="20"/>
                <w:szCs w:val="20"/>
              </w:rPr>
              <w:t>DECEMBRE</w:t>
            </w:r>
          </w:p>
          <w:p w14:paraId="062E40B3" w14:textId="77777777" w:rsidR="00545BF5" w:rsidRPr="008764BB" w:rsidRDefault="00545BF5" w:rsidP="001A3DEC">
            <w:pPr>
              <w:keepNext/>
              <w:keepLines/>
              <w:spacing w:before="480" w:after="0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774C468" w14:textId="77777777" w:rsidR="00545BF5" w:rsidRPr="008764BB" w:rsidRDefault="00545BF5" w:rsidP="001A3DEC">
            <w:pPr>
              <w:keepNext/>
              <w:keepLines/>
              <w:spacing w:before="480" w:after="0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6E3BC" w:themeFill="accent3" w:themeFillTint="66"/>
            <w:vAlign w:val="center"/>
            <w:hideMark/>
          </w:tcPr>
          <w:p w14:paraId="159F9829" w14:textId="77777777" w:rsidR="00545BF5" w:rsidRPr="00E901F6" w:rsidRDefault="00DB5D43" w:rsidP="001A3DEC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E901F6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11</w:t>
            </w:r>
          </w:p>
        </w:tc>
        <w:tc>
          <w:tcPr>
            <w:tcW w:w="525" w:type="dxa"/>
            <w:vMerge/>
            <w:shd w:val="clear" w:color="auto" w:fill="F2F2F2" w:themeFill="background1" w:themeFillShade="F2"/>
            <w:vAlign w:val="center"/>
            <w:hideMark/>
          </w:tcPr>
          <w:p w14:paraId="269D1039" w14:textId="77777777" w:rsidR="00545BF5" w:rsidRPr="008764BB" w:rsidRDefault="00545BF5" w:rsidP="001A3DEC">
            <w:pPr>
              <w:keepNext/>
              <w:keepLines/>
              <w:spacing w:before="480" w:after="0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  <w:shd w:val="clear" w:color="auto" w:fill="F2F2F2" w:themeFill="background1" w:themeFillShade="F2"/>
            <w:vAlign w:val="center"/>
          </w:tcPr>
          <w:p w14:paraId="72841E70" w14:textId="77777777" w:rsidR="00545BF5" w:rsidRPr="008764BB" w:rsidRDefault="00545BF5" w:rsidP="001A3DEC">
            <w:pPr>
              <w:keepNext/>
              <w:keepLines/>
              <w:spacing w:before="480" w:after="0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D6E3BC" w:themeFill="accent3" w:themeFillTint="66"/>
            <w:vAlign w:val="center"/>
          </w:tcPr>
          <w:p w14:paraId="5190B6AE" w14:textId="77777777" w:rsidR="00545BF5" w:rsidRPr="00E901F6" w:rsidRDefault="00545BF5" w:rsidP="001A3DEC">
            <w:pPr>
              <w:jc w:val="center"/>
              <w:rPr>
                <w:rFonts w:ascii="Arial Narrow" w:hAnsi="Arial Narrow"/>
                <w:szCs w:val="20"/>
              </w:rPr>
            </w:pPr>
            <w:r w:rsidRPr="00E901F6">
              <w:rPr>
                <w:rFonts w:ascii="Arial Narrow" w:hAnsi="Arial Narrow"/>
                <w:b/>
                <w:szCs w:val="20"/>
              </w:rPr>
              <w:t>Remédiation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  <w:hideMark/>
          </w:tcPr>
          <w:p w14:paraId="37BD2520" w14:textId="77777777" w:rsidR="00545BF5" w:rsidRPr="000B4874" w:rsidRDefault="00545BF5" w:rsidP="00E93987">
            <w:pPr>
              <w:pStyle w:val="Sansinterligne"/>
              <w:jc w:val="center"/>
              <w:rPr>
                <w:rFonts w:ascii="Arial Narrow" w:hAnsi="Arial Narrow"/>
              </w:rPr>
            </w:pPr>
            <w:r w:rsidRPr="000B4874">
              <w:rPr>
                <w:rFonts w:ascii="Arial Narrow" w:hAnsi="Arial Narrow"/>
              </w:rPr>
              <w:t>1</w:t>
            </w:r>
          </w:p>
        </w:tc>
      </w:tr>
      <w:tr w:rsidR="00545BF5" w:rsidRPr="008764BB" w14:paraId="4E7B13E4" w14:textId="77777777" w:rsidTr="00E93987">
        <w:trPr>
          <w:trHeight w:val="217"/>
        </w:trPr>
        <w:tc>
          <w:tcPr>
            <w:tcW w:w="1526" w:type="dxa"/>
            <w:vMerge/>
            <w:vAlign w:val="center"/>
            <w:hideMark/>
          </w:tcPr>
          <w:p w14:paraId="11D5C509" w14:textId="77777777" w:rsidR="00545BF5" w:rsidRPr="008764BB" w:rsidRDefault="00545BF5" w:rsidP="001A3DEC">
            <w:pPr>
              <w:keepNext/>
              <w:keepLines/>
              <w:spacing w:before="480" w:after="0"/>
              <w:jc w:val="center"/>
              <w:outlineLvl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F4A17E" w14:textId="77777777" w:rsidR="00545BF5" w:rsidRPr="00E901F6" w:rsidRDefault="00DB5D43" w:rsidP="001A3DEC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E901F6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12</w:t>
            </w:r>
          </w:p>
        </w:tc>
        <w:tc>
          <w:tcPr>
            <w:tcW w:w="525" w:type="dxa"/>
            <w:vMerge/>
            <w:vAlign w:val="center"/>
            <w:hideMark/>
          </w:tcPr>
          <w:p w14:paraId="53E43397" w14:textId="77777777" w:rsidR="00545BF5" w:rsidRPr="008764BB" w:rsidRDefault="00545BF5" w:rsidP="001A3DEC">
            <w:pPr>
              <w:pStyle w:val="Titre"/>
              <w:keepNext/>
              <w:keepLines/>
              <w:spacing w:before="480"/>
              <w:jc w:val="left"/>
              <w:outlineLvl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460" w:type="dxa"/>
            <w:vMerge w:val="restart"/>
            <w:vAlign w:val="center"/>
          </w:tcPr>
          <w:p w14:paraId="749C195E" w14:textId="77777777" w:rsidR="00545BF5" w:rsidRPr="000B4874" w:rsidRDefault="00545BF5" w:rsidP="000B4874">
            <w:pPr>
              <w:pStyle w:val="Titre"/>
              <w:rPr>
                <w:rFonts w:ascii="Arial Narrow" w:hAnsi="Arial Narrow"/>
                <w:color w:val="auto"/>
                <w:sz w:val="22"/>
                <w:u w:val="none"/>
              </w:rPr>
            </w:pPr>
            <w:r w:rsidRPr="00E901F6">
              <w:rPr>
                <w:rFonts w:ascii="Arial Narrow" w:hAnsi="Arial Narrow"/>
                <w:color w:val="auto"/>
                <w:sz w:val="22"/>
                <w:u w:val="none"/>
              </w:rPr>
              <w:t>Courants et tensions  alternatifs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3863279" w14:textId="77777777" w:rsidR="00545BF5" w:rsidRPr="00E901F6" w:rsidRDefault="00545BF5" w:rsidP="001A3DEC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E901F6">
              <w:rPr>
                <w:rFonts w:ascii="Arial Narrow" w:hAnsi="Arial Narrow"/>
                <w:szCs w:val="20"/>
              </w:rPr>
              <w:t>Aimant et bobine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E4B013B" w14:textId="77777777" w:rsidR="00545BF5" w:rsidRPr="000B4874" w:rsidRDefault="00545BF5" w:rsidP="00E93987">
            <w:pPr>
              <w:pStyle w:val="Sansinterligne"/>
              <w:jc w:val="center"/>
              <w:rPr>
                <w:rFonts w:ascii="Arial Narrow" w:hAnsi="Arial Narrow"/>
              </w:rPr>
            </w:pPr>
            <w:r w:rsidRPr="000B4874">
              <w:rPr>
                <w:rFonts w:ascii="Arial Narrow" w:hAnsi="Arial Narrow"/>
              </w:rPr>
              <w:t>1</w:t>
            </w:r>
          </w:p>
        </w:tc>
      </w:tr>
      <w:tr w:rsidR="00545BF5" w:rsidRPr="008764BB" w14:paraId="10311CB1" w14:textId="77777777" w:rsidTr="00E93987">
        <w:trPr>
          <w:trHeight w:hRule="exact" w:val="315"/>
        </w:trPr>
        <w:tc>
          <w:tcPr>
            <w:tcW w:w="1526" w:type="dxa"/>
            <w:vMerge/>
            <w:vAlign w:val="center"/>
            <w:hideMark/>
          </w:tcPr>
          <w:p w14:paraId="62B6FB8D" w14:textId="77777777" w:rsidR="00545BF5" w:rsidRPr="008764BB" w:rsidRDefault="00545BF5" w:rsidP="001A3DEC">
            <w:pPr>
              <w:keepNext/>
              <w:keepLines/>
              <w:spacing w:before="480" w:after="0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14:paraId="20DD3561" w14:textId="77777777" w:rsidR="00545BF5" w:rsidRPr="00E901F6" w:rsidRDefault="00DB5D43" w:rsidP="001A3DEC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E901F6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13</w:t>
            </w:r>
          </w:p>
        </w:tc>
        <w:tc>
          <w:tcPr>
            <w:tcW w:w="525" w:type="dxa"/>
            <w:vMerge/>
            <w:vAlign w:val="center"/>
            <w:hideMark/>
          </w:tcPr>
          <w:p w14:paraId="615585F4" w14:textId="77777777" w:rsidR="00545BF5" w:rsidRPr="008764BB" w:rsidRDefault="00545BF5" w:rsidP="001A3DEC">
            <w:pPr>
              <w:pStyle w:val="Titre"/>
              <w:keepNext/>
              <w:keepLines/>
              <w:spacing w:before="480"/>
              <w:jc w:val="left"/>
              <w:outlineLvl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460" w:type="dxa"/>
            <w:vMerge/>
            <w:vAlign w:val="center"/>
          </w:tcPr>
          <w:p w14:paraId="2900D8EE" w14:textId="77777777" w:rsidR="00545BF5" w:rsidRPr="008764BB" w:rsidRDefault="00545BF5" w:rsidP="001A3DEC">
            <w:pPr>
              <w:pStyle w:val="Titre"/>
              <w:keepNext/>
              <w:keepLines/>
              <w:spacing w:before="480"/>
              <w:outlineLvl w:val="0"/>
              <w:rPr>
                <w:rFonts w:ascii="Arial Narrow" w:hAnsi="Arial Narrow"/>
                <w:sz w:val="20"/>
              </w:rPr>
            </w:pPr>
          </w:p>
        </w:tc>
        <w:tc>
          <w:tcPr>
            <w:tcW w:w="4678" w:type="dxa"/>
            <w:vMerge w:val="restart"/>
            <w:vAlign w:val="center"/>
            <w:hideMark/>
          </w:tcPr>
          <w:p w14:paraId="208EDC88" w14:textId="77777777" w:rsidR="00545BF5" w:rsidRPr="00E901F6" w:rsidRDefault="00545BF5" w:rsidP="001A3DEC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E901F6">
              <w:rPr>
                <w:rFonts w:ascii="Arial Narrow" w:eastAsia="Calibri" w:hAnsi="Arial Narrow"/>
                <w:szCs w:val="20"/>
              </w:rPr>
              <w:t>Production d’une tension alternative</w:t>
            </w:r>
          </w:p>
        </w:tc>
        <w:tc>
          <w:tcPr>
            <w:tcW w:w="1275" w:type="dxa"/>
            <w:vMerge w:val="restart"/>
            <w:vAlign w:val="center"/>
            <w:hideMark/>
          </w:tcPr>
          <w:p w14:paraId="23AF1E7B" w14:textId="77777777" w:rsidR="00545BF5" w:rsidRPr="000B4874" w:rsidRDefault="00545BF5" w:rsidP="00E93987">
            <w:pPr>
              <w:pStyle w:val="Sansinterligne"/>
              <w:jc w:val="center"/>
              <w:rPr>
                <w:rFonts w:ascii="Arial Narrow" w:hAnsi="Arial Narrow"/>
              </w:rPr>
            </w:pPr>
            <w:r w:rsidRPr="000B4874">
              <w:rPr>
                <w:rFonts w:ascii="Arial Narrow" w:hAnsi="Arial Narrow"/>
              </w:rPr>
              <w:t>2</w:t>
            </w:r>
          </w:p>
        </w:tc>
      </w:tr>
      <w:tr w:rsidR="00545BF5" w:rsidRPr="008764BB" w14:paraId="4BC194B3" w14:textId="77777777" w:rsidTr="00E93987">
        <w:trPr>
          <w:trHeight w:hRule="exact" w:val="315"/>
        </w:trPr>
        <w:tc>
          <w:tcPr>
            <w:tcW w:w="1526" w:type="dxa"/>
            <w:vMerge w:val="restart"/>
            <w:vAlign w:val="center"/>
            <w:hideMark/>
          </w:tcPr>
          <w:p w14:paraId="47267B22" w14:textId="77777777" w:rsidR="00545BF5" w:rsidRPr="008764BB" w:rsidRDefault="00545BF5" w:rsidP="001A3D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764BB">
              <w:rPr>
                <w:rFonts w:ascii="Arial Narrow" w:hAnsi="Arial Narrow"/>
                <w:b/>
                <w:sz w:val="20"/>
                <w:szCs w:val="20"/>
              </w:rPr>
              <w:t>JANVIER</w:t>
            </w:r>
          </w:p>
        </w:tc>
        <w:tc>
          <w:tcPr>
            <w:tcW w:w="1417" w:type="dxa"/>
            <w:vAlign w:val="center"/>
            <w:hideMark/>
          </w:tcPr>
          <w:p w14:paraId="2A4E901C" w14:textId="77777777" w:rsidR="00545BF5" w:rsidRPr="00E901F6" w:rsidRDefault="00DB5D43" w:rsidP="001A3DEC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E901F6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14</w:t>
            </w:r>
          </w:p>
        </w:tc>
        <w:tc>
          <w:tcPr>
            <w:tcW w:w="525" w:type="dxa"/>
            <w:vMerge/>
            <w:vAlign w:val="center"/>
            <w:hideMark/>
          </w:tcPr>
          <w:p w14:paraId="22FB43F6" w14:textId="77777777" w:rsidR="00545BF5" w:rsidRPr="008764BB" w:rsidRDefault="00545BF5" w:rsidP="001A3DEC">
            <w:pPr>
              <w:pStyle w:val="Titre"/>
              <w:keepNext/>
              <w:jc w:val="left"/>
              <w:outlineLvl w:val="0"/>
              <w:rPr>
                <w:rFonts w:ascii="Arial Narrow" w:hAnsi="Arial Narrow"/>
                <w:i/>
                <w:color w:val="auto"/>
                <w:sz w:val="20"/>
                <w:u w:val="none"/>
              </w:rPr>
            </w:pPr>
          </w:p>
        </w:tc>
        <w:tc>
          <w:tcPr>
            <w:tcW w:w="1460" w:type="dxa"/>
            <w:vMerge/>
            <w:vAlign w:val="center"/>
          </w:tcPr>
          <w:p w14:paraId="1C6AFA47" w14:textId="77777777" w:rsidR="00545BF5" w:rsidRPr="008764BB" w:rsidRDefault="00545BF5" w:rsidP="001A3DEC">
            <w:pPr>
              <w:pStyle w:val="Titre"/>
              <w:keepNext/>
              <w:outlineLvl w:val="0"/>
              <w:rPr>
                <w:rFonts w:ascii="Arial Narrow" w:hAnsi="Arial Narrow"/>
                <w:i/>
                <w:color w:val="auto"/>
                <w:sz w:val="20"/>
                <w:u w:val="none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14:paraId="4F103B53" w14:textId="77777777" w:rsidR="00545BF5" w:rsidRPr="00E901F6" w:rsidRDefault="00545BF5" w:rsidP="001A3DEC">
            <w:pPr>
              <w:pStyle w:val="Titre"/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CC0CE92" w14:textId="77777777" w:rsidR="00545BF5" w:rsidRPr="000B4874" w:rsidRDefault="00545BF5" w:rsidP="00E93987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545BF5" w:rsidRPr="008764BB" w14:paraId="3A25F1F1" w14:textId="77777777" w:rsidTr="00E93987">
        <w:trPr>
          <w:trHeight w:hRule="exact" w:val="367"/>
        </w:trPr>
        <w:tc>
          <w:tcPr>
            <w:tcW w:w="1526" w:type="dxa"/>
            <w:vMerge/>
            <w:vAlign w:val="center"/>
            <w:hideMark/>
          </w:tcPr>
          <w:p w14:paraId="5C7272D0" w14:textId="77777777" w:rsidR="00545BF5" w:rsidRPr="008764BB" w:rsidRDefault="00545BF5" w:rsidP="001A3D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14:paraId="2DAB82F6" w14:textId="77777777" w:rsidR="00545BF5" w:rsidRPr="00E901F6" w:rsidRDefault="00545BF5" w:rsidP="001A3DEC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E901F6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1</w:t>
            </w:r>
            <w:r w:rsidR="00DB5D43" w:rsidRPr="00E901F6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5</w:t>
            </w:r>
          </w:p>
        </w:tc>
        <w:tc>
          <w:tcPr>
            <w:tcW w:w="525" w:type="dxa"/>
            <w:vMerge/>
            <w:shd w:val="pct5" w:color="auto" w:fill="auto"/>
            <w:vAlign w:val="center"/>
            <w:hideMark/>
          </w:tcPr>
          <w:p w14:paraId="27CBD256" w14:textId="77777777" w:rsidR="00545BF5" w:rsidRPr="008764BB" w:rsidRDefault="00545BF5" w:rsidP="001A3DEC">
            <w:pPr>
              <w:pStyle w:val="Titre"/>
              <w:keepNext/>
              <w:keepLines/>
              <w:spacing w:before="480"/>
              <w:jc w:val="left"/>
              <w:outlineLvl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460" w:type="dxa"/>
            <w:vMerge/>
            <w:shd w:val="pct5" w:color="auto" w:fill="auto"/>
            <w:vAlign w:val="center"/>
          </w:tcPr>
          <w:p w14:paraId="51510535" w14:textId="77777777" w:rsidR="00545BF5" w:rsidRPr="008764BB" w:rsidRDefault="00545BF5" w:rsidP="001A3DEC">
            <w:pPr>
              <w:pStyle w:val="Titre"/>
              <w:keepNext/>
              <w:keepLines/>
              <w:spacing w:before="480"/>
              <w:outlineLvl w:val="0"/>
              <w:rPr>
                <w:rFonts w:ascii="Arial Narrow" w:hAnsi="Arial Narrow"/>
                <w:sz w:val="20"/>
              </w:rPr>
            </w:pPr>
          </w:p>
        </w:tc>
        <w:tc>
          <w:tcPr>
            <w:tcW w:w="4678" w:type="dxa"/>
            <w:vAlign w:val="center"/>
            <w:hideMark/>
          </w:tcPr>
          <w:p w14:paraId="2C41A589" w14:textId="77777777" w:rsidR="00545BF5" w:rsidRPr="00E901F6" w:rsidRDefault="00545BF5" w:rsidP="001A3DEC">
            <w:pPr>
              <w:spacing w:after="0" w:line="240" w:lineRule="auto"/>
              <w:rPr>
                <w:rFonts w:ascii="Arial Narrow" w:hAnsi="Arial Narrow"/>
                <w:b/>
                <w:szCs w:val="20"/>
              </w:rPr>
            </w:pPr>
            <w:r w:rsidRPr="00E901F6">
              <w:rPr>
                <w:rFonts w:ascii="Arial Narrow" w:hAnsi="Arial Narrow"/>
                <w:szCs w:val="20"/>
              </w:rPr>
              <w:t>T</w:t>
            </w:r>
            <w:r w:rsidRPr="00E901F6">
              <w:rPr>
                <w:rFonts w:ascii="Arial Narrow" w:eastAsia="Calibri" w:hAnsi="Arial Narrow"/>
                <w:szCs w:val="20"/>
              </w:rPr>
              <w:t>ension alternative sinusoïdale</w:t>
            </w:r>
          </w:p>
        </w:tc>
        <w:tc>
          <w:tcPr>
            <w:tcW w:w="1275" w:type="dxa"/>
            <w:vAlign w:val="center"/>
            <w:hideMark/>
          </w:tcPr>
          <w:p w14:paraId="6D784618" w14:textId="77777777" w:rsidR="00545BF5" w:rsidRPr="000B4874" w:rsidRDefault="00545BF5" w:rsidP="00E93987">
            <w:pPr>
              <w:pStyle w:val="Sansinterligne"/>
              <w:jc w:val="center"/>
              <w:rPr>
                <w:rFonts w:ascii="Arial Narrow" w:hAnsi="Arial Narrow"/>
              </w:rPr>
            </w:pPr>
            <w:r w:rsidRPr="000B4874">
              <w:rPr>
                <w:rFonts w:ascii="Arial Narrow" w:hAnsi="Arial Narrow"/>
              </w:rPr>
              <w:t>1</w:t>
            </w:r>
          </w:p>
        </w:tc>
      </w:tr>
      <w:tr w:rsidR="00545BF5" w:rsidRPr="008764BB" w14:paraId="7F213072" w14:textId="77777777" w:rsidTr="00E93987">
        <w:trPr>
          <w:trHeight w:val="237"/>
        </w:trPr>
        <w:tc>
          <w:tcPr>
            <w:tcW w:w="1526" w:type="dxa"/>
            <w:vMerge/>
            <w:vAlign w:val="center"/>
            <w:hideMark/>
          </w:tcPr>
          <w:p w14:paraId="5CBF81B1" w14:textId="77777777" w:rsidR="00545BF5" w:rsidRPr="008764BB" w:rsidRDefault="00545BF5" w:rsidP="001A3DEC">
            <w:pPr>
              <w:keepNext/>
              <w:keepLines/>
              <w:spacing w:before="480" w:after="0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14:paraId="39DF46A8" w14:textId="77777777" w:rsidR="00545BF5" w:rsidRPr="00E901F6" w:rsidRDefault="00545BF5" w:rsidP="001A3DEC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E901F6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1</w:t>
            </w:r>
            <w:r w:rsidR="00DB5D43" w:rsidRPr="00E901F6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6</w:t>
            </w:r>
          </w:p>
        </w:tc>
        <w:tc>
          <w:tcPr>
            <w:tcW w:w="525" w:type="dxa"/>
            <w:vMerge/>
            <w:shd w:val="pct5" w:color="auto" w:fill="auto"/>
            <w:vAlign w:val="center"/>
            <w:hideMark/>
          </w:tcPr>
          <w:p w14:paraId="45A66F53" w14:textId="77777777" w:rsidR="00545BF5" w:rsidRPr="008764BB" w:rsidRDefault="00545BF5" w:rsidP="001A3DEC">
            <w:pPr>
              <w:pStyle w:val="Titre"/>
              <w:keepNext/>
              <w:keepLines/>
              <w:spacing w:before="480"/>
              <w:jc w:val="left"/>
              <w:outlineLvl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460" w:type="dxa"/>
            <w:vMerge/>
            <w:shd w:val="pct5" w:color="auto" w:fill="auto"/>
            <w:vAlign w:val="center"/>
          </w:tcPr>
          <w:p w14:paraId="1D09AA42" w14:textId="77777777" w:rsidR="00545BF5" w:rsidRPr="008764BB" w:rsidRDefault="00545BF5" w:rsidP="001A3DEC">
            <w:pPr>
              <w:pStyle w:val="Titre"/>
              <w:keepNext/>
              <w:keepLines/>
              <w:spacing w:before="480"/>
              <w:outlineLvl w:val="0"/>
              <w:rPr>
                <w:rFonts w:ascii="Arial Narrow" w:hAnsi="Arial Narrow"/>
                <w:sz w:val="20"/>
              </w:rPr>
            </w:pPr>
          </w:p>
        </w:tc>
        <w:tc>
          <w:tcPr>
            <w:tcW w:w="4678" w:type="dxa"/>
            <w:vMerge w:val="restart"/>
            <w:vAlign w:val="center"/>
            <w:hideMark/>
          </w:tcPr>
          <w:p w14:paraId="16D5570F" w14:textId="77777777" w:rsidR="00545BF5" w:rsidRPr="00E901F6" w:rsidRDefault="00545BF5" w:rsidP="001A3DEC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E901F6">
              <w:rPr>
                <w:rFonts w:ascii="Arial Narrow" w:hAnsi="Arial Narrow"/>
                <w:szCs w:val="20"/>
              </w:rPr>
              <w:t>D</w:t>
            </w:r>
            <w:r w:rsidRPr="00E901F6">
              <w:rPr>
                <w:rFonts w:ascii="Arial Narrow" w:eastAsia="Calibri" w:hAnsi="Arial Narrow"/>
                <w:szCs w:val="20"/>
              </w:rPr>
              <w:t>angers du courant du secteur</w:t>
            </w:r>
          </w:p>
        </w:tc>
        <w:tc>
          <w:tcPr>
            <w:tcW w:w="1275" w:type="dxa"/>
            <w:vMerge w:val="restart"/>
            <w:vAlign w:val="center"/>
            <w:hideMark/>
          </w:tcPr>
          <w:p w14:paraId="11798CF4" w14:textId="77777777" w:rsidR="00545BF5" w:rsidRPr="000B4874" w:rsidRDefault="00545BF5" w:rsidP="00E93987">
            <w:pPr>
              <w:pStyle w:val="Sansinterligne"/>
              <w:jc w:val="center"/>
              <w:rPr>
                <w:rFonts w:ascii="Arial Narrow" w:hAnsi="Arial Narrow"/>
              </w:rPr>
            </w:pPr>
            <w:r w:rsidRPr="000B4874">
              <w:rPr>
                <w:rFonts w:ascii="Arial Narrow" w:hAnsi="Arial Narrow"/>
              </w:rPr>
              <w:t>2</w:t>
            </w:r>
          </w:p>
        </w:tc>
      </w:tr>
      <w:tr w:rsidR="00545BF5" w:rsidRPr="008764BB" w14:paraId="48EA532E" w14:textId="77777777" w:rsidTr="00E93987">
        <w:trPr>
          <w:trHeight w:val="270"/>
        </w:trPr>
        <w:tc>
          <w:tcPr>
            <w:tcW w:w="1526" w:type="dxa"/>
            <w:vMerge/>
            <w:vAlign w:val="center"/>
            <w:hideMark/>
          </w:tcPr>
          <w:p w14:paraId="374C9461" w14:textId="77777777" w:rsidR="00545BF5" w:rsidRPr="008764BB" w:rsidRDefault="00545BF5" w:rsidP="001A3DEC">
            <w:pPr>
              <w:keepNext/>
              <w:keepLines/>
              <w:spacing w:before="480" w:after="0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14:paraId="0FE51699" w14:textId="77777777" w:rsidR="00545BF5" w:rsidRPr="00E901F6" w:rsidRDefault="00545BF5" w:rsidP="001A3DEC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E901F6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1</w:t>
            </w:r>
            <w:r w:rsidR="00DB5D43" w:rsidRPr="00E901F6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7</w:t>
            </w:r>
          </w:p>
        </w:tc>
        <w:tc>
          <w:tcPr>
            <w:tcW w:w="525" w:type="dxa"/>
            <w:vMerge/>
            <w:shd w:val="pct5" w:color="auto" w:fill="auto"/>
            <w:vAlign w:val="center"/>
            <w:hideMark/>
          </w:tcPr>
          <w:p w14:paraId="62A09863" w14:textId="77777777" w:rsidR="00545BF5" w:rsidRPr="008764BB" w:rsidRDefault="00545BF5" w:rsidP="001A3DEC">
            <w:pPr>
              <w:keepNext/>
              <w:keepLines/>
              <w:spacing w:before="480" w:after="0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  <w:shd w:val="pct5" w:color="auto" w:fill="auto"/>
            <w:vAlign w:val="center"/>
          </w:tcPr>
          <w:p w14:paraId="4602FFA2" w14:textId="77777777" w:rsidR="00545BF5" w:rsidRPr="008764BB" w:rsidRDefault="00545BF5" w:rsidP="001A3DEC">
            <w:pPr>
              <w:keepNext/>
              <w:keepLines/>
              <w:spacing w:before="480" w:after="0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14:paraId="7C15B261" w14:textId="77777777" w:rsidR="00545BF5" w:rsidRPr="00E901F6" w:rsidRDefault="00545BF5" w:rsidP="001A3DEC">
            <w:pPr>
              <w:keepNext/>
              <w:keepLines/>
              <w:spacing w:before="480" w:after="0"/>
              <w:outlineLvl w:val="0"/>
              <w:rPr>
                <w:rFonts w:ascii="Arial Narrow" w:hAnsi="Arial Narrow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7692CD8" w14:textId="77777777" w:rsidR="00545BF5" w:rsidRPr="000B4874" w:rsidRDefault="00545BF5" w:rsidP="00E93987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545BF5" w:rsidRPr="008764BB" w14:paraId="37052548" w14:textId="77777777" w:rsidTr="00E93987">
        <w:trPr>
          <w:trHeight w:hRule="exact" w:val="296"/>
        </w:trPr>
        <w:tc>
          <w:tcPr>
            <w:tcW w:w="1526" w:type="dxa"/>
            <w:vMerge w:val="restart"/>
            <w:vAlign w:val="center"/>
            <w:hideMark/>
          </w:tcPr>
          <w:p w14:paraId="6085D716" w14:textId="77777777" w:rsidR="00545BF5" w:rsidRPr="008764BB" w:rsidRDefault="00545BF5" w:rsidP="005A77F2">
            <w:pPr>
              <w:pStyle w:val="Titre"/>
              <w:rPr>
                <w:rFonts w:ascii="Arial Narrow" w:hAnsi="Arial Narrow"/>
                <w:b w:val="0"/>
                <w:bCs/>
                <w:sz w:val="20"/>
              </w:rPr>
            </w:pPr>
            <w:r w:rsidRPr="008764BB">
              <w:rPr>
                <w:rFonts w:ascii="Arial Narrow" w:hAnsi="Arial Narrow"/>
                <w:bCs/>
                <w:color w:val="auto"/>
                <w:sz w:val="20"/>
                <w:u w:val="none"/>
              </w:rPr>
              <w:t>FEVRIER</w:t>
            </w:r>
          </w:p>
        </w:tc>
        <w:tc>
          <w:tcPr>
            <w:tcW w:w="1417" w:type="dxa"/>
            <w:vAlign w:val="center"/>
            <w:hideMark/>
          </w:tcPr>
          <w:p w14:paraId="09995CDC" w14:textId="77777777" w:rsidR="00545BF5" w:rsidRPr="00E901F6" w:rsidRDefault="00DB5D43" w:rsidP="001A3DEC">
            <w:pPr>
              <w:jc w:val="center"/>
              <w:rPr>
                <w:rFonts w:ascii="Arial Narrow" w:hAnsi="Arial Narrow"/>
              </w:rPr>
            </w:pPr>
            <w:r w:rsidRPr="00E901F6">
              <w:rPr>
                <w:rFonts w:ascii="Arial Narrow" w:hAnsi="Arial Narrow"/>
              </w:rPr>
              <w:t>18</w:t>
            </w:r>
          </w:p>
        </w:tc>
        <w:tc>
          <w:tcPr>
            <w:tcW w:w="525" w:type="dxa"/>
            <w:vMerge/>
            <w:vAlign w:val="center"/>
            <w:hideMark/>
          </w:tcPr>
          <w:p w14:paraId="5B8C0CAE" w14:textId="77777777" w:rsidR="00545BF5" w:rsidRPr="008764BB" w:rsidRDefault="00545BF5" w:rsidP="001A3DEC">
            <w:pPr>
              <w:keepNext/>
              <w:keepLines/>
              <w:spacing w:before="480" w:after="0"/>
              <w:outlineLvl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14:paraId="26CF6839" w14:textId="77777777" w:rsidR="00545BF5" w:rsidRPr="008764BB" w:rsidRDefault="00545BF5" w:rsidP="001A3DEC">
            <w:pPr>
              <w:keepNext/>
              <w:keepLines/>
              <w:spacing w:before="480" w:after="0"/>
              <w:jc w:val="center"/>
              <w:outlineLvl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vAlign w:val="center"/>
            <w:hideMark/>
          </w:tcPr>
          <w:p w14:paraId="7DDE1397" w14:textId="77777777" w:rsidR="00545BF5" w:rsidRPr="00E901F6" w:rsidRDefault="00545BF5" w:rsidP="001A3DEC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E901F6">
              <w:rPr>
                <w:rFonts w:ascii="Arial Narrow" w:eastAsia="Calibri" w:hAnsi="Arial Narrow"/>
                <w:szCs w:val="20"/>
              </w:rPr>
              <w:t>Transformation, redressement et lissage d’une  tension alternative sinusoïdale</w:t>
            </w:r>
          </w:p>
        </w:tc>
        <w:tc>
          <w:tcPr>
            <w:tcW w:w="1275" w:type="dxa"/>
            <w:vMerge w:val="restart"/>
            <w:vAlign w:val="center"/>
            <w:hideMark/>
          </w:tcPr>
          <w:p w14:paraId="4BA29399" w14:textId="77777777" w:rsidR="00545BF5" w:rsidRPr="000B4874" w:rsidRDefault="00545BF5" w:rsidP="00E93987">
            <w:pPr>
              <w:pStyle w:val="Sansinterligne"/>
              <w:jc w:val="center"/>
              <w:rPr>
                <w:rFonts w:ascii="Arial Narrow" w:hAnsi="Arial Narrow"/>
              </w:rPr>
            </w:pPr>
            <w:r w:rsidRPr="000B4874">
              <w:rPr>
                <w:rFonts w:ascii="Arial Narrow" w:hAnsi="Arial Narrow"/>
              </w:rPr>
              <w:t>2</w:t>
            </w:r>
          </w:p>
        </w:tc>
      </w:tr>
      <w:tr w:rsidR="00545BF5" w:rsidRPr="008764BB" w14:paraId="3337E7A6" w14:textId="77777777" w:rsidTr="00E93987">
        <w:trPr>
          <w:trHeight w:hRule="exact" w:val="327"/>
        </w:trPr>
        <w:tc>
          <w:tcPr>
            <w:tcW w:w="1526" w:type="dxa"/>
            <w:vMerge/>
            <w:vAlign w:val="center"/>
            <w:hideMark/>
          </w:tcPr>
          <w:p w14:paraId="5B7406AF" w14:textId="77777777" w:rsidR="00545BF5" w:rsidRPr="008764BB" w:rsidRDefault="00545BF5" w:rsidP="001A3DEC">
            <w:pPr>
              <w:pStyle w:val="Titre"/>
              <w:rPr>
                <w:rFonts w:ascii="Arial Narrow" w:hAnsi="Arial Narrow"/>
                <w:bCs/>
                <w:sz w:val="20"/>
                <w:u w:val="none"/>
              </w:rPr>
            </w:pPr>
          </w:p>
        </w:tc>
        <w:tc>
          <w:tcPr>
            <w:tcW w:w="1417" w:type="dxa"/>
            <w:vAlign w:val="center"/>
            <w:hideMark/>
          </w:tcPr>
          <w:p w14:paraId="0D314503" w14:textId="77777777" w:rsidR="00545BF5" w:rsidRPr="00E901F6" w:rsidRDefault="00DB5D43" w:rsidP="001A3DEC">
            <w:pPr>
              <w:jc w:val="center"/>
              <w:rPr>
                <w:rFonts w:ascii="Arial Narrow" w:hAnsi="Arial Narrow"/>
              </w:rPr>
            </w:pPr>
            <w:r w:rsidRPr="00E901F6">
              <w:rPr>
                <w:rFonts w:ascii="Arial Narrow" w:hAnsi="Arial Narrow"/>
              </w:rPr>
              <w:t>19</w:t>
            </w:r>
          </w:p>
        </w:tc>
        <w:tc>
          <w:tcPr>
            <w:tcW w:w="525" w:type="dxa"/>
            <w:vMerge/>
            <w:vAlign w:val="center"/>
            <w:hideMark/>
          </w:tcPr>
          <w:p w14:paraId="36314AF9" w14:textId="77777777" w:rsidR="00545BF5" w:rsidRPr="008764BB" w:rsidRDefault="00545BF5" w:rsidP="001A3DEC">
            <w:pPr>
              <w:keepNext/>
              <w:keepLines/>
              <w:spacing w:before="480" w:after="0"/>
              <w:outlineLvl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14:paraId="1C1605DB" w14:textId="77777777" w:rsidR="00545BF5" w:rsidRPr="008764BB" w:rsidRDefault="00545BF5" w:rsidP="001A3DEC">
            <w:pPr>
              <w:keepNext/>
              <w:keepLines/>
              <w:spacing w:before="480" w:after="0"/>
              <w:jc w:val="center"/>
              <w:outlineLvl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14:paraId="13EB5C68" w14:textId="77777777" w:rsidR="00545BF5" w:rsidRPr="008764BB" w:rsidRDefault="00545BF5" w:rsidP="001A3DEC">
            <w:pPr>
              <w:keepNext/>
              <w:keepLines/>
              <w:spacing w:before="480" w:after="0"/>
              <w:outlineLvl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744BDF3" w14:textId="77777777" w:rsidR="00545BF5" w:rsidRPr="000B4874" w:rsidRDefault="00545BF5" w:rsidP="00E93987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545BF5" w:rsidRPr="008764BB" w14:paraId="28052BA0" w14:textId="77777777" w:rsidTr="009D188C">
        <w:trPr>
          <w:trHeight w:hRule="exact" w:val="338"/>
        </w:trPr>
        <w:tc>
          <w:tcPr>
            <w:tcW w:w="1526" w:type="dxa"/>
            <w:vMerge/>
            <w:shd w:val="clear" w:color="auto" w:fill="F2F2F2" w:themeFill="background1" w:themeFillShade="F2"/>
            <w:vAlign w:val="center"/>
            <w:hideMark/>
          </w:tcPr>
          <w:p w14:paraId="02BE9304" w14:textId="77777777" w:rsidR="00545BF5" w:rsidRPr="008764BB" w:rsidRDefault="00545BF5" w:rsidP="001A3DEC">
            <w:pPr>
              <w:pStyle w:val="Titre"/>
              <w:keepNext/>
              <w:keepLines/>
              <w:spacing w:before="480"/>
              <w:outlineLvl w:val="0"/>
              <w:rPr>
                <w:rFonts w:ascii="Arial Narrow" w:hAnsi="Arial Narrow"/>
                <w:b w:val="0"/>
                <w:bCs/>
                <w:sz w:val="20"/>
              </w:rPr>
            </w:pPr>
          </w:p>
        </w:tc>
        <w:tc>
          <w:tcPr>
            <w:tcW w:w="1417" w:type="dxa"/>
            <w:shd w:val="clear" w:color="auto" w:fill="D6E3BC" w:themeFill="accent3" w:themeFillTint="66"/>
            <w:vAlign w:val="center"/>
            <w:hideMark/>
          </w:tcPr>
          <w:p w14:paraId="641AAD69" w14:textId="77777777" w:rsidR="00545BF5" w:rsidRPr="00E901F6" w:rsidRDefault="00DB5D43" w:rsidP="001A3DEC">
            <w:pPr>
              <w:jc w:val="center"/>
              <w:rPr>
                <w:rFonts w:ascii="Arial Narrow" w:hAnsi="Arial Narrow"/>
              </w:rPr>
            </w:pPr>
            <w:r w:rsidRPr="00E901F6">
              <w:rPr>
                <w:rFonts w:ascii="Arial Narrow" w:hAnsi="Arial Narrow"/>
              </w:rPr>
              <w:t>20</w:t>
            </w:r>
          </w:p>
        </w:tc>
        <w:tc>
          <w:tcPr>
            <w:tcW w:w="525" w:type="dxa"/>
            <w:vMerge/>
            <w:shd w:val="clear" w:color="auto" w:fill="F2F2F2" w:themeFill="background1" w:themeFillShade="F2"/>
            <w:vAlign w:val="center"/>
            <w:hideMark/>
          </w:tcPr>
          <w:p w14:paraId="6E7B6E62" w14:textId="77777777" w:rsidR="00545BF5" w:rsidRPr="008764BB" w:rsidRDefault="00545BF5" w:rsidP="001A3DEC">
            <w:pPr>
              <w:keepNext/>
              <w:keepLines/>
              <w:spacing w:before="480" w:after="0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  <w:shd w:val="clear" w:color="auto" w:fill="F2F2F2" w:themeFill="background1" w:themeFillShade="F2"/>
            <w:vAlign w:val="center"/>
          </w:tcPr>
          <w:p w14:paraId="1046A342" w14:textId="77777777" w:rsidR="00545BF5" w:rsidRPr="008764BB" w:rsidRDefault="00545BF5" w:rsidP="001A3DEC">
            <w:pPr>
              <w:keepNext/>
              <w:keepLines/>
              <w:spacing w:before="480" w:after="0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D6E3BC" w:themeFill="accent3" w:themeFillTint="66"/>
            <w:vAlign w:val="center"/>
            <w:hideMark/>
          </w:tcPr>
          <w:p w14:paraId="00F1E5FC" w14:textId="77777777" w:rsidR="00545BF5" w:rsidRPr="00E901F6" w:rsidRDefault="00CD4EB8" w:rsidP="001A3DEC">
            <w:pPr>
              <w:jc w:val="center"/>
              <w:rPr>
                <w:rFonts w:ascii="Arial Narrow" w:hAnsi="Arial Narrow"/>
                <w:szCs w:val="20"/>
              </w:rPr>
            </w:pPr>
            <w:r w:rsidRPr="00E901F6">
              <w:rPr>
                <w:rFonts w:ascii="Arial Narrow" w:eastAsia="Calibri" w:hAnsi="Arial Narrow"/>
                <w:b/>
                <w:szCs w:val="20"/>
              </w:rPr>
              <w:t>Évaluation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  <w:hideMark/>
          </w:tcPr>
          <w:p w14:paraId="5B10A134" w14:textId="77777777" w:rsidR="00545BF5" w:rsidRPr="000B4874" w:rsidRDefault="00545BF5" w:rsidP="00E93987">
            <w:pPr>
              <w:pStyle w:val="Sansinterligne"/>
              <w:jc w:val="center"/>
              <w:rPr>
                <w:rFonts w:ascii="Arial Narrow" w:hAnsi="Arial Narrow"/>
              </w:rPr>
            </w:pPr>
            <w:r w:rsidRPr="000B4874">
              <w:rPr>
                <w:rFonts w:ascii="Arial Narrow" w:hAnsi="Arial Narrow"/>
              </w:rPr>
              <w:t>1</w:t>
            </w:r>
          </w:p>
        </w:tc>
      </w:tr>
      <w:tr w:rsidR="00545BF5" w:rsidRPr="008764BB" w14:paraId="39029994" w14:textId="77777777" w:rsidTr="009D188C">
        <w:trPr>
          <w:trHeight w:hRule="exact" w:val="338"/>
        </w:trPr>
        <w:tc>
          <w:tcPr>
            <w:tcW w:w="1526" w:type="dxa"/>
            <w:vMerge w:val="restart"/>
            <w:shd w:val="clear" w:color="auto" w:fill="FFFFFF" w:themeFill="background1"/>
            <w:vAlign w:val="center"/>
            <w:hideMark/>
          </w:tcPr>
          <w:p w14:paraId="69674EFF" w14:textId="77777777" w:rsidR="00545BF5" w:rsidRPr="008764BB" w:rsidRDefault="00545BF5" w:rsidP="005A77F2">
            <w:pPr>
              <w:pStyle w:val="Titre"/>
              <w:rPr>
                <w:rFonts w:ascii="Arial Narrow" w:hAnsi="Arial Narrow"/>
                <w:b w:val="0"/>
                <w:bCs/>
                <w:sz w:val="20"/>
              </w:rPr>
            </w:pPr>
            <w:r w:rsidRPr="008764BB">
              <w:rPr>
                <w:rFonts w:ascii="Arial Narrow" w:hAnsi="Arial Narrow"/>
                <w:bCs/>
                <w:color w:val="auto"/>
                <w:sz w:val="20"/>
                <w:u w:val="none"/>
              </w:rPr>
              <w:t>MARS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  <w:hideMark/>
          </w:tcPr>
          <w:p w14:paraId="3B4E7D7B" w14:textId="77777777" w:rsidR="00545BF5" w:rsidRPr="00E901F6" w:rsidRDefault="00DB5D43" w:rsidP="001A3DEC">
            <w:pPr>
              <w:jc w:val="center"/>
              <w:rPr>
                <w:rFonts w:ascii="Arial Narrow" w:hAnsi="Arial Narrow"/>
              </w:rPr>
            </w:pPr>
            <w:r w:rsidRPr="00E901F6">
              <w:rPr>
                <w:rFonts w:ascii="Arial Narrow" w:hAnsi="Arial Narrow"/>
              </w:rPr>
              <w:t>21</w:t>
            </w:r>
          </w:p>
        </w:tc>
        <w:tc>
          <w:tcPr>
            <w:tcW w:w="525" w:type="dxa"/>
            <w:vMerge/>
            <w:shd w:val="clear" w:color="auto" w:fill="F2F2F2" w:themeFill="background1" w:themeFillShade="F2"/>
            <w:vAlign w:val="center"/>
            <w:hideMark/>
          </w:tcPr>
          <w:p w14:paraId="4D30A04A" w14:textId="77777777" w:rsidR="00545BF5" w:rsidRPr="008764BB" w:rsidRDefault="00545BF5" w:rsidP="001A3DEC">
            <w:pPr>
              <w:keepNext/>
              <w:keepLines/>
              <w:spacing w:before="480" w:after="0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  <w:shd w:val="clear" w:color="auto" w:fill="F2F2F2" w:themeFill="background1" w:themeFillShade="F2"/>
            <w:vAlign w:val="center"/>
          </w:tcPr>
          <w:p w14:paraId="5D821118" w14:textId="77777777" w:rsidR="00545BF5" w:rsidRPr="008764BB" w:rsidRDefault="00545BF5" w:rsidP="001A3DEC">
            <w:pPr>
              <w:keepNext/>
              <w:keepLines/>
              <w:spacing w:before="480" w:after="0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D6E3BC" w:themeFill="accent3" w:themeFillTint="66"/>
            <w:vAlign w:val="center"/>
            <w:hideMark/>
          </w:tcPr>
          <w:p w14:paraId="61D6BA3B" w14:textId="77777777" w:rsidR="00545BF5" w:rsidRPr="00E901F6" w:rsidRDefault="00545BF5" w:rsidP="001A3DEC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E901F6">
              <w:rPr>
                <w:rFonts w:ascii="Arial Narrow" w:eastAsia="Calibri" w:hAnsi="Arial Narrow"/>
                <w:b/>
                <w:szCs w:val="20"/>
              </w:rPr>
              <w:t>Remédiation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  <w:hideMark/>
          </w:tcPr>
          <w:p w14:paraId="05B35496" w14:textId="77777777" w:rsidR="00545BF5" w:rsidRPr="000B4874" w:rsidRDefault="00545BF5" w:rsidP="00E93987">
            <w:pPr>
              <w:pStyle w:val="Sansinterligne"/>
              <w:jc w:val="center"/>
              <w:rPr>
                <w:rFonts w:ascii="Arial Narrow" w:hAnsi="Arial Narrow"/>
              </w:rPr>
            </w:pPr>
            <w:r w:rsidRPr="000B4874">
              <w:rPr>
                <w:rFonts w:ascii="Arial Narrow" w:hAnsi="Arial Narrow"/>
              </w:rPr>
              <w:t>1</w:t>
            </w:r>
          </w:p>
          <w:p w14:paraId="4BC0A83A" w14:textId="77777777" w:rsidR="00545BF5" w:rsidRPr="000B4874" w:rsidRDefault="00545BF5" w:rsidP="00E93987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A74D02" w:rsidRPr="008764BB" w14:paraId="3D8B7C56" w14:textId="77777777" w:rsidTr="00E93987">
        <w:trPr>
          <w:trHeight w:hRule="exact" w:val="323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14:paraId="33CA9ACF" w14:textId="77777777" w:rsidR="00A74D02" w:rsidRPr="008764BB" w:rsidRDefault="00A74D02" w:rsidP="005A77F2">
            <w:pPr>
              <w:pStyle w:val="Titre"/>
              <w:rPr>
                <w:rFonts w:ascii="Arial Narrow" w:hAnsi="Arial Narrow"/>
                <w:b w:val="0"/>
                <w:bCs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7EA1BB15" w14:textId="77777777" w:rsidR="00A74D02" w:rsidRPr="00E901F6" w:rsidRDefault="00A74D02" w:rsidP="001A3DEC">
            <w:pPr>
              <w:jc w:val="center"/>
              <w:rPr>
                <w:rFonts w:ascii="Arial Narrow" w:hAnsi="Arial Narrow"/>
              </w:rPr>
            </w:pPr>
            <w:r w:rsidRPr="00E901F6">
              <w:rPr>
                <w:rFonts w:ascii="Arial Narrow" w:hAnsi="Arial Narrow"/>
              </w:rPr>
              <w:t>22</w:t>
            </w:r>
          </w:p>
        </w:tc>
        <w:tc>
          <w:tcPr>
            <w:tcW w:w="525" w:type="dxa"/>
            <w:vMerge w:val="restart"/>
            <w:shd w:val="clear" w:color="auto" w:fill="FFFFFF" w:themeFill="background1"/>
            <w:textDirection w:val="btLr"/>
            <w:hideMark/>
          </w:tcPr>
          <w:p w14:paraId="1D930433" w14:textId="77777777" w:rsidR="00A74D02" w:rsidRPr="00E901F6" w:rsidRDefault="00A74D02" w:rsidP="001A3DEC">
            <w:pPr>
              <w:ind w:left="113" w:right="113"/>
              <w:jc w:val="center"/>
              <w:rPr>
                <w:rFonts w:ascii="Arial Narrow" w:hAnsi="Arial Narrow"/>
                <w:b/>
                <w:szCs w:val="20"/>
              </w:rPr>
            </w:pPr>
            <w:r w:rsidRPr="00E901F6">
              <w:rPr>
                <w:rFonts w:ascii="Arial Narrow" w:hAnsi="Arial Narrow"/>
                <w:b/>
                <w:szCs w:val="20"/>
              </w:rPr>
              <w:t>CHIMIE</w:t>
            </w:r>
          </w:p>
          <w:p w14:paraId="2C14DDD6" w14:textId="77777777" w:rsidR="00A74D02" w:rsidRPr="008764BB" w:rsidRDefault="00A74D02" w:rsidP="001A3DEC">
            <w:pPr>
              <w:keepNext/>
              <w:keepLines/>
              <w:spacing w:before="480" w:after="0"/>
              <w:ind w:left="113" w:right="113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shd w:val="clear" w:color="auto" w:fill="FFFFFF" w:themeFill="background1"/>
            <w:vAlign w:val="center"/>
          </w:tcPr>
          <w:p w14:paraId="378F3542" w14:textId="77777777" w:rsidR="00A74D02" w:rsidRPr="00E901F6" w:rsidRDefault="00A74D02" w:rsidP="001A3DEC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E901F6">
              <w:rPr>
                <w:rFonts w:ascii="Arial Narrow" w:hAnsi="Arial Narrow"/>
                <w:b/>
                <w:szCs w:val="20"/>
              </w:rPr>
              <w:t>Les ions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  <w:vAlign w:val="center"/>
            <w:hideMark/>
          </w:tcPr>
          <w:p w14:paraId="0BFAE8A4" w14:textId="77777777" w:rsidR="00A74D02" w:rsidRPr="00E901F6" w:rsidRDefault="00A74D02" w:rsidP="001A3DEC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E901F6">
              <w:rPr>
                <w:rFonts w:ascii="Arial Narrow" w:hAnsi="Arial Narrow"/>
                <w:szCs w:val="20"/>
              </w:rPr>
              <w:t>Atomes et ions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  <w:hideMark/>
          </w:tcPr>
          <w:p w14:paraId="33BB8FE1" w14:textId="77777777" w:rsidR="00A74D02" w:rsidRPr="000B4874" w:rsidRDefault="00A74D02" w:rsidP="00E93987">
            <w:pPr>
              <w:pStyle w:val="Sansinterligne"/>
              <w:jc w:val="center"/>
              <w:rPr>
                <w:rFonts w:ascii="Arial Narrow" w:hAnsi="Arial Narrow"/>
              </w:rPr>
            </w:pPr>
            <w:r w:rsidRPr="000B4874">
              <w:rPr>
                <w:rFonts w:ascii="Arial Narrow" w:hAnsi="Arial Narrow"/>
              </w:rPr>
              <w:t>2</w:t>
            </w:r>
          </w:p>
        </w:tc>
      </w:tr>
      <w:tr w:rsidR="00A74D02" w:rsidRPr="008764BB" w14:paraId="318F6C02" w14:textId="77777777" w:rsidTr="00E93987">
        <w:trPr>
          <w:trHeight w:hRule="exact" w:val="337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14:paraId="2B2DC1AA" w14:textId="77777777" w:rsidR="00A74D02" w:rsidRPr="008764BB" w:rsidRDefault="00A74D02" w:rsidP="001A3DEC">
            <w:pPr>
              <w:pStyle w:val="Titre"/>
              <w:rPr>
                <w:rFonts w:ascii="Arial Narrow" w:hAnsi="Arial Narrow"/>
                <w:b w:val="0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6B691B" w14:textId="77777777" w:rsidR="00A74D02" w:rsidRPr="00E901F6" w:rsidRDefault="00A74D02" w:rsidP="001A3DEC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E901F6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23</w:t>
            </w:r>
          </w:p>
        </w:tc>
        <w:tc>
          <w:tcPr>
            <w:tcW w:w="525" w:type="dxa"/>
            <w:vMerge/>
            <w:shd w:val="clear" w:color="auto" w:fill="FFFFFF" w:themeFill="background1"/>
            <w:vAlign w:val="center"/>
            <w:hideMark/>
          </w:tcPr>
          <w:p w14:paraId="54ABFC2F" w14:textId="77777777" w:rsidR="00A74D02" w:rsidRPr="008764BB" w:rsidRDefault="00A74D02" w:rsidP="001A3DEC">
            <w:pPr>
              <w:keepNext/>
              <w:keepLines/>
              <w:spacing w:before="480" w:after="0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  <w:shd w:val="clear" w:color="auto" w:fill="FFFFFF" w:themeFill="background1"/>
            <w:vAlign w:val="center"/>
          </w:tcPr>
          <w:p w14:paraId="64F68CEF" w14:textId="77777777" w:rsidR="00A74D02" w:rsidRPr="00E901F6" w:rsidRDefault="00A74D02" w:rsidP="001A3DEC">
            <w:p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  <w:hideMark/>
          </w:tcPr>
          <w:p w14:paraId="6189A24F" w14:textId="77777777" w:rsidR="00A74D02" w:rsidRPr="00E901F6" w:rsidRDefault="00A74D02" w:rsidP="001A3DEC">
            <w:pPr>
              <w:keepNext/>
              <w:keepLines/>
              <w:spacing w:before="480" w:after="0" w:line="240" w:lineRule="auto"/>
              <w:outlineLvl w:val="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7824A9B5" w14:textId="77777777" w:rsidR="00A74D02" w:rsidRPr="000B4874" w:rsidRDefault="00A74D02" w:rsidP="00E93987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A74D02" w:rsidRPr="008764BB" w14:paraId="3F03416B" w14:textId="77777777" w:rsidTr="00A74D02">
        <w:trPr>
          <w:trHeight w:hRule="exact" w:val="292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14:paraId="662F47E4" w14:textId="77777777" w:rsidR="00A74D02" w:rsidRPr="008764BB" w:rsidRDefault="00A74D02" w:rsidP="001A3DEC">
            <w:pPr>
              <w:pStyle w:val="Titre"/>
              <w:keepNext/>
              <w:keepLines/>
              <w:spacing w:before="480"/>
              <w:outlineLvl w:val="0"/>
              <w:rPr>
                <w:rFonts w:ascii="Arial Narrow" w:hAnsi="Arial Narrow"/>
                <w:b w:val="0"/>
                <w:bCs/>
                <w:color w:val="auto"/>
                <w:sz w:val="20"/>
              </w:rPr>
            </w:pPr>
          </w:p>
        </w:tc>
        <w:tc>
          <w:tcPr>
            <w:tcW w:w="1417" w:type="dxa"/>
            <w:vAlign w:val="center"/>
            <w:hideMark/>
          </w:tcPr>
          <w:p w14:paraId="3EE5D463" w14:textId="77777777" w:rsidR="00A74D02" w:rsidRPr="00E901F6" w:rsidRDefault="00A74D02" w:rsidP="001A3DEC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E901F6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24</w:t>
            </w:r>
          </w:p>
        </w:tc>
        <w:tc>
          <w:tcPr>
            <w:tcW w:w="525" w:type="dxa"/>
            <w:vMerge/>
            <w:shd w:val="clear" w:color="auto" w:fill="FFFFFF" w:themeFill="background1"/>
            <w:vAlign w:val="center"/>
            <w:hideMark/>
          </w:tcPr>
          <w:p w14:paraId="1211BCA6" w14:textId="77777777" w:rsidR="00A74D02" w:rsidRPr="008764BB" w:rsidRDefault="00A74D02" w:rsidP="001A3DEC">
            <w:pPr>
              <w:keepNext/>
              <w:keepLines/>
              <w:spacing w:before="480" w:after="0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14:paraId="4D7EE83F" w14:textId="77777777" w:rsidR="00A74D02" w:rsidRPr="00E901F6" w:rsidRDefault="00A74D02" w:rsidP="001A3DEC">
            <w:pPr>
              <w:keepNext/>
              <w:keepLines/>
              <w:spacing w:before="480" w:after="0"/>
              <w:jc w:val="center"/>
              <w:outlineLvl w:val="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4678" w:type="dxa"/>
            <w:vMerge w:val="restart"/>
            <w:vAlign w:val="center"/>
            <w:hideMark/>
          </w:tcPr>
          <w:p w14:paraId="18A09EB8" w14:textId="77777777" w:rsidR="00A74D02" w:rsidRPr="00E901F6" w:rsidRDefault="00A74D02" w:rsidP="001A3DEC">
            <w:pPr>
              <w:keepNext/>
              <w:spacing w:after="0" w:line="240" w:lineRule="auto"/>
              <w:outlineLvl w:val="0"/>
              <w:rPr>
                <w:rFonts w:ascii="Arial Narrow" w:hAnsi="Arial Narrow"/>
                <w:b/>
                <w:szCs w:val="20"/>
              </w:rPr>
            </w:pPr>
            <w:r w:rsidRPr="00E901F6">
              <w:rPr>
                <w:rFonts w:ascii="Arial Narrow" w:hAnsi="Arial Narrow"/>
                <w:szCs w:val="20"/>
              </w:rPr>
              <w:t>Transformation d’un métal en ion</w:t>
            </w:r>
            <w:r w:rsidRPr="00E901F6">
              <w:rPr>
                <w:rFonts w:ascii="Arial Narrow" w:eastAsia="Calibri" w:hAnsi="Arial Narrow" w:cs="Times New Roman"/>
                <w:szCs w:val="20"/>
                <w:lang w:eastAsia="en-US"/>
              </w:rPr>
              <w:t xml:space="preserve"> et inversement</w:t>
            </w:r>
          </w:p>
        </w:tc>
        <w:tc>
          <w:tcPr>
            <w:tcW w:w="1275" w:type="dxa"/>
            <w:vMerge w:val="restart"/>
            <w:vAlign w:val="center"/>
            <w:hideMark/>
          </w:tcPr>
          <w:p w14:paraId="64F5A68C" w14:textId="77777777" w:rsidR="00A74D02" w:rsidRPr="000B4874" w:rsidRDefault="00A74D02" w:rsidP="00E93987">
            <w:pPr>
              <w:pStyle w:val="Sansinterligne"/>
              <w:jc w:val="center"/>
              <w:rPr>
                <w:rFonts w:ascii="Arial Narrow" w:hAnsi="Arial Narrow"/>
              </w:rPr>
            </w:pPr>
            <w:r w:rsidRPr="000B4874">
              <w:rPr>
                <w:rFonts w:ascii="Arial Narrow" w:hAnsi="Arial Narrow"/>
              </w:rPr>
              <w:t>2</w:t>
            </w:r>
          </w:p>
        </w:tc>
      </w:tr>
      <w:tr w:rsidR="00A74D02" w:rsidRPr="008764BB" w14:paraId="3F230CEE" w14:textId="77777777" w:rsidTr="00A74D02">
        <w:trPr>
          <w:trHeight w:hRule="exact" w:val="348"/>
        </w:trPr>
        <w:tc>
          <w:tcPr>
            <w:tcW w:w="1526" w:type="dxa"/>
            <w:vMerge w:val="restart"/>
            <w:vAlign w:val="center"/>
            <w:hideMark/>
          </w:tcPr>
          <w:p w14:paraId="7AF189AC" w14:textId="77777777" w:rsidR="00A74D02" w:rsidRPr="008764BB" w:rsidRDefault="00A74D02" w:rsidP="005A77F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8764BB">
              <w:rPr>
                <w:rFonts w:ascii="Arial Narrow" w:hAnsi="Arial Narrow"/>
                <w:b/>
                <w:bCs/>
                <w:sz w:val="20"/>
                <w:szCs w:val="20"/>
              </w:rPr>
              <w:t>AVRIL</w:t>
            </w:r>
          </w:p>
        </w:tc>
        <w:tc>
          <w:tcPr>
            <w:tcW w:w="1417" w:type="dxa"/>
            <w:vAlign w:val="center"/>
            <w:hideMark/>
          </w:tcPr>
          <w:p w14:paraId="1F3B8997" w14:textId="77777777" w:rsidR="00A74D02" w:rsidRPr="00E901F6" w:rsidRDefault="00A74D02" w:rsidP="001A3DEC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E901F6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25</w:t>
            </w:r>
          </w:p>
        </w:tc>
        <w:tc>
          <w:tcPr>
            <w:tcW w:w="525" w:type="dxa"/>
            <w:vMerge/>
            <w:shd w:val="clear" w:color="auto" w:fill="FFFFFF" w:themeFill="background1"/>
            <w:vAlign w:val="center"/>
          </w:tcPr>
          <w:p w14:paraId="4A1A344E" w14:textId="77777777" w:rsidR="00A74D02" w:rsidRPr="008764BB" w:rsidRDefault="00A74D02" w:rsidP="001A3DEC">
            <w:pPr>
              <w:keepNext/>
              <w:keepLines/>
              <w:spacing w:before="480" w:after="0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14:paraId="6A5574FE" w14:textId="77777777" w:rsidR="00A74D02" w:rsidRPr="00E901F6" w:rsidRDefault="00A74D02" w:rsidP="001A3DEC">
            <w:pPr>
              <w:keepNext/>
              <w:keepLines/>
              <w:spacing w:before="480" w:after="0"/>
              <w:jc w:val="center"/>
              <w:outlineLvl w:val="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14:paraId="6B761A40" w14:textId="77777777" w:rsidR="00A74D02" w:rsidRPr="00E901F6" w:rsidRDefault="00A74D02" w:rsidP="001A3DEC">
            <w:pPr>
              <w:keepNext/>
              <w:keepLines/>
              <w:spacing w:before="480" w:after="0" w:line="240" w:lineRule="auto"/>
              <w:outlineLvl w:val="0"/>
              <w:rPr>
                <w:rFonts w:ascii="Arial Narrow" w:hAnsi="Arial Narrow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CD9EB42" w14:textId="77777777" w:rsidR="00A74D02" w:rsidRPr="000B4874" w:rsidRDefault="00A74D02" w:rsidP="00E93987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A74D02" w:rsidRPr="008764BB" w14:paraId="163AD5DB" w14:textId="77777777" w:rsidTr="00CD4EB8">
        <w:trPr>
          <w:trHeight w:val="227"/>
        </w:trPr>
        <w:tc>
          <w:tcPr>
            <w:tcW w:w="1526" w:type="dxa"/>
            <w:vMerge/>
            <w:vAlign w:val="center"/>
            <w:hideMark/>
          </w:tcPr>
          <w:p w14:paraId="3EB3EB04" w14:textId="77777777" w:rsidR="00A74D02" w:rsidRPr="008764BB" w:rsidRDefault="00A74D02" w:rsidP="005A77F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4BC927" w14:textId="77777777" w:rsidR="00A74D02" w:rsidRPr="00E901F6" w:rsidRDefault="00A74D02" w:rsidP="001A3DEC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E901F6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26</w:t>
            </w:r>
          </w:p>
        </w:tc>
        <w:tc>
          <w:tcPr>
            <w:tcW w:w="525" w:type="dxa"/>
            <w:vMerge/>
            <w:shd w:val="clear" w:color="auto" w:fill="FFFFFF" w:themeFill="background1"/>
            <w:vAlign w:val="center"/>
            <w:hideMark/>
          </w:tcPr>
          <w:p w14:paraId="5170A8B2" w14:textId="77777777" w:rsidR="00A74D02" w:rsidRPr="008764BB" w:rsidRDefault="00A74D02" w:rsidP="001A3DEC">
            <w:pPr>
              <w:keepNext/>
              <w:keepLines/>
              <w:spacing w:before="480" w:after="0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  <w:shd w:val="clear" w:color="auto" w:fill="F2F2F2" w:themeFill="background1" w:themeFillShade="F2"/>
            <w:vAlign w:val="center"/>
          </w:tcPr>
          <w:p w14:paraId="6A049219" w14:textId="77777777" w:rsidR="00A74D02" w:rsidRPr="00E901F6" w:rsidRDefault="00A74D02" w:rsidP="001A3DEC">
            <w:pPr>
              <w:keepNext/>
              <w:keepLines/>
              <w:spacing w:before="480" w:after="0"/>
              <w:jc w:val="center"/>
              <w:outlineLvl w:val="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4678" w:type="dxa"/>
            <w:shd w:val="clear" w:color="auto" w:fill="D6E3BC" w:themeFill="accent3" w:themeFillTint="66"/>
            <w:vAlign w:val="center"/>
            <w:hideMark/>
          </w:tcPr>
          <w:p w14:paraId="4C65B654" w14:textId="77777777" w:rsidR="00A74D02" w:rsidRPr="00E901F6" w:rsidRDefault="00CD4EB8" w:rsidP="001A3DEC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szCs w:val="20"/>
              </w:rPr>
            </w:pPr>
            <w:r w:rsidRPr="00E901F6">
              <w:rPr>
                <w:rFonts w:ascii="Arial Narrow" w:eastAsia="Calibri" w:hAnsi="Arial Narrow" w:cs="Times New Roman"/>
                <w:b/>
                <w:szCs w:val="20"/>
                <w:lang w:eastAsia="en-US"/>
              </w:rPr>
              <w:t>Évaluation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  <w:hideMark/>
          </w:tcPr>
          <w:p w14:paraId="751087E8" w14:textId="77777777" w:rsidR="00A74D02" w:rsidRPr="000B4874" w:rsidRDefault="00A74D02" w:rsidP="00E93987">
            <w:pPr>
              <w:pStyle w:val="Sansinterligne"/>
              <w:jc w:val="center"/>
              <w:rPr>
                <w:rFonts w:ascii="Arial Narrow" w:hAnsi="Arial Narrow"/>
              </w:rPr>
            </w:pPr>
            <w:r w:rsidRPr="000B4874">
              <w:rPr>
                <w:rFonts w:ascii="Arial Narrow" w:hAnsi="Arial Narrow"/>
              </w:rPr>
              <w:t>1</w:t>
            </w:r>
          </w:p>
        </w:tc>
      </w:tr>
      <w:tr w:rsidR="00A74D02" w:rsidRPr="008764BB" w14:paraId="5901C0E9" w14:textId="77777777" w:rsidTr="00CD4EB8">
        <w:trPr>
          <w:trHeight w:hRule="exact" w:val="359"/>
        </w:trPr>
        <w:tc>
          <w:tcPr>
            <w:tcW w:w="1526" w:type="dxa"/>
            <w:vMerge/>
            <w:vAlign w:val="center"/>
            <w:hideMark/>
          </w:tcPr>
          <w:p w14:paraId="6A2AEEB9" w14:textId="77777777" w:rsidR="00A74D02" w:rsidRPr="008764BB" w:rsidRDefault="00A74D02" w:rsidP="001A3DE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6E3BC" w:themeFill="accent3" w:themeFillTint="66"/>
            <w:vAlign w:val="center"/>
            <w:hideMark/>
          </w:tcPr>
          <w:p w14:paraId="0C1529F1" w14:textId="77777777" w:rsidR="00A74D02" w:rsidRPr="00E901F6" w:rsidRDefault="00A74D02" w:rsidP="001A3DEC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E901F6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27</w:t>
            </w:r>
          </w:p>
        </w:tc>
        <w:tc>
          <w:tcPr>
            <w:tcW w:w="525" w:type="dxa"/>
            <w:vMerge/>
            <w:shd w:val="clear" w:color="auto" w:fill="FFFFFF" w:themeFill="background1"/>
            <w:vAlign w:val="center"/>
            <w:hideMark/>
          </w:tcPr>
          <w:p w14:paraId="22F6CA42" w14:textId="77777777" w:rsidR="00A74D02" w:rsidRPr="008764BB" w:rsidRDefault="00A74D02" w:rsidP="001A3DEC">
            <w:pPr>
              <w:keepNext/>
              <w:keepLines/>
              <w:spacing w:before="480" w:after="0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  <w:shd w:val="clear" w:color="auto" w:fill="F2F2F2" w:themeFill="background1" w:themeFillShade="F2"/>
            <w:vAlign w:val="center"/>
          </w:tcPr>
          <w:p w14:paraId="70BA194B" w14:textId="77777777" w:rsidR="00A74D02" w:rsidRPr="00E901F6" w:rsidRDefault="00A74D02" w:rsidP="001A3DEC">
            <w:pPr>
              <w:keepNext/>
              <w:keepLines/>
              <w:spacing w:before="480" w:after="0"/>
              <w:jc w:val="center"/>
              <w:outlineLvl w:val="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4678" w:type="dxa"/>
            <w:shd w:val="clear" w:color="auto" w:fill="D6E3BC" w:themeFill="accent3" w:themeFillTint="66"/>
            <w:vAlign w:val="center"/>
            <w:hideMark/>
          </w:tcPr>
          <w:p w14:paraId="2E6951DA" w14:textId="77777777" w:rsidR="00A74D02" w:rsidRPr="00E901F6" w:rsidRDefault="00A74D02" w:rsidP="001A3DEC">
            <w:pPr>
              <w:keepNext/>
              <w:jc w:val="center"/>
              <w:outlineLvl w:val="0"/>
              <w:rPr>
                <w:rFonts w:ascii="Arial Narrow" w:hAnsi="Arial Narrow"/>
                <w:szCs w:val="20"/>
              </w:rPr>
            </w:pPr>
            <w:r w:rsidRPr="00E901F6">
              <w:rPr>
                <w:rFonts w:ascii="Arial Narrow" w:eastAsia="Calibri" w:hAnsi="Arial Narrow"/>
                <w:b/>
                <w:szCs w:val="20"/>
              </w:rPr>
              <w:t>Remédiation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  <w:hideMark/>
          </w:tcPr>
          <w:p w14:paraId="1975D890" w14:textId="77777777" w:rsidR="00A74D02" w:rsidRPr="000B4874" w:rsidRDefault="00A74D02" w:rsidP="00E93987">
            <w:pPr>
              <w:pStyle w:val="Sansinterligne"/>
              <w:jc w:val="center"/>
              <w:rPr>
                <w:rFonts w:ascii="Arial Narrow" w:hAnsi="Arial Narrow"/>
              </w:rPr>
            </w:pPr>
            <w:r w:rsidRPr="000B4874">
              <w:rPr>
                <w:rFonts w:ascii="Arial Narrow" w:hAnsi="Arial Narrow"/>
              </w:rPr>
              <w:t>1</w:t>
            </w:r>
          </w:p>
        </w:tc>
      </w:tr>
      <w:tr w:rsidR="00A74D02" w:rsidRPr="008764BB" w14:paraId="14A05D56" w14:textId="77777777" w:rsidTr="00E93987">
        <w:trPr>
          <w:trHeight w:hRule="exact" w:val="298"/>
        </w:trPr>
        <w:tc>
          <w:tcPr>
            <w:tcW w:w="1526" w:type="dxa"/>
            <w:vMerge w:val="restart"/>
            <w:vAlign w:val="center"/>
            <w:hideMark/>
          </w:tcPr>
          <w:p w14:paraId="3352981E" w14:textId="77777777" w:rsidR="00A74D02" w:rsidRPr="008764BB" w:rsidRDefault="00A74D02" w:rsidP="005A77F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8764BB">
              <w:rPr>
                <w:rFonts w:ascii="Arial Narrow" w:hAnsi="Arial Narrow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02A278D7" w14:textId="77777777" w:rsidR="00A74D02" w:rsidRPr="00E901F6" w:rsidRDefault="00A74D02" w:rsidP="001A3DEC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E901F6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28</w:t>
            </w:r>
          </w:p>
        </w:tc>
        <w:tc>
          <w:tcPr>
            <w:tcW w:w="525" w:type="dxa"/>
            <w:vMerge/>
            <w:shd w:val="clear" w:color="auto" w:fill="FFFFFF" w:themeFill="background1"/>
            <w:vAlign w:val="center"/>
            <w:hideMark/>
          </w:tcPr>
          <w:p w14:paraId="2E027D97" w14:textId="77777777" w:rsidR="00A74D02" w:rsidRPr="008764BB" w:rsidRDefault="00A74D02" w:rsidP="001A3DEC">
            <w:pPr>
              <w:keepNext/>
              <w:keepLines/>
              <w:spacing w:before="480" w:after="0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shd w:val="clear" w:color="auto" w:fill="FFFFFF" w:themeFill="background1"/>
            <w:vAlign w:val="center"/>
          </w:tcPr>
          <w:p w14:paraId="3098C727" w14:textId="77777777" w:rsidR="00A74D02" w:rsidRPr="00E901F6" w:rsidRDefault="00A74D02" w:rsidP="001A3DEC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E901F6">
              <w:rPr>
                <w:rFonts w:ascii="Arial Narrow" w:hAnsi="Arial Narrow"/>
                <w:b/>
                <w:szCs w:val="20"/>
              </w:rPr>
              <w:t>Eau potable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  <w:vAlign w:val="center"/>
            <w:hideMark/>
          </w:tcPr>
          <w:p w14:paraId="701CDD9C" w14:textId="77777777" w:rsidR="00A74D02" w:rsidRPr="00E901F6" w:rsidRDefault="00A74D02" w:rsidP="001A3DEC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E901F6">
              <w:rPr>
                <w:rFonts w:ascii="Arial Narrow" w:eastAsia="Calibri" w:hAnsi="Arial Narrow"/>
                <w:szCs w:val="20"/>
              </w:rPr>
              <w:t>Traitement de l’eau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  <w:hideMark/>
          </w:tcPr>
          <w:p w14:paraId="1E6E9D97" w14:textId="77777777" w:rsidR="00A74D02" w:rsidRPr="000B4874" w:rsidRDefault="00A74D02" w:rsidP="00E93987">
            <w:pPr>
              <w:pStyle w:val="Sansinterligne"/>
              <w:jc w:val="center"/>
              <w:rPr>
                <w:rFonts w:ascii="Arial Narrow" w:hAnsi="Arial Narrow"/>
              </w:rPr>
            </w:pPr>
            <w:r w:rsidRPr="000B4874">
              <w:rPr>
                <w:rFonts w:ascii="Arial Narrow" w:hAnsi="Arial Narrow"/>
              </w:rPr>
              <w:t>2</w:t>
            </w:r>
          </w:p>
        </w:tc>
      </w:tr>
      <w:tr w:rsidR="00A74D02" w:rsidRPr="008764BB" w14:paraId="3DAB7A45" w14:textId="77777777" w:rsidTr="00A74D02">
        <w:trPr>
          <w:trHeight w:val="77"/>
        </w:trPr>
        <w:tc>
          <w:tcPr>
            <w:tcW w:w="1526" w:type="dxa"/>
            <w:vMerge/>
            <w:vAlign w:val="center"/>
            <w:hideMark/>
          </w:tcPr>
          <w:p w14:paraId="6729578C" w14:textId="77777777" w:rsidR="00A74D02" w:rsidRPr="008764BB" w:rsidRDefault="00A74D02" w:rsidP="005A77F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3810959D" w14:textId="77777777" w:rsidR="00A74D02" w:rsidRPr="00E901F6" w:rsidRDefault="00A74D02" w:rsidP="001A3DEC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E901F6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29</w:t>
            </w:r>
          </w:p>
        </w:tc>
        <w:tc>
          <w:tcPr>
            <w:tcW w:w="525" w:type="dxa"/>
            <w:vMerge/>
            <w:shd w:val="clear" w:color="auto" w:fill="FFFFFF" w:themeFill="background1"/>
            <w:vAlign w:val="center"/>
            <w:hideMark/>
          </w:tcPr>
          <w:p w14:paraId="6F487642" w14:textId="77777777" w:rsidR="00A74D02" w:rsidRPr="008764BB" w:rsidRDefault="00A74D02" w:rsidP="001A3DEC">
            <w:pPr>
              <w:keepNext/>
              <w:keepLines/>
              <w:spacing w:before="480" w:after="0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  <w:shd w:val="clear" w:color="auto" w:fill="FFFFFF" w:themeFill="background1"/>
            <w:vAlign w:val="center"/>
          </w:tcPr>
          <w:p w14:paraId="49EDB418" w14:textId="77777777" w:rsidR="00A74D02" w:rsidRPr="008764BB" w:rsidRDefault="00A74D02" w:rsidP="001A3DE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  <w:vAlign w:val="center"/>
            <w:hideMark/>
          </w:tcPr>
          <w:p w14:paraId="3F22C8C5" w14:textId="77777777" w:rsidR="00A74D02" w:rsidRPr="00E901F6" w:rsidRDefault="00A74D02" w:rsidP="001A3DEC">
            <w:pPr>
              <w:keepNext/>
              <w:keepLines/>
              <w:spacing w:before="480" w:after="0" w:line="240" w:lineRule="auto"/>
              <w:outlineLvl w:val="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347D156B" w14:textId="77777777" w:rsidR="00A74D02" w:rsidRPr="000B4874" w:rsidRDefault="00A74D02" w:rsidP="00E93987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A74D02" w:rsidRPr="008764BB" w14:paraId="71966CDB" w14:textId="77777777" w:rsidTr="00A74D02">
        <w:tc>
          <w:tcPr>
            <w:tcW w:w="1526" w:type="dxa"/>
            <w:vMerge/>
            <w:vAlign w:val="center"/>
            <w:hideMark/>
          </w:tcPr>
          <w:p w14:paraId="767E7F15" w14:textId="77777777" w:rsidR="00A74D02" w:rsidRPr="008764BB" w:rsidRDefault="00A74D02" w:rsidP="001A3DE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14:paraId="6DDE368C" w14:textId="77777777" w:rsidR="00A74D02" w:rsidRPr="00E901F6" w:rsidRDefault="00A74D02" w:rsidP="001A3DEC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E901F6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30</w:t>
            </w:r>
          </w:p>
        </w:tc>
        <w:tc>
          <w:tcPr>
            <w:tcW w:w="525" w:type="dxa"/>
            <w:vMerge/>
            <w:shd w:val="clear" w:color="auto" w:fill="FFFFFF" w:themeFill="background1"/>
            <w:vAlign w:val="center"/>
            <w:hideMark/>
          </w:tcPr>
          <w:p w14:paraId="00DF84AF" w14:textId="77777777" w:rsidR="00A74D02" w:rsidRPr="008764BB" w:rsidRDefault="00A74D02" w:rsidP="001A3DEC">
            <w:pPr>
              <w:keepNext/>
              <w:keepLines/>
              <w:spacing w:before="480" w:after="0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  <w:shd w:val="clear" w:color="auto" w:fill="FFFFFF" w:themeFill="background1"/>
            <w:vAlign w:val="center"/>
          </w:tcPr>
          <w:p w14:paraId="19F1EFBD" w14:textId="77777777" w:rsidR="00A74D02" w:rsidRPr="008764BB" w:rsidRDefault="00A74D02" w:rsidP="001A3DE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auto"/>
            <w:vAlign w:val="center"/>
            <w:hideMark/>
          </w:tcPr>
          <w:p w14:paraId="7186E80C" w14:textId="77777777" w:rsidR="00A74D02" w:rsidRPr="00E901F6" w:rsidRDefault="00A74D02" w:rsidP="001A3DEC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E901F6">
              <w:rPr>
                <w:rFonts w:ascii="Arial Narrow" w:eastAsia="Calibri" w:hAnsi="Arial Narrow"/>
                <w:szCs w:val="20"/>
              </w:rPr>
              <w:t>Qualité de l’eau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5F80F727" w14:textId="77777777" w:rsidR="00A74D02" w:rsidRPr="000B4874" w:rsidRDefault="00A74D02" w:rsidP="00E93987">
            <w:pPr>
              <w:pStyle w:val="Sansinterligne"/>
              <w:jc w:val="center"/>
              <w:rPr>
                <w:rFonts w:ascii="Arial Narrow" w:hAnsi="Arial Narrow"/>
              </w:rPr>
            </w:pPr>
            <w:r w:rsidRPr="000B4874">
              <w:rPr>
                <w:rFonts w:ascii="Arial Narrow" w:hAnsi="Arial Narrow"/>
              </w:rPr>
              <w:t>2</w:t>
            </w:r>
          </w:p>
        </w:tc>
      </w:tr>
      <w:tr w:rsidR="00A74D02" w:rsidRPr="008764BB" w14:paraId="4211CC9D" w14:textId="77777777" w:rsidTr="00072345">
        <w:trPr>
          <w:trHeight w:val="258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14:paraId="32DAF7A8" w14:textId="77777777" w:rsidR="00A74D02" w:rsidRPr="008764BB" w:rsidRDefault="00A74D02" w:rsidP="001A3DEC">
            <w:pPr>
              <w:keepNext/>
              <w:keepLines/>
              <w:spacing w:before="480" w:after="0"/>
              <w:jc w:val="center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14:paraId="155BC9AA" w14:textId="77777777" w:rsidR="00A74D02" w:rsidRPr="00E901F6" w:rsidRDefault="00A74D02" w:rsidP="001A3DEC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E901F6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31</w:t>
            </w:r>
          </w:p>
        </w:tc>
        <w:tc>
          <w:tcPr>
            <w:tcW w:w="525" w:type="dxa"/>
            <w:vMerge/>
            <w:shd w:val="clear" w:color="auto" w:fill="FFFFFF" w:themeFill="background1"/>
            <w:vAlign w:val="center"/>
            <w:hideMark/>
          </w:tcPr>
          <w:p w14:paraId="7D544C3B" w14:textId="77777777" w:rsidR="00A74D02" w:rsidRPr="008764BB" w:rsidRDefault="00A74D02" w:rsidP="001A3DEC">
            <w:pPr>
              <w:keepNext/>
              <w:keepLines/>
              <w:spacing w:before="480" w:after="0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  <w:shd w:val="clear" w:color="auto" w:fill="FFFFFF" w:themeFill="background1"/>
            <w:vAlign w:val="center"/>
          </w:tcPr>
          <w:p w14:paraId="25FD6C98" w14:textId="77777777" w:rsidR="00A74D02" w:rsidRPr="008764BB" w:rsidRDefault="00A74D02" w:rsidP="001A3DEC">
            <w:pPr>
              <w:keepNext/>
              <w:keepLines/>
              <w:spacing w:before="480" w:after="0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14:paraId="063BD21F" w14:textId="77777777" w:rsidR="00A74D02" w:rsidRPr="00E901F6" w:rsidRDefault="00A74D02" w:rsidP="001A3DEC">
            <w:pPr>
              <w:keepNext/>
              <w:keepLines/>
              <w:spacing w:before="480" w:after="0" w:line="240" w:lineRule="auto"/>
              <w:outlineLvl w:val="0"/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FF8AD01" w14:textId="77777777" w:rsidR="00A74D02" w:rsidRPr="000B4874" w:rsidRDefault="00A74D02" w:rsidP="00E93987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A74D02" w:rsidRPr="008764BB" w14:paraId="73248FAA" w14:textId="77777777" w:rsidTr="00072345">
        <w:trPr>
          <w:trHeight w:val="258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3FE3874A" w14:textId="77777777" w:rsidR="00A74D02" w:rsidRPr="008764BB" w:rsidRDefault="00A74D02" w:rsidP="005A77F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764BB">
              <w:rPr>
                <w:rFonts w:ascii="Arial Narrow" w:hAnsi="Arial Narrow"/>
                <w:b/>
                <w:bCs/>
                <w:sz w:val="20"/>
                <w:szCs w:val="20"/>
              </w:rPr>
              <w:t>JUIN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  <w:hideMark/>
          </w:tcPr>
          <w:p w14:paraId="16C9FD13" w14:textId="77777777" w:rsidR="00A74D02" w:rsidRPr="00E901F6" w:rsidRDefault="00A74D02" w:rsidP="001A3DEC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E901F6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32</w:t>
            </w:r>
          </w:p>
        </w:tc>
        <w:tc>
          <w:tcPr>
            <w:tcW w:w="525" w:type="dxa"/>
            <w:vMerge/>
            <w:shd w:val="clear" w:color="auto" w:fill="FFFFFF" w:themeFill="background1"/>
            <w:vAlign w:val="center"/>
            <w:hideMark/>
          </w:tcPr>
          <w:p w14:paraId="5DFE778D" w14:textId="77777777" w:rsidR="00A74D02" w:rsidRPr="008764BB" w:rsidRDefault="00A74D02" w:rsidP="001A3DEC">
            <w:pPr>
              <w:keepNext/>
              <w:keepLines/>
              <w:spacing w:after="0" w:line="240" w:lineRule="auto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  <w:shd w:val="clear" w:color="auto" w:fill="FFFFFF" w:themeFill="background1"/>
            <w:vAlign w:val="center"/>
          </w:tcPr>
          <w:p w14:paraId="063D382A" w14:textId="77777777" w:rsidR="00A74D02" w:rsidRPr="008764BB" w:rsidRDefault="00A74D02" w:rsidP="001A3DEC">
            <w:pPr>
              <w:keepNext/>
              <w:keepLines/>
              <w:spacing w:after="0" w:line="240" w:lineRule="auto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D6E3BC" w:themeFill="accent3" w:themeFillTint="66"/>
            <w:vAlign w:val="center"/>
            <w:hideMark/>
          </w:tcPr>
          <w:p w14:paraId="75A051DC" w14:textId="77777777" w:rsidR="00A74D02" w:rsidRPr="00E901F6" w:rsidRDefault="00CD4EB8" w:rsidP="001A3DE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E901F6">
              <w:rPr>
                <w:rFonts w:ascii="Arial Narrow" w:eastAsia="Calibri" w:hAnsi="Arial Narrow" w:cs="Times New Roman"/>
                <w:b/>
                <w:szCs w:val="20"/>
                <w:lang w:eastAsia="en-US"/>
              </w:rPr>
              <w:t>Évaluation</w:t>
            </w:r>
            <w:r w:rsidR="00504A41">
              <w:rPr>
                <w:rFonts w:ascii="Arial Narrow" w:eastAsia="Calibri" w:hAnsi="Arial Narrow" w:cs="Times New Roman"/>
                <w:b/>
                <w:szCs w:val="20"/>
                <w:lang w:eastAsia="en-US"/>
              </w:rPr>
              <w:t xml:space="preserve"> / </w:t>
            </w:r>
            <w:r w:rsidR="00072345" w:rsidRPr="00E901F6">
              <w:rPr>
                <w:rFonts w:ascii="Arial Narrow" w:eastAsia="Calibri" w:hAnsi="Arial Narrow"/>
                <w:b/>
                <w:szCs w:val="20"/>
              </w:rPr>
              <w:t xml:space="preserve"> Remédiation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  <w:hideMark/>
          </w:tcPr>
          <w:p w14:paraId="22716461" w14:textId="77777777" w:rsidR="00A74D02" w:rsidRPr="000B4874" w:rsidRDefault="00A74D02" w:rsidP="00E93987">
            <w:pPr>
              <w:pStyle w:val="Sansinterligne"/>
              <w:jc w:val="center"/>
              <w:rPr>
                <w:rFonts w:ascii="Arial Narrow" w:hAnsi="Arial Narrow"/>
              </w:rPr>
            </w:pPr>
            <w:r w:rsidRPr="000B4874">
              <w:rPr>
                <w:rFonts w:ascii="Arial Narrow" w:hAnsi="Arial Narrow"/>
              </w:rPr>
              <w:t>1</w:t>
            </w:r>
          </w:p>
        </w:tc>
      </w:tr>
    </w:tbl>
    <w:p w14:paraId="5CA84FF6" w14:textId="77777777" w:rsidR="00714D11" w:rsidRDefault="00916DBB" w:rsidP="004D7396">
      <w:pPr>
        <w:tabs>
          <w:tab w:val="left" w:pos="7317"/>
        </w:tabs>
        <w:spacing w:after="0" w:line="240" w:lineRule="auto"/>
        <w:jc w:val="both"/>
        <w:rPr>
          <w:rFonts w:ascii="Arial Narrow" w:hAnsi="Arial Narrow"/>
          <w:b/>
          <w:sz w:val="4"/>
          <w:szCs w:val="8"/>
        </w:rPr>
      </w:pPr>
      <w:r>
        <w:rPr>
          <w:rFonts w:ascii="Arial Narrow" w:hAnsi="Arial Narrow"/>
          <w:b/>
          <w:sz w:val="4"/>
          <w:szCs w:val="8"/>
        </w:rPr>
        <w:tab/>
      </w:r>
      <w:r>
        <w:rPr>
          <w:rFonts w:ascii="Arial Narrow" w:hAnsi="Arial Narrow"/>
          <w:b/>
          <w:sz w:val="4"/>
          <w:szCs w:val="8"/>
        </w:rPr>
        <w:tab/>
      </w:r>
    </w:p>
    <w:p w14:paraId="40107D17" w14:textId="77777777" w:rsidR="00A5002C" w:rsidRPr="00210E6E" w:rsidRDefault="00A5002C" w:rsidP="004D7396">
      <w:pPr>
        <w:tabs>
          <w:tab w:val="left" w:pos="7317"/>
        </w:tabs>
        <w:spacing w:after="0" w:line="240" w:lineRule="auto"/>
        <w:jc w:val="both"/>
        <w:rPr>
          <w:rFonts w:ascii="Arial Narrow" w:hAnsi="Arial Narrow"/>
          <w:b/>
          <w:sz w:val="4"/>
          <w:szCs w:val="8"/>
        </w:rPr>
      </w:pPr>
    </w:p>
    <w:p w14:paraId="539BA456" w14:textId="77777777" w:rsidR="002D2E71" w:rsidRPr="00116310" w:rsidRDefault="003E68D5" w:rsidP="00116310">
      <w:pPr>
        <w:ind w:left="6372"/>
        <w:jc w:val="right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noProof/>
          <w:sz w:val="24"/>
          <w:u w:val="single"/>
        </w:rPr>
        <w:pict w14:anchorId="4336C9A4">
          <v:shape id="_x0000_s1046" type="#_x0000_t202" style="position:absolute;left:0;text-align:left;margin-left:334.55pt;margin-top:2.85pt;width:189.85pt;height:106.5pt;z-index:251705344;mso-width-relative:margin;mso-height-relative:margin" stroked="f">
            <v:textbox style="mso-next-textbox:#_x0000_s1046">
              <w:txbxContent>
                <w:p w14:paraId="41C38804" w14:textId="77777777" w:rsidR="00701CE3" w:rsidRPr="00185961" w:rsidRDefault="00701CE3" w:rsidP="00D95ED6">
                  <w:pPr>
                    <w:pStyle w:val="Sansinterligne"/>
                    <w:jc w:val="center"/>
                    <w:rPr>
                      <w:rFonts w:ascii="Arial Narrow" w:hAnsi="Arial Narrow"/>
                      <w:b/>
                    </w:rPr>
                  </w:pPr>
                  <w:r w:rsidRPr="00185961">
                    <w:rPr>
                      <w:rFonts w:ascii="Arial Narrow" w:hAnsi="Arial Narrow"/>
                      <w:b/>
                    </w:rPr>
                    <w:t>Le Coordonnateur National Disciplinaire</w:t>
                  </w:r>
                </w:p>
                <w:p w14:paraId="0545E423" w14:textId="77777777" w:rsidR="00701CE3" w:rsidRDefault="00701CE3" w:rsidP="00D95ED6">
                  <w:pPr>
                    <w:pStyle w:val="Sansinterligne"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48864CB" wp14:editId="0F8FABCC">
                        <wp:extent cx="1261110" cy="965606"/>
                        <wp:effectExtent l="19050" t="0" r="0" b="0"/>
                        <wp:docPr id="31" name="Image 1" descr="F:\Aman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Aman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45825" t="40255" r="27490" b="444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1110" cy="9656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54DCEA8" w14:textId="77777777" w:rsidR="00701CE3" w:rsidRDefault="00701CE3" w:rsidP="00D95ED6">
                  <w:pPr>
                    <w:pStyle w:val="Sansinterligne"/>
                    <w:jc w:val="center"/>
                    <w:rPr>
                      <w:rFonts w:ascii="Arial Narrow" w:hAnsi="Arial Narrow"/>
                      <w:b/>
                    </w:rPr>
                  </w:pPr>
                  <w:r w:rsidRPr="00185961">
                    <w:rPr>
                      <w:rFonts w:ascii="Arial Narrow" w:hAnsi="Arial Narrow"/>
                      <w:b/>
                    </w:rPr>
                    <w:t>AMANI KOUAKOU</w:t>
                  </w:r>
                </w:p>
                <w:p w14:paraId="74FDE8DB" w14:textId="77777777" w:rsidR="00701CE3" w:rsidRPr="00185961" w:rsidRDefault="00701CE3" w:rsidP="00D95ED6">
                  <w:pPr>
                    <w:pStyle w:val="Sansinterligne"/>
                    <w:jc w:val="center"/>
                  </w:pPr>
                </w:p>
                <w:p w14:paraId="4BDB13FE" w14:textId="77777777" w:rsidR="00701CE3" w:rsidRDefault="00701CE3" w:rsidP="00D95ED6">
                  <w:pPr>
                    <w:pStyle w:val="Sansinterligne"/>
                  </w:pPr>
                </w:p>
                <w:p w14:paraId="2E9AC99F" w14:textId="77777777" w:rsidR="00701CE3" w:rsidRDefault="00701CE3" w:rsidP="00D95ED6">
                  <w:pPr>
                    <w:pStyle w:val="Sansinterligne"/>
                  </w:pPr>
                </w:p>
                <w:p w14:paraId="0335A425" w14:textId="77777777" w:rsidR="00701CE3" w:rsidRPr="00185961" w:rsidRDefault="00701CE3" w:rsidP="00D95ED6"/>
              </w:txbxContent>
            </v:textbox>
          </v:shape>
        </w:pict>
      </w:r>
    </w:p>
    <w:p w14:paraId="14FC4DF0" w14:textId="77777777" w:rsidR="00116310" w:rsidRPr="00116310" w:rsidRDefault="00116310" w:rsidP="000B4874">
      <w:pPr>
        <w:jc w:val="right"/>
        <w:rPr>
          <w:rFonts w:ascii="Arial Narrow" w:hAnsi="Arial Narrow"/>
          <w:sz w:val="24"/>
        </w:rPr>
      </w:pPr>
    </w:p>
    <w:p w14:paraId="2E46A9BC" w14:textId="77777777" w:rsidR="00E8272A" w:rsidRPr="00116310" w:rsidRDefault="00E8272A" w:rsidP="00750A92">
      <w:pPr>
        <w:rPr>
          <w:rFonts w:ascii="Arial Narrow" w:hAnsi="Arial Narrow"/>
          <w:b/>
          <w:sz w:val="24"/>
        </w:rPr>
      </w:pPr>
    </w:p>
    <w:p w14:paraId="67EA57F4" w14:textId="77777777" w:rsidR="00F90E93" w:rsidRDefault="00F90E93" w:rsidP="000B4874">
      <w:pPr>
        <w:ind w:left="6372" w:firstLine="708"/>
        <w:jc w:val="right"/>
        <w:rPr>
          <w:rFonts w:ascii="Arial Narrow" w:hAnsi="Arial Narrow"/>
          <w:b/>
          <w:sz w:val="24"/>
        </w:rPr>
      </w:pPr>
    </w:p>
    <w:p w14:paraId="243D107F" w14:textId="77777777" w:rsidR="00A74D02" w:rsidRPr="00116310" w:rsidRDefault="00A74D02" w:rsidP="000B4874">
      <w:pPr>
        <w:ind w:left="6372" w:firstLine="708"/>
        <w:jc w:val="right"/>
        <w:rPr>
          <w:rFonts w:ascii="Arial Narrow" w:hAnsi="Arial Narrow"/>
          <w:b/>
          <w:sz w:val="24"/>
        </w:rPr>
      </w:pPr>
    </w:p>
    <w:tbl>
      <w:tblPr>
        <w:tblStyle w:val="Grilledutableau"/>
        <w:tblpPr w:leftFromText="141" w:rightFromText="141" w:vertAnchor="text" w:horzAnchor="margin" w:tblpY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3"/>
        <w:gridCol w:w="1151"/>
        <w:gridCol w:w="4464"/>
      </w:tblGrid>
      <w:tr w:rsidR="00F90E93" w:rsidRPr="004A11BE" w14:paraId="3E5FBD40" w14:textId="77777777" w:rsidTr="00FD5635">
        <w:tc>
          <w:tcPr>
            <w:tcW w:w="3936" w:type="dxa"/>
          </w:tcPr>
          <w:p w14:paraId="55AE9E58" w14:textId="77777777" w:rsidR="00FD5635" w:rsidRDefault="00F90E93" w:rsidP="00916D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1BE">
              <w:rPr>
                <w:rFonts w:ascii="Arial Narrow" w:hAnsi="Arial Narrow"/>
                <w:sz w:val="18"/>
                <w:szCs w:val="18"/>
              </w:rPr>
              <w:t xml:space="preserve">MINISTEREDE L’EDUCATION NATIONALE, </w:t>
            </w:r>
          </w:p>
          <w:p w14:paraId="26FD7761" w14:textId="77777777" w:rsidR="00F90E93" w:rsidRPr="004A11BE" w:rsidRDefault="00F90E93" w:rsidP="00916D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1BE">
              <w:rPr>
                <w:rFonts w:ascii="Arial Narrow" w:hAnsi="Arial Narrow"/>
                <w:sz w:val="18"/>
                <w:szCs w:val="18"/>
              </w:rPr>
              <w:t>DE L’ENSEIGNEMENT TECHNIQUE ET</w:t>
            </w:r>
          </w:p>
          <w:p w14:paraId="64D97CCF" w14:textId="77777777" w:rsidR="00F90E93" w:rsidRPr="004A11BE" w:rsidRDefault="00F90E93" w:rsidP="00F90E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1BE">
              <w:rPr>
                <w:rFonts w:ascii="Arial Narrow" w:hAnsi="Arial Narrow"/>
                <w:sz w:val="18"/>
                <w:szCs w:val="18"/>
              </w:rPr>
              <w:t xml:space="preserve"> DE LA FORMATION PROFESSIONNELLE </w:t>
            </w:r>
          </w:p>
          <w:p w14:paraId="0695F05D" w14:textId="77777777" w:rsidR="00F90E93" w:rsidRPr="004A11BE" w:rsidRDefault="00F90E93" w:rsidP="00F90E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1BE">
              <w:rPr>
                <w:rFonts w:ascii="Arial Narrow" w:hAnsi="Arial Narrow"/>
                <w:sz w:val="18"/>
                <w:szCs w:val="18"/>
              </w:rPr>
              <w:t>…………</w:t>
            </w:r>
          </w:p>
          <w:p w14:paraId="4132C71F" w14:textId="77777777" w:rsidR="00F90E93" w:rsidRPr="004A11BE" w:rsidRDefault="00F90E93" w:rsidP="00916D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1BE">
              <w:rPr>
                <w:rFonts w:ascii="Arial Narrow" w:hAnsi="Arial Narrow"/>
                <w:sz w:val="18"/>
                <w:szCs w:val="18"/>
              </w:rPr>
              <w:t>DIRECTIONDE LA PEDAGOGIEET DE LA FORMATION CONTINUE</w:t>
            </w:r>
          </w:p>
          <w:p w14:paraId="540DD7F6" w14:textId="77777777" w:rsidR="00F90E93" w:rsidRPr="004A11BE" w:rsidRDefault="00F90E93" w:rsidP="00F90E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1BE">
              <w:rPr>
                <w:rFonts w:ascii="Arial Narrow" w:hAnsi="Arial Narrow"/>
                <w:sz w:val="18"/>
                <w:szCs w:val="18"/>
              </w:rPr>
              <w:t>……………</w:t>
            </w:r>
          </w:p>
          <w:p w14:paraId="3222E131" w14:textId="77777777" w:rsidR="00F90E93" w:rsidRPr="004A11BE" w:rsidRDefault="00F90E93" w:rsidP="00F90E93">
            <w:pPr>
              <w:pStyle w:val="Titre1"/>
              <w:spacing w:before="0"/>
              <w:jc w:val="center"/>
              <w:outlineLvl w:val="0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4A11BE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 xml:space="preserve">COORDINATION NATIONALE DE </w:t>
            </w:r>
            <w:r w:rsidRPr="004A11BE">
              <w:rPr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>PHYSIQUE-CHIMIE</w:t>
            </w:r>
          </w:p>
          <w:p w14:paraId="7F25F30F" w14:textId="77777777" w:rsidR="00F90E93" w:rsidRPr="004A11BE" w:rsidRDefault="00F90E93" w:rsidP="00F90E93">
            <w:pPr>
              <w:pStyle w:val="Titre1"/>
              <w:spacing w:before="0"/>
              <w:jc w:val="center"/>
              <w:outlineLvl w:val="0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4A11BE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08 BP : 890 ABIDJAN 08</w:t>
            </w:r>
          </w:p>
          <w:p w14:paraId="6DEA739E" w14:textId="77777777" w:rsidR="00F90E93" w:rsidRDefault="00F90E93" w:rsidP="00F90E93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A11BE">
              <w:rPr>
                <w:rFonts w:ascii="Arial Narrow" w:hAnsi="Arial Narrow"/>
                <w:sz w:val="18"/>
                <w:szCs w:val="18"/>
                <w:lang w:val="en-GB"/>
              </w:rPr>
              <w:t>Tél :  22- 44- 35- 95</w:t>
            </w:r>
          </w:p>
          <w:p w14:paraId="56626743" w14:textId="77777777" w:rsidR="00FD5635" w:rsidRPr="004A11BE" w:rsidRDefault="00FD5635" w:rsidP="00F90E93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c</w:t>
            </w:r>
            <w:r w:rsidRPr="0019366E">
              <w:rPr>
                <w:rFonts w:ascii="Arial Narrow" w:hAnsi="Arial Narrow"/>
                <w:lang w:val="en-GB"/>
              </w:rPr>
              <w:t>ndphysiquechimie@gmail.com</w:t>
            </w:r>
          </w:p>
        </w:tc>
        <w:tc>
          <w:tcPr>
            <w:tcW w:w="1417" w:type="dxa"/>
          </w:tcPr>
          <w:p w14:paraId="182060B7" w14:textId="77777777" w:rsidR="00F90E93" w:rsidRPr="004A11BE" w:rsidRDefault="00F90E93" w:rsidP="00F90E93">
            <w:pPr>
              <w:rPr>
                <w:sz w:val="18"/>
                <w:szCs w:val="18"/>
              </w:rPr>
            </w:pPr>
          </w:p>
        </w:tc>
        <w:tc>
          <w:tcPr>
            <w:tcW w:w="5407" w:type="dxa"/>
          </w:tcPr>
          <w:p w14:paraId="2D2B0B1F" w14:textId="77777777" w:rsidR="00F90E93" w:rsidRPr="004A11BE" w:rsidRDefault="00F90E93" w:rsidP="00F90E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1BE">
              <w:rPr>
                <w:rFonts w:ascii="Arial Narrow" w:hAnsi="Arial Narrow"/>
                <w:sz w:val="18"/>
                <w:szCs w:val="18"/>
              </w:rPr>
              <w:t>REPUBLIQUE DE COTE D’IVOIRE</w:t>
            </w:r>
          </w:p>
          <w:p w14:paraId="67567867" w14:textId="77777777" w:rsidR="00F90E93" w:rsidRPr="004A11BE" w:rsidRDefault="00F90E93" w:rsidP="00F90E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1BE">
              <w:rPr>
                <w:rFonts w:ascii="Arial Narrow" w:hAnsi="Arial Narrow"/>
                <w:sz w:val="18"/>
                <w:szCs w:val="18"/>
              </w:rPr>
              <w:t>Union – Discipline – Travail</w:t>
            </w:r>
          </w:p>
          <w:p w14:paraId="7B5606F1" w14:textId="77777777" w:rsidR="00F90E93" w:rsidRPr="004A11BE" w:rsidRDefault="00F90E93" w:rsidP="00F90E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1BE">
              <w:rPr>
                <w:rFonts w:ascii="Arial Narrow" w:hAnsi="Arial Narrow"/>
                <w:sz w:val="18"/>
                <w:szCs w:val="18"/>
              </w:rPr>
              <w:t>……………</w:t>
            </w:r>
          </w:p>
          <w:p w14:paraId="2E555199" w14:textId="77777777" w:rsidR="00F90E93" w:rsidRPr="004A11BE" w:rsidRDefault="00F90E93" w:rsidP="00F90E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A2832C6" w14:textId="77777777" w:rsidR="00F90E93" w:rsidRPr="004A11BE" w:rsidRDefault="00F90E93" w:rsidP="00F90E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330A7C1" w14:textId="77777777" w:rsidR="00F90E93" w:rsidRPr="004A11BE" w:rsidRDefault="00F90E93" w:rsidP="00F90E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CA05813" w14:textId="77777777" w:rsidR="00F90E93" w:rsidRPr="004A11BE" w:rsidRDefault="009D188C" w:rsidP="00916DBB">
            <w:pPr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  <w:szCs w:val="18"/>
              </w:rPr>
              <w:t>Année scolaire : 2019</w:t>
            </w:r>
            <w:r w:rsidR="00F90E93" w:rsidRPr="004A11BE">
              <w:rPr>
                <w:rFonts w:ascii="Arial Narrow" w:hAnsi="Arial Narrow"/>
                <w:szCs w:val="18"/>
              </w:rPr>
              <w:t xml:space="preserve"> - 20</w:t>
            </w:r>
            <w:r>
              <w:rPr>
                <w:rFonts w:ascii="Arial Narrow" w:hAnsi="Arial Narrow"/>
                <w:szCs w:val="18"/>
              </w:rPr>
              <w:t>20</w:t>
            </w:r>
          </w:p>
        </w:tc>
      </w:tr>
    </w:tbl>
    <w:p w14:paraId="79EC0CC0" w14:textId="77777777" w:rsidR="0088691B" w:rsidRDefault="003E68D5" w:rsidP="002408A5">
      <w:pPr>
        <w:jc w:val="right"/>
        <w:rPr>
          <w:rFonts w:ascii="Arial Narrow" w:hAnsi="Arial Narrow"/>
        </w:rPr>
      </w:pPr>
      <w:r>
        <w:rPr>
          <w:rFonts w:ascii="Arial Narrow" w:hAnsi="Arial Narrow"/>
          <w:b/>
          <w:noProof/>
          <w:sz w:val="18"/>
          <w:szCs w:val="18"/>
        </w:rPr>
        <w:pict w14:anchorId="27E27D95">
          <v:shape id="Text Box 27" o:spid="_x0000_s1030" type="#_x0000_t202" style="position:absolute;left:0;text-align:left;margin-left:165pt;margin-top:136.3pt;width:189.4pt;height:21.75pt;z-index:251698176;visibility:visible;mso-position-horizontal-relative:text;mso-position-vertical-relative:text;mso-width-relative:margin;mso-height-relative:margin" fillcolor="#c2d69b [1942]">
            <v:textbox style="mso-next-textbox:#Text Box 27">
              <w:txbxContent>
                <w:p w14:paraId="1FA9A4E5" w14:textId="77777777" w:rsidR="00701CE3" w:rsidRPr="00EC215B" w:rsidRDefault="00701CE3" w:rsidP="00950751">
                  <w:pPr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EC215B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PROGRESSION DE </w:t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TROISIEME</w:t>
                  </w:r>
                </w:p>
                <w:p w14:paraId="4A27A87A" w14:textId="77777777" w:rsidR="00701CE3" w:rsidRDefault="00701CE3" w:rsidP="00950751"/>
              </w:txbxContent>
            </v:textbox>
          </v:shape>
        </w:pict>
      </w:r>
    </w:p>
    <w:p w14:paraId="6FB20D0B" w14:textId="77777777" w:rsidR="00BA3D74" w:rsidRPr="002408A5" w:rsidRDefault="00BA3D74" w:rsidP="002408A5">
      <w:pPr>
        <w:jc w:val="right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1166"/>
        <w:gridCol w:w="530"/>
        <w:gridCol w:w="1281"/>
        <w:gridCol w:w="4810"/>
        <w:gridCol w:w="1134"/>
      </w:tblGrid>
      <w:tr w:rsidR="00950751" w:rsidRPr="00F90E93" w14:paraId="2322F023" w14:textId="77777777" w:rsidTr="00CD4EB8">
        <w:trPr>
          <w:trHeight w:val="397"/>
        </w:trPr>
        <w:tc>
          <w:tcPr>
            <w:tcW w:w="1497" w:type="dxa"/>
            <w:shd w:val="clear" w:color="auto" w:fill="D6E3BC" w:themeFill="accent3" w:themeFillTint="66"/>
            <w:vAlign w:val="center"/>
            <w:hideMark/>
          </w:tcPr>
          <w:p w14:paraId="1CAB6366" w14:textId="77777777" w:rsidR="00950751" w:rsidRPr="00F90E93" w:rsidRDefault="00950751" w:rsidP="00F90E93">
            <w:pPr>
              <w:pStyle w:val="Titre"/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</w:pPr>
            <w:r w:rsidRPr="00F90E93"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  <w:t>MOIS</w:t>
            </w:r>
          </w:p>
        </w:tc>
        <w:tc>
          <w:tcPr>
            <w:tcW w:w="1166" w:type="dxa"/>
            <w:shd w:val="clear" w:color="auto" w:fill="D6E3BC" w:themeFill="accent3" w:themeFillTint="66"/>
            <w:vAlign w:val="center"/>
          </w:tcPr>
          <w:p w14:paraId="7610F207" w14:textId="77777777" w:rsidR="00950751" w:rsidRPr="00F90E93" w:rsidRDefault="00950751" w:rsidP="00F90E93">
            <w:pPr>
              <w:pStyle w:val="Titre"/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</w:pPr>
            <w:r w:rsidRPr="00F90E93"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  <w:t>SEMAINES</w:t>
            </w:r>
          </w:p>
        </w:tc>
        <w:tc>
          <w:tcPr>
            <w:tcW w:w="1811" w:type="dxa"/>
            <w:gridSpan w:val="2"/>
            <w:shd w:val="clear" w:color="auto" w:fill="D6E3BC" w:themeFill="accent3" w:themeFillTint="66"/>
            <w:vAlign w:val="center"/>
            <w:hideMark/>
          </w:tcPr>
          <w:p w14:paraId="0321FCAB" w14:textId="77777777" w:rsidR="00950751" w:rsidRPr="00F90E93" w:rsidRDefault="00950751" w:rsidP="00F90E93">
            <w:pPr>
              <w:pStyle w:val="Titre"/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</w:pPr>
            <w:r w:rsidRPr="00F90E93"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  <w:t>THEMES</w:t>
            </w:r>
          </w:p>
        </w:tc>
        <w:tc>
          <w:tcPr>
            <w:tcW w:w="4810" w:type="dxa"/>
            <w:shd w:val="clear" w:color="auto" w:fill="D6E3BC" w:themeFill="accent3" w:themeFillTint="66"/>
            <w:vAlign w:val="center"/>
            <w:hideMark/>
          </w:tcPr>
          <w:p w14:paraId="49E6E4FE" w14:textId="77777777" w:rsidR="00950751" w:rsidRPr="00F90E93" w:rsidRDefault="00950751" w:rsidP="00F90E93">
            <w:pPr>
              <w:pStyle w:val="Titre"/>
              <w:ind w:left="487" w:hanging="487"/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</w:pPr>
            <w:r w:rsidRPr="00F90E93"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  <w:t>TITRES DES LEÇONS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  <w:hideMark/>
          </w:tcPr>
          <w:p w14:paraId="39EBB8F2" w14:textId="77777777" w:rsidR="00950751" w:rsidRPr="00F90E93" w:rsidRDefault="00950751" w:rsidP="00F90E93">
            <w:pPr>
              <w:pStyle w:val="Titre"/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</w:pPr>
            <w:r w:rsidRPr="00F90E93"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  <w:t>SEANCES</w:t>
            </w:r>
          </w:p>
        </w:tc>
      </w:tr>
      <w:tr w:rsidR="00FD44DF" w:rsidRPr="00F90E93" w14:paraId="6FB1EB5A" w14:textId="77777777" w:rsidTr="00BA3D74">
        <w:trPr>
          <w:trHeight w:val="143"/>
        </w:trPr>
        <w:tc>
          <w:tcPr>
            <w:tcW w:w="1497" w:type="dxa"/>
            <w:vMerge w:val="restart"/>
            <w:shd w:val="clear" w:color="auto" w:fill="auto"/>
            <w:vAlign w:val="center"/>
            <w:hideMark/>
          </w:tcPr>
          <w:p w14:paraId="0E63287D" w14:textId="77777777" w:rsidR="00FD44DF" w:rsidRPr="00F90E93" w:rsidRDefault="00FD44DF" w:rsidP="009140A3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/>
              </w:rPr>
            </w:pPr>
            <w:r w:rsidRPr="00F90E93">
              <w:rPr>
                <w:rFonts w:ascii="Arial Narrow" w:hAnsi="Arial Narrow"/>
                <w:b/>
              </w:rPr>
              <w:t>SEPTEMBRE</w:t>
            </w:r>
          </w:p>
        </w:tc>
        <w:tc>
          <w:tcPr>
            <w:tcW w:w="1166" w:type="dxa"/>
            <w:shd w:val="clear" w:color="auto" w:fill="auto"/>
          </w:tcPr>
          <w:p w14:paraId="0D14F89D" w14:textId="77777777" w:rsidR="00FD44DF" w:rsidRPr="00F90E93" w:rsidRDefault="00FD44DF" w:rsidP="009140A3">
            <w:pPr>
              <w:pStyle w:val="Titre7"/>
              <w:spacing w:before="100" w:beforeAutospacing="1" w:after="100" w:afterAutospacing="1"/>
              <w:jc w:val="center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F90E93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530" w:type="dxa"/>
            <w:vMerge w:val="restart"/>
            <w:shd w:val="clear" w:color="auto" w:fill="auto"/>
            <w:textDirection w:val="btLr"/>
            <w:hideMark/>
          </w:tcPr>
          <w:p w14:paraId="78925129" w14:textId="77777777" w:rsidR="00FD44DF" w:rsidRPr="00F90E93" w:rsidRDefault="00FD44DF" w:rsidP="000B0F8E">
            <w:pPr>
              <w:spacing w:after="0" w:line="240" w:lineRule="auto"/>
              <w:ind w:right="113"/>
              <w:jc w:val="center"/>
              <w:rPr>
                <w:rFonts w:ascii="Arial Narrow" w:hAnsi="Arial Narrow"/>
                <w:b/>
                <w:bCs/>
              </w:rPr>
            </w:pPr>
            <w:r w:rsidRPr="00F90E93">
              <w:rPr>
                <w:rFonts w:ascii="Arial Narrow" w:hAnsi="Arial Narrow"/>
                <w:b/>
                <w:bCs/>
              </w:rPr>
              <w:t>PHYSIQUE</w:t>
            </w:r>
          </w:p>
          <w:p w14:paraId="20407F98" w14:textId="77777777" w:rsidR="00FD44DF" w:rsidRPr="00F90E93" w:rsidRDefault="00FD44DF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  <w:p w14:paraId="656B9AB2" w14:textId="77777777" w:rsidR="00FD44DF" w:rsidRPr="00F90E93" w:rsidRDefault="00FD44DF" w:rsidP="009140A3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  <w:p w14:paraId="6C1A8C82" w14:textId="77777777" w:rsidR="00FD44DF" w:rsidRPr="00F90E93" w:rsidRDefault="00FD44DF" w:rsidP="009140A3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  <w:p w14:paraId="518D3C01" w14:textId="77777777" w:rsidR="00FD44DF" w:rsidRPr="00F90E93" w:rsidRDefault="00FD44DF" w:rsidP="009140A3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  <w:p w14:paraId="3243D80B" w14:textId="77777777" w:rsidR="00FD44DF" w:rsidRPr="00F90E93" w:rsidRDefault="00FD44DF" w:rsidP="009140A3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  <w:p w14:paraId="6FC3E420" w14:textId="77777777" w:rsidR="00FD44DF" w:rsidRPr="00F90E93" w:rsidRDefault="00FD44DF" w:rsidP="009140A3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  <w:p w14:paraId="4913A06D" w14:textId="77777777" w:rsidR="00FD44DF" w:rsidRPr="00F90E93" w:rsidRDefault="00FD44DF" w:rsidP="009140A3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  <w:p w14:paraId="10FE58BB" w14:textId="77777777" w:rsidR="00FD44DF" w:rsidRPr="00F90E93" w:rsidRDefault="00FD44DF" w:rsidP="009140A3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  <w:p w14:paraId="089EBD54" w14:textId="77777777" w:rsidR="00FD44DF" w:rsidRPr="00F90E93" w:rsidRDefault="00FD44DF" w:rsidP="009140A3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  <w:p w14:paraId="4CD1E641" w14:textId="77777777" w:rsidR="00FD44DF" w:rsidRPr="00F90E93" w:rsidRDefault="00FD44DF" w:rsidP="009140A3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  <w:p w14:paraId="2B7B21EF" w14:textId="77777777" w:rsidR="00FD44DF" w:rsidRPr="00F90E93" w:rsidRDefault="00FD44DF" w:rsidP="009140A3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  <w:p w14:paraId="2DD18AE4" w14:textId="77777777" w:rsidR="00FD44DF" w:rsidRPr="00F90E93" w:rsidRDefault="00FD44DF" w:rsidP="00950751">
            <w:pPr>
              <w:spacing w:after="0" w:line="240" w:lineRule="auto"/>
              <w:ind w:left="113" w:right="113"/>
              <w:rPr>
                <w:rFonts w:ascii="Arial Narrow" w:hAnsi="Arial Narrow"/>
                <w:b/>
                <w:bCs/>
              </w:rPr>
            </w:pPr>
          </w:p>
          <w:p w14:paraId="5ACA2817" w14:textId="77777777" w:rsidR="00FD44DF" w:rsidRPr="00F90E93" w:rsidRDefault="00FD44DF" w:rsidP="009140A3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  <w:p w14:paraId="1870DD57" w14:textId="77777777" w:rsidR="00FD44DF" w:rsidRPr="00F90E93" w:rsidRDefault="00FD44DF" w:rsidP="009140A3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  <w:p w14:paraId="3CE8040F" w14:textId="77777777" w:rsidR="00FD44DF" w:rsidRPr="00F90E93" w:rsidRDefault="00FD44DF" w:rsidP="009140A3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  <w:p w14:paraId="2BF088CB" w14:textId="77777777" w:rsidR="00FD44DF" w:rsidRPr="00F90E93" w:rsidRDefault="00FD44DF" w:rsidP="009140A3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 w:val="restart"/>
            <w:shd w:val="clear" w:color="auto" w:fill="auto"/>
            <w:vAlign w:val="center"/>
          </w:tcPr>
          <w:p w14:paraId="45BCA950" w14:textId="77777777" w:rsidR="00FD44DF" w:rsidRPr="00F90E93" w:rsidRDefault="00FD44DF" w:rsidP="009140A3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  <w:bCs/>
              </w:rPr>
            </w:pPr>
          </w:p>
          <w:p w14:paraId="71B84C88" w14:textId="77777777" w:rsidR="00FD44DF" w:rsidRPr="00F90E93" w:rsidRDefault="00FD44DF" w:rsidP="009140A3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  <w:bCs/>
              </w:rPr>
            </w:pPr>
            <w:r w:rsidRPr="00F90E93">
              <w:rPr>
                <w:rFonts w:ascii="Arial Narrow" w:hAnsi="Arial Narrow"/>
                <w:b/>
                <w:bCs/>
              </w:rPr>
              <w:t>Mécanique</w:t>
            </w:r>
          </w:p>
          <w:p w14:paraId="465D01E1" w14:textId="77777777" w:rsidR="00FD44DF" w:rsidRPr="00F90E93" w:rsidRDefault="00FD44DF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shd w:val="clear" w:color="auto" w:fill="auto"/>
            <w:vAlign w:val="center"/>
          </w:tcPr>
          <w:p w14:paraId="791DF3F8" w14:textId="77777777" w:rsidR="00FD44DF" w:rsidRPr="00F90E93" w:rsidRDefault="00FD44DF" w:rsidP="009140A3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Masse et poids d’un corps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256C21" w14:textId="77777777" w:rsidR="00FD44DF" w:rsidRPr="00F90E93" w:rsidRDefault="00FD44DF" w:rsidP="009140A3">
            <w:pPr>
              <w:keepNext/>
              <w:spacing w:before="100" w:beforeAutospacing="1" w:after="100" w:afterAutospacing="1"/>
              <w:jc w:val="center"/>
              <w:outlineLvl w:val="0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1</w:t>
            </w:r>
          </w:p>
        </w:tc>
      </w:tr>
      <w:tr w:rsidR="00FD44DF" w:rsidRPr="00F90E93" w14:paraId="777D14D4" w14:textId="77777777" w:rsidTr="00BA3D74">
        <w:trPr>
          <w:trHeight w:val="128"/>
        </w:trPr>
        <w:tc>
          <w:tcPr>
            <w:tcW w:w="1497" w:type="dxa"/>
            <w:vMerge/>
            <w:shd w:val="clear" w:color="auto" w:fill="auto"/>
            <w:vAlign w:val="center"/>
          </w:tcPr>
          <w:p w14:paraId="179ED2D6" w14:textId="77777777" w:rsidR="00FD44DF" w:rsidRPr="00F90E93" w:rsidRDefault="00FD44DF" w:rsidP="009140A3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14:paraId="430B0806" w14:textId="77777777" w:rsidR="00FD44DF" w:rsidRPr="00F90E93" w:rsidRDefault="00FD44DF" w:rsidP="009140A3">
            <w:pPr>
              <w:pStyle w:val="Titre7"/>
              <w:spacing w:before="100" w:beforeAutospacing="1" w:after="100" w:afterAutospacing="1"/>
              <w:jc w:val="center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F90E93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530" w:type="dxa"/>
            <w:vMerge/>
            <w:shd w:val="clear" w:color="auto" w:fill="auto"/>
            <w:textDirection w:val="btLr"/>
          </w:tcPr>
          <w:p w14:paraId="193FB56F" w14:textId="77777777" w:rsidR="00FD44DF" w:rsidRPr="00F90E93" w:rsidRDefault="00FD44DF" w:rsidP="009140A3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14:paraId="3C202257" w14:textId="77777777" w:rsidR="00FD44DF" w:rsidRPr="00F90E93" w:rsidRDefault="00FD44DF" w:rsidP="009140A3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vMerge w:val="restart"/>
            <w:shd w:val="clear" w:color="auto" w:fill="auto"/>
            <w:vAlign w:val="center"/>
          </w:tcPr>
          <w:p w14:paraId="37D2343B" w14:textId="77777777" w:rsidR="00FD44DF" w:rsidRPr="00F90E93" w:rsidRDefault="00FD44DF" w:rsidP="009140A3">
            <w:pPr>
              <w:keepNext/>
              <w:spacing w:before="100" w:beforeAutospacing="1" w:after="100" w:afterAutospacing="1" w:line="240" w:lineRule="auto"/>
              <w:outlineLvl w:val="0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Les forces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2A7FFF" w14:textId="77777777" w:rsidR="00FD44DF" w:rsidRPr="00F90E93" w:rsidRDefault="00FD44DF" w:rsidP="009140A3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2</w:t>
            </w:r>
          </w:p>
        </w:tc>
      </w:tr>
      <w:tr w:rsidR="00FD44DF" w:rsidRPr="00F90E93" w14:paraId="6D73153B" w14:textId="77777777" w:rsidTr="00BA3D74">
        <w:trPr>
          <w:trHeight w:val="127"/>
        </w:trPr>
        <w:tc>
          <w:tcPr>
            <w:tcW w:w="1497" w:type="dxa"/>
            <w:vMerge/>
            <w:shd w:val="clear" w:color="auto" w:fill="auto"/>
            <w:vAlign w:val="center"/>
          </w:tcPr>
          <w:p w14:paraId="1494F5E4" w14:textId="77777777" w:rsidR="00FD44DF" w:rsidRPr="00F90E93" w:rsidRDefault="00FD44DF" w:rsidP="009140A3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14:paraId="31A9DC75" w14:textId="77777777" w:rsidR="00FD44DF" w:rsidRPr="00F90E93" w:rsidRDefault="00966B3A" w:rsidP="009140A3">
            <w:pPr>
              <w:pStyle w:val="Titre7"/>
              <w:spacing w:before="100" w:beforeAutospacing="1" w:after="100" w:afterAutospacing="1"/>
              <w:jc w:val="center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F90E93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530" w:type="dxa"/>
            <w:vMerge/>
            <w:shd w:val="clear" w:color="auto" w:fill="auto"/>
            <w:textDirection w:val="btLr"/>
          </w:tcPr>
          <w:p w14:paraId="5C7B49EC" w14:textId="77777777" w:rsidR="00FD44DF" w:rsidRPr="00F90E93" w:rsidRDefault="00FD44DF" w:rsidP="009140A3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14:paraId="00CFBF46" w14:textId="77777777" w:rsidR="00FD44DF" w:rsidRPr="00F90E93" w:rsidRDefault="00FD44DF" w:rsidP="009140A3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vMerge/>
            <w:shd w:val="clear" w:color="auto" w:fill="auto"/>
            <w:vAlign w:val="center"/>
          </w:tcPr>
          <w:p w14:paraId="3CE9A06B" w14:textId="77777777" w:rsidR="00FD44DF" w:rsidRPr="00F90E93" w:rsidRDefault="00FD44DF" w:rsidP="009140A3">
            <w:pPr>
              <w:keepNext/>
              <w:spacing w:before="100" w:beforeAutospacing="1" w:after="100" w:afterAutospacing="1"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9BC075B" w14:textId="77777777" w:rsidR="00FD44DF" w:rsidRPr="00F90E93" w:rsidRDefault="00FD44DF" w:rsidP="009140A3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D44DF" w:rsidRPr="00F90E93" w14:paraId="2A997766" w14:textId="77777777" w:rsidTr="00BA3D74">
        <w:trPr>
          <w:trHeight w:hRule="exact" w:val="294"/>
        </w:trPr>
        <w:tc>
          <w:tcPr>
            <w:tcW w:w="1497" w:type="dxa"/>
            <w:vMerge w:val="restart"/>
            <w:shd w:val="clear" w:color="auto" w:fill="auto"/>
            <w:vAlign w:val="center"/>
            <w:hideMark/>
          </w:tcPr>
          <w:p w14:paraId="73027D34" w14:textId="77777777" w:rsidR="00FD44DF" w:rsidRPr="00F90E93" w:rsidRDefault="00FD44DF" w:rsidP="009140A3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/>
              </w:rPr>
            </w:pPr>
          </w:p>
          <w:p w14:paraId="418A2EFF" w14:textId="77777777" w:rsidR="00FD44DF" w:rsidRPr="00F90E93" w:rsidRDefault="00FD44DF" w:rsidP="009140A3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/>
              </w:rPr>
            </w:pPr>
            <w:r w:rsidRPr="00F90E93">
              <w:rPr>
                <w:rFonts w:ascii="Arial Narrow" w:hAnsi="Arial Narrow"/>
                <w:b/>
              </w:rPr>
              <w:t>OCTOBRE</w:t>
            </w:r>
          </w:p>
        </w:tc>
        <w:tc>
          <w:tcPr>
            <w:tcW w:w="1166" w:type="dxa"/>
            <w:shd w:val="clear" w:color="auto" w:fill="auto"/>
          </w:tcPr>
          <w:p w14:paraId="6D39D742" w14:textId="77777777" w:rsidR="00FD44DF" w:rsidRPr="00F90E93" w:rsidRDefault="00966B3A" w:rsidP="009140A3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 w:rsidRPr="00F90E93"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530" w:type="dxa"/>
            <w:vMerge/>
            <w:shd w:val="clear" w:color="auto" w:fill="auto"/>
            <w:vAlign w:val="center"/>
            <w:hideMark/>
          </w:tcPr>
          <w:p w14:paraId="5F03EB06" w14:textId="77777777" w:rsidR="00FD44DF" w:rsidRPr="00F90E93" w:rsidRDefault="00FD44DF" w:rsidP="009140A3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14:paraId="345C1C53" w14:textId="77777777" w:rsidR="00FD44DF" w:rsidRPr="00F90E93" w:rsidRDefault="00FD44DF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vMerge/>
            <w:shd w:val="clear" w:color="auto" w:fill="auto"/>
            <w:vAlign w:val="center"/>
          </w:tcPr>
          <w:p w14:paraId="4CB75925" w14:textId="77777777" w:rsidR="00FD44DF" w:rsidRPr="00F90E93" w:rsidRDefault="00FD44DF" w:rsidP="009140A3">
            <w:pPr>
              <w:keepNext/>
              <w:spacing w:before="100" w:beforeAutospacing="1" w:after="100" w:afterAutospacing="1"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0E3B4BD" w14:textId="77777777" w:rsidR="00FD44DF" w:rsidRPr="00F90E93" w:rsidRDefault="00FD44DF" w:rsidP="009140A3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D44DF" w:rsidRPr="00F90E93" w14:paraId="429D3EAB" w14:textId="77777777" w:rsidTr="00BA3D74">
        <w:trPr>
          <w:trHeight w:hRule="exact" w:val="244"/>
        </w:trPr>
        <w:tc>
          <w:tcPr>
            <w:tcW w:w="1497" w:type="dxa"/>
            <w:vMerge/>
            <w:shd w:val="clear" w:color="auto" w:fill="auto"/>
            <w:vAlign w:val="center"/>
            <w:hideMark/>
          </w:tcPr>
          <w:p w14:paraId="5C865B7F" w14:textId="77777777" w:rsidR="00FD44DF" w:rsidRPr="00F90E93" w:rsidRDefault="00FD44DF" w:rsidP="009140A3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14:paraId="2970F001" w14:textId="77777777" w:rsidR="00FD44DF" w:rsidRPr="00F90E93" w:rsidRDefault="00966B3A" w:rsidP="009140A3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 w:rsidRPr="00F90E93"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530" w:type="dxa"/>
            <w:vMerge/>
            <w:shd w:val="clear" w:color="auto" w:fill="auto"/>
            <w:vAlign w:val="center"/>
            <w:hideMark/>
          </w:tcPr>
          <w:p w14:paraId="6CB41A2C" w14:textId="77777777" w:rsidR="00FD44DF" w:rsidRPr="00F90E93" w:rsidRDefault="00FD44DF" w:rsidP="009140A3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14:paraId="545CF295" w14:textId="77777777" w:rsidR="00FD44DF" w:rsidRPr="00F90E93" w:rsidRDefault="00FD44DF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shd w:val="clear" w:color="auto" w:fill="auto"/>
            <w:vAlign w:val="center"/>
          </w:tcPr>
          <w:p w14:paraId="0CD32DDA" w14:textId="77777777" w:rsidR="00FD44DF" w:rsidRPr="00F90E93" w:rsidRDefault="00FD44DF" w:rsidP="009140A3">
            <w:pPr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Equilibre d’un solide soumis à deux forces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92B101" w14:textId="77777777" w:rsidR="00FD44DF" w:rsidRPr="00F90E93" w:rsidRDefault="00FD44DF" w:rsidP="009140A3">
            <w:pPr>
              <w:keepNext/>
              <w:spacing w:before="100" w:beforeAutospacing="1" w:after="100" w:afterAutospacing="1" w:line="240" w:lineRule="auto"/>
              <w:jc w:val="center"/>
              <w:outlineLvl w:val="0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1</w:t>
            </w:r>
          </w:p>
        </w:tc>
      </w:tr>
      <w:tr w:rsidR="00FD44DF" w:rsidRPr="00F90E93" w14:paraId="67C98396" w14:textId="77777777" w:rsidTr="00BA3D74">
        <w:trPr>
          <w:trHeight w:hRule="exact" w:val="314"/>
        </w:trPr>
        <w:tc>
          <w:tcPr>
            <w:tcW w:w="1497" w:type="dxa"/>
            <w:vMerge/>
            <w:shd w:val="clear" w:color="auto" w:fill="auto"/>
            <w:vAlign w:val="center"/>
            <w:hideMark/>
          </w:tcPr>
          <w:p w14:paraId="2579EEA7" w14:textId="77777777" w:rsidR="00FD44DF" w:rsidRPr="00F90E93" w:rsidRDefault="00FD44DF" w:rsidP="009140A3">
            <w:pPr>
              <w:keepNext/>
              <w:spacing w:before="100" w:beforeAutospacing="1" w:after="100" w:afterAutospacing="1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51C54FEA" w14:textId="77777777" w:rsidR="00FD44DF" w:rsidRPr="00F90E93" w:rsidRDefault="00966B3A" w:rsidP="009140A3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 w:rsidRPr="00F90E93"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530" w:type="dxa"/>
            <w:vMerge/>
            <w:shd w:val="clear" w:color="auto" w:fill="auto"/>
            <w:vAlign w:val="center"/>
            <w:hideMark/>
          </w:tcPr>
          <w:p w14:paraId="19979648" w14:textId="77777777" w:rsidR="00FD44DF" w:rsidRPr="00F90E93" w:rsidRDefault="00FD44DF" w:rsidP="009140A3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14:paraId="676D0C90" w14:textId="77777777" w:rsidR="00FD44DF" w:rsidRPr="00F90E93" w:rsidRDefault="00FD44DF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vMerge w:val="restart"/>
            <w:shd w:val="clear" w:color="auto" w:fill="auto"/>
            <w:vAlign w:val="center"/>
          </w:tcPr>
          <w:p w14:paraId="5D87EA4B" w14:textId="77777777" w:rsidR="00FD44DF" w:rsidRPr="00F90E93" w:rsidRDefault="00FD44DF" w:rsidP="009140A3">
            <w:pPr>
              <w:spacing w:after="0" w:line="240" w:lineRule="auto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Travail et puissance mécaniques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234345C" w14:textId="77777777" w:rsidR="00FD44DF" w:rsidRPr="00F90E93" w:rsidRDefault="00FD44DF" w:rsidP="009140A3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2</w:t>
            </w:r>
          </w:p>
        </w:tc>
      </w:tr>
      <w:tr w:rsidR="00FD44DF" w:rsidRPr="00F90E93" w14:paraId="0CB8B98B" w14:textId="77777777" w:rsidTr="00BA3D74">
        <w:trPr>
          <w:trHeight w:val="304"/>
        </w:trPr>
        <w:tc>
          <w:tcPr>
            <w:tcW w:w="1497" w:type="dxa"/>
            <w:vMerge/>
            <w:shd w:val="clear" w:color="auto" w:fill="auto"/>
            <w:vAlign w:val="center"/>
            <w:hideMark/>
          </w:tcPr>
          <w:p w14:paraId="38CA0D59" w14:textId="77777777" w:rsidR="00FD44DF" w:rsidRPr="00F90E93" w:rsidRDefault="00FD44DF" w:rsidP="009140A3">
            <w:pPr>
              <w:keepNext/>
              <w:spacing w:before="100" w:beforeAutospacing="1" w:after="100" w:afterAutospacing="1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14:paraId="3A6EF2D6" w14:textId="77777777" w:rsidR="00FD44DF" w:rsidRPr="00F90E93" w:rsidRDefault="00966B3A" w:rsidP="009140A3">
            <w:pPr>
              <w:pStyle w:val="Titre7"/>
              <w:spacing w:before="100" w:beforeAutospacing="1" w:after="100" w:afterAutospacing="1"/>
              <w:jc w:val="center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F90E93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530" w:type="dxa"/>
            <w:vMerge/>
            <w:shd w:val="clear" w:color="auto" w:fill="FFFFFF" w:themeFill="background1"/>
            <w:vAlign w:val="center"/>
          </w:tcPr>
          <w:p w14:paraId="4D66DDF9" w14:textId="77777777" w:rsidR="00FD44DF" w:rsidRPr="00F90E93" w:rsidRDefault="00FD44DF" w:rsidP="009140A3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1281" w:type="dxa"/>
            <w:vMerge/>
            <w:shd w:val="clear" w:color="auto" w:fill="FFFFFF" w:themeFill="background1"/>
            <w:vAlign w:val="center"/>
          </w:tcPr>
          <w:p w14:paraId="7E5E7850" w14:textId="77777777" w:rsidR="00FD44DF" w:rsidRPr="00F90E93" w:rsidRDefault="00FD44DF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4810" w:type="dxa"/>
            <w:vMerge/>
            <w:shd w:val="clear" w:color="auto" w:fill="FFFFFF" w:themeFill="background1"/>
            <w:vAlign w:val="center"/>
            <w:hideMark/>
          </w:tcPr>
          <w:p w14:paraId="093A939F" w14:textId="77777777" w:rsidR="00FD44DF" w:rsidRPr="00F90E93" w:rsidRDefault="00FD44DF" w:rsidP="009140A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273DE64C" w14:textId="77777777" w:rsidR="00FD44DF" w:rsidRPr="00F90E93" w:rsidRDefault="00FD44DF" w:rsidP="009140A3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D44DF" w:rsidRPr="00F90E93" w14:paraId="7CBEEA37" w14:textId="77777777" w:rsidTr="00BA3D74">
        <w:trPr>
          <w:trHeight w:val="255"/>
        </w:trPr>
        <w:tc>
          <w:tcPr>
            <w:tcW w:w="1497" w:type="dxa"/>
            <w:vMerge w:val="restart"/>
            <w:shd w:val="clear" w:color="auto" w:fill="auto"/>
            <w:vAlign w:val="center"/>
            <w:hideMark/>
          </w:tcPr>
          <w:p w14:paraId="25B2CB5C" w14:textId="77777777" w:rsidR="00FD44DF" w:rsidRPr="00F90E93" w:rsidRDefault="00FD44DF" w:rsidP="009140A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90E93">
              <w:rPr>
                <w:rFonts w:ascii="Arial Narrow" w:hAnsi="Arial Narrow"/>
                <w:b/>
              </w:rPr>
              <w:t>NOVEMBRE</w:t>
            </w:r>
          </w:p>
        </w:tc>
        <w:tc>
          <w:tcPr>
            <w:tcW w:w="1166" w:type="dxa"/>
            <w:shd w:val="clear" w:color="auto" w:fill="FFFFFF" w:themeFill="background1"/>
          </w:tcPr>
          <w:p w14:paraId="5730554C" w14:textId="77777777" w:rsidR="00FD44DF" w:rsidRPr="00F90E93" w:rsidRDefault="00966B3A" w:rsidP="009140A3">
            <w:pPr>
              <w:pStyle w:val="Titre7"/>
              <w:spacing w:before="100" w:beforeAutospacing="1" w:after="100" w:afterAutospacing="1"/>
              <w:jc w:val="center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F90E93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530" w:type="dxa"/>
            <w:vMerge/>
            <w:shd w:val="clear" w:color="auto" w:fill="FFFFFF" w:themeFill="background1"/>
            <w:vAlign w:val="center"/>
          </w:tcPr>
          <w:p w14:paraId="74452C62" w14:textId="77777777" w:rsidR="00FD44DF" w:rsidRPr="00F90E93" w:rsidRDefault="00FD44DF" w:rsidP="009140A3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1281" w:type="dxa"/>
            <w:vMerge/>
            <w:shd w:val="clear" w:color="auto" w:fill="FFFFFF" w:themeFill="background1"/>
            <w:vAlign w:val="center"/>
          </w:tcPr>
          <w:p w14:paraId="1CC49B66" w14:textId="77777777" w:rsidR="00FD44DF" w:rsidRPr="00F90E93" w:rsidRDefault="00FD44DF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4810" w:type="dxa"/>
            <w:shd w:val="clear" w:color="auto" w:fill="FFFFFF" w:themeFill="background1"/>
            <w:vAlign w:val="center"/>
            <w:hideMark/>
          </w:tcPr>
          <w:p w14:paraId="3D8A4BD5" w14:textId="77777777" w:rsidR="00FD44DF" w:rsidRPr="00F90E93" w:rsidRDefault="00CD4EB8" w:rsidP="009140A3">
            <w:pPr>
              <w:spacing w:after="0" w:line="240" w:lineRule="auto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Énergie</w:t>
            </w:r>
            <w:r w:rsidR="00FD44DF" w:rsidRPr="00F90E93">
              <w:rPr>
                <w:rFonts w:ascii="Arial Narrow" w:hAnsi="Arial Narrow"/>
              </w:rPr>
              <w:t xml:space="preserve"> mécanique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8BF18F" w14:textId="77777777" w:rsidR="00FD44DF" w:rsidRPr="00F90E93" w:rsidRDefault="00FD44DF" w:rsidP="009140A3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1</w:t>
            </w:r>
          </w:p>
        </w:tc>
      </w:tr>
      <w:tr w:rsidR="00FD44DF" w:rsidRPr="00F90E93" w14:paraId="57402B0B" w14:textId="77777777" w:rsidTr="00CD4EB8">
        <w:trPr>
          <w:trHeight w:val="261"/>
        </w:trPr>
        <w:tc>
          <w:tcPr>
            <w:tcW w:w="1497" w:type="dxa"/>
            <w:vMerge/>
            <w:shd w:val="clear" w:color="auto" w:fill="auto"/>
            <w:vAlign w:val="center"/>
            <w:hideMark/>
          </w:tcPr>
          <w:p w14:paraId="432C3624" w14:textId="77777777" w:rsidR="00FD44DF" w:rsidRPr="00F90E93" w:rsidRDefault="00FD44DF" w:rsidP="009140A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6" w:type="dxa"/>
            <w:shd w:val="clear" w:color="auto" w:fill="D6E3BC" w:themeFill="accent3" w:themeFillTint="66"/>
          </w:tcPr>
          <w:p w14:paraId="1225EE27" w14:textId="77777777" w:rsidR="00FD44DF" w:rsidRPr="00F90E93" w:rsidRDefault="00966B3A" w:rsidP="009140A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90E93">
              <w:rPr>
                <w:rFonts w:ascii="Arial Narrow" w:hAnsi="Arial Narrow"/>
                <w:bCs/>
              </w:rPr>
              <w:t>9</w:t>
            </w:r>
          </w:p>
        </w:tc>
        <w:tc>
          <w:tcPr>
            <w:tcW w:w="530" w:type="dxa"/>
            <w:vMerge/>
            <w:shd w:val="clear" w:color="auto" w:fill="F2F2F2" w:themeFill="background1" w:themeFillShade="F2"/>
            <w:vAlign w:val="center"/>
            <w:hideMark/>
          </w:tcPr>
          <w:p w14:paraId="542E174C" w14:textId="77777777" w:rsidR="00FD44DF" w:rsidRPr="00F90E93" w:rsidRDefault="00FD44DF" w:rsidP="009140A3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/>
            <w:shd w:val="clear" w:color="auto" w:fill="F2F2F2" w:themeFill="background1" w:themeFillShade="F2"/>
            <w:vAlign w:val="center"/>
          </w:tcPr>
          <w:p w14:paraId="0740A33E" w14:textId="77777777" w:rsidR="00FD44DF" w:rsidRPr="00F90E93" w:rsidRDefault="00FD44DF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shd w:val="clear" w:color="auto" w:fill="D6E3BC" w:themeFill="accent3" w:themeFillTint="66"/>
            <w:vAlign w:val="center"/>
            <w:hideMark/>
          </w:tcPr>
          <w:p w14:paraId="55C332D3" w14:textId="77777777" w:rsidR="00FD44DF" w:rsidRPr="00F90E93" w:rsidRDefault="00CD4EB8" w:rsidP="009140A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  <w:b/>
                <w:bCs/>
              </w:rPr>
              <w:t>Évaluation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  <w:hideMark/>
          </w:tcPr>
          <w:p w14:paraId="3C81B66C" w14:textId="77777777" w:rsidR="00FD44DF" w:rsidRPr="00F90E93" w:rsidRDefault="00FD44DF" w:rsidP="009140A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1</w:t>
            </w:r>
          </w:p>
        </w:tc>
      </w:tr>
      <w:tr w:rsidR="00FD44DF" w:rsidRPr="00F90E93" w14:paraId="6D010BE3" w14:textId="77777777" w:rsidTr="00CD4EB8">
        <w:trPr>
          <w:trHeight w:val="200"/>
        </w:trPr>
        <w:tc>
          <w:tcPr>
            <w:tcW w:w="1497" w:type="dxa"/>
            <w:vMerge/>
            <w:shd w:val="clear" w:color="auto" w:fill="auto"/>
            <w:vAlign w:val="center"/>
            <w:hideMark/>
          </w:tcPr>
          <w:p w14:paraId="53C02EB8" w14:textId="77777777" w:rsidR="00FD44DF" w:rsidRPr="00F90E93" w:rsidRDefault="00FD44DF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166" w:type="dxa"/>
            <w:shd w:val="clear" w:color="auto" w:fill="D6E3BC" w:themeFill="accent3" w:themeFillTint="66"/>
          </w:tcPr>
          <w:p w14:paraId="0ECD2E00" w14:textId="77777777" w:rsidR="00FD44DF" w:rsidRPr="00F90E93" w:rsidRDefault="00966B3A" w:rsidP="009140A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90E93">
              <w:rPr>
                <w:rFonts w:ascii="Arial Narrow" w:hAnsi="Arial Narrow"/>
                <w:bCs/>
              </w:rPr>
              <w:t>10</w:t>
            </w:r>
          </w:p>
        </w:tc>
        <w:tc>
          <w:tcPr>
            <w:tcW w:w="530" w:type="dxa"/>
            <w:vMerge/>
            <w:shd w:val="clear" w:color="auto" w:fill="F2F2F2" w:themeFill="background1" w:themeFillShade="F2"/>
            <w:vAlign w:val="center"/>
            <w:hideMark/>
          </w:tcPr>
          <w:p w14:paraId="706A71B7" w14:textId="77777777" w:rsidR="00FD44DF" w:rsidRPr="00F90E93" w:rsidRDefault="00FD44DF" w:rsidP="009140A3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/>
            <w:shd w:val="clear" w:color="auto" w:fill="F2F2F2" w:themeFill="background1" w:themeFillShade="F2"/>
            <w:vAlign w:val="center"/>
          </w:tcPr>
          <w:p w14:paraId="3E9970C4" w14:textId="77777777" w:rsidR="00FD44DF" w:rsidRPr="00F90E93" w:rsidRDefault="00FD44DF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shd w:val="clear" w:color="auto" w:fill="D6E3BC" w:themeFill="accent3" w:themeFillTint="66"/>
            <w:vAlign w:val="center"/>
            <w:hideMark/>
          </w:tcPr>
          <w:p w14:paraId="1F87EFA3" w14:textId="77777777" w:rsidR="00FD44DF" w:rsidRPr="00F90E93" w:rsidRDefault="00FD44DF" w:rsidP="009140A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  <w:b/>
              </w:rPr>
              <w:t>Remédiation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  <w:hideMark/>
          </w:tcPr>
          <w:p w14:paraId="3D01114A" w14:textId="77777777" w:rsidR="00FD44DF" w:rsidRPr="00F90E93" w:rsidRDefault="00FD44DF" w:rsidP="009140A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1</w:t>
            </w:r>
          </w:p>
        </w:tc>
      </w:tr>
      <w:tr w:rsidR="00A01515" w:rsidRPr="00F90E93" w14:paraId="6DA53402" w14:textId="77777777" w:rsidTr="00BA3D74">
        <w:trPr>
          <w:trHeight w:val="159"/>
        </w:trPr>
        <w:tc>
          <w:tcPr>
            <w:tcW w:w="1497" w:type="dxa"/>
            <w:vMerge w:val="restart"/>
            <w:shd w:val="clear" w:color="auto" w:fill="auto"/>
            <w:vAlign w:val="center"/>
            <w:hideMark/>
          </w:tcPr>
          <w:p w14:paraId="5C31F2A8" w14:textId="77777777" w:rsidR="00A01515" w:rsidRPr="00F90E93" w:rsidRDefault="00A01515" w:rsidP="009140A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90E93">
              <w:rPr>
                <w:rFonts w:ascii="Arial Narrow" w:hAnsi="Arial Narrow"/>
                <w:b/>
              </w:rPr>
              <w:t>DECEMBRE</w:t>
            </w:r>
          </w:p>
          <w:p w14:paraId="03370627" w14:textId="77777777" w:rsidR="00A01515" w:rsidRPr="00F90E93" w:rsidRDefault="00A01515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14:paraId="70F3C7F4" w14:textId="77777777" w:rsidR="00A01515" w:rsidRPr="00F90E93" w:rsidRDefault="00966B3A" w:rsidP="009140A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90E93">
              <w:rPr>
                <w:rFonts w:ascii="Arial Narrow" w:hAnsi="Arial Narrow"/>
                <w:bCs/>
              </w:rPr>
              <w:t>11</w:t>
            </w:r>
          </w:p>
        </w:tc>
        <w:tc>
          <w:tcPr>
            <w:tcW w:w="530" w:type="dxa"/>
            <w:vMerge w:val="restart"/>
            <w:shd w:val="clear" w:color="auto" w:fill="auto"/>
            <w:textDirection w:val="btLr"/>
            <w:hideMark/>
          </w:tcPr>
          <w:p w14:paraId="534AC7EA" w14:textId="77777777" w:rsidR="000B0F8E" w:rsidRPr="00F90E93" w:rsidRDefault="00EF7A24" w:rsidP="009140A3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F90E93">
              <w:rPr>
                <w:rFonts w:ascii="Arial Narrow" w:hAnsi="Arial Narrow"/>
                <w:b/>
                <w:bCs/>
              </w:rPr>
              <w:t>CHIMIE</w:t>
            </w:r>
          </w:p>
          <w:p w14:paraId="76E4388B" w14:textId="77777777" w:rsidR="00A01515" w:rsidRPr="00F90E93" w:rsidRDefault="00A01515" w:rsidP="009140A3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 w:val="restart"/>
            <w:shd w:val="clear" w:color="auto" w:fill="auto"/>
            <w:vAlign w:val="center"/>
          </w:tcPr>
          <w:p w14:paraId="2C5A12DA" w14:textId="77777777" w:rsidR="00772B69" w:rsidRPr="00F90E93" w:rsidRDefault="00772B69" w:rsidP="00772B6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90E93">
              <w:rPr>
                <w:rFonts w:ascii="Arial Narrow" w:hAnsi="Arial Narrow"/>
                <w:b/>
                <w:bCs/>
              </w:rPr>
              <w:t>Les</w:t>
            </w:r>
          </w:p>
          <w:p w14:paraId="1691ED78" w14:textId="77777777" w:rsidR="00A01515" w:rsidRPr="00F90E93" w:rsidRDefault="00772B69" w:rsidP="00772B6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90E93">
              <w:rPr>
                <w:rFonts w:ascii="Arial Narrow" w:hAnsi="Arial Narrow"/>
                <w:b/>
                <w:bCs/>
              </w:rPr>
              <w:t>réactions chimiques</w:t>
            </w:r>
          </w:p>
        </w:tc>
        <w:tc>
          <w:tcPr>
            <w:tcW w:w="4810" w:type="dxa"/>
            <w:vMerge w:val="restart"/>
            <w:shd w:val="clear" w:color="auto" w:fill="auto"/>
            <w:vAlign w:val="center"/>
            <w:hideMark/>
          </w:tcPr>
          <w:p w14:paraId="774FD7E0" w14:textId="77777777" w:rsidR="00A01515" w:rsidRPr="00F90E93" w:rsidRDefault="00CD4EB8" w:rsidP="00950751">
            <w:pPr>
              <w:spacing w:after="0" w:line="240" w:lineRule="auto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Électrolyse</w:t>
            </w:r>
            <w:r w:rsidR="00772B69" w:rsidRPr="00F90E93">
              <w:rPr>
                <w:rFonts w:ascii="Arial Narrow" w:hAnsi="Arial Narrow"/>
              </w:rPr>
              <w:t xml:space="preserve"> et synthèse de l'eau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D19B0EC" w14:textId="77777777" w:rsidR="00A01515" w:rsidRPr="00F90E93" w:rsidRDefault="00A01515" w:rsidP="009140A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2</w:t>
            </w:r>
          </w:p>
        </w:tc>
      </w:tr>
      <w:tr w:rsidR="00A01515" w:rsidRPr="00F90E93" w14:paraId="56FDC211" w14:textId="77777777" w:rsidTr="00BA3D74">
        <w:trPr>
          <w:trHeight w:hRule="exact" w:val="264"/>
        </w:trPr>
        <w:tc>
          <w:tcPr>
            <w:tcW w:w="1497" w:type="dxa"/>
            <w:vMerge/>
            <w:shd w:val="clear" w:color="auto" w:fill="auto"/>
            <w:vAlign w:val="center"/>
            <w:hideMark/>
          </w:tcPr>
          <w:p w14:paraId="75C92E9A" w14:textId="77777777" w:rsidR="00A01515" w:rsidRPr="00F90E93" w:rsidRDefault="00A01515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14:paraId="420DD024" w14:textId="77777777" w:rsidR="00A01515" w:rsidRPr="00F90E93" w:rsidRDefault="00966B3A" w:rsidP="009140A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90E93">
              <w:rPr>
                <w:rFonts w:ascii="Arial Narrow" w:hAnsi="Arial Narrow"/>
                <w:bCs/>
              </w:rPr>
              <w:t>12</w:t>
            </w:r>
          </w:p>
        </w:tc>
        <w:tc>
          <w:tcPr>
            <w:tcW w:w="530" w:type="dxa"/>
            <w:vMerge/>
            <w:shd w:val="clear" w:color="auto" w:fill="auto"/>
            <w:vAlign w:val="center"/>
            <w:hideMark/>
          </w:tcPr>
          <w:p w14:paraId="26F6DB35" w14:textId="77777777" w:rsidR="00A01515" w:rsidRPr="00F90E93" w:rsidRDefault="00A01515" w:rsidP="009140A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14:paraId="674449D5" w14:textId="77777777" w:rsidR="00A01515" w:rsidRPr="00F90E93" w:rsidRDefault="00A01515" w:rsidP="009140A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vMerge/>
            <w:shd w:val="clear" w:color="auto" w:fill="auto"/>
            <w:vAlign w:val="center"/>
            <w:hideMark/>
          </w:tcPr>
          <w:p w14:paraId="41D15874" w14:textId="77777777" w:rsidR="00A01515" w:rsidRPr="00F90E93" w:rsidRDefault="00A01515" w:rsidP="009140A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73B3F72" w14:textId="77777777" w:rsidR="00A01515" w:rsidRPr="00F90E93" w:rsidRDefault="00A01515" w:rsidP="009140A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2C4411" w:rsidRPr="00F90E93" w14:paraId="04EA945A" w14:textId="77777777" w:rsidTr="00BA3D74">
        <w:trPr>
          <w:trHeight w:val="249"/>
        </w:trPr>
        <w:tc>
          <w:tcPr>
            <w:tcW w:w="1497" w:type="dxa"/>
            <w:vMerge/>
            <w:shd w:val="clear" w:color="auto" w:fill="auto"/>
            <w:vAlign w:val="center"/>
            <w:hideMark/>
          </w:tcPr>
          <w:p w14:paraId="600AF538" w14:textId="77777777" w:rsidR="002C4411" w:rsidRPr="00F90E93" w:rsidRDefault="002C4411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14:paraId="1F6E4687" w14:textId="77777777" w:rsidR="002C4411" w:rsidRPr="00F90E93" w:rsidRDefault="00966B3A" w:rsidP="009140A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90E93">
              <w:rPr>
                <w:rFonts w:ascii="Arial Narrow" w:hAnsi="Arial Narrow"/>
                <w:bCs/>
              </w:rPr>
              <w:t>13</w:t>
            </w:r>
          </w:p>
        </w:tc>
        <w:tc>
          <w:tcPr>
            <w:tcW w:w="530" w:type="dxa"/>
            <w:vMerge/>
            <w:shd w:val="clear" w:color="auto" w:fill="auto"/>
            <w:vAlign w:val="center"/>
            <w:hideMark/>
          </w:tcPr>
          <w:p w14:paraId="64947312" w14:textId="77777777" w:rsidR="002C4411" w:rsidRPr="00F90E93" w:rsidRDefault="002C4411" w:rsidP="009140A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14:paraId="2E0F6510" w14:textId="77777777" w:rsidR="002C4411" w:rsidRPr="00F90E93" w:rsidRDefault="002C4411" w:rsidP="009140A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vMerge w:val="restart"/>
            <w:shd w:val="clear" w:color="auto" w:fill="auto"/>
            <w:vAlign w:val="center"/>
          </w:tcPr>
          <w:p w14:paraId="1FA4E364" w14:textId="77777777" w:rsidR="002C4411" w:rsidRPr="00F90E93" w:rsidRDefault="002C4411" w:rsidP="009140A3">
            <w:pPr>
              <w:spacing w:after="0" w:line="240" w:lineRule="auto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Les alcanes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3B43F3C" w14:textId="77777777" w:rsidR="002C4411" w:rsidRPr="00F90E93" w:rsidRDefault="002C4411" w:rsidP="009140A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2</w:t>
            </w:r>
          </w:p>
        </w:tc>
      </w:tr>
      <w:tr w:rsidR="002C4411" w:rsidRPr="00F90E93" w14:paraId="48FF9E12" w14:textId="77777777" w:rsidTr="00BA3D74">
        <w:trPr>
          <w:trHeight w:val="140"/>
        </w:trPr>
        <w:tc>
          <w:tcPr>
            <w:tcW w:w="1497" w:type="dxa"/>
            <w:vMerge w:val="restart"/>
            <w:shd w:val="clear" w:color="auto" w:fill="auto"/>
            <w:vAlign w:val="center"/>
            <w:hideMark/>
          </w:tcPr>
          <w:p w14:paraId="3649F2F9" w14:textId="77777777" w:rsidR="002C4411" w:rsidRPr="00F90E93" w:rsidRDefault="002C4411" w:rsidP="009140A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90E93">
              <w:rPr>
                <w:rFonts w:ascii="Arial Narrow" w:hAnsi="Arial Narrow"/>
                <w:b/>
              </w:rPr>
              <w:t>JANVIER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FB0FBA" w14:textId="77777777" w:rsidR="002C4411" w:rsidRPr="00F90E93" w:rsidRDefault="00966B3A" w:rsidP="009140A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90E93">
              <w:rPr>
                <w:rFonts w:ascii="Arial Narrow" w:hAnsi="Arial Narrow"/>
                <w:bCs/>
              </w:rPr>
              <w:t>14</w:t>
            </w:r>
          </w:p>
        </w:tc>
        <w:tc>
          <w:tcPr>
            <w:tcW w:w="530" w:type="dxa"/>
            <w:vMerge/>
            <w:shd w:val="clear" w:color="auto" w:fill="F2F2F2" w:themeFill="background1" w:themeFillShade="F2"/>
            <w:vAlign w:val="center"/>
            <w:hideMark/>
          </w:tcPr>
          <w:p w14:paraId="3397212C" w14:textId="77777777" w:rsidR="002C4411" w:rsidRPr="00F90E93" w:rsidRDefault="002C4411" w:rsidP="009140A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/>
            <w:shd w:val="clear" w:color="auto" w:fill="F2F2F2" w:themeFill="background1" w:themeFillShade="F2"/>
            <w:vAlign w:val="center"/>
          </w:tcPr>
          <w:p w14:paraId="47E05D37" w14:textId="77777777" w:rsidR="002C4411" w:rsidRPr="00F90E93" w:rsidRDefault="002C4411" w:rsidP="009140A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4E4B8" w14:textId="77777777" w:rsidR="002C4411" w:rsidRPr="00F90E93" w:rsidRDefault="002C4411" w:rsidP="0095075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A7233D" w14:textId="77777777" w:rsidR="002C4411" w:rsidRPr="00F90E93" w:rsidRDefault="002C4411" w:rsidP="009140A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01515" w:rsidRPr="00F90E93" w14:paraId="070853F1" w14:textId="77777777" w:rsidTr="00CD4EB8">
        <w:trPr>
          <w:trHeight w:val="274"/>
        </w:trPr>
        <w:tc>
          <w:tcPr>
            <w:tcW w:w="1497" w:type="dxa"/>
            <w:vMerge/>
            <w:shd w:val="clear" w:color="auto" w:fill="auto"/>
            <w:vAlign w:val="center"/>
            <w:hideMark/>
          </w:tcPr>
          <w:p w14:paraId="115FFA40" w14:textId="77777777" w:rsidR="00A01515" w:rsidRPr="00F90E93" w:rsidRDefault="00A01515" w:rsidP="009140A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6" w:type="dxa"/>
            <w:shd w:val="clear" w:color="auto" w:fill="D6E3BC" w:themeFill="accent3" w:themeFillTint="66"/>
          </w:tcPr>
          <w:p w14:paraId="2A101755" w14:textId="77777777" w:rsidR="00A01515" w:rsidRPr="00F90E93" w:rsidRDefault="00966B3A" w:rsidP="009140A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90E93"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530" w:type="dxa"/>
            <w:vMerge/>
            <w:shd w:val="clear" w:color="auto" w:fill="F2F2F2" w:themeFill="background1" w:themeFillShade="F2"/>
            <w:vAlign w:val="center"/>
            <w:hideMark/>
          </w:tcPr>
          <w:p w14:paraId="465BE68E" w14:textId="77777777" w:rsidR="00A01515" w:rsidRPr="00F90E93" w:rsidRDefault="00A01515" w:rsidP="009140A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/>
            <w:shd w:val="clear" w:color="auto" w:fill="F2F2F2" w:themeFill="background1" w:themeFillShade="F2"/>
            <w:vAlign w:val="center"/>
          </w:tcPr>
          <w:p w14:paraId="4EA8A4C9" w14:textId="77777777" w:rsidR="00A01515" w:rsidRPr="00F90E93" w:rsidRDefault="00A01515" w:rsidP="009140A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shd w:val="clear" w:color="auto" w:fill="D6E3BC" w:themeFill="accent3" w:themeFillTint="66"/>
            <w:vAlign w:val="center"/>
          </w:tcPr>
          <w:p w14:paraId="36C68CA2" w14:textId="77777777" w:rsidR="00A01515" w:rsidRPr="00F90E93" w:rsidRDefault="00CD4EB8" w:rsidP="009140A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90E93">
              <w:rPr>
                <w:rFonts w:ascii="Arial Narrow" w:hAnsi="Arial Narrow"/>
                <w:b/>
                <w:bCs/>
              </w:rPr>
              <w:t>Évaluation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  <w:hideMark/>
          </w:tcPr>
          <w:p w14:paraId="7A0E05FA" w14:textId="77777777" w:rsidR="00A01515" w:rsidRPr="00F90E93" w:rsidRDefault="00A01515" w:rsidP="009140A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1</w:t>
            </w:r>
          </w:p>
        </w:tc>
      </w:tr>
      <w:tr w:rsidR="002C4411" w:rsidRPr="00F90E93" w14:paraId="41367DA9" w14:textId="77777777" w:rsidTr="00BA3D74">
        <w:trPr>
          <w:trHeight w:hRule="exact" w:val="337"/>
        </w:trPr>
        <w:tc>
          <w:tcPr>
            <w:tcW w:w="1497" w:type="dxa"/>
            <w:vMerge/>
            <w:shd w:val="clear" w:color="auto" w:fill="auto"/>
            <w:vAlign w:val="center"/>
            <w:hideMark/>
          </w:tcPr>
          <w:p w14:paraId="6588EB70" w14:textId="77777777" w:rsidR="002C4411" w:rsidRPr="00F90E93" w:rsidRDefault="002C4411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14:paraId="50BD0BF1" w14:textId="77777777" w:rsidR="002C4411" w:rsidRPr="00F90E93" w:rsidRDefault="00966B3A" w:rsidP="009140A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90E93">
              <w:rPr>
                <w:rFonts w:ascii="Arial Narrow" w:hAnsi="Arial Narrow"/>
                <w:bCs/>
              </w:rPr>
              <w:t>16</w:t>
            </w:r>
          </w:p>
        </w:tc>
        <w:tc>
          <w:tcPr>
            <w:tcW w:w="530" w:type="dxa"/>
            <w:vMerge w:val="restart"/>
            <w:shd w:val="clear" w:color="auto" w:fill="FFFFFF" w:themeFill="background1"/>
            <w:textDirection w:val="btLr"/>
            <w:hideMark/>
          </w:tcPr>
          <w:p w14:paraId="7F7FF7BC" w14:textId="77777777" w:rsidR="002C4411" w:rsidRPr="00F90E93" w:rsidRDefault="007135B3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F90E93">
              <w:rPr>
                <w:rFonts w:ascii="Arial Narrow" w:hAnsi="Arial Narrow"/>
                <w:b/>
                <w:bCs/>
              </w:rPr>
              <w:t>PHYSIQUE</w:t>
            </w:r>
          </w:p>
          <w:p w14:paraId="6B4FE9AB" w14:textId="77777777" w:rsidR="002C4411" w:rsidRPr="00F90E93" w:rsidRDefault="002C4411" w:rsidP="002B233D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 w:val="restart"/>
            <w:shd w:val="clear" w:color="auto" w:fill="FFFFFF" w:themeFill="background1"/>
            <w:vAlign w:val="center"/>
          </w:tcPr>
          <w:p w14:paraId="73C4476B" w14:textId="77777777" w:rsidR="002C4411" w:rsidRPr="00F90E93" w:rsidRDefault="002C4411" w:rsidP="009140A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90E93">
              <w:rPr>
                <w:rFonts w:ascii="Arial Narrow" w:hAnsi="Arial Narrow"/>
                <w:b/>
                <w:bCs/>
              </w:rPr>
              <w:t>Optique</w:t>
            </w:r>
          </w:p>
        </w:tc>
        <w:tc>
          <w:tcPr>
            <w:tcW w:w="4810" w:type="dxa"/>
            <w:vMerge w:val="restart"/>
            <w:shd w:val="clear" w:color="auto" w:fill="FFFFFF" w:themeFill="background1"/>
            <w:vAlign w:val="center"/>
          </w:tcPr>
          <w:p w14:paraId="4BF4CF47" w14:textId="77777777" w:rsidR="002C4411" w:rsidRPr="00F90E93" w:rsidRDefault="002C4411" w:rsidP="0098150F">
            <w:pPr>
              <w:spacing w:after="0" w:line="240" w:lineRule="auto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Les lentilles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09C0B6EE" w14:textId="77777777" w:rsidR="002C4411" w:rsidRPr="00F90E93" w:rsidRDefault="002C4411" w:rsidP="009140A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2</w:t>
            </w:r>
          </w:p>
        </w:tc>
      </w:tr>
      <w:tr w:rsidR="002C4411" w:rsidRPr="00F90E93" w14:paraId="2A0FF154" w14:textId="77777777" w:rsidTr="00BA3D74">
        <w:trPr>
          <w:trHeight w:val="122"/>
        </w:trPr>
        <w:tc>
          <w:tcPr>
            <w:tcW w:w="1497" w:type="dxa"/>
            <w:vMerge/>
            <w:shd w:val="clear" w:color="auto" w:fill="auto"/>
            <w:vAlign w:val="center"/>
            <w:hideMark/>
          </w:tcPr>
          <w:p w14:paraId="627F94E2" w14:textId="77777777" w:rsidR="002C4411" w:rsidRPr="00F90E93" w:rsidRDefault="002C4411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14:paraId="537F8FCC" w14:textId="77777777" w:rsidR="002C4411" w:rsidRPr="00F90E93" w:rsidRDefault="00966B3A" w:rsidP="009140A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90E93">
              <w:rPr>
                <w:rFonts w:ascii="Arial Narrow" w:hAnsi="Arial Narrow"/>
                <w:bCs/>
              </w:rPr>
              <w:t>17</w:t>
            </w:r>
          </w:p>
        </w:tc>
        <w:tc>
          <w:tcPr>
            <w:tcW w:w="530" w:type="dxa"/>
            <w:vMerge/>
            <w:shd w:val="clear" w:color="auto" w:fill="auto"/>
            <w:vAlign w:val="center"/>
            <w:hideMark/>
          </w:tcPr>
          <w:p w14:paraId="5FBC5BF3" w14:textId="77777777" w:rsidR="002C4411" w:rsidRPr="00F90E93" w:rsidRDefault="002C4411" w:rsidP="009140A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14:paraId="5820671F" w14:textId="77777777" w:rsidR="002C4411" w:rsidRPr="00F90E93" w:rsidRDefault="002C4411" w:rsidP="009140A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vMerge/>
            <w:shd w:val="clear" w:color="auto" w:fill="auto"/>
            <w:vAlign w:val="center"/>
            <w:hideMark/>
          </w:tcPr>
          <w:p w14:paraId="6E20F50A" w14:textId="77777777" w:rsidR="002C4411" w:rsidRPr="00F90E93" w:rsidRDefault="002C4411" w:rsidP="009140A3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165663D" w14:textId="77777777" w:rsidR="002C4411" w:rsidRPr="00F90E93" w:rsidRDefault="002C4411" w:rsidP="009140A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2C4411" w:rsidRPr="00F90E93" w14:paraId="4D8206D2" w14:textId="77777777" w:rsidTr="00BA3D74">
        <w:trPr>
          <w:trHeight w:val="230"/>
        </w:trPr>
        <w:tc>
          <w:tcPr>
            <w:tcW w:w="1497" w:type="dxa"/>
            <w:vMerge w:val="restart"/>
            <w:shd w:val="clear" w:color="auto" w:fill="auto"/>
            <w:vAlign w:val="center"/>
          </w:tcPr>
          <w:p w14:paraId="40A9DBB7" w14:textId="77777777" w:rsidR="002C4411" w:rsidRPr="00CD4EB8" w:rsidRDefault="002C4411" w:rsidP="009140A3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</w:rPr>
            </w:pPr>
            <w:r w:rsidRPr="00F90E93">
              <w:rPr>
                <w:rFonts w:ascii="Arial Narrow" w:hAnsi="Arial Narrow"/>
                <w:bCs/>
                <w:color w:val="auto"/>
                <w:sz w:val="22"/>
                <w:szCs w:val="22"/>
                <w:u w:val="none"/>
              </w:rPr>
              <w:t>FEVRIER</w:t>
            </w:r>
          </w:p>
        </w:tc>
        <w:tc>
          <w:tcPr>
            <w:tcW w:w="1166" w:type="dxa"/>
            <w:shd w:val="clear" w:color="auto" w:fill="auto"/>
          </w:tcPr>
          <w:p w14:paraId="4F5EC34C" w14:textId="77777777" w:rsidR="002C4411" w:rsidRPr="00F90E93" w:rsidRDefault="00966B3A" w:rsidP="009140A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90E93">
              <w:rPr>
                <w:rFonts w:ascii="Arial Narrow" w:hAnsi="Arial Narrow"/>
                <w:bCs/>
              </w:rPr>
              <w:t>18</w:t>
            </w:r>
          </w:p>
        </w:tc>
        <w:tc>
          <w:tcPr>
            <w:tcW w:w="530" w:type="dxa"/>
            <w:vMerge/>
            <w:shd w:val="clear" w:color="auto" w:fill="auto"/>
            <w:vAlign w:val="center"/>
          </w:tcPr>
          <w:p w14:paraId="01772B9B" w14:textId="77777777" w:rsidR="002C4411" w:rsidRPr="00F90E93" w:rsidRDefault="002C4411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14:paraId="53D0897D" w14:textId="77777777" w:rsidR="002C4411" w:rsidRPr="00F90E93" w:rsidRDefault="002C4411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shd w:val="clear" w:color="auto" w:fill="auto"/>
            <w:vAlign w:val="center"/>
            <w:hideMark/>
          </w:tcPr>
          <w:p w14:paraId="02375263" w14:textId="77777777" w:rsidR="002C4411" w:rsidRPr="00F90E93" w:rsidRDefault="002C4411" w:rsidP="009140A3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F90E93">
              <w:rPr>
                <w:rFonts w:ascii="Arial Narrow" w:hAnsi="Arial Narrow"/>
                <w:bCs/>
              </w:rPr>
              <w:t>Les défauts de l’œil et leurs corrections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6053F8" w14:textId="77777777" w:rsidR="002C4411" w:rsidRPr="00F90E93" w:rsidRDefault="002C4411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1</w:t>
            </w:r>
          </w:p>
        </w:tc>
      </w:tr>
      <w:tr w:rsidR="002C4411" w:rsidRPr="00F90E93" w14:paraId="65BF2E5D" w14:textId="77777777" w:rsidTr="00CD4EB8">
        <w:trPr>
          <w:trHeight w:val="128"/>
        </w:trPr>
        <w:tc>
          <w:tcPr>
            <w:tcW w:w="1497" w:type="dxa"/>
            <w:vMerge/>
            <w:shd w:val="clear" w:color="auto" w:fill="auto"/>
            <w:vAlign w:val="center"/>
            <w:hideMark/>
          </w:tcPr>
          <w:p w14:paraId="104C79D6" w14:textId="77777777" w:rsidR="002C4411" w:rsidRPr="00F90E93" w:rsidRDefault="002C4411" w:rsidP="009140A3">
            <w:pPr>
              <w:pStyle w:val="Titre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D6E3BC" w:themeFill="accent3" w:themeFillTint="66"/>
          </w:tcPr>
          <w:p w14:paraId="60EACE86" w14:textId="77777777" w:rsidR="002C4411" w:rsidRPr="00F90E93" w:rsidRDefault="00966B3A" w:rsidP="009140A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90E93">
              <w:rPr>
                <w:rFonts w:ascii="Arial Narrow" w:hAnsi="Arial Narrow"/>
                <w:bCs/>
              </w:rPr>
              <w:t>19</w:t>
            </w:r>
          </w:p>
        </w:tc>
        <w:tc>
          <w:tcPr>
            <w:tcW w:w="530" w:type="dxa"/>
            <w:vMerge/>
            <w:shd w:val="clear" w:color="auto" w:fill="auto"/>
            <w:vAlign w:val="center"/>
          </w:tcPr>
          <w:p w14:paraId="2B01C4F8" w14:textId="77777777" w:rsidR="002C4411" w:rsidRPr="00F90E93" w:rsidRDefault="002C4411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14:paraId="7DEE3335" w14:textId="77777777" w:rsidR="002C4411" w:rsidRPr="00F90E93" w:rsidRDefault="002C4411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shd w:val="clear" w:color="auto" w:fill="D6E3BC" w:themeFill="accent3" w:themeFillTint="66"/>
            <w:vAlign w:val="center"/>
            <w:hideMark/>
          </w:tcPr>
          <w:p w14:paraId="362F85A5" w14:textId="77777777" w:rsidR="002C4411" w:rsidRPr="00F90E93" w:rsidRDefault="00CD4EB8" w:rsidP="0038716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90E93">
              <w:rPr>
                <w:rFonts w:ascii="Arial Narrow" w:hAnsi="Arial Narrow"/>
                <w:b/>
                <w:bCs/>
              </w:rPr>
              <w:t>Évaluation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5826DB7D" w14:textId="77777777" w:rsidR="002C4411" w:rsidRPr="00F90E93" w:rsidRDefault="002C4411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1</w:t>
            </w:r>
          </w:p>
        </w:tc>
      </w:tr>
      <w:tr w:rsidR="002C4411" w:rsidRPr="00F90E93" w14:paraId="24121747" w14:textId="77777777" w:rsidTr="00CD4EB8">
        <w:trPr>
          <w:trHeight w:val="127"/>
        </w:trPr>
        <w:tc>
          <w:tcPr>
            <w:tcW w:w="1497" w:type="dxa"/>
            <w:vMerge/>
            <w:shd w:val="clear" w:color="auto" w:fill="auto"/>
            <w:vAlign w:val="center"/>
          </w:tcPr>
          <w:p w14:paraId="72628B76" w14:textId="77777777" w:rsidR="002C4411" w:rsidRPr="00F90E93" w:rsidRDefault="002C4411" w:rsidP="009140A3">
            <w:pPr>
              <w:pStyle w:val="Titre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D6E3BC" w:themeFill="accent3" w:themeFillTint="66"/>
          </w:tcPr>
          <w:p w14:paraId="498D1A5D" w14:textId="77777777" w:rsidR="002C4411" w:rsidRPr="00F90E93" w:rsidRDefault="00966B3A" w:rsidP="009140A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90E93">
              <w:rPr>
                <w:rFonts w:ascii="Arial Narrow" w:hAnsi="Arial Narrow"/>
                <w:bCs/>
              </w:rPr>
              <w:t>20</w:t>
            </w:r>
          </w:p>
        </w:tc>
        <w:tc>
          <w:tcPr>
            <w:tcW w:w="530" w:type="dxa"/>
            <w:vMerge/>
            <w:shd w:val="clear" w:color="auto" w:fill="auto"/>
            <w:vAlign w:val="center"/>
          </w:tcPr>
          <w:p w14:paraId="45393C39" w14:textId="77777777" w:rsidR="002C4411" w:rsidRPr="00F90E93" w:rsidRDefault="002C4411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14:paraId="3FC839C3" w14:textId="77777777" w:rsidR="002C4411" w:rsidRPr="00F90E93" w:rsidRDefault="002C4411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shd w:val="clear" w:color="auto" w:fill="D6E3BC" w:themeFill="accent3" w:themeFillTint="66"/>
            <w:vAlign w:val="center"/>
          </w:tcPr>
          <w:p w14:paraId="7F5CCC9F" w14:textId="77777777" w:rsidR="002C4411" w:rsidRPr="00F90E93" w:rsidRDefault="002C4411" w:rsidP="0038716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90E93">
              <w:rPr>
                <w:rFonts w:ascii="Arial Narrow" w:hAnsi="Arial Narrow"/>
                <w:b/>
                <w:bCs/>
              </w:rPr>
              <w:t>Remédiation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2622E759" w14:textId="77777777" w:rsidR="002C4411" w:rsidRPr="00F90E93" w:rsidRDefault="002C4411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1</w:t>
            </w:r>
          </w:p>
        </w:tc>
      </w:tr>
      <w:tr w:rsidR="00A9292C" w:rsidRPr="00F90E93" w14:paraId="7D83DB96" w14:textId="77777777" w:rsidTr="00BA3D74">
        <w:trPr>
          <w:trHeight w:hRule="exact" w:val="339"/>
        </w:trPr>
        <w:tc>
          <w:tcPr>
            <w:tcW w:w="1497" w:type="dxa"/>
            <w:vMerge w:val="restart"/>
            <w:shd w:val="clear" w:color="auto" w:fill="auto"/>
            <w:vAlign w:val="center"/>
            <w:hideMark/>
          </w:tcPr>
          <w:p w14:paraId="6513BF61" w14:textId="77777777" w:rsidR="00A9292C" w:rsidRPr="00CD4EB8" w:rsidRDefault="00A9292C" w:rsidP="009140A3">
            <w:pPr>
              <w:pStyle w:val="Titre"/>
              <w:rPr>
                <w:rFonts w:ascii="Arial Narrow" w:hAnsi="Arial Narrow"/>
                <w:b w:val="0"/>
                <w:bCs/>
                <w:color w:val="auto"/>
                <w:sz w:val="22"/>
                <w:szCs w:val="22"/>
              </w:rPr>
            </w:pPr>
            <w:r w:rsidRPr="00F90E93">
              <w:rPr>
                <w:rFonts w:ascii="Arial Narrow" w:hAnsi="Arial Narrow"/>
                <w:bCs/>
                <w:color w:val="auto"/>
                <w:sz w:val="22"/>
                <w:szCs w:val="22"/>
                <w:u w:val="none"/>
              </w:rPr>
              <w:t>MARS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A1DC1B" w14:textId="77777777" w:rsidR="00A9292C" w:rsidRPr="00F90E93" w:rsidRDefault="00966B3A" w:rsidP="009140A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90E93">
              <w:rPr>
                <w:rFonts w:ascii="Arial Narrow" w:hAnsi="Arial Narrow"/>
                <w:bCs/>
              </w:rPr>
              <w:t>21</w:t>
            </w:r>
          </w:p>
        </w:tc>
        <w:tc>
          <w:tcPr>
            <w:tcW w:w="530" w:type="dxa"/>
            <w:vMerge w:val="restart"/>
            <w:shd w:val="clear" w:color="auto" w:fill="auto"/>
            <w:textDirection w:val="btLr"/>
            <w:vAlign w:val="center"/>
            <w:hideMark/>
          </w:tcPr>
          <w:p w14:paraId="7985D8EA" w14:textId="77777777" w:rsidR="00A9292C" w:rsidRPr="00F90E93" w:rsidRDefault="00A9292C" w:rsidP="000B0F8E">
            <w:pPr>
              <w:spacing w:after="0" w:line="240" w:lineRule="auto"/>
              <w:ind w:left="113" w:right="113"/>
              <w:rPr>
                <w:rFonts w:ascii="Arial Narrow" w:hAnsi="Arial Narrow"/>
                <w:b/>
                <w:bCs/>
              </w:rPr>
            </w:pPr>
            <w:r w:rsidRPr="00F90E93">
              <w:rPr>
                <w:rFonts w:ascii="Arial Narrow" w:hAnsi="Arial Narrow"/>
                <w:b/>
                <w:bCs/>
              </w:rPr>
              <w:t xml:space="preserve">           CHIMIE    </w:t>
            </w:r>
          </w:p>
          <w:p w14:paraId="1EDF726F" w14:textId="77777777" w:rsidR="00A9292C" w:rsidRPr="00F90E93" w:rsidRDefault="00A9292C" w:rsidP="000B0F8E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 w:val="restart"/>
            <w:shd w:val="clear" w:color="auto" w:fill="auto"/>
            <w:vAlign w:val="center"/>
          </w:tcPr>
          <w:p w14:paraId="7D35D5AD" w14:textId="77777777" w:rsidR="00A9292C" w:rsidRPr="00F90E93" w:rsidRDefault="00A9292C" w:rsidP="00772B6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90E93">
              <w:rPr>
                <w:rFonts w:ascii="Arial Narrow" w:hAnsi="Arial Narrow"/>
                <w:b/>
                <w:bCs/>
              </w:rPr>
              <w:t>Les</w:t>
            </w:r>
          </w:p>
          <w:p w14:paraId="15534762" w14:textId="77777777" w:rsidR="00A9292C" w:rsidRPr="00F90E93" w:rsidRDefault="00A9292C" w:rsidP="00772B69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  <w:r w:rsidRPr="00F90E93">
              <w:rPr>
                <w:rFonts w:ascii="Arial Narrow" w:hAnsi="Arial Narrow"/>
                <w:b/>
                <w:bCs/>
              </w:rPr>
              <w:t>réactions chimiques</w:t>
            </w:r>
          </w:p>
        </w:tc>
        <w:tc>
          <w:tcPr>
            <w:tcW w:w="4810" w:type="dxa"/>
            <w:vMerge w:val="restart"/>
            <w:shd w:val="clear" w:color="auto" w:fill="FFFFFF" w:themeFill="background1"/>
            <w:vAlign w:val="center"/>
            <w:hideMark/>
          </w:tcPr>
          <w:p w14:paraId="36E6460E" w14:textId="77777777" w:rsidR="00A9292C" w:rsidRPr="00F90E93" w:rsidRDefault="00A9292C" w:rsidP="0098150F">
            <w:pPr>
              <w:spacing w:after="0" w:line="240" w:lineRule="auto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Oxydation des corps purs simples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3B1A5D8E" w14:textId="77777777" w:rsidR="00A9292C" w:rsidRPr="00F90E93" w:rsidRDefault="00A9292C" w:rsidP="009140A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2</w:t>
            </w:r>
          </w:p>
        </w:tc>
      </w:tr>
      <w:tr w:rsidR="00A9292C" w:rsidRPr="00F90E93" w14:paraId="787A4CA5" w14:textId="77777777" w:rsidTr="00BA3D74">
        <w:trPr>
          <w:trHeight w:hRule="exact" w:val="262"/>
        </w:trPr>
        <w:tc>
          <w:tcPr>
            <w:tcW w:w="1497" w:type="dxa"/>
            <w:vMerge/>
            <w:shd w:val="clear" w:color="auto" w:fill="auto"/>
            <w:vAlign w:val="center"/>
            <w:hideMark/>
          </w:tcPr>
          <w:p w14:paraId="468C02E0" w14:textId="77777777" w:rsidR="00A9292C" w:rsidRPr="00F90E93" w:rsidRDefault="00A9292C" w:rsidP="009140A3">
            <w:pPr>
              <w:pStyle w:val="Titre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572F1C" w14:textId="77777777" w:rsidR="00A9292C" w:rsidRPr="00F90E93" w:rsidRDefault="00966B3A" w:rsidP="009140A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90E93">
              <w:rPr>
                <w:rFonts w:ascii="Arial Narrow" w:hAnsi="Arial Narrow"/>
                <w:bCs/>
              </w:rPr>
              <w:t>22</w:t>
            </w:r>
          </w:p>
        </w:tc>
        <w:tc>
          <w:tcPr>
            <w:tcW w:w="530" w:type="dxa"/>
            <w:vMerge/>
            <w:shd w:val="clear" w:color="auto" w:fill="BFBFBF" w:themeFill="background1" w:themeFillShade="BF"/>
            <w:vAlign w:val="center"/>
            <w:hideMark/>
          </w:tcPr>
          <w:p w14:paraId="1FB6EF95" w14:textId="77777777" w:rsidR="00A9292C" w:rsidRPr="00F90E93" w:rsidRDefault="00A9292C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/>
            <w:shd w:val="clear" w:color="auto" w:fill="BFBFBF" w:themeFill="background1" w:themeFillShade="BF"/>
            <w:vAlign w:val="center"/>
          </w:tcPr>
          <w:p w14:paraId="4811F9A0" w14:textId="77777777" w:rsidR="00A9292C" w:rsidRPr="00F90E93" w:rsidRDefault="00A9292C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vMerge/>
            <w:shd w:val="clear" w:color="auto" w:fill="FFFFFF" w:themeFill="background1"/>
            <w:vAlign w:val="center"/>
            <w:hideMark/>
          </w:tcPr>
          <w:p w14:paraId="74A24870" w14:textId="77777777" w:rsidR="00A9292C" w:rsidRPr="00F90E93" w:rsidRDefault="00A9292C" w:rsidP="009507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10C1DE50" w14:textId="77777777" w:rsidR="00A9292C" w:rsidRPr="00F90E93" w:rsidRDefault="00A9292C" w:rsidP="009140A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92A4A" w:rsidRPr="00F90E93" w14:paraId="386538B1" w14:textId="77777777" w:rsidTr="00BA3D74">
        <w:trPr>
          <w:trHeight w:val="558"/>
        </w:trPr>
        <w:tc>
          <w:tcPr>
            <w:tcW w:w="1497" w:type="dxa"/>
            <w:vMerge/>
            <w:shd w:val="clear" w:color="auto" w:fill="auto"/>
            <w:vAlign w:val="center"/>
            <w:hideMark/>
          </w:tcPr>
          <w:p w14:paraId="06DB4EE1" w14:textId="77777777" w:rsidR="00A92A4A" w:rsidRPr="00F90E93" w:rsidRDefault="00A92A4A" w:rsidP="009140A3">
            <w:pPr>
              <w:pStyle w:val="Titre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14:paraId="266DC7CF" w14:textId="77777777" w:rsidR="00A92A4A" w:rsidRPr="00F90E93" w:rsidRDefault="00966B3A" w:rsidP="009140A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90E93">
              <w:rPr>
                <w:rFonts w:ascii="Arial Narrow" w:hAnsi="Arial Narrow"/>
                <w:bCs/>
              </w:rPr>
              <w:t>23</w:t>
            </w:r>
          </w:p>
        </w:tc>
        <w:tc>
          <w:tcPr>
            <w:tcW w:w="530" w:type="dxa"/>
            <w:vMerge/>
            <w:shd w:val="clear" w:color="auto" w:fill="BFBFBF" w:themeFill="background1" w:themeFillShade="BF"/>
            <w:vAlign w:val="center"/>
            <w:hideMark/>
          </w:tcPr>
          <w:p w14:paraId="5C972145" w14:textId="77777777" w:rsidR="00A92A4A" w:rsidRPr="00F90E93" w:rsidRDefault="00A92A4A" w:rsidP="009140A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/>
            <w:shd w:val="clear" w:color="auto" w:fill="BFBFBF" w:themeFill="background1" w:themeFillShade="BF"/>
            <w:vAlign w:val="center"/>
          </w:tcPr>
          <w:p w14:paraId="2CE44270" w14:textId="77777777" w:rsidR="00A92A4A" w:rsidRPr="00F90E93" w:rsidRDefault="00A92A4A" w:rsidP="009140A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shd w:val="clear" w:color="auto" w:fill="FFFFFF" w:themeFill="background1"/>
            <w:vAlign w:val="center"/>
            <w:hideMark/>
          </w:tcPr>
          <w:p w14:paraId="4BD58B84" w14:textId="77777777" w:rsidR="00A92A4A" w:rsidRPr="00F90E93" w:rsidRDefault="00A92A4A" w:rsidP="0098150F">
            <w:pPr>
              <w:spacing w:after="0" w:line="240" w:lineRule="auto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 xml:space="preserve">Réduction des oxydes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5A563612" w14:textId="77777777" w:rsidR="00A92A4A" w:rsidRPr="00F90E93" w:rsidRDefault="00A92A4A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1</w:t>
            </w:r>
          </w:p>
        </w:tc>
      </w:tr>
      <w:tr w:rsidR="00A9292C" w:rsidRPr="00F90E93" w14:paraId="6C829AAC" w14:textId="77777777" w:rsidTr="00BA3D74">
        <w:trPr>
          <w:trHeight w:hRule="exact" w:val="312"/>
        </w:trPr>
        <w:tc>
          <w:tcPr>
            <w:tcW w:w="1497" w:type="dxa"/>
            <w:vMerge/>
            <w:shd w:val="clear" w:color="auto" w:fill="auto"/>
            <w:vAlign w:val="center"/>
            <w:hideMark/>
          </w:tcPr>
          <w:p w14:paraId="1E3CA436" w14:textId="77777777" w:rsidR="00A9292C" w:rsidRPr="00F90E93" w:rsidRDefault="00A9292C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14:paraId="17747127" w14:textId="77777777" w:rsidR="00A9292C" w:rsidRPr="00F90E93" w:rsidRDefault="00966B3A" w:rsidP="009140A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90E93">
              <w:rPr>
                <w:rFonts w:ascii="Arial Narrow" w:hAnsi="Arial Narrow"/>
                <w:bCs/>
              </w:rPr>
              <w:t>24</w:t>
            </w:r>
          </w:p>
        </w:tc>
        <w:tc>
          <w:tcPr>
            <w:tcW w:w="530" w:type="dxa"/>
            <w:vMerge/>
            <w:shd w:val="clear" w:color="auto" w:fill="auto"/>
            <w:vAlign w:val="center"/>
            <w:hideMark/>
          </w:tcPr>
          <w:p w14:paraId="6925AE39" w14:textId="77777777" w:rsidR="00A9292C" w:rsidRPr="00F90E93" w:rsidRDefault="00A9292C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14:paraId="65999E5E" w14:textId="77777777" w:rsidR="00A9292C" w:rsidRPr="00F90E93" w:rsidRDefault="00A9292C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vMerge w:val="restart"/>
            <w:shd w:val="clear" w:color="auto" w:fill="auto"/>
            <w:vAlign w:val="center"/>
          </w:tcPr>
          <w:p w14:paraId="515D57EF" w14:textId="77777777" w:rsidR="00A9292C" w:rsidRPr="00F90E93" w:rsidRDefault="00A9292C" w:rsidP="009140A3">
            <w:pPr>
              <w:spacing w:after="0" w:line="240" w:lineRule="auto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Solutions acides, basiques et neutres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5035939" w14:textId="77777777" w:rsidR="00A9292C" w:rsidRPr="00F90E93" w:rsidRDefault="00A9292C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2</w:t>
            </w:r>
          </w:p>
        </w:tc>
      </w:tr>
      <w:tr w:rsidR="00552093" w:rsidRPr="00F90E93" w14:paraId="0D7DD376" w14:textId="77777777" w:rsidTr="00BA3D74">
        <w:trPr>
          <w:trHeight w:hRule="exact" w:val="274"/>
        </w:trPr>
        <w:tc>
          <w:tcPr>
            <w:tcW w:w="1497" w:type="dxa"/>
            <w:vMerge w:val="restart"/>
            <w:shd w:val="clear" w:color="auto" w:fill="auto"/>
            <w:vAlign w:val="center"/>
            <w:hideMark/>
          </w:tcPr>
          <w:p w14:paraId="6974B6D0" w14:textId="77777777" w:rsidR="00552093" w:rsidRPr="00F90E93" w:rsidRDefault="00552093" w:rsidP="009140A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90E93">
              <w:rPr>
                <w:rFonts w:ascii="Arial Narrow" w:hAnsi="Arial Narrow"/>
                <w:b/>
                <w:bCs/>
              </w:rPr>
              <w:t>AVRIL</w:t>
            </w:r>
          </w:p>
        </w:tc>
        <w:tc>
          <w:tcPr>
            <w:tcW w:w="1166" w:type="dxa"/>
            <w:shd w:val="clear" w:color="auto" w:fill="FFFFFF" w:themeFill="background1"/>
          </w:tcPr>
          <w:p w14:paraId="3D962CFE" w14:textId="77777777" w:rsidR="00552093" w:rsidRPr="00F90E93" w:rsidRDefault="00966B3A" w:rsidP="009140A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90E93">
              <w:rPr>
                <w:rFonts w:ascii="Arial Narrow" w:hAnsi="Arial Narrow"/>
                <w:bCs/>
              </w:rPr>
              <w:t>25</w:t>
            </w:r>
          </w:p>
        </w:tc>
        <w:tc>
          <w:tcPr>
            <w:tcW w:w="530" w:type="dxa"/>
            <w:vMerge/>
            <w:shd w:val="clear" w:color="auto" w:fill="FFFFFF" w:themeFill="background1"/>
            <w:vAlign w:val="center"/>
            <w:hideMark/>
          </w:tcPr>
          <w:p w14:paraId="4548E789" w14:textId="77777777" w:rsidR="00552093" w:rsidRPr="00F90E93" w:rsidRDefault="00552093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/>
            <w:shd w:val="clear" w:color="auto" w:fill="FFFFFF" w:themeFill="background1"/>
            <w:vAlign w:val="center"/>
          </w:tcPr>
          <w:p w14:paraId="18E755C1" w14:textId="77777777" w:rsidR="00552093" w:rsidRPr="00F90E93" w:rsidRDefault="00552093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vMerge/>
            <w:shd w:val="clear" w:color="auto" w:fill="FFFFFF" w:themeFill="background1"/>
            <w:vAlign w:val="center"/>
            <w:hideMark/>
          </w:tcPr>
          <w:p w14:paraId="7DD17E90" w14:textId="77777777" w:rsidR="00552093" w:rsidRPr="00F90E93" w:rsidRDefault="00552093" w:rsidP="009140A3">
            <w:pPr>
              <w:keepNext/>
              <w:outlineLvl w:val="0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68F15604" w14:textId="77777777" w:rsidR="00552093" w:rsidRPr="00F90E93" w:rsidRDefault="00552093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552093" w:rsidRPr="00F90E93" w14:paraId="153AE068" w14:textId="77777777" w:rsidTr="00CD4EB8">
        <w:trPr>
          <w:trHeight w:hRule="exact" w:val="298"/>
        </w:trPr>
        <w:tc>
          <w:tcPr>
            <w:tcW w:w="1497" w:type="dxa"/>
            <w:vMerge/>
            <w:shd w:val="clear" w:color="auto" w:fill="auto"/>
            <w:vAlign w:val="center"/>
            <w:hideMark/>
          </w:tcPr>
          <w:p w14:paraId="2F2620F2" w14:textId="77777777" w:rsidR="00552093" w:rsidRPr="00F90E93" w:rsidRDefault="00552093" w:rsidP="009140A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66" w:type="dxa"/>
            <w:shd w:val="clear" w:color="auto" w:fill="D6E3BC" w:themeFill="accent3" w:themeFillTint="66"/>
          </w:tcPr>
          <w:p w14:paraId="64CABDE7" w14:textId="77777777" w:rsidR="00552093" w:rsidRPr="00F90E93" w:rsidRDefault="00966B3A" w:rsidP="009140A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90E93">
              <w:rPr>
                <w:rFonts w:ascii="Arial Narrow" w:hAnsi="Arial Narrow"/>
                <w:bCs/>
              </w:rPr>
              <w:t>26</w:t>
            </w:r>
          </w:p>
        </w:tc>
        <w:tc>
          <w:tcPr>
            <w:tcW w:w="530" w:type="dxa"/>
            <w:vMerge/>
            <w:shd w:val="clear" w:color="auto" w:fill="F2F2F2" w:themeFill="background1" w:themeFillShade="F2"/>
            <w:vAlign w:val="center"/>
          </w:tcPr>
          <w:p w14:paraId="50E42687" w14:textId="77777777" w:rsidR="00552093" w:rsidRPr="00F90E93" w:rsidRDefault="00552093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/>
            <w:shd w:val="clear" w:color="auto" w:fill="F2F2F2" w:themeFill="background1" w:themeFillShade="F2"/>
            <w:vAlign w:val="center"/>
          </w:tcPr>
          <w:p w14:paraId="5BA6DA30" w14:textId="77777777" w:rsidR="00552093" w:rsidRPr="00F90E93" w:rsidRDefault="00552093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shd w:val="clear" w:color="auto" w:fill="D6E3BC" w:themeFill="accent3" w:themeFillTint="66"/>
            <w:vAlign w:val="center"/>
            <w:hideMark/>
          </w:tcPr>
          <w:p w14:paraId="2B0D58C7" w14:textId="77777777" w:rsidR="00552093" w:rsidRPr="00F90E93" w:rsidRDefault="00CD4EB8" w:rsidP="009140A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90E93">
              <w:rPr>
                <w:rFonts w:ascii="Arial Narrow" w:hAnsi="Arial Narrow"/>
                <w:b/>
                <w:bCs/>
              </w:rPr>
              <w:t>Évaluation</w:t>
            </w:r>
          </w:p>
          <w:p w14:paraId="3A138F01" w14:textId="77777777" w:rsidR="00552093" w:rsidRPr="00F90E93" w:rsidRDefault="00552093" w:rsidP="009140A3">
            <w:pPr>
              <w:keepNext/>
              <w:keepLines/>
              <w:spacing w:before="480" w:after="0" w:line="240" w:lineRule="auto"/>
              <w:ind w:firstLine="913"/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  <w:hideMark/>
          </w:tcPr>
          <w:p w14:paraId="1B61E27F" w14:textId="77777777" w:rsidR="00552093" w:rsidRPr="00F90E93" w:rsidRDefault="00552093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1</w:t>
            </w:r>
          </w:p>
        </w:tc>
      </w:tr>
      <w:tr w:rsidR="00552093" w:rsidRPr="00F90E93" w14:paraId="5A46D51A" w14:textId="77777777" w:rsidTr="00CD4EB8">
        <w:trPr>
          <w:trHeight w:val="163"/>
        </w:trPr>
        <w:tc>
          <w:tcPr>
            <w:tcW w:w="1497" w:type="dxa"/>
            <w:vMerge/>
            <w:shd w:val="clear" w:color="auto" w:fill="auto"/>
            <w:vAlign w:val="center"/>
            <w:hideMark/>
          </w:tcPr>
          <w:p w14:paraId="0EBFA716" w14:textId="77777777" w:rsidR="00552093" w:rsidRPr="00F90E93" w:rsidRDefault="00552093" w:rsidP="009140A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66" w:type="dxa"/>
            <w:shd w:val="clear" w:color="auto" w:fill="D6E3BC" w:themeFill="accent3" w:themeFillTint="66"/>
          </w:tcPr>
          <w:p w14:paraId="6979BE66" w14:textId="77777777" w:rsidR="00552093" w:rsidRPr="00F90E93" w:rsidRDefault="00966B3A" w:rsidP="009140A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90E93">
              <w:rPr>
                <w:rFonts w:ascii="Arial Narrow" w:hAnsi="Arial Narrow"/>
                <w:bCs/>
              </w:rPr>
              <w:t>27</w:t>
            </w:r>
          </w:p>
        </w:tc>
        <w:tc>
          <w:tcPr>
            <w:tcW w:w="530" w:type="dxa"/>
            <w:vMerge/>
            <w:shd w:val="clear" w:color="auto" w:fill="F2F2F2" w:themeFill="background1" w:themeFillShade="F2"/>
            <w:vAlign w:val="center"/>
          </w:tcPr>
          <w:p w14:paraId="7E8A2CDD" w14:textId="77777777" w:rsidR="00552093" w:rsidRPr="00F90E93" w:rsidRDefault="00552093" w:rsidP="009140A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/>
            <w:shd w:val="clear" w:color="auto" w:fill="F2F2F2" w:themeFill="background1" w:themeFillShade="F2"/>
            <w:vAlign w:val="center"/>
          </w:tcPr>
          <w:p w14:paraId="15E80403" w14:textId="77777777" w:rsidR="00552093" w:rsidRPr="00F90E93" w:rsidRDefault="00552093" w:rsidP="009140A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shd w:val="clear" w:color="auto" w:fill="D6E3BC" w:themeFill="accent3" w:themeFillTint="66"/>
            <w:vAlign w:val="center"/>
            <w:hideMark/>
          </w:tcPr>
          <w:p w14:paraId="00EEA5F5" w14:textId="77777777" w:rsidR="00552093" w:rsidRPr="00F90E93" w:rsidRDefault="00552093" w:rsidP="009140A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90E93">
              <w:rPr>
                <w:rFonts w:ascii="Arial Narrow" w:hAnsi="Arial Narrow"/>
                <w:b/>
              </w:rPr>
              <w:t>Remédiation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  <w:hideMark/>
          </w:tcPr>
          <w:p w14:paraId="5E616AB0" w14:textId="77777777" w:rsidR="00552093" w:rsidRPr="00F90E93" w:rsidRDefault="00552093" w:rsidP="009140A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1</w:t>
            </w:r>
          </w:p>
        </w:tc>
      </w:tr>
      <w:tr w:rsidR="00A74D02" w:rsidRPr="00F90E93" w14:paraId="02492560" w14:textId="77777777" w:rsidTr="00BA3D74">
        <w:trPr>
          <w:trHeight w:val="198"/>
        </w:trPr>
        <w:tc>
          <w:tcPr>
            <w:tcW w:w="1497" w:type="dxa"/>
            <w:vMerge w:val="restart"/>
            <w:shd w:val="clear" w:color="auto" w:fill="auto"/>
            <w:vAlign w:val="center"/>
            <w:hideMark/>
          </w:tcPr>
          <w:p w14:paraId="6A6A32B7" w14:textId="77777777" w:rsidR="00A74D02" w:rsidRPr="00F90E93" w:rsidRDefault="00A74D02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  <w:r w:rsidRPr="00F90E93">
              <w:rPr>
                <w:rFonts w:ascii="Arial Narrow" w:hAnsi="Arial Narrow"/>
                <w:b/>
                <w:bCs/>
              </w:rPr>
              <w:t>MAI</w:t>
            </w:r>
          </w:p>
        </w:tc>
        <w:tc>
          <w:tcPr>
            <w:tcW w:w="1166" w:type="dxa"/>
            <w:shd w:val="clear" w:color="auto" w:fill="auto"/>
          </w:tcPr>
          <w:p w14:paraId="07288262" w14:textId="77777777" w:rsidR="00A74D02" w:rsidRPr="00F90E93" w:rsidRDefault="00A74D02" w:rsidP="009140A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90E93">
              <w:rPr>
                <w:rFonts w:ascii="Arial Narrow" w:hAnsi="Arial Narrow"/>
                <w:bCs/>
              </w:rPr>
              <w:t>28</w:t>
            </w:r>
          </w:p>
        </w:tc>
        <w:tc>
          <w:tcPr>
            <w:tcW w:w="53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381E8C4B" w14:textId="77777777" w:rsidR="00A74D02" w:rsidRPr="00F90E93" w:rsidRDefault="00A74D02" w:rsidP="002B233D">
            <w:pPr>
              <w:spacing w:after="0" w:line="240" w:lineRule="auto"/>
              <w:ind w:left="113" w:right="113"/>
              <w:rPr>
                <w:rFonts w:ascii="Arial Narrow" w:hAnsi="Arial Narrow"/>
                <w:b/>
                <w:bCs/>
              </w:rPr>
            </w:pPr>
            <w:r w:rsidRPr="00F90E93">
              <w:rPr>
                <w:rFonts w:ascii="Arial Narrow" w:hAnsi="Arial Narrow"/>
                <w:b/>
                <w:bCs/>
              </w:rPr>
              <w:t>PHYSIQUE</w:t>
            </w:r>
          </w:p>
        </w:tc>
        <w:tc>
          <w:tcPr>
            <w:tcW w:w="1281" w:type="dxa"/>
            <w:vMerge w:val="restart"/>
            <w:shd w:val="clear" w:color="auto" w:fill="FFFFFF" w:themeFill="background1"/>
            <w:vAlign w:val="center"/>
          </w:tcPr>
          <w:p w14:paraId="06F8F6E9" w14:textId="77777777" w:rsidR="00A74D02" w:rsidRPr="00F90E93" w:rsidRDefault="00CD4EB8" w:rsidP="009140A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90E93">
              <w:rPr>
                <w:rFonts w:ascii="Arial Narrow" w:hAnsi="Arial Narrow"/>
                <w:b/>
                <w:bCs/>
              </w:rPr>
              <w:t>Électricité</w:t>
            </w:r>
          </w:p>
        </w:tc>
        <w:tc>
          <w:tcPr>
            <w:tcW w:w="4810" w:type="dxa"/>
            <w:vMerge w:val="restart"/>
            <w:shd w:val="clear" w:color="auto" w:fill="FFFFFF" w:themeFill="background1"/>
            <w:vAlign w:val="center"/>
            <w:hideMark/>
          </w:tcPr>
          <w:p w14:paraId="1824FE12" w14:textId="77777777" w:rsidR="00A74D02" w:rsidRPr="00F90E93" w:rsidRDefault="00A74D02" w:rsidP="009140A3">
            <w:pPr>
              <w:keepNext/>
              <w:spacing w:after="0" w:line="240" w:lineRule="auto"/>
              <w:outlineLvl w:val="0"/>
              <w:rPr>
                <w:rFonts w:ascii="Arial Narrow" w:hAnsi="Arial Narrow"/>
                <w:b/>
                <w:bCs/>
              </w:rPr>
            </w:pPr>
            <w:r w:rsidRPr="00F90E93">
              <w:rPr>
                <w:rFonts w:ascii="Arial Narrow" w:hAnsi="Arial Narrow"/>
              </w:rPr>
              <w:t>Puissance et énergie électriques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5E33BF92" w14:textId="77777777" w:rsidR="00A74D02" w:rsidRPr="00F90E93" w:rsidRDefault="00A74D02" w:rsidP="009140A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2</w:t>
            </w:r>
          </w:p>
        </w:tc>
      </w:tr>
      <w:tr w:rsidR="00A74D02" w:rsidRPr="00F90E93" w14:paraId="3536B63D" w14:textId="77777777" w:rsidTr="00BA3D74">
        <w:trPr>
          <w:trHeight w:val="120"/>
        </w:trPr>
        <w:tc>
          <w:tcPr>
            <w:tcW w:w="1497" w:type="dxa"/>
            <w:vMerge/>
            <w:shd w:val="clear" w:color="auto" w:fill="auto"/>
            <w:vAlign w:val="center"/>
            <w:hideMark/>
          </w:tcPr>
          <w:p w14:paraId="4B2B857A" w14:textId="77777777" w:rsidR="00A74D02" w:rsidRPr="00F90E93" w:rsidRDefault="00A74D02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14:paraId="5FAC7C9A" w14:textId="77777777" w:rsidR="00A74D02" w:rsidRPr="00F90E93" w:rsidRDefault="00A74D02" w:rsidP="009140A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90E93">
              <w:rPr>
                <w:rFonts w:ascii="Arial Narrow" w:hAnsi="Arial Narrow"/>
                <w:bCs/>
              </w:rPr>
              <w:t>29</w:t>
            </w:r>
          </w:p>
        </w:tc>
        <w:tc>
          <w:tcPr>
            <w:tcW w:w="530" w:type="dxa"/>
            <w:vMerge/>
            <w:shd w:val="clear" w:color="auto" w:fill="FFFFFF" w:themeFill="background1"/>
            <w:vAlign w:val="center"/>
          </w:tcPr>
          <w:p w14:paraId="77350445" w14:textId="77777777" w:rsidR="00A74D02" w:rsidRPr="00F90E93" w:rsidRDefault="00A74D02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/>
            <w:shd w:val="clear" w:color="auto" w:fill="FFFFFF" w:themeFill="background1"/>
            <w:vAlign w:val="center"/>
          </w:tcPr>
          <w:p w14:paraId="47F1D396" w14:textId="77777777" w:rsidR="00A74D02" w:rsidRPr="00F90E93" w:rsidRDefault="00A74D02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vMerge/>
            <w:shd w:val="clear" w:color="auto" w:fill="auto"/>
            <w:vAlign w:val="center"/>
            <w:hideMark/>
          </w:tcPr>
          <w:p w14:paraId="234EF989" w14:textId="77777777" w:rsidR="00A74D02" w:rsidRPr="00F90E93" w:rsidRDefault="00A74D02" w:rsidP="009140A3">
            <w:pPr>
              <w:keepNext/>
              <w:spacing w:after="0"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7C7C0A8" w14:textId="77777777" w:rsidR="00A74D02" w:rsidRPr="00F90E93" w:rsidRDefault="00A74D02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A74D02" w:rsidRPr="00F90E93" w14:paraId="2DB559C5" w14:textId="77777777" w:rsidTr="00BA3D74">
        <w:trPr>
          <w:trHeight w:val="120"/>
        </w:trPr>
        <w:tc>
          <w:tcPr>
            <w:tcW w:w="1497" w:type="dxa"/>
            <w:vMerge/>
            <w:shd w:val="clear" w:color="auto" w:fill="auto"/>
            <w:vAlign w:val="center"/>
            <w:hideMark/>
          </w:tcPr>
          <w:p w14:paraId="0EFA0766" w14:textId="77777777" w:rsidR="00A74D02" w:rsidRPr="00F90E93" w:rsidRDefault="00A74D02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14:paraId="28FA813D" w14:textId="77777777" w:rsidR="00A74D02" w:rsidRPr="00F90E93" w:rsidRDefault="00A74D02" w:rsidP="009140A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90E93">
              <w:rPr>
                <w:rFonts w:ascii="Arial Narrow" w:hAnsi="Arial Narrow"/>
                <w:bCs/>
              </w:rPr>
              <w:t>30</w:t>
            </w:r>
          </w:p>
        </w:tc>
        <w:tc>
          <w:tcPr>
            <w:tcW w:w="530" w:type="dxa"/>
            <w:vMerge/>
            <w:shd w:val="clear" w:color="auto" w:fill="FFFFFF" w:themeFill="background1"/>
            <w:vAlign w:val="center"/>
          </w:tcPr>
          <w:p w14:paraId="2D3CC8F1" w14:textId="77777777" w:rsidR="00A74D02" w:rsidRPr="00F90E93" w:rsidRDefault="00A74D02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/>
            <w:shd w:val="clear" w:color="auto" w:fill="FFFFFF" w:themeFill="background1"/>
            <w:vAlign w:val="center"/>
          </w:tcPr>
          <w:p w14:paraId="0FF59FD8" w14:textId="77777777" w:rsidR="00A74D02" w:rsidRPr="00F90E93" w:rsidRDefault="00A74D02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vMerge w:val="restart"/>
            <w:shd w:val="clear" w:color="auto" w:fill="auto"/>
            <w:vAlign w:val="center"/>
            <w:hideMark/>
          </w:tcPr>
          <w:p w14:paraId="5D01D039" w14:textId="77777777" w:rsidR="00A74D02" w:rsidRPr="00F90E93" w:rsidRDefault="004106EA" w:rsidP="009140A3">
            <w:pPr>
              <w:keepNext/>
              <w:spacing w:after="0" w:line="240" w:lineRule="auto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c</w:t>
            </w:r>
            <w:r w:rsidR="00A74D02" w:rsidRPr="00F90E93">
              <w:rPr>
                <w:rFonts w:ascii="Arial Narrow" w:hAnsi="Arial Narrow"/>
              </w:rPr>
              <w:t>onducteur ohmique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99E01BC" w14:textId="77777777" w:rsidR="00A74D02" w:rsidRPr="00F90E93" w:rsidRDefault="00A74D02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2</w:t>
            </w:r>
          </w:p>
        </w:tc>
      </w:tr>
      <w:tr w:rsidR="00A74D02" w:rsidRPr="00F90E93" w14:paraId="1C93BCD6" w14:textId="77777777" w:rsidTr="00BA3D74">
        <w:trPr>
          <w:trHeight w:val="120"/>
        </w:trPr>
        <w:tc>
          <w:tcPr>
            <w:tcW w:w="1497" w:type="dxa"/>
            <w:vMerge/>
            <w:shd w:val="clear" w:color="auto" w:fill="auto"/>
            <w:vAlign w:val="center"/>
            <w:hideMark/>
          </w:tcPr>
          <w:p w14:paraId="2141B78E" w14:textId="77777777" w:rsidR="00A74D02" w:rsidRPr="00F90E93" w:rsidRDefault="00A74D02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14:paraId="712B8605" w14:textId="77777777" w:rsidR="00A74D02" w:rsidRPr="00F90E93" w:rsidRDefault="00A74D02" w:rsidP="009140A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90E93">
              <w:rPr>
                <w:rFonts w:ascii="Arial Narrow" w:hAnsi="Arial Narrow"/>
                <w:bCs/>
              </w:rPr>
              <w:t>31</w:t>
            </w:r>
          </w:p>
        </w:tc>
        <w:tc>
          <w:tcPr>
            <w:tcW w:w="530" w:type="dxa"/>
            <w:vMerge/>
            <w:shd w:val="clear" w:color="auto" w:fill="FFFFFF" w:themeFill="background1"/>
            <w:vAlign w:val="center"/>
          </w:tcPr>
          <w:p w14:paraId="2DC159F0" w14:textId="77777777" w:rsidR="00A74D02" w:rsidRPr="00F90E93" w:rsidRDefault="00A74D02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/>
            <w:shd w:val="clear" w:color="auto" w:fill="FFFFFF" w:themeFill="background1"/>
            <w:vAlign w:val="center"/>
          </w:tcPr>
          <w:p w14:paraId="6DA42A38" w14:textId="77777777" w:rsidR="00A74D02" w:rsidRPr="00F90E93" w:rsidRDefault="00A74D02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vMerge/>
            <w:shd w:val="clear" w:color="auto" w:fill="FFFFFF" w:themeFill="background1"/>
            <w:vAlign w:val="center"/>
            <w:hideMark/>
          </w:tcPr>
          <w:p w14:paraId="4DF4A4F9" w14:textId="77777777" w:rsidR="00A74D02" w:rsidRPr="00F90E93" w:rsidRDefault="00A74D02" w:rsidP="009140A3">
            <w:pPr>
              <w:keepNext/>
              <w:spacing w:after="0"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3D69BD66" w14:textId="77777777" w:rsidR="00A74D02" w:rsidRPr="00F90E93" w:rsidRDefault="00A74D02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A74D02" w:rsidRPr="00F90E93" w14:paraId="7E2CCCA5" w14:textId="77777777" w:rsidTr="00CD4EB8">
        <w:trPr>
          <w:trHeight w:val="182"/>
        </w:trPr>
        <w:tc>
          <w:tcPr>
            <w:tcW w:w="1497" w:type="dxa"/>
            <w:shd w:val="clear" w:color="auto" w:fill="auto"/>
            <w:vAlign w:val="center"/>
            <w:hideMark/>
          </w:tcPr>
          <w:p w14:paraId="6AC01BDB" w14:textId="77777777" w:rsidR="00A74D02" w:rsidRPr="00F90E93" w:rsidRDefault="00A74D02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  <w:r w:rsidRPr="00F90E93">
              <w:rPr>
                <w:rFonts w:ascii="Arial Narrow" w:hAnsi="Arial Narrow"/>
                <w:b/>
                <w:bCs/>
              </w:rPr>
              <w:t>JUIN</w:t>
            </w:r>
          </w:p>
        </w:tc>
        <w:tc>
          <w:tcPr>
            <w:tcW w:w="1166" w:type="dxa"/>
            <w:shd w:val="clear" w:color="auto" w:fill="D6E3BC" w:themeFill="accent3" w:themeFillTint="66"/>
          </w:tcPr>
          <w:p w14:paraId="66F990A6" w14:textId="77777777" w:rsidR="00A74D02" w:rsidRPr="00F90E93" w:rsidRDefault="00A74D02" w:rsidP="009140A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90E93">
              <w:rPr>
                <w:rFonts w:ascii="Arial Narrow" w:hAnsi="Arial Narrow"/>
                <w:bCs/>
              </w:rPr>
              <w:t>32</w:t>
            </w:r>
          </w:p>
        </w:tc>
        <w:tc>
          <w:tcPr>
            <w:tcW w:w="530" w:type="dxa"/>
            <w:vMerge/>
            <w:shd w:val="clear" w:color="auto" w:fill="FFFFFF" w:themeFill="background1"/>
            <w:vAlign w:val="center"/>
          </w:tcPr>
          <w:p w14:paraId="0F2F2652" w14:textId="77777777" w:rsidR="00A74D02" w:rsidRPr="00F90E93" w:rsidRDefault="00A74D02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/>
            <w:shd w:val="clear" w:color="auto" w:fill="FFFFFF" w:themeFill="background1"/>
            <w:vAlign w:val="center"/>
          </w:tcPr>
          <w:p w14:paraId="1EDDCE7D" w14:textId="77777777" w:rsidR="00A74D02" w:rsidRPr="00F90E93" w:rsidRDefault="00A74D02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shd w:val="clear" w:color="auto" w:fill="D6E3BC" w:themeFill="accent3" w:themeFillTint="66"/>
            <w:vAlign w:val="center"/>
            <w:hideMark/>
          </w:tcPr>
          <w:p w14:paraId="3E475BD0" w14:textId="77777777" w:rsidR="00A74D02" w:rsidRPr="00F90E93" w:rsidRDefault="00CD4EB8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</w:rPr>
            </w:pPr>
            <w:r w:rsidRPr="00F90E93">
              <w:rPr>
                <w:rFonts w:ascii="Arial Narrow" w:eastAsia="Calibri" w:hAnsi="Arial Narrow"/>
                <w:b/>
                <w:bCs/>
              </w:rPr>
              <w:t>Évaluation</w:t>
            </w:r>
            <w:r w:rsidR="00072345">
              <w:rPr>
                <w:rFonts w:ascii="Arial Narrow" w:eastAsia="Calibri" w:hAnsi="Arial Narrow"/>
                <w:b/>
                <w:bCs/>
              </w:rPr>
              <w:t xml:space="preserve"> / </w:t>
            </w:r>
            <w:r w:rsidR="00072345" w:rsidRPr="00F90E93">
              <w:rPr>
                <w:rFonts w:ascii="Arial Narrow" w:hAnsi="Arial Narrow"/>
                <w:b/>
              </w:rPr>
              <w:t>Remédiation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529A2290" w14:textId="77777777" w:rsidR="00A74D02" w:rsidRPr="00F90E93" w:rsidRDefault="00A74D02" w:rsidP="009140A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1</w:t>
            </w:r>
          </w:p>
        </w:tc>
      </w:tr>
    </w:tbl>
    <w:p w14:paraId="17B3CA15" w14:textId="77777777" w:rsidR="00720616" w:rsidRPr="00116310" w:rsidRDefault="003E68D5" w:rsidP="00D95ED6">
      <w:pPr>
        <w:spacing w:before="240"/>
        <w:ind w:left="6372" w:right="-449" w:firstLine="708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w:pict w14:anchorId="36F89146">
          <v:shape id="_x0000_s1047" type="#_x0000_t202" style="position:absolute;left:0;text-align:left;margin-left:338.05pt;margin-top:11.65pt;width:189.85pt;height:106.5pt;z-index:251706368;mso-position-horizontal-relative:text;mso-position-vertical-relative:text;mso-width-relative:margin;mso-height-relative:margin" stroked="f">
            <v:textbox style="mso-next-textbox:#_x0000_s1047">
              <w:txbxContent>
                <w:p w14:paraId="6D3FF110" w14:textId="77777777" w:rsidR="00701CE3" w:rsidRPr="00185961" w:rsidRDefault="00701CE3" w:rsidP="00D95ED6">
                  <w:pPr>
                    <w:pStyle w:val="Sansinterligne"/>
                    <w:jc w:val="center"/>
                    <w:rPr>
                      <w:rFonts w:ascii="Arial Narrow" w:hAnsi="Arial Narrow"/>
                      <w:b/>
                    </w:rPr>
                  </w:pPr>
                  <w:r w:rsidRPr="00185961">
                    <w:rPr>
                      <w:rFonts w:ascii="Arial Narrow" w:hAnsi="Arial Narrow"/>
                      <w:b/>
                    </w:rPr>
                    <w:t>Le Coordonnateur National Disciplinaire</w:t>
                  </w:r>
                </w:p>
                <w:p w14:paraId="490FE9B9" w14:textId="77777777" w:rsidR="00701CE3" w:rsidRDefault="00701CE3" w:rsidP="00D95ED6">
                  <w:pPr>
                    <w:pStyle w:val="Sansinterligne"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5BE61BE" wp14:editId="43B86514">
                        <wp:extent cx="1261110" cy="965606"/>
                        <wp:effectExtent l="19050" t="0" r="0" b="0"/>
                        <wp:docPr id="35" name="Image 1" descr="F:\Aman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Aman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45825" t="40255" r="27490" b="444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1110" cy="9656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286423E" w14:textId="77777777" w:rsidR="00701CE3" w:rsidRDefault="00701CE3" w:rsidP="00D95ED6">
                  <w:pPr>
                    <w:pStyle w:val="Sansinterligne"/>
                    <w:jc w:val="center"/>
                    <w:rPr>
                      <w:rFonts w:ascii="Arial Narrow" w:hAnsi="Arial Narrow"/>
                      <w:b/>
                    </w:rPr>
                  </w:pPr>
                  <w:r w:rsidRPr="00185961">
                    <w:rPr>
                      <w:rFonts w:ascii="Arial Narrow" w:hAnsi="Arial Narrow"/>
                      <w:b/>
                    </w:rPr>
                    <w:t>AMANI KOUAKOU</w:t>
                  </w:r>
                </w:p>
                <w:p w14:paraId="73A7E471" w14:textId="77777777" w:rsidR="00701CE3" w:rsidRPr="00185961" w:rsidRDefault="00701CE3" w:rsidP="00D95ED6">
                  <w:pPr>
                    <w:pStyle w:val="Sansinterligne"/>
                    <w:jc w:val="center"/>
                  </w:pPr>
                </w:p>
                <w:p w14:paraId="0AF3AB6F" w14:textId="77777777" w:rsidR="00701CE3" w:rsidRDefault="00701CE3" w:rsidP="00D95ED6">
                  <w:pPr>
                    <w:pStyle w:val="Sansinterligne"/>
                  </w:pPr>
                </w:p>
                <w:p w14:paraId="4104666A" w14:textId="77777777" w:rsidR="00701CE3" w:rsidRDefault="00701CE3" w:rsidP="00D95ED6">
                  <w:pPr>
                    <w:pStyle w:val="Sansinterligne"/>
                  </w:pPr>
                </w:p>
                <w:p w14:paraId="60D9C6F9" w14:textId="77777777" w:rsidR="00701CE3" w:rsidRPr="00185961" w:rsidRDefault="00701CE3" w:rsidP="00D95ED6"/>
              </w:txbxContent>
            </v:textbox>
          </v:shape>
        </w:pict>
      </w:r>
    </w:p>
    <w:p w14:paraId="675C5015" w14:textId="77777777" w:rsidR="00720616" w:rsidRPr="00116310" w:rsidRDefault="00720616" w:rsidP="0038716D">
      <w:pPr>
        <w:spacing w:after="0" w:line="240" w:lineRule="auto"/>
        <w:ind w:firstLine="6379"/>
        <w:jc w:val="right"/>
        <w:rPr>
          <w:rFonts w:ascii="Arial Narrow" w:hAnsi="Arial Narrow"/>
          <w:sz w:val="24"/>
        </w:rPr>
      </w:pPr>
    </w:p>
    <w:p w14:paraId="5B792845" w14:textId="77777777" w:rsidR="00720616" w:rsidRPr="00116310" w:rsidRDefault="00720616" w:rsidP="0038716D">
      <w:pPr>
        <w:spacing w:after="0" w:line="240" w:lineRule="auto"/>
        <w:ind w:firstLine="6379"/>
        <w:jc w:val="right"/>
        <w:rPr>
          <w:rFonts w:ascii="Arial Narrow" w:hAnsi="Arial Narrow"/>
          <w:sz w:val="24"/>
        </w:rPr>
      </w:pPr>
    </w:p>
    <w:p w14:paraId="520AB575" w14:textId="77777777" w:rsidR="00720616" w:rsidRPr="00116310" w:rsidRDefault="00720616" w:rsidP="0038716D">
      <w:pPr>
        <w:spacing w:after="0" w:line="240" w:lineRule="auto"/>
        <w:ind w:firstLine="6379"/>
        <w:jc w:val="right"/>
        <w:rPr>
          <w:rFonts w:ascii="Arial Narrow" w:hAnsi="Arial Narrow"/>
          <w:sz w:val="24"/>
        </w:rPr>
      </w:pPr>
    </w:p>
    <w:p w14:paraId="7FE033E6" w14:textId="020114F9" w:rsidR="00BA3D74" w:rsidRDefault="00BA3D74" w:rsidP="00116310">
      <w:pPr>
        <w:spacing w:after="0" w:line="240" w:lineRule="auto"/>
        <w:rPr>
          <w:rFonts w:ascii="Arial Narrow" w:hAnsi="Arial Narrow"/>
          <w:sz w:val="24"/>
        </w:rPr>
      </w:pPr>
    </w:p>
    <w:p w14:paraId="7E8E5664" w14:textId="3595348A" w:rsidR="009B7B76" w:rsidRDefault="009B7B76" w:rsidP="00116310">
      <w:pPr>
        <w:spacing w:after="0" w:line="240" w:lineRule="auto"/>
        <w:rPr>
          <w:rFonts w:ascii="Arial Narrow" w:hAnsi="Arial Narrow"/>
          <w:sz w:val="24"/>
        </w:rPr>
      </w:pPr>
    </w:p>
    <w:p w14:paraId="380D666E" w14:textId="751F4AB2" w:rsidR="009B7B76" w:rsidRDefault="009B7B76" w:rsidP="00116310">
      <w:pPr>
        <w:spacing w:after="0" w:line="240" w:lineRule="auto"/>
        <w:rPr>
          <w:rFonts w:ascii="Arial Narrow" w:hAnsi="Arial Narrow"/>
          <w:sz w:val="24"/>
        </w:rPr>
      </w:pPr>
    </w:p>
    <w:p w14:paraId="4C818C78" w14:textId="20F6B089" w:rsidR="009B7B76" w:rsidRDefault="009B7B76" w:rsidP="0011631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Style w:val="Grilledutableau"/>
        <w:tblW w:w="110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5"/>
        <w:gridCol w:w="828"/>
        <w:gridCol w:w="5080"/>
      </w:tblGrid>
      <w:tr w:rsidR="009B7B76" w:rsidRPr="0019366E" w14:paraId="463F0FA8" w14:textId="77777777" w:rsidTr="00701CE3">
        <w:trPr>
          <w:trHeight w:val="2969"/>
          <w:jc w:val="center"/>
        </w:trPr>
        <w:tc>
          <w:tcPr>
            <w:tcW w:w="5115" w:type="dxa"/>
            <w:vAlign w:val="center"/>
          </w:tcPr>
          <w:p w14:paraId="64B3918D" w14:textId="77777777" w:rsidR="009B7B76" w:rsidRDefault="009B7B76" w:rsidP="00701CE3">
            <w:pPr>
              <w:ind w:firstLine="284"/>
              <w:jc w:val="center"/>
              <w:rPr>
                <w:rFonts w:ascii="Arial Narrow" w:hAnsi="Arial Narrow"/>
              </w:rPr>
            </w:pPr>
            <w:r w:rsidRPr="0019366E">
              <w:rPr>
                <w:rFonts w:ascii="Arial Narrow" w:hAnsi="Arial Narrow"/>
              </w:rPr>
              <w:t>MINISTEREDE L’EDUCATION NATIONALE</w:t>
            </w:r>
            <w:r>
              <w:rPr>
                <w:rFonts w:ascii="Arial Narrow" w:hAnsi="Arial Narrow"/>
              </w:rPr>
              <w:t>,</w:t>
            </w:r>
          </w:p>
          <w:p w14:paraId="57E3BFD0" w14:textId="77777777" w:rsidR="009B7B76" w:rsidRPr="0019366E" w:rsidRDefault="009B7B76" w:rsidP="00701CE3">
            <w:pPr>
              <w:ind w:firstLine="284"/>
              <w:jc w:val="center"/>
              <w:rPr>
                <w:rFonts w:ascii="Arial Narrow" w:hAnsi="Arial Narrow"/>
              </w:rPr>
            </w:pPr>
            <w:r w:rsidRPr="0019366E">
              <w:rPr>
                <w:rFonts w:ascii="Arial Narrow" w:hAnsi="Arial Narrow"/>
              </w:rPr>
              <w:t xml:space="preserve"> DEL’ENSEIGNEMENT TECHNIQUE ET DE</w:t>
            </w:r>
          </w:p>
          <w:p w14:paraId="5742767D" w14:textId="77777777" w:rsidR="009B7B76" w:rsidRPr="0019366E" w:rsidRDefault="009B7B76" w:rsidP="00701CE3">
            <w:pPr>
              <w:tabs>
                <w:tab w:val="left" w:pos="2303"/>
              </w:tabs>
              <w:ind w:firstLine="284"/>
              <w:jc w:val="center"/>
              <w:rPr>
                <w:rFonts w:ascii="Arial Narrow" w:hAnsi="Arial Narrow"/>
              </w:rPr>
            </w:pPr>
            <w:r w:rsidRPr="0019366E">
              <w:rPr>
                <w:rFonts w:ascii="Arial Narrow" w:hAnsi="Arial Narrow"/>
              </w:rPr>
              <w:t xml:space="preserve"> LA FORMATION PROFESSIONNELLE</w:t>
            </w:r>
          </w:p>
          <w:p w14:paraId="2BC870C7" w14:textId="77777777" w:rsidR="009B7B76" w:rsidRPr="0019366E" w:rsidRDefault="009B7B76" w:rsidP="00701CE3">
            <w:pPr>
              <w:tabs>
                <w:tab w:val="left" w:pos="2303"/>
              </w:tabs>
              <w:ind w:firstLine="284"/>
              <w:jc w:val="center"/>
              <w:rPr>
                <w:rFonts w:ascii="Arial Narrow" w:hAnsi="Arial Narrow"/>
              </w:rPr>
            </w:pPr>
            <w:r w:rsidRPr="0019366E">
              <w:rPr>
                <w:rFonts w:ascii="Arial Narrow" w:hAnsi="Arial Narrow"/>
              </w:rPr>
              <w:t>…………..</w:t>
            </w:r>
          </w:p>
          <w:p w14:paraId="439B5431" w14:textId="77777777" w:rsidR="009B7B76" w:rsidRPr="0019366E" w:rsidRDefault="009B7B76" w:rsidP="00701CE3">
            <w:pPr>
              <w:tabs>
                <w:tab w:val="left" w:pos="2303"/>
              </w:tabs>
              <w:ind w:firstLine="284"/>
              <w:jc w:val="center"/>
              <w:rPr>
                <w:rFonts w:ascii="Arial Narrow" w:hAnsi="Arial Narrow"/>
              </w:rPr>
            </w:pPr>
            <w:r w:rsidRPr="0019366E">
              <w:rPr>
                <w:rFonts w:ascii="Arial Narrow" w:hAnsi="Arial Narrow"/>
              </w:rPr>
              <w:t>DIRECTION DE LA PEDAGOGIE ET DE LA FORMATION CONTINUE</w:t>
            </w:r>
          </w:p>
          <w:p w14:paraId="38F9A3BC" w14:textId="77777777" w:rsidR="009B7B76" w:rsidRPr="0019366E" w:rsidRDefault="009B7B76" w:rsidP="00701CE3">
            <w:pPr>
              <w:tabs>
                <w:tab w:val="left" w:pos="2303"/>
              </w:tabs>
              <w:ind w:firstLine="284"/>
              <w:jc w:val="center"/>
              <w:rPr>
                <w:rFonts w:ascii="Arial Narrow" w:hAnsi="Arial Narrow"/>
              </w:rPr>
            </w:pPr>
            <w:r w:rsidRPr="0019366E">
              <w:rPr>
                <w:rFonts w:ascii="Arial Narrow" w:hAnsi="Arial Narrow"/>
              </w:rPr>
              <w:t>…………..</w:t>
            </w:r>
          </w:p>
          <w:p w14:paraId="5C0B2528" w14:textId="77777777" w:rsidR="009B7B76" w:rsidRPr="0019366E" w:rsidRDefault="009B7B76" w:rsidP="00701CE3">
            <w:pPr>
              <w:pStyle w:val="Titre1"/>
              <w:tabs>
                <w:tab w:val="left" w:pos="2303"/>
              </w:tabs>
              <w:ind w:firstLine="284"/>
              <w:outlineLvl w:val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19366E">
              <w:rPr>
                <w:rFonts w:ascii="Arial Narrow" w:hAnsi="Arial Narrow"/>
                <w:b w:val="0"/>
                <w:sz w:val="22"/>
                <w:szCs w:val="22"/>
              </w:rPr>
              <w:t>COORDINATION NATIONALE DE PHYSIQUE-CHIMIE</w:t>
            </w:r>
          </w:p>
          <w:p w14:paraId="329D62C6" w14:textId="77777777" w:rsidR="009B7B76" w:rsidRPr="0019366E" w:rsidRDefault="009B7B76" w:rsidP="00701CE3">
            <w:pPr>
              <w:pStyle w:val="Titre1"/>
              <w:tabs>
                <w:tab w:val="left" w:pos="2303"/>
              </w:tabs>
              <w:spacing w:line="276" w:lineRule="auto"/>
              <w:ind w:firstLine="284"/>
              <w:outlineLvl w:val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19366E">
              <w:rPr>
                <w:rFonts w:ascii="Arial Narrow" w:hAnsi="Arial Narrow"/>
                <w:b w:val="0"/>
                <w:sz w:val="22"/>
                <w:szCs w:val="22"/>
              </w:rPr>
              <w:t>08 BP 890 ABIDJAN 08</w:t>
            </w:r>
          </w:p>
          <w:p w14:paraId="5AE30757" w14:textId="77777777" w:rsidR="009B7B76" w:rsidRPr="0019366E" w:rsidRDefault="009B7B76" w:rsidP="00701CE3">
            <w:pPr>
              <w:pStyle w:val="Titre1"/>
              <w:spacing w:line="276" w:lineRule="auto"/>
              <w:ind w:firstLine="284"/>
              <w:outlineLvl w:val="0"/>
              <w:rPr>
                <w:rFonts w:ascii="Arial Narrow" w:hAnsi="Arial Narrow"/>
                <w:b w:val="0"/>
                <w:sz w:val="22"/>
                <w:szCs w:val="22"/>
                <w:lang w:val="en-GB"/>
              </w:rPr>
            </w:pPr>
            <w:r w:rsidRPr="0019366E">
              <w:rPr>
                <w:rFonts w:ascii="Arial Narrow" w:hAnsi="Arial Narrow"/>
                <w:b w:val="0"/>
                <w:sz w:val="22"/>
                <w:szCs w:val="22"/>
                <w:lang w:val="en-GB"/>
              </w:rPr>
              <w:t>Tél :  22- 44- 35- 95</w:t>
            </w:r>
          </w:p>
          <w:p w14:paraId="529D8466" w14:textId="77777777" w:rsidR="009B7B76" w:rsidRPr="0019366E" w:rsidRDefault="009B7B76" w:rsidP="00701CE3">
            <w:pPr>
              <w:spacing w:line="276" w:lineRule="auto"/>
              <w:ind w:firstLine="284"/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c</w:t>
            </w:r>
            <w:r w:rsidRPr="0019366E">
              <w:rPr>
                <w:rFonts w:ascii="Arial Narrow" w:hAnsi="Arial Narrow"/>
                <w:lang w:val="en-GB"/>
              </w:rPr>
              <w:t>ndphysiquechimie@gmail.com</w:t>
            </w:r>
          </w:p>
          <w:p w14:paraId="7FED1731" w14:textId="77777777" w:rsidR="009B7B76" w:rsidRPr="0019366E" w:rsidRDefault="009B7B76" w:rsidP="00701CE3">
            <w:pPr>
              <w:jc w:val="center"/>
              <w:rPr>
                <w:lang w:val="en-US"/>
              </w:rPr>
            </w:pPr>
          </w:p>
        </w:tc>
        <w:tc>
          <w:tcPr>
            <w:tcW w:w="828" w:type="dxa"/>
          </w:tcPr>
          <w:p w14:paraId="459FA059" w14:textId="77777777" w:rsidR="009B7B76" w:rsidRPr="0019366E" w:rsidRDefault="009B7B76" w:rsidP="00701CE3">
            <w:pPr>
              <w:tabs>
                <w:tab w:val="left" w:pos="2076"/>
                <w:tab w:val="center" w:pos="3577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5080" w:type="dxa"/>
          </w:tcPr>
          <w:p w14:paraId="17D73F64" w14:textId="77777777" w:rsidR="009B7B76" w:rsidRPr="0019366E" w:rsidRDefault="009B7B76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</w:rPr>
            </w:pPr>
            <w:r w:rsidRPr="0019366E">
              <w:rPr>
                <w:rFonts w:ascii="Arial Narrow" w:hAnsi="Arial Narrow"/>
              </w:rPr>
              <w:t>REPUBLIQUE DE COTE D’IVOIRE</w:t>
            </w:r>
          </w:p>
          <w:p w14:paraId="37A796A0" w14:textId="77777777" w:rsidR="009B7B76" w:rsidRPr="0019366E" w:rsidRDefault="009B7B76" w:rsidP="00701CE3">
            <w:pPr>
              <w:tabs>
                <w:tab w:val="left" w:pos="2461"/>
                <w:tab w:val="center" w:pos="3577"/>
              </w:tabs>
              <w:jc w:val="center"/>
              <w:rPr>
                <w:rFonts w:ascii="Arial Narrow" w:hAnsi="Arial Narrow"/>
              </w:rPr>
            </w:pPr>
            <w:r w:rsidRPr="0019366E">
              <w:rPr>
                <w:rFonts w:ascii="Arial Narrow" w:hAnsi="Arial Narrow"/>
              </w:rPr>
              <w:t>Union – Discipline – Travail</w:t>
            </w:r>
          </w:p>
          <w:p w14:paraId="334A53EA" w14:textId="77777777" w:rsidR="009B7B76" w:rsidRPr="0019366E" w:rsidRDefault="009B7B76" w:rsidP="00701CE3">
            <w:pPr>
              <w:rPr>
                <w:rFonts w:ascii="Arial Narrow" w:hAnsi="Arial Narrow"/>
              </w:rPr>
            </w:pPr>
          </w:p>
          <w:p w14:paraId="4581FF0A" w14:textId="77777777" w:rsidR="009B7B76" w:rsidRPr="0019366E" w:rsidRDefault="009B7B76" w:rsidP="00701CE3">
            <w:pPr>
              <w:rPr>
                <w:rFonts w:ascii="Arial Narrow" w:hAnsi="Arial Narrow"/>
              </w:rPr>
            </w:pPr>
          </w:p>
          <w:p w14:paraId="272203F7" w14:textId="77777777" w:rsidR="009B7B76" w:rsidRPr="0019366E" w:rsidRDefault="009B7B76" w:rsidP="00701CE3">
            <w:pPr>
              <w:rPr>
                <w:rFonts w:ascii="Arial Narrow" w:hAnsi="Arial Narrow"/>
              </w:rPr>
            </w:pPr>
          </w:p>
          <w:p w14:paraId="5EFEF2B2" w14:textId="77777777" w:rsidR="009B7B76" w:rsidRPr="0019366E" w:rsidRDefault="009B7B76" w:rsidP="00701CE3">
            <w:pPr>
              <w:rPr>
                <w:rFonts w:ascii="Arial Narrow" w:hAnsi="Arial Narrow"/>
              </w:rPr>
            </w:pPr>
          </w:p>
          <w:p w14:paraId="75B179F1" w14:textId="77777777" w:rsidR="009B7B76" w:rsidRPr="0019366E" w:rsidRDefault="009B7B76" w:rsidP="00701CE3">
            <w:pPr>
              <w:rPr>
                <w:rFonts w:ascii="Arial Narrow" w:hAnsi="Arial Narrow"/>
              </w:rPr>
            </w:pPr>
          </w:p>
          <w:p w14:paraId="34A0063E" w14:textId="77777777" w:rsidR="009B7B76" w:rsidRPr="0019366E" w:rsidRDefault="009B7B76" w:rsidP="00701CE3">
            <w:pPr>
              <w:rPr>
                <w:rFonts w:ascii="Arial Narrow" w:hAnsi="Arial Narrow"/>
              </w:rPr>
            </w:pPr>
          </w:p>
          <w:p w14:paraId="7A1C3D61" w14:textId="77777777" w:rsidR="009B7B76" w:rsidRPr="0019366E" w:rsidRDefault="009B7B76" w:rsidP="00701CE3">
            <w:pPr>
              <w:rPr>
                <w:rFonts w:ascii="Arial Narrow" w:hAnsi="Arial Narrow"/>
              </w:rPr>
            </w:pPr>
          </w:p>
          <w:p w14:paraId="286BAFAC" w14:textId="77777777" w:rsidR="009B7B76" w:rsidRPr="0019366E" w:rsidRDefault="009B7B76" w:rsidP="00701CE3">
            <w:pPr>
              <w:ind w:firstLine="35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Année scolaire : 2019</w:t>
            </w:r>
            <w:r w:rsidRPr="0019366E">
              <w:rPr>
                <w:rFonts w:ascii="Arial Narrow" w:hAnsi="Arial Narrow"/>
                <w:b/>
              </w:rPr>
              <w:t xml:space="preserve"> - 20</w:t>
            </w:r>
            <w:r>
              <w:rPr>
                <w:rFonts w:ascii="Arial Narrow" w:hAnsi="Arial Narrow"/>
                <w:b/>
              </w:rPr>
              <w:t>20</w:t>
            </w:r>
          </w:p>
        </w:tc>
      </w:tr>
    </w:tbl>
    <w:p w14:paraId="7C488661" w14:textId="77777777" w:rsidR="009B7B76" w:rsidRDefault="009B7B76" w:rsidP="009B7B76"/>
    <w:p w14:paraId="05583C17" w14:textId="77777777" w:rsidR="009B7B76" w:rsidRDefault="009B7B76" w:rsidP="009B7B76"/>
    <w:p w14:paraId="2505F3C8" w14:textId="77777777" w:rsidR="009B7B76" w:rsidRDefault="009B7B76" w:rsidP="009B7B76">
      <w:pPr>
        <w:ind w:left="5664"/>
      </w:pPr>
    </w:p>
    <w:p w14:paraId="706606B0" w14:textId="77777777" w:rsidR="009B7B76" w:rsidRDefault="003E68D5" w:rsidP="009B7B76">
      <w:pPr>
        <w:ind w:left="5664"/>
      </w:pPr>
      <w:r>
        <w:rPr>
          <w:noProof/>
        </w:rPr>
        <w:pict w14:anchorId="03AB7A96">
          <v:shape id="_x0000_s1050" type="#_x0000_t202" style="position:absolute;left:0;text-align:left;margin-left:-6.3pt;margin-top:4.85pt;width:495.85pt;height:281.2pt;z-index:251708416;visibility:visible;mso-wrap-style:none;mso-width-relative:margin;mso-height-relative:margin" fillcolor="white [3201]" strokecolor="#c2d69b [1942]" strokeweight="1pt">
            <v:fill color2="#d6e3bc [1302]" focus="100%" type="gradient"/>
            <v:shadow on="t" color="#4e6128 [1606]" opacity=".5" offset="1pt"/>
            <v:textbox style="mso-fit-shape-to-text:t">
              <w:txbxContent>
                <w:p w14:paraId="351DD1BA" w14:textId="77777777" w:rsidR="00701CE3" w:rsidRDefault="003E68D5" w:rsidP="009B7B76">
                  <w:r>
                    <w:rPr>
                      <w:rFonts w:ascii="Arial Narrow" w:hAnsi="Arial Narrow"/>
                    </w:rPr>
                    <w:pict w14:anchorId="3E649E68">
                      <v:shape id="_x0000_i1026" type="#_x0000_t136" style="width:431.25pt;height:269.25pt" fillcolor="#00b050">
                        <v:shadow on="t" opacity="52429f"/>
                        <v:textpath style="font-family:&quot;Arial Black&quot;;font-style:italic;v-text-kern:t" trim="t" fitpath="t" string="PROGRESSIONS  DE  PHYSIQUE - CHIMIE&#10;DE  LA  SECONDE  A  LA  TERMINALE&#10; 2019  -  2020&#10;"/>
                      </v:shape>
                    </w:pict>
                  </w:r>
                </w:p>
              </w:txbxContent>
            </v:textbox>
          </v:shape>
        </w:pict>
      </w:r>
    </w:p>
    <w:p w14:paraId="151B6F46" w14:textId="77777777" w:rsidR="009B7B76" w:rsidRDefault="009B7B76" w:rsidP="009B7B76">
      <w:pPr>
        <w:ind w:left="5664"/>
      </w:pPr>
    </w:p>
    <w:p w14:paraId="5888821B" w14:textId="77777777" w:rsidR="009B7B76" w:rsidRDefault="009B7B76" w:rsidP="009B7B76">
      <w:pPr>
        <w:ind w:left="5664"/>
      </w:pPr>
    </w:p>
    <w:p w14:paraId="07F43010" w14:textId="77777777" w:rsidR="009B7B76" w:rsidRDefault="009B7B76" w:rsidP="009B7B76">
      <w:pPr>
        <w:ind w:left="5664"/>
      </w:pPr>
    </w:p>
    <w:p w14:paraId="3DE478A8" w14:textId="77777777" w:rsidR="009B7B76" w:rsidRDefault="009B7B76" w:rsidP="009B7B76">
      <w:pPr>
        <w:ind w:left="5664"/>
      </w:pPr>
    </w:p>
    <w:p w14:paraId="00F58A45" w14:textId="77777777" w:rsidR="009B7B76" w:rsidRDefault="009B7B76" w:rsidP="009B7B76">
      <w:pPr>
        <w:ind w:left="5664"/>
      </w:pPr>
    </w:p>
    <w:p w14:paraId="66C6263F" w14:textId="77777777" w:rsidR="009B7B76" w:rsidRDefault="009B7B76" w:rsidP="009B7B76">
      <w:pPr>
        <w:ind w:left="5664"/>
      </w:pPr>
    </w:p>
    <w:p w14:paraId="5AB62D08" w14:textId="77777777" w:rsidR="009B7B76" w:rsidRDefault="009B7B76" w:rsidP="009B7B76">
      <w:pPr>
        <w:ind w:left="5664"/>
      </w:pPr>
    </w:p>
    <w:p w14:paraId="19EA71A9" w14:textId="77777777" w:rsidR="009B7B76" w:rsidRDefault="009B7B76" w:rsidP="009B7B76">
      <w:pPr>
        <w:ind w:left="5664"/>
      </w:pPr>
    </w:p>
    <w:p w14:paraId="52172D7F" w14:textId="77777777" w:rsidR="009B7B76" w:rsidRDefault="009B7B76" w:rsidP="009B7B76">
      <w:pPr>
        <w:ind w:left="5664"/>
      </w:pPr>
    </w:p>
    <w:p w14:paraId="5E393774" w14:textId="77777777" w:rsidR="009B7B76" w:rsidRDefault="009B7B76" w:rsidP="009B7B76">
      <w:pPr>
        <w:ind w:left="5664"/>
        <w:rPr>
          <w:rFonts w:ascii="Arial Narrow" w:hAnsi="Arial Narrow"/>
          <w:u w:val="single"/>
        </w:rPr>
      </w:pPr>
    </w:p>
    <w:p w14:paraId="2267A367" w14:textId="5E15BD46" w:rsidR="009B7B76" w:rsidRPr="00701CE3" w:rsidRDefault="009B7B76" w:rsidP="00701CE3">
      <w:pPr>
        <w:jc w:val="center"/>
        <w:rPr>
          <w:rFonts w:ascii="Arial Narrow" w:hAnsi="Arial Narrow"/>
          <w:b/>
          <w:u w:val="single"/>
        </w:rPr>
      </w:pPr>
      <w:r w:rsidRPr="00E8272A">
        <w:rPr>
          <w:rFonts w:ascii="Arial Narrow" w:hAnsi="Arial Narrow"/>
          <w:b/>
          <w:u w:val="single"/>
        </w:rPr>
        <w:t>Le Coordonnateur National Disciplinaire</w:t>
      </w:r>
    </w:p>
    <w:p w14:paraId="5B630A88" w14:textId="77777777" w:rsidR="00701CE3" w:rsidRDefault="00701CE3" w:rsidP="009B7B76">
      <w:pPr>
        <w:rPr>
          <w:rFonts w:ascii="Arial Narrow" w:hAnsi="Arial Narrow"/>
          <w:b/>
          <w:noProof/>
        </w:rPr>
      </w:pPr>
      <w:r>
        <w:t xml:space="preserve">                                                                       </w:t>
      </w:r>
    </w:p>
    <w:p w14:paraId="54B181E6" w14:textId="64BB79C0" w:rsidR="009B7B76" w:rsidRDefault="00701CE3" w:rsidP="009B7B76">
      <w:r>
        <w:rPr>
          <w:rFonts w:ascii="Arial Narrow" w:hAnsi="Arial Narrow"/>
          <w:b/>
          <w:noProof/>
        </w:rPr>
        <w:t xml:space="preserve">                                                                      </w:t>
      </w:r>
      <w:r w:rsidRPr="00A76F17">
        <w:rPr>
          <w:rFonts w:ascii="Arial Narrow" w:hAnsi="Arial Narrow"/>
          <w:b/>
          <w:noProof/>
        </w:rPr>
        <w:drawing>
          <wp:inline distT="0" distB="0" distL="0" distR="0" wp14:anchorId="772DC7A7" wp14:editId="32514E80">
            <wp:extent cx="1217220" cy="534035"/>
            <wp:effectExtent l="0" t="0" r="0" b="0"/>
            <wp:docPr id="4" name="Image 4" descr="F:\Am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ma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5825" t="40255" r="27490" b="44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495" cy="54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D12D1F" w14:textId="62626B34" w:rsidR="009B7B76" w:rsidRPr="00E8272A" w:rsidRDefault="009B7B76" w:rsidP="00701CE3">
      <w:pPr>
        <w:jc w:val="center"/>
        <w:rPr>
          <w:rFonts w:ascii="Arial Narrow" w:hAnsi="Arial Narrow"/>
          <w:b/>
          <w:u w:val="single"/>
        </w:rPr>
      </w:pPr>
      <w:r w:rsidRPr="00E8272A">
        <w:rPr>
          <w:rFonts w:ascii="Arial Narrow" w:hAnsi="Arial Narrow"/>
          <w:b/>
          <w:u w:val="single"/>
        </w:rPr>
        <w:t>Le Coordonnateur National Disciplinaire</w:t>
      </w:r>
    </w:p>
    <w:p w14:paraId="580209A4" w14:textId="77777777" w:rsidR="00701CE3" w:rsidRPr="00701CE3" w:rsidRDefault="00701CE3" w:rsidP="00701CE3">
      <w:pPr>
        <w:jc w:val="center"/>
        <w:rPr>
          <w:rFonts w:ascii="Arial Narrow" w:hAnsi="Arial Narrow"/>
          <w:b/>
        </w:rPr>
      </w:pPr>
      <w:r w:rsidRPr="00E8272A">
        <w:rPr>
          <w:rFonts w:ascii="Arial Narrow" w:hAnsi="Arial Narrow"/>
          <w:b/>
        </w:rPr>
        <w:t>AMANI KOUAKOU</w:t>
      </w:r>
    </w:p>
    <w:p w14:paraId="5B51E456" w14:textId="77777777" w:rsidR="009B7B76" w:rsidRDefault="009B7B76" w:rsidP="009B7B76"/>
    <w:p w14:paraId="6FB192A7" w14:textId="77777777" w:rsidR="009B7B76" w:rsidRDefault="009B7B76" w:rsidP="009B7B76">
      <w:pPr>
        <w:pStyle w:val="Titre"/>
        <w:spacing w:after="60"/>
        <w:rPr>
          <w:rFonts w:ascii="Arial Narrow" w:hAnsi="Arial Narrow" w:cs="Arial"/>
          <w:color w:val="auto"/>
          <w:sz w:val="24"/>
        </w:rPr>
      </w:pPr>
    </w:p>
    <w:tbl>
      <w:tblPr>
        <w:tblStyle w:val="Grilledutableau"/>
        <w:tblW w:w="110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869"/>
        <w:gridCol w:w="5208"/>
      </w:tblGrid>
      <w:tr w:rsidR="009B7B76" w:rsidRPr="00687ED6" w14:paraId="69ECCBF5" w14:textId="77777777" w:rsidTr="00701CE3">
        <w:trPr>
          <w:trHeight w:val="1555"/>
          <w:jc w:val="center"/>
        </w:trPr>
        <w:tc>
          <w:tcPr>
            <w:tcW w:w="4946" w:type="dxa"/>
            <w:vAlign w:val="center"/>
          </w:tcPr>
          <w:p w14:paraId="0A540197" w14:textId="77777777" w:rsidR="009B7B76" w:rsidRPr="00687ED6" w:rsidRDefault="009B7B76" w:rsidP="00701CE3">
            <w:pPr>
              <w:jc w:val="center"/>
              <w:rPr>
                <w:rFonts w:ascii="Arial Narrow" w:hAnsi="Arial Narrow"/>
                <w:sz w:val="18"/>
              </w:rPr>
            </w:pPr>
            <w:r w:rsidRPr="00687ED6">
              <w:rPr>
                <w:rFonts w:ascii="Arial Narrow" w:hAnsi="Arial Narrow"/>
                <w:sz w:val="18"/>
              </w:rPr>
              <w:t>MINISTEREDE L’EDUCATION NATIONALE,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687ED6">
              <w:rPr>
                <w:rFonts w:ascii="Arial Narrow" w:hAnsi="Arial Narrow"/>
                <w:sz w:val="18"/>
              </w:rPr>
              <w:t>DEL’ENSEIGNEMENT TECHNIQUE ET DE LA FORMATION PROFESSIONNELLE</w:t>
            </w:r>
          </w:p>
          <w:p w14:paraId="53CDA724" w14:textId="77777777" w:rsidR="009B7B76" w:rsidRPr="00687ED6" w:rsidRDefault="009B7B76" w:rsidP="00701CE3">
            <w:pPr>
              <w:tabs>
                <w:tab w:val="left" w:pos="2303"/>
              </w:tabs>
              <w:ind w:firstLine="284"/>
              <w:jc w:val="center"/>
              <w:rPr>
                <w:rFonts w:ascii="Arial Narrow" w:hAnsi="Arial Narrow"/>
                <w:sz w:val="18"/>
              </w:rPr>
            </w:pPr>
            <w:r w:rsidRPr="00687ED6">
              <w:rPr>
                <w:rFonts w:ascii="Arial Narrow" w:hAnsi="Arial Narrow"/>
                <w:sz w:val="18"/>
              </w:rPr>
              <w:t>…………..</w:t>
            </w:r>
          </w:p>
          <w:p w14:paraId="1391ED24" w14:textId="77777777" w:rsidR="009B7B76" w:rsidRPr="00687ED6" w:rsidRDefault="009B7B76" w:rsidP="00701CE3">
            <w:pPr>
              <w:tabs>
                <w:tab w:val="left" w:pos="2303"/>
              </w:tabs>
              <w:jc w:val="center"/>
              <w:rPr>
                <w:rFonts w:ascii="Arial Narrow" w:hAnsi="Arial Narrow"/>
                <w:sz w:val="18"/>
              </w:rPr>
            </w:pPr>
            <w:r w:rsidRPr="00687ED6">
              <w:rPr>
                <w:rFonts w:ascii="Arial Narrow" w:hAnsi="Arial Narrow"/>
                <w:sz w:val="18"/>
              </w:rPr>
              <w:t>DIRECTION DE LA PEDAGOGIE ET DE LA FORMATION CONTINUE</w:t>
            </w:r>
          </w:p>
          <w:p w14:paraId="6043487B" w14:textId="77777777" w:rsidR="009B7B76" w:rsidRPr="00687ED6" w:rsidRDefault="009B7B76" w:rsidP="00701CE3">
            <w:pPr>
              <w:tabs>
                <w:tab w:val="left" w:pos="2303"/>
              </w:tabs>
              <w:ind w:firstLine="284"/>
              <w:jc w:val="center"/>
              <w:rPr>
                <w:rFonts w:ascii="Arial Narrow" w:hAnsi="Arial Narrow"/>
                <w:sz w:val="18"/>
              </w:rPr>
            </w:pPr>
            <w:r w:rsidRPr="00687ED6">
              <w:rPr>
                <w:rFonts w:ascii="Arial Narrow" w:hAnsi="Arial Narrow"/>
                <w:sz w:val="18"/>
              </w:rPr>
              <w:t>…………..</w:t>
            </w:r>
          </w:p>
          <w:p w14:paraId="10407EB0" w14:textId="77777777" w:rsidR="009B7B76" w:rsidRPr="00687ED6" w:rsidRDefault="009B7B76" w:rsidP="00701CE3">
            <w:pPr>
              <w:pStyle w:val="Titre1"/>
              <w:tabs>
                <w:tab w:val="left" w:pos="2303"/>
              </w:tabs>
              <w:ind w:firstLine="284"/>
              <w:outlineLvl w:val="0"/>
              <w:rPr>
                <w:rFonts w:ascii="Arial Narrow" w:hAnsi="Arial Narrow"/>
                <w:b w:val="0"/>
                <w:sz w:val="18"/>
                <w:szCs w:val="22"/>
              </w:rPr>
            </w:pPr>
            <w:r w:rsidRPr="00687ED6">
              <w:rPr>
                <w:rFonts w:ascii="Arial Narrow" w:hAnsi="Arial Narrow"/>
                <w:b w:val="0"/>
                <w:sz w:val="18"/>
                <w:szCs w:val="22"/>
              </w:rPr>
              <w:t>COORDINATION NATIONALE DE PHYSIQUE-CHIMIE</w:t>
            </w:r>
          </w:p>
          <w:p w14:paraId="1548DDE9" w14:textId="77777777" w:rsidR="009B7B76" w:rsidRPr="00687ED6" w:rsidRDefault="009B7B76" w:rsidP="00701CE3">
            <w:pPr>
              <w:pStyle w:val="Titre1"/>
              <w:tabs>
                <w:tab w:val="left" w:pos="2303"/>
              </w:tabs>
              <w:spacing w:line="276" w:lineRule="auto"/>
              <w:ind w:firstLine="284"/>
              <w:outlineLvl w:val="0"/>
              <w:rPr>
                <w:rFonts w:ascii="Arial Narrow" w:hAnsi="Arial Narrow"/>
                <w:b w:val="0"/>
                <w:sz w:val="18"/>
                <w:szCs w:val="22"/>
              </w:rPr>
            </w:pPr>
            <w:r w:rsidRPr="00687ED6">
              <w:rPr>
                <w:rFonts w:ascii="Arial Narrow" w:hAnsi="Arial Narrow"/>
                <w:b w:val="0"/>
                <w:sz w:val="18"/>
                <w:szCs w:val="22"/>
              </w:rPr>
              <w:t>08 BP 890 ABIDJAN 08</w:t>
            </w:r>
          </w:p>
        </w:tc>
        <w:tc>
          <w:tcPr>
            <w:tcW w:w="869" w:type="dxa"/>
          </w:tcPr>
          <w:p w14:paraId="2776016C" w14:textId="77777777" w:rsidR="009B7B76" w:rsidRPr="00687ED6" w:rsidRDefault="009B7B76" w:rsidP="00701CE3">
            <w:pPr>
              <w:tabs>
                <w:tab w:val="left" w:pos="2076"/>
                <w:tab w:val="center" w:pos="3577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5208" w:type="dxa"/>
          </w:tcPr>
          <w:p w14:paraId="7521548A" w14:textId="77777777" w:rsidR="009B7B76" w:rsidRPr="00687ED6" w:rsidRDefault="009B7B76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  <w:r w:rsidRPr="00687ED6">
              <w:rPr>
                <w:rFonts w:ascii="Arial Narrow" w:hAnsi="Arial Narrow"/>
                <w:sz w:val="18"/>
              </w:rPr>
              <w:t>REPUBLIQUE DE COTE D’IVOIRE</w:t>
            </w:r>
          </w:p>
          <w:p w14:paraId="1AB516D7" w14:textId="77777777" w:rsidR="009B7B76" w:rsidRPr="00687ED6" w:rsidRDefault="009B7B76" w:rsidP="00701CE3">
            <w:pPr>
              <w:tabs>
                <w:tab w:val="left" w:pos="2461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  <w:r w:rsidRPr="00687ED6">
              <w:rPr>
                <w:rFonts w:ascii="Arial Narrow" w:hAnsi="Arial Narrow"/>
                <w:sz w:val="18"/>
              </w:rPr>
              <w:t>Union – Discipline – Travail</w:t>
            </w:r>
          </w:p>
          <w:p w14:paraId="3039EE61" w14:textId="77777777" w:rsidR="009B7B76" w:rsidRPr="00687ED6" w:rsidRDefault="009B7B76" w:rsidP="00701CE3">
            <w:pPr>
              <w:rPr>
                <w:rFonts w:ascii="Arial Narrow" w:hAnsi="Arial Narrow"/>
                <w:sz w:val="18"/>
              </w:rPr>
            </w:pPr>
          </w:p>
          <w:p w14:paraId="397AC286" w14:textId="77777777" w:rsidR="009B7B76" w:rsidRPr="00687ED6" w:rsidRDefault="009B7B76" w:rsidP="00701CE3">
            <w:pPr>
              <w:rPr>
                <w:rFonts w:ascii="Arial Narrow" w:hAnsi="Arial Narrow"/>
                <w:sz w:val="18"/>
              </w:rPr>
            </w:pPr>
          </w:p>
          <w:p w14:paraId="35856CDE" w14:textId="77777777" w:rsidR="009B7B76" w:rsidRPr="00687ED6" w:rsidRDefault="009B7B76" w:rsidP="00701CE3">
            <w:pPr>
              <w:rPr>
                <w:rFonts w:ascii="Arial Narrow" w:hAnsi="Arial Narrow"/>
                <w:sz w:val="18"/>
              </w:rPr>
            </w:pPr>
          </w:p>
          <w:p w14:paraId="5AAE407C" w14:textId="77777777" w:rsidR="009B7B76" w:rsidRPr="00687ED6" w:rsidRDefault="009B7B76" w:rsidP="00701CE3">
            <w:pPr>
              <w:ind w:firstLine="358"/>
              <w:jc w:val="center"/>
              <w:rPr>
                <w:rFonts w:ascii="Arial Narrow" w:hAnsi="Arial Narrow"/>
                <w:b/>
                <w:sz w:val="18"/>
              </w:rPr>
            </w:pPr>
            <w:r w:rsidRPr="00687ED6">
              <w:rPr>
                <w:rFonts w:ascii="Arial Narrow" w:hAnsi="Arial Narrow"/>
                <w:b/>
                <w:sz w:val="18"/>
              </w:rPr>
              <w:t>Année scolaire : 201</w:t>
            </w:r>
            <w:r>
              <w:rPr>
                <w:rFonts w:ascii="Arial Narrow" w:hAnsi="Arial Narrow"/>
                <w:b/>
                <w:sz w:val="18"/>
              </w:rPr>
              <w:t>9</w:t>
            </w:r>
            <w:r w:rsidRPr="00687ED6">
              <w:rPr>
                <w:rFonts w:ascii="Arial Narrow" w:hAnsi="Arial Narrow"/>
                <w:b/>
                <w:sz w:val="18"/>
              </w:rPr>
              <w:t xml:space="preserve"> - 20</w:t>
            </w:r>
            <w:r>
              <w:rPr>
                <w:rFonts w:ascii="Arial Narrow" w:hAnsi="Arial Narrow"/>
                <w:b/>
                <w:sz w:val="18"/>
              </w:rPr>
              <w:t>20</w:t>
            </w:r>
          </w:p>
        </w:tc>
      </w:tr>
    </w:tbl>
    <w:p w14:paraId="3C5959F5" w14:textId="77777777" w:rsidR="009B7B76" w:rsidRPr="00AC0B4D" w:rsidRDefault="009B7B76" w:rsidP="009B7B76">
      <w:pPr>
        <w:pStyle w:val="Titre"/>
        <w:spacing w:after="60"/>
        <w:rPr>
          <w:rFonts w:ascii="Arial Narrow" w:hAnsi="Arial Narrow" w:cs="Arial"/>
          <w:b w:val="0"/>
          <w:color w:val="auto"/>
          <w:sz w:val="24"/>
          <w:u w:val="none"/>
        </w:rPr>
      </w:pPr>
    </w:p>
    <w:p w14:paraId="4ADCF1AE" w14:textId="77777777" w:rsidR="009B7B76" w:rsidRPr="00AC0B4D" w:rsidRDefault="003E68D5" w:rsidP="009B7B76">
      <w:pPr>
        <w:pStyle w:val="Titre"/>
        <w:spacing w:after="120"/>
        <w:rPr>
          <w:rFonts w:ascii="Arial Narrow" w:hAnsi="Arial Narrow" w:cs="Arial"/>
          <w:b w:val="0"/>
          <w:color w:val="auto"/>
          <w:sz w:val="24"/>
          <w:u w:val="none"/>
        </w:rPr>
      </w:pPr>
      <w:r>
        <w:rPr>
          <w:rFonts w:ascii="Arial Narrow" w:hAnsi="Arial Narrow" w:cs="Arial"/>
          <w:b w:val="0"/>
          <w:noProof/>
          <w:color w:val="auto"/>
          <w:sz w:val="24"/>
          <w:u w:val="none"/>
        </w:rPr>
        <w:pict w14:anchorId="648A85F6">
          <v:shape id="_x0000_s1063" type="#_x0000_t202" style="position:absolute;left:0;text-align:left;margin-left:104.75pt;margin-top:.8pt;width:215.45pt;height:22.7pt;z-index:251719680;visibility:visible;mso-width-relative:margin;mso-height-relative:margin" fillcolor="#c2d69b [1942]">
            <v:textbox style="mso-next-textbox:#_x0000_s1063">
              <w:txbxContent>
                <w:p w14:paraId="274B2767" w14:textId="77777777" w:rsidR="00701CE3" w:rsidRPr="00EC215B" w:rsidRDefault="00701CE3" w:rsidP="009B7B76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PROGRESSION DE LA SECONDE A</w:t>
                  </w:r>
                </w:p>
                <w:p w14:paraId="0933552A" w14:textId="77777777" w:rsidR="00701CE3" w:rsidRDefault="00701CE3" w:rsidP="009B7B76"/>
              </w:txbxContent>
            </v:textbox>
          </v:shape>
        </w:pict>
      </w:r>
    </w:p>
    <w:p w14:paraId="19308CB6" w14:textId="77777777" w:rsidR="009B7B76" w:rsidRDefault="009B7B76" w:rsidP="009B7B76">
      <w:pPr>
        <w:pStyle w:val="Titre"/>
        <w:spacing w:after="120"/>
        <w:rPr>
          <w:rFonts w:ascii="Arial Narrow" w:hAnsi="Arial Narrow" w:cs="Arial"/>
          <w:b w:val="0"/>
          <w:color w:val="auto"/>
          <w:sz w:val="24"/>
          <w:u w:val="none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1132"/>
        <w:gridCol w:w="854"/>
        <w:gridCol w:w="3327"/>
        <w:gridCol w:w="737"/>
        <w:gridCol w:w="854"/>
        <w:gridCol w:w="2803"/>
        <w:gridCol w:w="850"/>
      </w:tblGrid>
      <w:tr w:rsidR="009B7B76" w:rsidRPr="00CA3C6A" w14:paraId="0FEA4A9F" w14:textId="77777777" w:rsidTr="00701CE3">
        <w:trPr>
          <w:trHeight w:val="50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692D630" w14:textId="77777777" w:rsidR="009B7B76" w:rsidRPr="00CA3C6A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CA3C6A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Mois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A2FF8DA" w14:textId="77777777" w:rsidR="009B7B76" w:rsidRPr="00CA3C6A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CA3C6A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Semaine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D6AC87F" w14:textId="77777777" w:rsidR="009B7B76" w:rsidRPr="00CA3C6A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CA3C6A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Thème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49A6902" w14:textId="77777777" w:rsidR="009B7B76" w:rsidRPr="00CA3C6A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Physique</w:t>
            </w:r>
            <w:r w:rsidRPr="00CA3C6A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2BB4665" w14:textId="77777777" w:rsidR="009B7B76" w:rsidRPr="00CA3C6A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CA3C6A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Durée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5887445" w14:textId="77777777" w:rsidR="009B7B76" w:rsidRPr="00CA3C6A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CA3C6A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Thème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EE16445" w14:textId="77777777" w:rsidR="009B7B76" w:rsidRPr="00CA3C6A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Chimie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7D05F70" w14:textId="77777777" w:rsidR="009B7B76" w:rsidRPr="00CA3C6A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CA3C6A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Durée</w:t>
            </w:r>
          </w:p>
        </w:tc>
      </w:tr>
      <w:tr w:rsidR="009B7B76" w:rsidRPr="00AD1297" w14:paraId="5181FA84" w14:textId="77777777" w:rsidTr="00701CE3">
        <w:trPr>
          <w:trHeight w:val="113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3D5DDA" w14:textId="77777777" w:rsidR="009B7B76" w:rsidRPr="00AD1297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0"/>
                <w:u w:val="none"/>
              </w:rPr>
            </w:pPr>
            <w:r w:rsidRPr="00AD1297">
              <w:rPr>
                <w:rFonts w:ascii="Arial Narrow" w:hAnsi="Arial Narrow" w:cs="Arial"/>
                <w:color w:val="auto"/>
                <w:sz w:val="20"/>
                <w:u w:val="none"/>
              </w:rPr>
              <w:t>SEPT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2E7E" w14:textId="77777777" w:rsidR="009B7B76" w:rsidRPr="00AD1297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</w:pPr>
            <w:r w:rsidRPr="00AD1297"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  <w:t>1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725764" w14:textId="77777777" w:rsidR="009B7B76" w:rsidRPr="00110C5E" w:rsidRDefault="009B7B76" w:rsidP="00701CE3">
            <w:pPr>
              <w:pStyle w:val="Titre"/>
              <w:ind w:left="113" w:right="113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10C5E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MECANIQUE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8F52F9" w14:textId="77777777" w:rsidR="009B7B76" w:rsidRPr="00110C5E" w:rsidRDefault="009B7B76" w:rsidP="00701CE3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10C5E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Le mouvement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6EE469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10C5E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6h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3D74B3" w14:textId="77777777" w:rsidR="009B7B76" w:rsidRPr="00110C5E" w:rsidRDefault="009B7B76" w:rsidP="00701CE3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110C5E">
              <w:rPr>
                <w:rFonts w:ascii="Arial Narrow" w:hAnsi="Arial Narrow" w:cs="Arial"/>
                <w:b/>
              </w:rPr>
              <w:t>LA MATIERE ET SES TRANSFORMATIONS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B2C7B9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  <w:r w:rsidRPr="00110C5E">
              <w:rPr>
                <w:rFonts w:ascii="Arial Narrow" w:hAnsi="Arial Narrow" w:cs="Arial"/>
              </w:rPr>
              <w:t>Notion d'élément chimique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A4F61A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10C5E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2h</w:t>
            </w:r>
          </w:p>
        </w:tc>
      </w:tr>
      <w:tr w:rsidR="009B7B76" w:rsidRPr="00AD1297" w14:paraId="0A2C9929" w14:textId="77777777" w:rsidTr="00701CE3">
        <w:trPr>
          <w:trHeight w:val="113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748734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82EC" w14:textId="77777777" w:rsidR="009B7B76" w:rsidRPr="00AD1297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</w:pPr>
            <w:r w:rsidRPr="00AD1297"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  <w:t>2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7277F2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705216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09E14C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14E923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40DD52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778B6C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</w:tr>
      <w:tr w:rsidR="009B7B76" w:rsidRPr="00AD1297" w14:paraId="238FEA81" w14:textId="77777777" w:rsidTr="00701CE3">
        <w:trPr>
          <w:trHeight w:val="112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7516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B9DD" w14:textId="77777777" w:rsidR="009B7B76" w:rsidRPr="00AD1297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  <w:t>3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B2A47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1BB37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7E328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23585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C0DCD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A4D2E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</w:tr>
      <w:tr w:rsidR="009B7B76" w:rsidRPr="00AD1297" w14:paraId="72AFF881" w14:textId="77777777" w:rsidTr="00701CE3"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1607" w14:textId="77777777" w:rsidR="009B7B76" w:rsidRPr="00AD1297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0"/>
                <w:u w:val="none"/>
              </w:rPr>
            </w:pPr>
            <w:r w:rsidRPr="00AD1297">
              <w:rPr>
                <w:rFonts w:ascii="Arial Narrow" w:hAnsi="Arial Narrow" w:cs="Arial"/>
                <w:color w:val="auto"/>
                <w:sz w:val="20"/>
                <w:u w:val="none"/>
              </w:rPr>
              <w:t>OCT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E919" w14:textId="77777777" w:rsidR="009B7B76" w:rsidRPr="00AD1297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  <w:t>4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946D20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4702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DE29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0A9AD8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E3230A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C416EA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</w:tr>
      <w:tr w:rsidR="009B7B76" w:rsidRPr="00AD1297" w14:paraId="26D87AEB" w14:textId="77777777" w:rsidTr="00701CE3"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6379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077A" w14:textId="77777777" w:rsidR="009B7B76" w:rsidRPr="00AD1297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  <w:t>5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B1AA16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6F4DE" w14:textId="77777777" w:rsidR="009B7B76" w:rsidRPr="00110C5E" w:rsidRDefault="009B7B76" w:rsidP="00701CE3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10C5E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Actions mécaniques ou forces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D18D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10C5E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11h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7FCD17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AE0B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A8CD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</w:tr>
      <w:tr w:rsidR="009B7B76" w:rsidRPr="00AD1297" w14:paraId="0697C574" w14:textId="77777777" w:rsidTr="00701CE3"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56EC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757F" w14:textId="77777777" w:rsidR="009B7B76" w:rsidRPr="00AD1297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  <w:t>6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FF7A34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FA7B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EF24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3B033B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CF65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  <w:r w:rsidRPr="00110C5E">
              <w:rPr>
                <w:rFonts w:ascii="Arial Narrow" w:hAnsi="Arial Narrow" w:cs="Arial"/>
              </w:rPr>
              <w:t>Structure de l'atome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0AD1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10C5E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3,5h</w:t>
            </w:r>
          </w:p>
        </w:tc>
      </w:tr>
      <w:tr w:rsidR="009B7B76" w:rsidRPr="00AD1297" w14:paraId="01F0188C" w14:textId="77777777" w:rsidTr="00701CE3"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AF3D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5E33" w14:textId="77777777" w:rsidR="009B7B76" w:rsidRPr="00AD1297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  <w:t>7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CB965B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F402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A720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4C4B85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FF71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4886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</w:tr>
      <w:tr w:rsidR="009B7B76" w:rsidRPr="00AD1297" w14:paraId="03550C08" w14:textId="77777777" w:rsidTr="00701CE3"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5A7E" w14:textId="77777777" w:rsidR="009B7B76" w:rsidRPr="00AD1297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0"/>
                <w:u w:val="none"/>
              </w:rPr>
            </w:pPr>
            <w:r w:rsidRPr="00AD1297">
              <w:rPr>
                <w:rFonts w:ascii="Arial Narrow" w:hAnsi="Arial Narrow" w:cs="Arial"/>
                <w:color w:val="auto"/>
                <w:sz w:val="20"/>
                <w:u w:val="none"/>
              </w:rPr>
              <w:t>NOV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975A" w14:textId="77777777" w:rsidR="009B7B76" w:rsidRPr="00AD1297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  <w:t>8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2120C1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436A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0EEEE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AB0DDC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6BE5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E1CB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</w:tr>
      <w:tr w:rsidR="009B7B76" w:rsidRPr="00AD1297" w14:paraId="1A698943" w14:textId="77777777" w:rsidTr="00701CE3"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35DE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70DF" w14:textId="77777777" w:rsidR="009B7B76" w:rsidRPr="00AD1297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  <w:t>9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0D0916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23DF4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6C85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E2EA9A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1BCF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87D4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</w:tr>
      <w:tr w:rsidR="009B7B76" w:rsidRPr="00AD1297" w14:paraId="3249AD97" w14:textId="77777777" w:rsidTr="00701CE3"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A07C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4F0AA63" w14:textId="77777777" w:rsidR="009B7B76" w:rsidRPr="00AD1297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  <w:t>10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C55CAD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18121FB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10C5E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Evaluation/Remédiation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2015872" w14:textId="77777777" w:rsidR="009B7B76" w:rsidRPr="008F7BD6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8F7BD6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2,5h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AB0B72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4E2DBF9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10C5E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Evaluation/Remédiation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E1DA4D7" w14:textId="77777777" w:rsidR="009B7B76" w:rsidRPr="008F7BD6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8F7BD6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1h</w:t>
            </w:r>
          </w:p>
        </w:tc>
      </w:tr>
      <w:tr w:rsidR="009B7B76" w:rsidRPr="00AD1297" w14:paraId="39158455" w14:textId="77777777" w:rsidTr="00701CE3"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3965" w14:textId="77777777" w:rsidR="009B7B76" w:rsidRPr="00AD1297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0"/>
                <w:u w:val="none"/>
              </w:rPr>
            </w:pPr>
            <w:r w:rsidRPr="00AD1297">
              <w:rPr>
                <w:rFonts w:ascii="Arial Narrow" w:hAnsi="Arial Narrow" w:cs="Arial"/>
                <w:color w:val="auto"/>
                <w:sz w:val="20"/>
                <w:u w:val="none"/>
              </w:rPr>
              <w:t>DEC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B2BB" w14:textId="77777777" w:rsidR="009B7B76" w:rsidRPr="00AD1297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  <w:t>11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207E02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F6E8" w14:textId="77777777" w:rsidR="009B7B76" w:rsidRPr="00110C5E" w:rsidRDefault="009B7B76" w:rsidP="00701CE3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10C5E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Equilibre d'un solide soumis à deux forces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F681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10C5E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4h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D76CA3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5E6A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  <w:r w:rsidRPr="00110C5E">
              <w:rPr>
                <w:rFonts w:ascii="Arial Narrow" w:hAnsi="Arial Narrow" w:cs="Arial"/>
              </w:rPr>
              <w:t>Classificatio</w:t>
            </w:r>
            <w:r>
              <w:rPr>
                <w:rFonts w:ascii="Arial Narrow" w:hAnsi="Arial Narrow" w:cs="Arial"/>
              </w:rPr>
              <w:t xml:space="preserve">n périodique des éléments </w:t>
            </w:r>
            <w:r w:rsidRPr="00110C5E">
              <w:rPr>
                <w:rFonts w:ascii="Arial Narrow" w:hAnsi="Arial Narrow" w:cs="Arial"/>
              </w:rPr>
              <w:t>chimiques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E0FF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10C5E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1h</w:t>
            </w:r>
          </w:p>
        </w:tc>
      </w:tr>
      <w:tr w:rsidR="009B7B76" w:rsidRPr="00AD1297" w14:paraId="0A099D24" w14:textId="77777777" w:rsidTr="00701CE3">
        <w:trPr>
          <w:trHeight w:val="63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287B9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8BB0" w14:textId="77777777" w:rsidR="009B7B76" w:rsidRPr="00AD1297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  <w:t>12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C3B8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2928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D007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7176FC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5E3E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28F3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</w:tr>
      <w:tr w:rsidR="009B7B76" w:rsidRPr="00AD1297" w14:paraId="1C8D013F" w14:textId="77777777" w:rsidTr="00701CE3"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1DA9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9CFC" w14:textId="77777777" w:rsidR="009B7B76" w:rsidRPr="00AD1297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  <w:t>13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A7390D" w14:textId="77777777" w:rsidR="009B7B76" w:rsidRPr="00110C5E" w:rsidRDefault="009B7B76" w:rsidP="00701CE3">
            <w:pPr>
              <w:pStyle w:val="Titre"/>
              <w:ind w:left="113" w:right="113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10C5E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ELECTRICITE ET ELECTRONIQUE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88D4" w14:textId="77777777" w:rsidR="009B7B76" w:rsidRPr="00110C5E" w:rsidRDefault="009B7B76" w:rsidP="00701CE3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10C5E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Le courant électrique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1670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10C5E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1h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63B655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A715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  <w:r w:rsidRPr="00110C5E">
              <w:rPr>
                <w:rFonts w:ascii="Arial Narrow" w:hAnsi="Arial Narrow" w:cs="Arial"/>
              </w:rPr>
              <w:t>Ions et molécules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A00D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10C5E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5h</w:t>
            </w:r>
          </w:p>
        </w:tc>
      </w:tr>
      <w:tr w:rsidR="009B7B76" w:rsidRPr="00AD1297" w14:paraId="7B4EF2FA" w14:textId="77777777" w:rsidTr="00701CE3"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7E5D" w14:textId="77777777" w:rsidR="009B7B76" w:rsidRPr="00AD1297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0"/>
                <w:u w:val="none"/>
              </w:rPr>
            </w:pPr>
            <w:r w:rsidRPr="00AD1297">
              <w:rPr>
                <w:rFonts w:ascii="Arial Narrow" w:hAnsi="Arial Narrow" w:cs="Arial"/>
                <w:color w:val="auto"/>
                <w:sz w:val="20"/>
                <w:u w:val="none"/>
              </w:rPr>
              <w:t>JAN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DA3A0" w14:textId="77777777" w:rsidR="009B7B76" w:rsidRPr="00AD1297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  <w:t>14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FB3C45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E262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8FBC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A6F9BD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8459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4F7C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</w:tr>
      <w:tr w:rsidR="009B7B76" w:rsidRPr="00AD1297" w14:paraId="1A67A6E9" w14:textId="77777777" w:rsidTr="00701CE3"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6419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8CF8D" w14:textId="77777777" w:rsidR="009B7B76" w:rsidRPr="00AD1297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  <w:t>15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AF1E1B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A907" w14:textId="77777777" w:rsidR="009B7B76" w:rsidRPr="00110C5E" w:rsidRDefault="009B7B76" w:rsidP="00701CE3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10C5E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Intensité d'un courant continu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6CBA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10C5E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3h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46E6BA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282B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AEBE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</w:tr>
      <w:tr w:rsidR="009B7B76" w:rsidRPr="00AD1297" w14:paraId="76C5FB6D" w14:textId="77777777" w:rsidTr="00701CE3"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041A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098D" w14:textId="77777777" w:rsidR="009B7B76" w:rsidRPr="00AD1297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  <w:t>16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D0313B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5116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C315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74F3D7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5891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  <w:r w:rsidRPr="00110C5E">
              <w:rPr>
                <w:rFonts w:ascii="Arial Narrow" w:hAnsi="Arial Narrow" w:cs="Arial"/>
              </w:rPr>
              <w:t>Mole et grandeurs molaires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AE3B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10C5E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2h</w:t>
            </w:r>
          </w:p>
        </w:tc>
      </w:tr>
      <w:tr w:rsidR="009B7B76" w:rsidRPr="00AD1297" w14:paraId="3265E07A" w14:textId="77777777" w:rsidTr="00701CE3"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7751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E2D157F" w14:textId="77777777" w:rsidR="009B7B76" w:rsidRPr="00AD1297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</w:pPr>
            <w:r w:rsidRPr="00AD1297"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  <w:t>1</w:t>
            </w:r>
            <w:r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  <w:t>7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9E9662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8FC0126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10C5E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Evaluation/Remédiation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6C4D696" w14:textId="77777777" w:rsidR="009B7B76" w:rsidRPr="00E6242C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E6242C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2,5h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6912C8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20257C7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10C5E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Evaluation/Rem</w:t>
            </w:r>
            <w:r w:rsidRPr="00BB74CE">
              <w:rPr>
                <w:rFonts w:ascii="Arial Narrow" w:hAnsi="Arial Narrow" w:cs="Arial"/>
                <w:color w:val="auto"/>
                <w:sz w:val="22"/>
                <w:szCs w:val="22"/>
                <w:u w:val="none"/>
                <w:shd w:val="clear" w:color="auto" w:fill="C6D9F1" w:themeFill="text2" w:themeFillTint="33"/>
              </w:rPr>
              <w:t>é</w:t>
            </w:r>
            <w:r w:rsidRPr="00110C5E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diation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EEE2DF5" w14:textId="77777777" w:rsidR="009B7B76" w:rsidRPr="00E6242C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E6242C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1h</w:t>
            </w:r>
          </w:p>
        </w:tc>
      </w:tr>
      <w:tr w:rsidR="009B7B76" w:rsidRPr="00AD1297" w14:paraId="1FADCF08" w14:textId="77777777" w:rsidTr="00701CE3"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854F" w14:textId="77777777" w:rsidR="009B7B76" w:rsidRPr="00AD1297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0"/>
                <w:u w:val="none"/>
              </w:rPr>
            </w:pPr>
            <w:r w:rsidRPr="00AD1297">
              <w:rPr>
                <w:rFonts w:ascii="Arial Narrow" w:hAnsi="Arial Narrow" w:cs="Arial"/>
                <w:color w:val="auto"/>
                <w:sz w:val="20"/>
                <w:u w:val="none"/>
              </w:rPr>
              <w:t>FEV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EB22" w14:textId="77777777" w:rsidR="009B7B76" w:rsidRPr="00AD1297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  <w:t>18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A06379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F6FD" w14:textId="77777777" w:rsidR="009B7B76" w:rsidRPr="00110C5E" w:rsidRDefault="009B7B76" w:rsidP="00701CE3">
            <w:pPr>
              <w:pStyle w:val="Titre"/>
              <w:jc w:val="left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10C5E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Tension électrique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468A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10C5E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6h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22F512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A4AE" w14:textId="77777777" w:rsidR="009B7B76" w:rsidRPr="00110C5E" w:rsidRDefault="009B7B76" w:rsidP="00701CE3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10C5E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Equation – bilan d'une réaction chimique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8BB1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10C5E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3 h</w:t>
            </w:r>
          </w:p>
        </w:tc>
      </w:tr>
      <w:tr w:rsidR="009B7B76" w:rsidRPr="00AD1297" w14:paraId="3A74EF0B" w14:textId="77777777" w:rsidTr="00701CE3"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358E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65A6" w14:textId="77777777" w:rsidR="009B7B76" w:rsidRPr="00AD1297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  <w:t>19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7B5BB6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16C1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7C872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61B18D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5CE4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7B89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</w:tr>
      <w:tr w:rsidR="009B7B76" w:rsidRPr="00AD1297" w14:paraId="62323BDD" w14:textId="77777777" w:rsidTr="00701CE3"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3C48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7458" w14:textId="77777777" w:rsidR="009B7B76" w:rsidRPr="00AD1297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  <w:t>20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813CF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BCBF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CF58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2249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10A7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  <w:r w:rsidRPr="00110C5E">
              <w:rPr>
                <w:rFonts w:ascii="Arial Narrow" w:hAnsi="Arial Narrow" w:cs="Arial"/>
              </w:rPr>
              <w:t>Le chlorure de sodium solide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B11A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10C5E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 h</w:t>
            </w:r>
          </w:p>
        </w:tc>
      </w:tr>
      <w:tr w:rsidR="009B7B76" w:rsidRPr="00AD1297" w14:paraId="767A17A8" w14:textId="77777777" w:rsidTr="00701CE3"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6C38" w14:textId="77777777" w:rsidR="009B7B76" w:rsidRPr="00AD1297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0"/>
                <w:u w:val="none"/>
              </w:rPr>
            </w:pPr>
            <w:r w:rsidRPr="00AD1297">
              <w:rPr>
                <w:rFonts w:ascii="Arial Narrow" w:hAnsi="Arial Narrow" w:cs="Arial"/>
                <w:color w:val="auto"/>
                <w:sz w:val="20"/>
                <w:u w:val="none"/>
              </w:rPr>
              <w:t>MARS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7F82" w14:textId="77777777" w:rsidR="009B7B76" w:rsidRPr="00AD1297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  <w:t>21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C34590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8D03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  <w:r w:rsidRPr="00110C5E">
              <w:rPr>
                <w:rFonts w:ascii="Arial Narrow" w:hAnsi="Arial Narrow" w:cs="Arial"/>
              </w:rPr>
              <w:t>Etude expérimentale de quelques dipôles passifs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ABFF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10C5E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10h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590B82" w14:textId="77777777" w:rsidR="009B7B76" w:rsidRPr="00110C5E" w:rsidRDefault="009B7B76" w:rsidP="00701CE3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110C5E">
              <w:rPr>
                <w:rFonts w:ascii="Arial Narrow" w:hAnsi="Arial Narrow" w:cs="Arial"/>
                <w:b/>
              </w:rPr>
              <w:t>LES IONS EN SOLUTION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B6B13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  <w:r w:rsidRPr="00110C5E">
              <w:rPr>
                <w:rFonts w:ascii="Arial Narrow" w:hAnsi="Arial Narrow" w:cs="Arial"/>
              </w:rPr>
              <w:t>Solutions aqueuses ioniques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5A24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10C5E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4,5h</w:t>
            </w:r>
          </w:p>
        </w:tc>
      </w:tr>
      <w:tr w:rsidR="009B7B76" w:rsidRPr="00AD1297" w14:paraId="62921DAD" w14:textId="77777777" w:rsidTr="00701CE3"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6D42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6619" w14:textId="77777777" w:rsidR="009B7B76" w:rsidRPr="00AD1297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  <w:t>22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FC737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A65D1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DECA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AFB962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7C1D0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20E8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</w:tr>
      <w:tr w:rsidR="009B7B76" w:rsidRPr="00AD1297" w14:paraId="2A85882A" w14:textId="77777777" w:rsidTr="00701CE3"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54EF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1B8F" w14:textId="77777777" w:rsidR="009B7B76" w:rsidRPr="00AD1297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  <w:t>23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0A0269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383A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1138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964677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3B1E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B959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</w:tr>
      <w:tr w:rsidR="009B7B76" w:rsidRPr="00AD1297" w14:paraId="18792D62" w14:textId="77777777" w:rsidTr="00701CE3"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7E42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A35C" w14:textId="77777777" w:rsidR="009B7B76" w:rsidRPr="00AD1297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  <w:t>24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4CE426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7CF0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AFC0C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C431BF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560FA" w14:textId="77777777" w:rsidR="009B7B76" w:rsidRPr="00110C5E" w:rsidRDefault="009B7B76" w:rsidP="00701CE3">
            <w:pPr>
              <w:tabs>
                <w:tab w:val="num" w:pos="284"/>
              </w:tabs>
              <w:rPr>
                <w:rFonts w:ascii="Arial Narrow" w:hAnsi="Arial Narrow" w:cs="Arial"/>
              </w:rPr>
            </w:pPr>
            <w:r w:rsidRPr="00110C5E">
              <w:rPr>
                <w:rFonts w:ascii="Arial Narrow" w:hAnsi="Arial Narrow" w:cs="Arial"/>
              </w:rPr>
              <w:t>Tests d'identification de quelques ions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2293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10C5E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2h</w:t>
            </w:r>
          </w:p>
        </w:tc>
      </w:tr>
      <w:tr w:rsidR="009B7B76" w:rsidRPr="00AD1297" w14:paraId="7E1C9E33" w14:textId="77777777" w:rsidTr="00701CE3"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C31E" w14:textId="77777777" w:rsidR="009B7B76" w:rsidRPr="00AD1297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0"/>
                <w:u w:val="none"/>
              </w:rPr>
            </w:pPr>
            <w:r w:rsidRPr="00AD1297">
              <w:rPr>
                <w:rFonts w:ascii="Arial Narrow" w:hAnsi="Arial Narrow" w:cs="Arial"/>
                <w:color w:val="auto"/>
                <w:sz w:val="20"/>
                <w:u w:val="none"/>
              </w:rPr>
              <w:t>AVRL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50C8" w14:textId="77777777" w:rsidR="009B7B76" w:rsidRPr="00AD1297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  <w:t>25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C7DE4C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FB0C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FBB6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0354CD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1497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AFB6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</w:tr>
      <w:tr w:rsidR="009B7B76" w:rsidRPr="00AD1297" w14:paraId="3FE59B8A" w14:textId="77777777" w:rsidTr="00701CE3"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F680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6165C9A" w14:textId="77777777" w:rsidR="009B7B76" w:rsidRPr="00AD1297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  <w:t>26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EB3A17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5205C66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10C5E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Evaluation/Remédiation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58578F1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2,5h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7D7EC1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5749DB6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10C5E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Evaluation/Remédiation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5D322A9" w14:textId="77777777" w:rsidR="009B7B76" w:rsidRPr="00E6242C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E6242C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1h</w:t>
            </w:r>
          </w:p>
        </w:tc>
      </w:tr>
      <w:tr w:rsidR="009B7B76" w:rsidRPr="00AD1297" w14:paraId="062D28A1" w14:textId="77777777" w:rsidTr="00701CE3"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CD792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DF18" w14:textId="77777777" w:rsidR="009B7B76" w:rsidRPr="00AD1297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  <w:t>27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197A82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7816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  <w:r w:rsidRPr="00110C5E">
              <w:rPr>
                <w:rFonts w:ascii="Arial Narrow" w:hAnsi="Arial Narrow" w:cs="Arial"/>
              </w:rPr>
              <w:t>Etude expérimentale d'un dipôle actif.</w:t>
            </w:r>
          </w:p>
          <w:p w14:paraId="6C74B9EF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  <w:r w:rsidRPr="00110C5E">
              <w:rPr>
                <w:rFonts w:ascii="Arial Narrow" w:hAnsi="Arial Narrow" w:cs="Arial"/>
              </w:rPr>
              <w:t>Point de fonctionnement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ECC6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10C5E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5h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4157F3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7CDF5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  <w:r w:rsidRPr="00110C5E">
              <w:rPr>
                <w:rFonts w:ascii="Arial Narrow" w:hAnsi="Arial Narrow" w:cs="Arial"/>
              </w:rPr>
              <w:t xml:space="preserve">Solutions acides et basiques </w:t>
            </w:r>
          </w:p>
          <w:p w14:paraId="45051130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  <w:r w:rsidRPr="00110C5E">
              <w:rPr>
                <w:rFonts w:ascii="Arial Narrow" w:hAnsi="Arial Narrow" w:cs="Arial"/>
              </w:rPr>
              <w:t>Mesures de pH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1288A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10C5E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6h</w:t>
            </w:r>
          </w:p>
        </w:tc>
      </w:tr>
      <w:tr w:rsidR="009B7B76" w:rsidRPr="00AD1297" w14:paraId="6CEE0492" w14:textId="77777777" w:rsidTr="00701CE3"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4A96" w14:textId="77777777" w:rsidR="009B7B76" w:rsidRPr="00AD1297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0"/>
                <w:u w:val="none"/>
              </w:rPr>
            </w:pPr>
            <w:r w:rsidRPr="00AD1297">
              <w:rPr>
                <w:rFonts w:ascii="Arial Narrow" w:hAnsi="Arial Narrow" w:cs="Arial"/>
                <w:color w:val="auto"/>
                <w:sz w:val="20"/>
                <w:u w:val="none"/>
              </w:rPr>
              <w:t>MAI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0267" w14:textId="77777777" w:rsidR="009B7B76" w:rsidRPr="00AD1297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  <w:t>28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D7262D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5076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769D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824445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1DFBD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12E0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</w:tr>
      <w:tr w:rsidR="009B7B76" w:rsidRPr="00AD1297" w14:paraId="3185AF78" w14:textId="77777777" w:rsidTr="00701CE3"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5625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7BB7" w14:textId="77777777" w:rsidR="009B7B76" w:rsidRPr="00AD1297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  <w:t>29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DA171E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9923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B93F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8F5E29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C0E2D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8D8E4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</w:tr>
      <w:tr w:rsidR="009B7B76" w:rsidRPr="00AD1297" w14:paraId="1D672C4D" w14:textId="77777777" w:rsidTr="00701CE3"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662F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FFE1" w14:textId="77777777" w:rsidR="009B7B76" w:rsidRPr="00AD1297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  <w:t>30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82164F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97AF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FD40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595093" w14:textId="77777777" w:rsidR="009B7B76" w:rsidRPr="00110C5E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E674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BBD2" w14:textId="77777777" w:rsidR="009B7B76" w:rsidRPr="00110C5E" w:rsidRDefault="009B7B76" w:rsidP="00701CE3">
            <w:pPr>
              <w:rPr>
                <w:rFonts w:ascii="Arial Narrow" w:hAnsi="Arial Narrow" w:cs="Arial"/>
              </w:rPr>
            </w:pPr>
          </w:p>
        </w:tc>
      </w:tr>
      <w:tr w:rsidR="009B7B76" w:rsidRPr="00AD1297" w14:paraId="53F617AA" w14:textId="77777777" w:rsidTr="00701CE3">
        <w:trPr>
          <w:trHeight w:val="227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449E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3240F2F" w14:textId="77777777" w:rsidR="009B7B76" w:rsidRPr="00AD1297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  <w:t>31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96730E0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6CAE10F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10C5E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Evaluation/Remédiation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028D490" w14:textId="77777777" w:rsidR="009B7B76" w:rsidRPr="00F54C72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F54C72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2,5h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6F8987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6FBEB90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10C5E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Evaluation/Remédiation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988E641" w14:textId="77777777" w:rsidR="009B7B76" w:rsidRPr="00F54C72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F54C72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1h</w:t>
            </w:r>
          </w:p>
        </w:tc>
      </w:tr>
      <w:tr w:rsidR="009B7B76" w:rsidRPr="00AD1297" w14:paraId="148C86D8" w14:textId="77777777" w:rsidTr="00701CE3"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F6BC9C" w14:textId="77777777" w:rsidR="009B7B76" w:rsidRPr="00AD1297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</w:pPr>
            <w:r w:rsidRPr="00AD1297">
              <w:rPr>
                <w:rFonts w:ascii="Arial Narrow" w:hAnsi="Arial Narrow" w:cs="Arial"/>
                <w:color w:val="auto"/>
                <w:sz w:val="20"/>
                <w:u w:val="none"/>
              </w:rPr>
              <w:t>JUIN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EAE7D11" w14:textId="77777777" w:rsidR="009B7B76" w:rsidRPr="00AD1297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0"/>
                <w:u w:val="none"/>
              </w:rPr>
              <w:t>32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700F18F" w14:textId="77777777" w:rsidR="009B7B76" w:rsidRPr="00B817E4" w:rsidRDefault="009B7B76" w:rsidP="00701CE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A3FC282" w14:textId="77777777" w:rsidR="009B7B76" w:rsidRPr="00AD1297" w:rsidRDefault="009B7B76" w:rsidP="00701CE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Révisions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B15BA9C" w14:textId="77777777" w:rsidR="009B7B76" w:rsidRPr="00F54C72" w:rsidRDefault="009B7B76" w:rsidP="00701CE3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F54C72">
              <w:rPr>
                <w:rFonts w:ascii="Arial Narrow" w:hAnsi="Arial Narrow" w:cs="Arial"/>
                <w:szCs w:val="20"/>
              </w:rPr>
              <w:t>2,5h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BA4D427" w14:textId="77777777" w:rsidR="009B7B76" w:rsidRPr="00B817E4" w:rsidRDefault="009B7B76" w:rsidP="00701CE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D6BC213" w14:textId="77777777" w:rsidR="009B7B76" w:rsidRPr="00AD1297" w:rsidRDefault="009B7B76" w:rsidP="00701CE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Révisions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A010793" w14:textId="77777777" w:rsidR="009B7B76" w:rsidRPr="00F54C72" w:rsidRDefault="009B7B76" w:rsidP="00701CE3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F54C72">
              <w:rPr>
                <w:rFonts w:ascii="Arial Narrow" w:hAnsi="Arial Narrow" w:cs="Arial"/>
                <w:szCs w:val="20"/>
              </w:rPr>
              <w:t>1h</w:t>
            </w:r>
          </w:p>
        </w:tc>
      </w:tr>
    </w:tbl>
    <w:p w14:paraId="6E1DCA6F" w14:textId="77777777" w:rsidR="009B7B76" w:rsidRPr="00AD1297" w:rsidRDefault="009B7B76" w:rsidP="009B7B76">
      <w:pPr>
        <w:pStyle w:val="Titre"/>
        <w:spacing w:before="60" w:after="60"/>
        <w:jc w:val="right"/>
        <w:rPr>
          <w:rFonts w:ascii="Arial Narrow" w:hAnsi="Arial Narrow"/>
          <w:b w:val="0"/>
          <w:color w:val="auto"/>
          <w:sz w:val="20"/>
          <w:u w:val="none"/>
        </w:rPr>
      </w:pPr>
    </w:p>
    <w:p w14:paraId="07EBE67C" w14:textId="77777777" w:rsidR="009B7B76" w:rsidRPr="004E017F" w:rsidRDefault="003E68D5" w:rsidP="009B7B76">
      <w:pPr>
        <w:pStyle w:val="Titre"/>
        <w:rPr>
          <w:rFonts w:ascii="Arial Narrow" w:hAnsi="Arial Narrow"/>
          <w:color w:val="auto"/>
          <w:sz w:val="22"/>
          <w:u w:val="none"/>
        </w:rPr>
      </w:pPr>
      <w:r>
        <w:rPr>
          <w:rFonts w:ascii="Arial Narrow" w:hAnsi="Arial Narrow"/>
          <w:noProof/>
          <w:color w:val="auto"/>
          <w:sz w:val="22"/>
          <w:u w:val="none"/>
        </w:rPr>
        <w:pict w14:anchorId="3142146C">
          <v:shape id="_x0000_s1051" type="#_x0000_t202" style="position:absolute;left:0;text-align:left;margin-left:314.15pt;margin-top:1.25pt;width:189.85pt;height:106.5pt;z-index:251709440;mso-width-relative:margin;mso-height-relative:margin" stroked="f">
            <v:textbox style="mso-next-textbox:#_x0000_s1051">
              <w:txbxContent>
                <w:p w14:paraId="4F27E611" w14:textId="77777777" w:rsidR="00701CE3" w:rsidRPr="00185961" w:rsidRDefault="00701CE3" w:rsidP="009B7B76">
                  <w:pPr>
                    <w:pStyle w:val="Sansinterligne"/>
                    <w:jc w:val="center"/>
                    <w:rPr>
                      <w:rFonts w:ascii="Arial Narrow" w:hAnsi="Arial Narrow"/>
                      <w:b/>
                    </w:rPr>
                  </w:pPr>
                  <w:r w:rsidRPr="00185961">
                    <w:rPr>
                      <w:rFonts w:ascii="Arial Narrow" w:hAnsi="Arial Narrow"/>
                      <w:b/>
                    </w:rPr>
                    <w:t>Le Coordonnateur National Disciplinaire</w:t>
                  </w:r>
                </w:p>
                <w:p w14:paraId="48B20CBE" w14:textId="77777777" w:rsidR="00701CE3" w:rsidRDefault="00701CE3" w:rsidP="009B7B76">
                  <w:pPr>
                    <w:pStyle w:val="Sansinterligne"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9AC3945" wp14:editId="4F1DC34A">
                        <wp:extent cx="1261110" cy="965606"/>
                        <wp:effectExtent l="19050" t="0" r="0" b="0"/>
                        <wp:docPr id="6" name="Image 1" descr="F:\Aman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Aman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45825" t="40255" r="27490" b="444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1110" cy="9656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19FA472" w14:textId="77777777" w:rsidR="00701CE3" w:rsidRDefault="00701CE3" w:rsidP="009B7B76">
                  <w:pPr>
                    <w:pStyle w:val="Sansinterligne"/>
                    <w:jc w:val="center"/>
                    <w:rPr>
                      <w:rFonts w:ascii="Arial Narrow" w:hAnsi="Arial Narrow"/>
                      <w:b/>
                    </w:rPr>
                  </w:pPr>
                  <w:r w:rsidRPr="00185961">
                    <w:rPr>
                      <w:rFonts w:ascii="Arial Narrow" w:hAnsi="Arial Narrow"/>
                      <w:b/>
                    </w:rPr>
                    <w:t>AMANI KOUAKOU</w:t>
                  </w:r>
                </w:p>
                <w:p w14:paraId="147497F0" w14:textId="77777777" w:rsidR="00701CE3" w:rsidRPr="00185961" w:rsidRDefault="00701CE3" w:rsidP="009B7B76">
                  <w:pPr>
                    <w:pStyle w:val="Sansinterligne"/>
                    <w:jc w:val="center"/>
                  </w:pPr>
                </w:p>
                <w:p w14:paraId="57F582AA" w14:textId="77777777" w:rsidR="00701CE3" w:rsidRDefault="00701CE3" w:rsidP="009B7B76">
                  <w:pPr>
                    <w:pStyle w:val="Sansinterligne"/>
                  </w:pPr>
                </w:p>
                <w:p w14:paraId="00A2A19B" w14:textId="77777777" w:rsidR="00701CE3" w:rsidRDefault="00701CE3" w:rsidP="009B7B76">
                  <w:pPr>
                    <w:pStyle w:val="Sansinterligne"/>
                  </w:pPr>
                </w:p>
                <w:p w14:paraId="7A1E75B8" w14:textId="77777777" w:rsidR="00701CE3" w:rsidRPr="00185961" w:rsidRDefault="00701CE3" w:rsidP="009B7B76"/>
              </w:txbxContent>
            </v:textbox>
          </v:shape>
        </w:pict>
      </w:r>
    </w:p>
    <w:p w14:paraId="7FF5D4B9" w14:textId="77777777" w:rsidR="009B7B76" w:rsidRPr="004E017F" w:rsidRDefault="009B7B76" w:rsidP="009B7B76">
      <w:pPr>
        <w:pStyle w:val="Titre"/>
        <w:jc w:val="left"/>
        <w:rPr>
          <w:rFonts w:ascii="Arial Narrow" w:hAnsi="Arial Narrow"/>
          <w:color w:val="auto"/>
          <w:sz w:val="22"/>
          <w:u w:val="none"/>
        </w:rPr>
      </w:pPr>
    </w:p>
    <w:p w14:paraId="14EEA775" w14:textId="77777777" w:rsidR="009B7B76" w:rsidRPr="004E017F" w:rsidRDefault="009B7B76" w:rsidP="009B7B76">
      <w:pPr>
        <w:pStyle w:val="Titre"/>
        <w:jc w:val="left"/>
        <w:rPr>
          <w:rFonts w:ascii="Arial Narrow" w:hAnsi="Arial Narrow"/>
          <w:color w:val="auto"/>
          <w:sz w:val="22"/>
          <w:u w:val="none"/>
        </w:rPr>
      </w:pPr>
    </w:p>
    <w:p w14:paraId="229AFCDC" w14:textId="77777777" w:rsidR="009B7B76" w:rsidRDefault="009B7B76" w:rsidP="009B7B76">
      <w:pPr>
        <w:pStyle w:val="Titre"/>
        <w:jc w:val="left"/>
        <w:rPr>
          <w:rFonts w:ascii="Arial Narrow" w:hAnsi="Arial Narrow"/>
          <w:color w:val="auto"/>
          <w:sz w:val="22"/>
          <w:u w:val="none"/>
        </w:rPr>
      </w:pPr>
    </w:p>
    <w:p w14:paraId="2EE35718" w14:textId="77777777" w:rsidR="009B7B76" w:rsidRDefault="009B7B76" w:rsidP="009B7B76">
      <w:pPr>
        <w:pStyle w:val="Titre"/>
        <w:jc w:val="left"/>
        <w:rPr>
          <w:rFonts w:ascii="Arial Narrow" w:hAnsi="Arial Narrow"/>
          <w:color w:val="auto"/>
          <w:sz w:val="22"/>
          <w:u w:val="none"/>
        </w:rPr>
      </w:pPr>
    </w:p>
    <w:p w14:paraId="6290FF05" w14:textId="77777777" w:rsidR="009B7B76" w:rsidRDefault="009B7B76" w:rsidP="009B7B76">
      <w:pPr>
        <w:pStyle w:val="Titre"/>
        <w:jc w:val="left"/>
        <w:rPr>
          <w:rFonts w:ascii="Arial Narrow" w:hAnsi="Arial Narrow"/>
          <w:color w:val="auto"/>
          <w:sz w:val="22"/>
          <w:u w:val="none"/>
        </w:rPr>
      </w:pPr>
    </w:p>
    <w:p w14:paraId="62295629" w14:textId="77777777" w:rsidR="009B7B76" w:rsidRDefault="009B7B76" w:rsidP="00701CE3">
      <w:pPr>
        <w:pStyle w:val="Titre"/>
        <w:jc w:val="left"/>
        <w:rPr>
          <w:rFonts w:ascii="Arial Narrow" w:hAnsi="Arial Narrow" w:cs="Arial"/>
          <w:color w:val="auto"/>
          <w:sz w:val="24"/>
          <w:szCs w:val="18"/>
        </w:rPr>
      </w:pPr>
    </w:p>
    <w:tbl>
      <w:tblPr>
        <w:tblStyle w:val="Grilledutableau"/>
        <w:tblW w:w="110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869"/>
        <w:gridCol w:w="5208"/>
      </w:tblGrid>
      <w:tr w:rsidR="009B7B76" w:rsidRPr="00687ED6" w14:paraId="6565133D" w14:textId="77777777" w:rsidTr="00701CE3">
        <w:trPr>
          <w:trHeight w:val="1555"/>
          <w:jc w:val="center"/>
        </w:trPr>
        <w:tc>
          <w:tcPr>
            <w:tcW w:w="4946" w:type="dxa"/>
            <w:vAlign w:val="center"/>
          </w:tcPr>
          <w:p w14:paraId="66DB5708" w14:textId="77777777" w:rsidR="009B7B76" w:rsidRPr="00687ED6" w:rsidRDefault="009B7B76" w:rsidP="00701CE3">
            <w:pPr>
              <w:jc w:val="center"/>
              <w:rPr>
                <w:rFonts w:ascii="Arial Narrow" w:hAnsi="Arial Narrow"/>
                <w:sz w:val="18"/>
              </w:rPr>
            </w:pPr>
            <w:r w:rsidRPr="00687ED6">
              <w:rPr>
                <w:rFonts w:ascii="Arial Narrow" w:hAnsi="Arial Narrow"/>
                <w:sz w:val="18"/>
              </w:rPr>
              <w:lastRenderedPageBreak/>
              <w:t>MINISTEREDE L’EDUCATION NATIONALE,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687ED6">
              <w:rPr>
                <w:rFonts w:ascii="Arial Narrow" w:hAnsi="Arial Narrow"/>
                <w:sz w:val="18"/>
              </w:rPr>
              <w:t>DEL’ENSEIGNEMENT TECHNIQUE ET DE LA FORMATION PROFESSIONNELLE</w:t>
            </w:r>
          </w:p>
          <w:p w14:paraId="07A6BC94" w14:textId="77777777" w:rsidR="009B7B76" w:rsidRPr="00687ED6" w:rsidRDefault="009B7B76" w:rsidP="00701CE3">
            <w:pPr>
              <w:tabs>
                <w:tab w:val="left" w:pos="2303"/>
              </w:tabs>
              <w:ind w:firstLine="284"/>
              <w:jc w:val="center"/>
              <w:rPr>
                <w:rFonts w:ascii="Arial Narrow" w:hAnsi="Arial Narrow"/>
                <w:sz w:val="18"/>
              </w:rPr>
            </w:pPr>
            <w:r w:rsidRPr="00687ED6">
              <w:rPr>
                <w:rFonts w:ascii="Arial Narrow" w:hAnsi="Arial Narrow"/>
                <w:sz w:val="18"/>
              </w:rPr>
              <w:t>…………..</w:t>
            </w:r>
          </w:p>
          <w:p w14:paraId="229D381C" w14:textId="77777777" w:rsidR="009B7B76" w:rsidRPr="00687ED6" w:rsidRDefault="009B7B76" w:rsidP="00701CE3">
            <w:pPr>
              <w:tabs>
                <w:tab w:val="left" w:pos="2303"/>
              </w:tabs>
              <w:jc w:val="center"/>
              <w:rPr>
                <w:rFonts w:ascii="Arial Narrow" w:hAnsi="Arial Narrow"/>
                <w:sz w:val="18"/>
              </w:rPr>
            </w:pPr>
            <w:r w:rsidRPr="00687ED6">
              <w:rPr>
                <w:rFonts w:ascii="Arial Narrow" w:hAnsi="Arial Narrow"/>
                <w:sz w:val="18"/>
              </w:rPr>
              <w:t>DIRECTION DE LA PEDAGOGIE ET DE LA FORMATION CONTINUE</w:t>
            </w:r>
          </w:p>
          <w:p w14:paraId="1DB77686" w14:textId="77777777" w:rsidR="00701CE3" w:rsidRDefault="009B7B76" w:rsidP="00701CE3">
            <w:pPr>
              <w:tabs>
                <w:tab w:val="left" w:pos="2303"/>
              </w:tabs>
              <w:rPr>
                <w:rFonts w:ascii="Arial Narrow" w:hAnsi="Arial Narrow"/>
                <w:sz w:val="18"/>
              </w:rPr>
            </w:pPr>
            <w:r w:rsidRPr="00687ED6">
              <w:rPr>
                <w:rFonts w:ascii="Arial Narrow" w:hAnsi="Arial Narrow"/>
                <w:sz w:val="18"/>
              </w:rPr>
              <w:t>COORDINATION NATIONALE DE PHYSIQUE-CHIMIE</w:t>
            </w:r>
          </w:p>
          <w:p w14:paraId="5EEAFB36" w14:textId="3039351D" w:rsidR="009B7B76" w:rsidRPr="00701CE3" w:rsidRDefault="009B7B76" w:rsidP="00701CE3">
            <w:pPr>
              <w:tabs>
                <w:tab w:val="left" w:pos="2303"/>
              </w:tabs>
              <w:rPr>
                <w:rFonts w:ascii="Arial Narrow" w:hAnsi="Arial Narrow"/>
                <w:sz w:val="18"/>
              </w:rPr>
            </w:pPr>
            <w:r w:rsidRPr="00687ED6">
              <w:rPr>
                <w:rFonts w:ascii="Arial Narrow" w:hAnsi="Arial Narrow"/>
                <w:sz w:val="18"/>
              </w:rPr>
              <w:t>08 BP 890 ABIDJAN 08</w:t>
            </w:r>
          </w:p>
        </w:tc>
        <w:tc>
          <w:tcPr>
            <w:tcW w:w="869" w:type="dxa"/>
          </w:tcPr>
          <w:p w14:paraId="77B42CE4" w14:textId="77777777" w:rsidR="009B7B76" w:rsidRPr="00687ED6" w:rsidRDefault="009B7B76" w:rsidP="00701CE3">
            <w:pPr>
              <w:tabs>
                <w:tab w:val="left" w:pos="2076"/>
                <w:tab w:val="center" w:pos="3577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5208" w:type="dxa"/>
          </w:tcPr>
          <w:p w14:paraId="562B24B5" w14:textId="77777777" w:rsidR="009B7B76" w:rsidRPr="00687ED6" w:rsidRDefault="009B7B76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  <w:r w:rsidRPr="00687ED6">
              <w:rPr>
                <w:rFonts w:ascii="Arial Narrow" w:hAnsi="Arial Narrow"/>
                <w:sz w:val="18"/>
              </w:rPr>
              <w:t>REPUBLIQUE DE COTE D’IVOIRE</w:t>
            </w:r>
          </w:p>
          <w:p w14:paraId="502C1396" w14:textId="77777777" w:rsidR="009B7B76" w:rsidRPr="00687ED6" w:rsidRDefault="009B7B76" w:rsidP="00701CE3">
            <w:pPr>
              <w:tabs>
                <w:tab w:val="left" w:pos="2461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  <w:r w:rsidRPr="00687ED6">
              <w:rPr>
                <w:rFonts w:ascii="Arial Narrow" w:hAnsi="Arial Narrow"/>
                <w:sz w:val="18"/>
              </w:rPr>
              <w:t>Union – Discipline – Travail</w:t>
            </w:r>
          </w:p>
          <w:p w14:paraId="45F8478B" w14:textId="77777777" w:rsidR="009B7B76" w:rsidRPr="00687ED6" w:rsidRDefault="009B7B76" w:rsidP="00701CE3">
            <w:pPr>
              <w:rPr>
                <w:rFonts w:ascii="Arial Narrow" w:hAnsi="Arial Narrow"/>
                <w:sz w:val="18"/>
              </w:rPr>
            </w:pPr>
          </w:p>
          <w:p w14:paraId="60DD8878" w14:textId="77777777" w:rsidR="009B7B76" w:rsidRPr="00687ED6" w:rsidRDefault="009B7B76" w:rsidP="00701CE3">
            <w:pPr>
              <w:rPr>
                <w:rFonts w:ascii="Arial Narrow" w:hAnsi="Arial Narrow"/>
                <w:sz w:val="18"/>
              </w:rPr>
            </w:pPr>
          </w:p>
          <w:p w14:paraId="2DC94FCB" w14:textId="77777777" w:rsidR="009B7B76" w:rsidRPr="00687ED6" w:rsidRDefault="009B7B76" w:rsidP="00701CE3">
            <w:pPr>
              <w:rPr>
                <w:rFonts w:ascii="Arial Narrow" w:hAnsi="Arial Narrow"/>
                <w:sz w:val="18"/>
              </w:rPr>
            </w:pPr>
          </w:p>
          <w:p w14:paraId="1F06DD50" w14:textId="77777777" w:rsidR="009B7B76" w:rsidRPr="00687ED6" w:rsidRDefault="009B7B76" w:rsidP="00701CE3">
            <w:pPr>
              <w:ind w:firstLine="358"/>
              <w:jc w:val="center"/>
              <w:rPr>
                <w:rFonts w:ascii="Arial Narrow" w:hAnsi="Arial Narrow"/>
                <w:b/>
                <w:sz w:val="18"/>
              </w:rPr>
            </w:pPr>
            <w:r w:rsidRPr="00687ED6">
              <w:rPr>
                <w:rFonts w:ascii="Arial Narrow" w:hAnsi="Arial Narrow"/>
                <w:b/>
                <w:sz w:val="18"/>
              </w:rPr>
              <w:t>Année scolaire : 201</w:t>
            </w:r>
            <w:r>
              <w:rPr>
                <w:rFonts w:ascii="Arial Narrow" w:hAnsi="Arial Narrow"/>
                <w:b/>
                <w:sz w:val="18"/>
              </w:rPr>
              <w:t>9</w:t>
            </w:r>
            <w:r w:rsidRPr="00687ED6">
              <w:rPr>
                <w:rFonts w:ascii="Arial Narrow" w:hAnsi="Arial Narrow"/>
                <w:b/>
                <w:sz w:val="18"/>
              </w:rPr>
              <w:t xml:space="preserve"> - 20</w:t>
            </w:r>
            <w:r>
              <w:rPr>
                <w:rFonts w:ascii="Arial Narrow" w:hAnsi="Arial Narrow"/>
                <w:b/>
                <w:sz w:val="18"/>
              </w:rPr>
              <w:t>20</w:t>
            </w:r>
          </w:p>
        </w:tc>
      </w:tr>
    </w:tbl>
    <w:p w14:paraId="719FE871" w14:textId="77777777" w:rsidR="009B7B76" w:rsidRPr="00AC0B4D" w:rsidRDefault="009B7B76" w:rsidP="00701CE3">
      <w:pPr>
        <w:pStyle w:val="Titre"/>
        <w:jc w:val="left"/>
        <w:rPr>
          <w:rFonts w:ascii="Arial Narrow" w:hAnsi="Arial Narrow" w:cs="Arial"/>
          <w:b w:val="0"/>
          <w:color w:val="auto"/>
          <w:sz w:val="24"/>
          <w:szCs w:val="18"/>
          <w:u w:val="none"/>
        </w:rPr>
      </w:pPr>
    </w:p>
    <w:p w14:paraId="1EA53CBA" w14:textId="77777777" w:rsidR="009B7B76" w:rsidRDefault="003E68D5" w:rsidP="009B7B76">
      <w:pPr>
        <w:pStyle w:val="Titre"/>
        <w:rPr>
          <w:rFonts w:ascii="Arial Narrow" w:hAnsi="Arial Narrow" w:cs="Arial"/>
          <w:color w:val="auto"/>
          <w:sz w:val="24"/>
          <w:szCs w:val="18"/>
        </w:rPr>
      </w:pPr>
      <w:r>
        <w:rPr>
          <w:rFonts w:ascii="Arial Narrow" w:hAnsi="Arial Narrow" w:cs="Arial"/>
          <w:noProof/>
          <w:color w:val="auto"/>
          <w:sz w:val="24"/>
          <w:szCs w:val="18"/>
        </w:rPr>
        <w:pict w14:anchorId="4F1635D8">
          <v:shape id="_x0000_s1064" type="#_x0000_t202" style="position:absolute;left:0;text-align:left;margin-left:116.75pt;margin-top:7.45pt;width:215.45pt;height:22.7pt;z-index:251720704;visibility:visible;mso-width-relative:margin;mso-height-relative:margin" fillcolor="#c2d69b [1942]">
            <v:textbox style="mso-next-textbox:#_x0000_s1064">
              <w:txbxContent>
                <w:p w14:paraId="43D9C2B4" w14:textId="77777777" w:rsidR="00701CE3" w:rsidRPr="00EC215B" w:rsidRDefault="00701CE3" w:rsidP="009B7B76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PROGRESSION DE LA SECONDE C</w:t>
                  </w:r>
                </w:p>
                <w:p w14:paraId="140F3E8C" w14:textId="77777777" w:rsidR="00701CE3" w:rsidRDefault="00701CE3" w:rsidP="009B7B76"/>
              </w:txbxContent>
            </v:textbox>
          </v:shape>
        </w:pict>
      </w:r>
    </w:p>
    <w:p w14:paraId="441760D8" w14:textId="77777777" w:rsidR="009B7B76" w:rsidRDefault="009B7B76" w:rsidP="009B7B76">
      <w:pPr>
        <w:pStyle w:val="Titre"/>
        <w:rPr>
          <w:rFonts w:ascii="Arial Narrow" w:hAnsi="Arial Narrow" w:cs="Arial"/>
          <w:color w:val="auto"/>
          <w:sz w:val="24"/>
          <w:szCs w:val="18"/>
        </w:rPr>
      </w:pPr>
    </w:p>
    <w:p w14:paraId="4FEB1DED" w14:textId="77777777" w:rsidR="009B7B76" w:rsidRPr="00AD1297" w:rsidRDefault="009B7B76" w:rsidP="009B7B76">
      <w:pPr>
        <w:pStyle w:val="Titre"/>
        <w:jc w:val="right"/>
        <w:rPr>
          <w:rFonts w:ascii="Arial Narrow" w:hAnsi="Arial Narrow" w:cs="Arial"/>
          <w:color w:val="auto"/>
          <w:sz w:val="18"/>
          <w:szCs w:val="18"/>
        </w:rPr>
      </w:pPr>
    </w:p>
    <w:tbl>
      <w:tblPr>
        <w:tblW w:w="11010" w:type="dxa"/>
        <w:tblInd w:w="-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1133"/>
        <w:gridCol w:w="812"/>
        <w:gridCol w:w="3118"/>
        <w:gridCol w:w="11"/>
        <w:gridCol w:w="698"/>
        <w:gridCol w:w="851"/>
        <w:gridCol w:w="2693"/>
        <w:gridCol w:w="580"/>
      </w:tblGrid>
      <w:tr w:rsidR="009B7B76" w:rsidRPr="00AD1297" w14:paraId="40D14195" w14:textId="77777777" w:rsidTr="00701CE3">
        <w:trPr>
          <w:trHeight w:val="54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9E7F6AD" w14:textId="77777777" w:rsidR="009B7B76" w:rsidRPr="00CA3C6A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u w:val="none"/>
              </w:rPr>
            </w:pPr>
            <w:r w:rsidRPr="00CA3C6A">
              <w:rPr>
                <w:rFonts w:ascii="Arial Narrow" w:hAnsi="Arial Narrow" w:cs="Arial"/>
                <w:color w:val="auto"/>
                <w:sz w:val="22"/>
                <w:u w:val="none"/>
              </w:rPr>
              <w:t>Mois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2EEFBB4" w14:textId="77777777" w:rsidR="009B7B76" w:rsidRPr="00CA3C6A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u w:val="none"/>
              </w:rPr>
            </w:pPr>
            <w:r w:rsidRPr="00CA3C6A">
              <w:rPr>
                <w:rFonts w:ascii="Arial Narrow" w:hAnsi="Arial Narrow" w:cs="Arial"/>
                <w:color w:val="auto"/>
                <w:sz w:val="22"/>
                <w:u w:val="none"/>
              </w:rPr>
              <w:t>Semaine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53AEC5A" w14:textId="77777777" w:rsidR="009B7B76" w:rsidRPr="00CA3C6A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u w:val="none"/>
              </w:rPr>
            </w:pPr>
            <w:r w:rsidRPr="00CA3C6A">
              <w:rPr>
                <w:rFonts w:ascii="Arial Narrow" w:hAnsi="Arial Narrow" w:cs="Arial"/>
                <w:color w:val="auto"/>
                <w:sz w:val="22"/>
                <w:u w:val="none"/>
              </w:rPr>
              <w:t>Thème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08A08DF" w14:textId="77777777" w:rsidR="009B7B76" w:rsidRPr="00CA3C6A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u w:val="none"/>
              </w:rPr>
            </w:pPr>
            <w:r w:rsidRPr="00CA3C6A">
              <w:rPr>
                <w:rFonts w:ascii="Arial Narrow" w:hAnsi="Arial Narrow" w:cs="Arial"/>
                <w:color w:val="auto"/>
                <w:sz w:val="22"/>
                <w:u w:val="none"/>
              </w:rPr>
              <w:t>Physique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A831420" w14:textId="77777777" w:rsidR="009B7B76" w:rsidRPr="00CA3C6A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u w:val="none"/>
              </w:rPr>
            </w:pPr>
            <w:r w:rsidRPr="00CA3C6A">
              <w:rPr>
                <w:rFonts w:ascii="Arial Narrow" w:hAnsi="Arial Narrow" w:cs="Arial"/>
                <w:color w:val="auto"/>
                <w:sz w:val="22"/>
                <w:u w:val="none"/>
              </w:rPr>
              <w:t>Thème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1A7E38C" w14:textId="77777777" w:rsidR="009B7B76" w:rsidRPr="00CA3C6A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u w:val="none"/>
              </w:rPr>
            </w:pPr>
            <w:r w:rsidRPr="00CA3C6A">
              <w:rPr>
                <w:rFonts w:ascii="Arial Narrow" w:hAnsi="Arial Narrow" w:cs="Arial"/>
                <w:color w:val="auto"/>
                <w:sz w:val="22"/>
                <w:u w:val="none"/>
              </w:rPr>
              <w:t>Chimie</w:t>
            </w:r>
          </w:p>
        </w:tc>
      </w:tr>
      <w:tr w:rsidR="009B7B76" w:rsidRPr="00AD1297" w14:paraId="124ABEE7" w14:textId="77777777" w:rsidTr="00701CE3">
        <w:trPr>
          <w:trHeight w:val="227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CDD529" w14:textId="77777777" w:rsidR="009B7B76" w:rsidRPr="00DF4471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DF4471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SEPT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4C2E" w14:textId="77777777" w:rsidR="009B7B76" w:rsidRPr="00DF447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DF447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B242B9" w14:textId="77777777" w:rsidR="009B7B76" w:rsidRPr="00DF4471" w:rsidRDefault="009B7B76" w:rsidP="00701CE3">
            <w:pPr>
              <w:pStyle w:val="Titre"/>
              <w:ind w:left="113" w:right="113"/>
              <w:rPr>
                <w:rFonts w:ascii="Arial Narrow" w:hAnsi="Arial Narrow" w:cs="Arial"/>
                <w:color w:val="auto"/>
                <w:sz w:val="22"/>
                <w:szCs w:val="18"/>
                <w:u w:val="none"/>
              </w:rPr>
            </w:pPr>
            <w:r w:rsidRPr="00DF4471">
              <w:rPr>
                <w:rFonts w:ascii="Arial Narrow" w:hAnsi="Arial Narrow" w:cs="Arial"/>
                <w:color w:val="auto"/>
                <w:sz w:val="22"/>
                <w:szCs w:val="18"/>
                <w:u w:val="none"/>
              </w:rPr>
              <w:t>MECANIQUE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B68E05" w14:textId="77777777" w:rsidR="009B7B76" w:rsidRPr="00426CC0" w:rsidRDefault="009B7B76" w:rsidP="00701CE3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</w:pPr>
            <w:r w:rsidRPr="00426CC0"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  <w:t>Le mouvement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733559" w14:textId="77777777" w:rsidR="009B7B76" w:rsidRPr="00426CC0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</w:pPr>
            <w:r w:rsidRPr="00426CC0"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  <w:t>6h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D287E0" w14:textId="77777777" w:rsidR="009B7B76" w:rsidRPr="00DF4471" w:rsidRDefault="009B7B76" w:rsidP="00701CE3">
            <w:pPr>
              <w:ind w:left="113" w:right="113"/>
              <w:jc w:val="center"/>
              <w:rPr>
                <w:rFonts w:ascii="Arial Narrow" w:hAnsi="Arial Narrow" w:cs="Arial"/>
                <w:b/>
                <w:szCs w:val="18"/>
              </w:rPr>
            </w:pPr>
            <w:r w:rsidRPr="00DF4471">
              <w:rPr>
                <w:rFonts w:ascii="Arial Narrow" w:hAnsi="Arial Narrow" w:cs="Arial"/>
                <w:b/>
                <w:szCs w:val="18"/>
              </w:rPr>
              <w:t>LA MATIERE ET SES TRANSFORMATIONS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B36F79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  <w:r w:rsidRPr="00110C5E">
              <w:rPr>
                <w:rFonts w:ascii="Arial Narrow" w:hAnsi="Arial Narrow" w:cs="Arial"/>
                <w:szCs w:val="18"/>
              </w:rPr>
              <w:t>Notion d'élément chimique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C8394A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</w:pPr>
            <w:r w:rsidRPr="00110C5E"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  <w:t>2h</w:t>
            </w:r>
          </w:p>
        </w:tc>
      </w:tr>
      <w:tr w:rsidR="009B7B76" w:rsidRPr="00AD1297" w14:paraId="32863D6A" w14:textId="77777777" w:rsidTr="00701CE3">
        <w:trPr>
          <w:trHeight w:val="128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8A5080" w14:textId="77777777" w:rsidR="009B7B76" w:rsidRPr="00DF4471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1B43" w14:textId="77777777" w:rsidR="009B7B76" w:rsidRPr="00DF447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DF447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05AE3D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FA05EB" w14:textId="77777777" w:rsidR="009B7B76" w:rsidRPr="00426CC0" w:rsidRDefault="009B7B76" w:rsidP="00701CE3">
            <w:pPr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C1E535" w14:textId="77777777" w:rsidR="009B7B76" w:rsidRPr="00426CC0" w:rsidRDefault="009B7B76" w:rsidP="00701CE3">
            <w:pPr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82FE1D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5B92E6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1F5ED7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</w:p>
        </w:tc>
      </w:tr>
      <w:tr w:rsidR="009B7B76" w:rsidRPr="00AD1297" w14:paraId="7CED8B3B" w14:textId="77777777" w:rsidTr="00701CE3">
        <w:trPr>
          <w:trHeight w:val="127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E725" w14:textId="77777777" w:rsidR="009B7B76" w:rsidRPr="00DF4471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55E7" w14:textId="77777777" w:rsidR="009B7B76" w:rsidRPr="00DF447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3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A4222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7C334" w14:textId="77777777" w:rsidR="009B7B76" w:rsidRPr="00426CC0" w:rsidRDefault="009B7B76" w:rsidP="00701CE3">
            <w:pPr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8A337" w14:textId="77777777" w:rsidR="009B7B76" w:rsidRPr="00426CC0" w:rsidRDefault="009B7B76" w:rsidP="00701CE3">
            <w:pPr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A629A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57DD2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8ACE3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</w:p>
        </w:tc>
      </w:tr>
      <w:tr w:rsidR="009B7B76" w:rsidRPr="00AD1297" w14:paraId="5833FC20" w14:textId="77777777" w:rsidTr="00701CE3">
        <w:trPr>
          <w:trHeight w:val="227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3F8F" w14:textId="77777777" w:rsidR="009B7B76" w:rsidRPr="00DF4471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DF4471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OCT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24CB" w14:textId="77777777" w:rsidR="009B7B76" w:rsidRPr="00DF447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4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526367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3039" w14:textId="77777777" w:rsidR="009B7B76" w:rsidRPr="00426CC0" w:rsidRDefault="009B7B76" w:rsidP="00701CE3">
            <w:pPr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D153" w14:textId="77777777" w:rsidR="009B7B76" w:rsidRPr="00426CC0" w:rsidRDefault="009B7B76" w:rsidP="00701CE3">
            <w:pPr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753618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017F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499E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</w:p>
        </w:tc>
      </w:tr>
      <w:tr w:rsidR="009B7B76" w:rsidRPr="00AD1297" w14:paraId="5292CC3F" w14:textId="77777777" w:rsidTr="00701CE3">
        <w:trPr>
          <w:trHeight w:val="227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4DA3" w14:textId="77777777" w:rsidR="009B7B76" w:rsidRPr="00DF4471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4347" w14:textId="77777777" w:rsidR="009B7B76" w:rsidRPr="00DF447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5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F0C532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F72A" w14:textId="77777777" w:rsidR="009B7B76" w:rsidRPr="00426CC0" w:rsidRDefault="009B7B76" w:rsidP="00701CE3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</w:pPr>
            <w:r w:rsidRPr="00426CC0"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  <w:t>Actions mécaniques ou forces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E498" w14:textId="77777777" w:rsidR="009B7B76" w:rsidRPr="00426CC0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</w:pPr>
            <w:r w:rsidRPr="00426CC0"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  <w:t>11h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1D68FF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C6F0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  <w:r w:rsidRPr="00110C5E">
              <w:rPr>
                <w:rFonts w:ascii="Arial Narrow" w:hAnsi="Arial Narrow" w:cs="Arial"/>
                <w:szCs w:val="18"/>
              </w:rPr>
              <w:t>Structure de l'atome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F040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</w:pPr>
            <w:r w:rsidRPr="00110C5E"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  <w:t>3,5h</w:t>
            </w:r>
          </w:p>
        </w:tc>
      </w:tr>
      <w:tr w:rsidR="009B7B76" w:rsidRPr="00AD1297" w14:paraId="32829C8B" w14:textId="77777777" w:rsidTr="00701CE3">
        <w:trPr>
          <w:trHeight w:val="227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769C" w14:textId="77777777" w:rsidR="009B7B76" w:rsidRPr="00DF4471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23D4" w14:textId="77777777" w:rsidR="009B7B76" w:rsidRPr="00DF447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6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D437BC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F838" w14:textId="77777777" w:rsidR="009B7B76" w:rsidRPr="00AD1297" w:rsidRDefault="009B7B76" w:rsidP="00701CE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5CC7" w14:textId="77777777" w:rsidR="009B7B76" w:rsidRPr="00AD1297" w:rsidRDefault="009B7B76" w:rsidP="00701CE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110F5E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5127" w14:textId="77777777" w:rsidR="009B7B76" w:rsidRPr="00AD1297" w:rsidRDefault="009B7B76" w:rsidP="00701CE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345C" w14:textId="77777777" w:rsidR="009B7B76" w:rsidRPr="00AD1297" w:rsidRDefault="009B7B76" w:rsidP="00701CE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7B76" w:rsidRPr="00AD1297" w14:paraId="2DE5281D" w14:textId="77777777" w:rsidTr="00701CE3">
        <w:trPr>
          <w:trHeight w:val="227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425B" w14:textId="77777777" w:rsidR="009B7B76" w:rsidRPr="00DF4471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A904C" w14:textId="77777777" w:rsidR="009B7B76" w:rsidRPr="00DF447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7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8E9B64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EE79" w14:textId="77777777" w:rsidR="009B7B76" w:rsidRPr="00AD1297" w:rsidRDefault="009B7B76" w:rsidP="00701CE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52B3" w14:textId="77777777" w:rsidR="009B7B76" w:rsidRPr="00AD1297" w:rsidRDefault="009B7B76" w:rsidP="00701CE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F98674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D96B" w14:textId="77777777" w:rsidR="009B7B76" w:rsidRPr="00AD1297" w:rsidRDefault="009B7B76" w:rsidP="00701CE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D070" w14:textId="77777777" w:rsidR="009B7B76" w:rsidRPr="00AD1297" w:rsidRDefault="009B7B76" w:rsidP="00701CE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7B76" w:rsidRPr="00AD1297" w14:paraId="464FDCC1" w14:textId="77777777" w:rsidTr="00701CE3">
        <w:trPr>
          <w:trHeight w:val="227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A8B1" w14:textId="77777777" w:rsidR="009B7B76" w:rsidRPr="00DF4471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DF4471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NOV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A946512" w14:textId="77777777" w:rsidR="009B7B76" w:rsidRPr="00DF447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8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F6240D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2D1EF9F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18"/>
                <w:u w:val="none"/>
              </w:rPr>
            </w:pPr>
            <w:r w:rsidRPr="00110C5E">
              <w:rPr>
                <w:rFonts w:ascii="Arial Narrow" w:hAnsi="Arial Narrow" w:cs="Arial"/>
                <w:color w:val="auto"/>
                <w:sz w:val="22"/>
                <w:szCs w:val="18"/>
                <w:u w:val="none"/>
              </w:rPr>
              <w:t>Evalua</w:t>
            </w:r>
            <w:r w:rsidRPr="00AC0B4D">
              <w:rPr>
                <w:rFonts w:ascii="Arial Narrow" w:hAnsi="Arial Narrow" w:cs="Arial"/>
                <w:color w:val="auto"/>
                <w:sz w:val="22"/>
                <w:szCs w:val="18"/>
                <w:u w:val="none"/>
                <w:shd w:val="clear" w:color="auto" w:fill="D6E3BC" w:themeFill="accent3" w:themeFillTint="66"/>
              </w:rPr>
              <w:t>tion</w:t>
            </w:r>
            <w:r w:rsidRPr="00110C5E">
              <w:rPr>
                <w:rFonts w:ascii="Arial Narrow" w:hAnsi="Arial Narrow" w:cs="Arial"/>
                <w:color w:val="auto"/>
                <w:sz w:val="22"/>
                <w:szCs w:val="18"/>
                <w:u w:val="none"/>
              </w:rPr>
              <w:t>/Remédiation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AE28BFD" w14:textId="77777777" w:rsidR="009B7B76" w:rsidRPr="008F7BD6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</w:pPr>
            <w:r w:rsidRPr="008F7BD6"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  <w:t>3h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215208" w14:textId="77777777" w:rsidR="009B7B76" w:rsidRPr="00AD1297" w:rsidRDefault="009B7B76" w:rsidP="00701CE3">
            <w:pPr>
              <w:pStyle w:val="Titr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954F71C" w14:textId="77777777" w:rsidR="009B7B76" w:rsidRPr="00110C5E" w:rsidRDefault="009B7B76" w:rsidP="00701CE3">
            <w:pPr>
              <w:pStyle w:val="Titre"/>
              <w:jc w:val="left"/>
              <w:rPr>
                <w:rFonts w:ascii="Arial Narrow" w:hAnsi="Arial Narrow" w:cs="Arial"/>
                <w:color w:val="auto"/>
                <w:sz w:val="22"/>
                <w:szCs w:val="18"/>
                <w:u w:val="none"/>
              </w:rPr>
            </w:pPr>
            <w:r w:rsidRPr="00110C5E">
              <w:rPr>
                <w:rFonts w:ascii="Arial Narrow" w:hAnsi="Arial Narrow" w:cs="Arial"/>
                <w:color w:val="auto"/>
                <w:sz w:val="22"/>
                <w:szCs w:val="18"/>
                <w:u w:val="none"/>
              </w:rPr>
              <w:t>Evaluation/Remédiation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B98F730" w14:textId="77777777" w:rsidR="009B7B76" w:rsidRPr="008F7BD6" w:rsidRDefault="009B7B76" w:rsidP="00701CE3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</w:pPr>
            <w:r w:rsidRPr="008F7BD6"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  <w:t>2h</w:t>
            </w:r>
          </w:p>
        </w:tc>
      </w:tr>
      <w:tr w:rsidR="009B7B76" w:rsidRPr="00AD1297" w14:paraId="7D312B8E" w14:textId="77777777" w:rsidTr="00701CE3">
        <w:trPr>
          <w:trHeight w:val="227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BCAC" w14:textId="77777777" w:rsidR="009B7B76" w:rsidRPr="00DF4471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BCD1" w14:textId="77777777" w:rsidR="009B7B76" w:rsidRPr="00DF447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9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968FD2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2DE6" w14:textId="77777777" w:rsidR="009B7B76" w:rsidRPr="00110C5E" w:rsidRDefault="009B7B76" w:rsidP="00701CE3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</w:pPr>
            <w:r w:rsidRPr="00110C5E"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  <w:t>Equilibre d'un solide soumis à deux (02), puis à trois (03) forces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BCC1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</w:pPr>
            <w:r w:rsidRPr="00110C5E"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  <w:t>6h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46F6AF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3E63" w14:textId="77777777" w:rsidR="009B7B76" w:rsidRPr="00110C5E" w:rsidRDefault="009B7B76" w:rsidP="00701CE3">
            <w:pPr>
              <w:rPr>
                <w:rFonts w:ascii="Arial Narrow" w:hAnsi="Arial Narrow" w:cs="Arial"/>
                <w:b/>
                <w:szCs w:val="18"/>
              </w:rPr>
            </w:pPr>
            <w:r w:rsidRPr="00110C5E">
              <w:rPr>
                <w:rFonts w:ascii="Arial Narrow" w:hAnsi="Arial Narrow" w:cs="Arial"/>
                <w:szCs w:val="18"/>
              </w:rPr>
              <w:t>Classification périodique des éléments   chimiques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3941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</w:pPr>
            <w:r w:rsidRPr="00110C5E"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  <w:t>1h</w:t>
            </w:r>
          </w:p>
        </w:tc>
      </w:tr>
      <w:tr w:rsidR="009B7B76" w:rsidRPr="00AD1297" w14:paraId="55B59189" w14:textId="77777777" w:rsidTr="00701CE3">
        <w:trPr>
          <w:trHeight w:val="227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E896" w14:textId="77777777" w:rsidR="009B7B76" w:rsidRPr="00DF4471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7A207" w14:textId="77777777" w:rsidR="009B7B76" w:rsidRPr="00DF447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10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9FB0BA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7C4D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80AC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111324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F896" w14:textId="77777777" w:rsidR="009B7B76" w:rsidRPr="00110C5E" w:rsidRDefault="009B7B76" w:rsidP="00701CE3">
            <w:pPr>
              <w:rPr>
                <w:rFonts w:ascii="Arial Narrow" w:hAnsi="Arial Narrow" w:cs="Arial"/>
                <w:b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684A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</w:p>
        </w:tc>
      </w:tr>
      <w:tr w:rsidR="009B7B76" w:rsidRPr="00AD1297" w14:paraId="1F95E547" w14:textId="77777777" w:rsidTr="00701CE3">
        <w:trPr>
          <w:trHeight w:val="227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0684" w14:textId="77777777" w:rsidR="009B7B76" w:rsidRPr="00DF4471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DF4471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DEC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D64F" w14:textId="77777777" w:rsidR="009B7B76" w:rsidRPr="00DF447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11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9D852B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8ED2" w14:textId="77777777" w:rsidR="009B7B76" w:rsidRPr="00110C5E" w:rsidRDefault="009B7B76" w:rsidP="00701CE3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</w:pPr>
            <w:r w:rsidRPr="00110C5E"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  <w:t>Equilibre d'un solide mobile autour d'un axe fixe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0413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</w:pPr>
            <w:r w:rsidRPr="00110C5E"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  <w:t>5h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A73B6D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7501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  <w:r w:rsidRPr="00110C5E">
              <w:rPr>
                <w:rFonts w:ascii="Arial Narrow" w:hAnsi="Arial Narrow" w:cs="Arial"/>
                <w:szCs w:val="18"/>
              </w:rPr>
              <w:t>Ions et molécules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67E1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</w:pPr>
            <w:r w:rsidRPr="00110C5E"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  <w:t>5h</w:t>
            </w:r>
          </w:p>
        </w:tc>
      </w:tr>
      <w:tr w:rsidR="009B7B76" w:rsidRPr="00AD1297" w14:paraId="58F5714A" w14:textId="77777777" w:rsidTr="00701CE3">
        <w:trPr>
          <w:trHeight w:val="227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93A8" w14:textId="77777777" w:rsidR="009B7B76" w:rsidRPr="00DF4471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7D15" w14:textId="77777777" w:rsidR="009B7B76" w:rsidRPr="00DF447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12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B55B6E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6BC4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321F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5F82BD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5E56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BC44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</w:p>
        </w:tc>
      </w:tr>
      <w:tr w:rsidR="009B7B76" w:rsidRPr="00AD1297" w14:paraId="3A96180D" w14:textId="77777777" w:rsidTr="00701CE3">
        <w:trPr>
          <w:trHeight w:val="227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15FF" w14:textId="77777777" w:rsidR="009B7B76" w:rsidRPr="00DF4471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C9FA" w14:textId="77777777" w:rsidR="009B7B76" w:rsidRPr="00DF447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13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915CB4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39E9" w14:textId="77777777" w:rsidR="009B7B76" w:rsidRPr="00110C5E" w:rsidRDefault="009B7B76" w:rsidP="00701CE3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</w:pPr>
            <w:r w:rsidRPr="00110C5E"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  <w:t>Principe de l'inertie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7549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</w:pPr>
            <w:r w:rsidRPr="00110C5E"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  <w:t>4h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4062F7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5182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AF69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</w:p>
        </w:tc>
      </w:tr>
      <w:tr w:rsidR="009B7B76" w:rsidRPr="00AD1297" w14:paraId="6C304BA6" w14:textId="77777777" w:rsidTr="00701CE3">
        <w:trPr>
          <w:trHeight w:val="227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7A73" w14:textId="77777777" w:rsidR="009B7B76" w:rsidRPr="00DF4471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DF4471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JAN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4B71" w14:textId="77777777" w:rsidR="009B7B76" w:rsidRPr="00DF447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14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761AB2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070A" w14:textId="77777777" w:rsidR="009B7B76" w:rsidRPr="00110C5E" w:rsidRDefault="009B7B76" w:rsidP="00701CE3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</w:pPr>
            <w:r w:rsidRPr="00110C5E"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  <w:t>Quantité de mouvement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E585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</w:pPr>
            <w:r w:rsidRPr="00110C5E"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  <w:t>4h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6705D1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0F5A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  <w:r w:rsidRPr="00110C5E">
              <w:rPr>
                <w:rFonts w:ascii="Arial Narrow" w:hAnsi="Arial Narrow" w:cs="Arial"/>
                <w:szCs w:val="18"/>
              </w:rPr>
              <w:t>Mole et grandeurs molaires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9CCD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</w:pPr>
            <w:r w:rsidRPr="00110C5E"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  <w:t>2h</w:t>
            </w:r>
          </w:p>
        </w:tc>
      </w:tr>
      <w:tr w:rsidR="009B7B76" w:rsidRPr="00AD1297" w14:paraId="3D36D841" w14:textId="77777777" w:rsidTr="00701CE3">
        <w:trPr>
          <w:trHeight w:val="227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FDB8" w14:textId="77777777" w:rsidR="009B7B76" w:rsidRPr="00DF4471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2A3A" w14:textId="77777777" w:rsidR="009B7B76" w:rsidRPr="00DF447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15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CCB742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1DB0" w14:textId="77777777" w:rsidR="009B7B76" w:rsidRPr="00AD1297" w:rsidRDefault="009B7B76" w:rsidP="00701CE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EA69" w14:textId="77777777" w:rsidR="009B7B76" w:rsidRPr="00AD1297" w:rsidRDefault="009B7B76" w:rsidP="00701CE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27B98E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365B" w14:textId="77777777" w:rsidR="009B7B76" w:rsidRPr="00AD1297" w:rsidRDefault="009B7B76" w:rsidP="00701CE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1C9E" w14:textId="77777777" w:rsidR="009B7B76" w:rsidRPr="00AD1297" w:rsidRDefault="009B7B76" w:rsidP="00701CE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7B76" w:rsidRPr="00AD1297" w14:paraId="5586CD18" w14:textId="77777777" w:rsidTr="00701CE3">
        <w:trPr>
          <w:trHeight w:val="227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FD04" w14:textId="77777777" w:rsidR="009B7B76" w:rsidRPr="00DF4471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F8186A0" w14:textId="77777777" w:rsidR="009B7B76" w:rsidRPr="00DF447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16</w:t>
            </w: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71691DA" w14:textId="77777777" w:rsidR="009B7B76" w:rsidRPr="00AD1297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7E61710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18"/>
                <w:u w:val="none"/>
              </w:rPr>
            </w:pPr>
            <w:r w:rsidRPr="00110C5E">
              <w:rPr>
                <w:rFonts w:ascii="Arial Narrow" w:hAnsi="Arial Narrow" w:cs="Arial"/>
                <w:color w:val="auto"/>
                <w:sz w:val="22"/>
                <w:szCs w:val="18"/>
                <w:u w:val="none"/>
              </w:rPr>
              <w:t>Evaluation/Remédiation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10F8380" w14:textId="77777777" w:rsidR="009B7B76" w:rsidRPr="008F7BD6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</w:pPr>
            <w:r w:rsidRPr="008F7BD6"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  <w:t>3h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34924E" w14:textId="77777777" w:rsidR="009B7B76" w:rsidRPr="00AD1297" w:rsidRDefault="009B7B76" w:rsidP="00701CE3">
            <w:pPr>
              <w:pStyle w:val="Titr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ADD74C7" w14:textId="77777777" w:rsidR="009B7B76" w:rsidRPr="00AD1297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18"/>
                <w:szCs w:val="18"/>
                <w:u w:val="none"/>
              </w:rPr>
            </w:pPr>
            <w:r w:rsidRPr="00110C5E">
              <w:rPr>
                <w:rFonts w:ascii="Arial Narrow" w:hAnsi="Arial Narrow" w:cs="Arial"/>
                <w:color w:val="auto"/>
                <w:sz w:val="22"/>
                <w:szCs w:val="18"/>
                <w:u w:val="none"/>
              </w:rPr>
              <w:t>Evaluation/Remédiation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CD5EA36" w14:textId="77777777" w:rsidR="009B7B76" w:rsidRPr="008F7BD6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</w:pPr>
            <w:r w:rsidRPr="008F7BD6"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  <w:t>2h</w:t>
            </w:r>
          </w:p>
        </w:tc>
      </w:tr>
      <w:tr w:rsidR="009B7B76" w:rsidRPr="00AD1297" w14:paraId="7B5F90C3" w14:textId="77777777" w:rsidTr="00701CE3">
        <w:trPr>
          <w:trHeight w:val="227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E364" w14:textId="77777777" w:rsidR="009B7B76" w:rsidRPr="00DF4471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4CB7" w14:textId="77777777" w:rsidR="009B7B76" w:rsidRPr="00DF447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17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D1FD11" w14:textId="77777777" w:rsidR="009B7B76" w:rsidRPr="00DF4471" w:rsidRDefault="009B7B76" w:rsidP="00701CE3">
            <w:pPr>
              <w:ind w:left="113" w:right="113"/>
              <w:jc w:val="center"/>
              <w:rPr>
                <w:rFonts w:ascii="Arial Narrow" w:hAnsi="Arial Narrow" w:cs="Arial"/>
                <w:b/>
                <w:szCs w:val="18"/>
              </w:rPr>
            </w:pPr>
            <w:r w:rsidRPr="00DF4471">
              <w:rPr>
                <w:rFonts w:ascii="Arial Narrow" w:hAnsi="Arial Narrow" w:cs="Arial"/>
                <w:b/>
                <w:szCs w:val="18"/>
              </w:rPr>
              <w:t>ELECTRICITE ET ELECTRONIQUE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674B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  <w:r w:rsidRPr="00110C5E">
              <w:rPr>
                <w:rFonts w:ascii="Arial Narrow" w:hAnsi="Arial Narrow" w:cs="Arial"/>
                <w:szCs w:val="18"/>
              </w:rPr>
              <w:t>Le courant électrique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744D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</w:pPr>
            <w:r w:rsidRPr="00110C5E"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  <w:t>1h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1B6F76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D244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  <w:r w:rsidRPr="00110C5E">
              <w:rPr>
                <w:rFonts w:ascii="Arial Narrow" w:hAnsi="Arial Narrow" w:cs="Arial"/>
                <w:szCs w:val="18"/>
              </w:rPr>
              <w:t>Equation – bilan d'une réaction chimique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50B9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</w:pPr>
            <w:r w:rsidRPr="00110C5E"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  <w:t>3h</w:t>
            </w:r>
          </w:p>
        </w:tc>
      </w:tr>
      <w:tr w:rsidR="009B7B76" w:rsidRPr="00AD1297" w14:paraId="13CA4733" w14:textId="77777777" w:rsidTr="00701CE3">
        <w:trPr>
          <w:trHeight w:val="227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7497" w14:textId="77777777" w:rsidR="009B7B76" w:rsidRPr="00DF4471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DF4471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FEV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8020" w14:textId="77777777" w:rsidR="009B7B76" w:rsidRPr="00DF447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18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9A191A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CD3D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  <w:r w:rsidRPr="00110C5E">
              <w:rPr>
                <w:rFonts w:ascii="Arial Narrow" w:hAnsi="Arial Narrow" w:cs="Arial"/>
                <w:szCs w:val="18"/>
              </w:rPr>
              <w:t>Intensité d'un courant continu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9259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</w:pPr>
            <w:r w:rsidRPr="00110C5E"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  <w:t>3h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5A3D77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F5F7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E8C3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</w:p>
        </w:tc>
      </w:tr>
      <w:tr w:rsidR="009B7B76" w:rsidRPr="00AD1297" w14:paraId="3F1AE070" w14:textId="77777777" w:rsidTr="00701CE3">
        <w:trPr>
          <w:trHeight w:val="227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3882" w14:textId="77777777" w:rsidR="009B7B76" w:rsidRPr="00DF4471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6A9EB" w14:textId="77777777" w:rsidR="009B7B76" w:rsidRPr="00DF447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19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E17C47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9CD0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  <w:r w:rsidRPr="00110C5E">
              <w:rPr>
                <w:rFonts w:ascii="Arial Narrow" w:hAnsi="Arial Narrow" w:cs="Arial"/>
                <w:szCs w:val="18"/>
              </w:rPr>
              <w:t>Tension électrique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BC6B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</w:pPr>
            <w:r w:rsidRPr="00110C5E"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  <w:t>6,5h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1B3B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6F69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  <w:r w:rsidRPr="00110C5E">
              <w:rPr>
                <w:rFonts w:ascii="Arial Narrow" w:hAnsi="Arial Narrow" w:cs="Arial"/>
                <w:szCs w:val="18"/>
              </w:rPr>
              <w:t>Le chlorure de sodium solide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0C33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</w:pPr>
            <w:r w:rsidRPr="00110C5E"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  <w:t>1h</w:t>
            </w:r>
          </w:p>
        </w:tc>
      </w:tr>
      <w:tr w:rsidR="009B7B76" w:rsidRPr="00AD1297" w14:paraId="5EFB56F4" w14:textId="77777777" w:rsidTr="00701CE3">
        <w:trPr>
          <w:trHeight w:val="227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EF59" w14:textId="77777777" w:rsidR="009B7B76" w:rsidRPr="00DF4471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E7D2" w14:textId="77777777" w:rsidR="009B7B76" w:rsidRPr="00DF447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20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EC4FDB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8C54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45173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4587EF" w14:textId="77777777" w:rsidR="009B7B76" w:rsidRPr="00DF4471" w:rsidRDefault="009B7B76" w:rsidP="00701CE3">
            <w:pPr>
              <w:ind w:left="113" w:right="113"/>
              <w:jc w:val="center"/>
              <w:rPr>
                <w:rFonts w:ascii="Arial Narrow" w:hAnsi="Arial Narrow" w:cs="Arial"/>
                <w:b/>
                <w:szCs w:val="18"/>
              </w:rPr>
            </w:pPr>
            <w:r w:rsidRPr="00DF4471">
              <w:rPr>
                <w:rFonts w:ascii="Arial Narrow" w:hAnsi="Arial Narrow" w:cs="Arial"/>
                <w:b/>
                <w:szCs w:val="18"/>
              </w:rPr>
              <w:t>LES IONS EN SOLUTION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CCFE3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  <w:r w:rsidRPr="00110C5E">
              <w:rPr>
                <w:rFonts w:ascii="Arial Narrow" w:hAnsi="Arial Narrow" w:cs="Arial"/>
                <w:szCs w:val="18"/>
              </w:rPr>
              <w:t>Solutions aqueuses ioniques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1F3E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</w:pPr>
            <w:r w:rsidRPr="00110C5E"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  <w:t>4,5h</w:t>
            </w:r>
          </w:p>
        </w:tc>
      </w:tr>
      <w:tr w:rsidR="009B7B76" w:rsidRPr="00AD1297" w14:paraId="4C6BE97B" w14:textId="77777777" w:rsidTr="00701CE3">
        <w:trPr>
          <w:trHeight w:val="227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A8C7" w14:textId="77777777" w:rsidR="009B7B76" w:rsidRPr="00DF4471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DF4471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MARS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C7D7" w14:textId="77777777" w:rsidR="009B7B76" w:rsidRPr="00DF447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21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354C29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9E8D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  <w:r w:rsidRPr="00110C5E">
              <w:rPr>
                <w:rFonts w:ascii="Arial Narrow" w:hAnsi="Arial Narrow" w:cs="Arial"/>
                <w:szCs w:val="18"/>
              </w:rPr>
              <w:t>Etude expérimentale de quelquesdipôles passifs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8960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</w:pPr>
            <w:r w:rsidRPr="00110C5E"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  <w:t>10h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84EEFB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FB7C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97E5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</w:p>
        </w:tc>
      </w:tr>
      <w:tr w:rsidR="009B7B76" w:rsidRPr="00AD1297" w14:paraId="54AAB573" w14:textId="77777777" w:rsidTr="00701CE3">
        <w:trPr>
          <w:trHeight w:val="227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03D9" w14:textId="77777777" w:rsidR="009B7B76" w:rsidRPr="00DF4471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598D1" w14:textId="77777777" w:rsidR="009B7B76" w:rsidRPr="00DF447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22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043C81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EBA5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D70E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8C242E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C85D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4E7B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</w:p>
        </w:tc>
      </w:tr>
      <w:tr w:rsidR="009B7B76" w:rsidRPr="00AD1297" w14:paraId="21E57EB1" w14:textId="77777777" w:rsidTr="00701CE3">
        <w:trPr>
          <w:trHeight w:val="227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E4DB" w14:textId="77777777" w:rsidR="009B7B76" w:rsidRPr="00DF4471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647F" w14:textId="77777777" w:rsidR="009B7B76" w:rsidRPr="00DF447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23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4B4C28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6349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CFAB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61BF8C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0AF7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  <w:r w:rsidRPr="00110C5E">
              <w:rPr>
                <w:rFonts w:ascii="Arial Narrow" w:hAnsi="Arial Narrow" w:cs="Arial"/>
                <w:szCs w:val="18"/>
              </w:rPr>
              <w:t>Tests d'identification de quelques ions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8CE8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</w:pPr>
            <w:r w:rsidRPr="00110C5E"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  <w:t>2h</w:t>
            </w:r>
          </w:p>
        </w:tc>
      </w:tr>
      <w:tr w:rsidR="009B7B76" w:rsidRPr="00AD1297" w14:paraId="3E17E753" w14:textId="77777777" w:rsidTr="00701CE3">
        <w:trPr>
          <w:trHeight w:val="227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210B" w14:textId="77777777" w:rsidR="009B7B76" w:rsidRPr="00DF4471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D128D8B" w14:textId="77777777" w:rsidR="009B7B76" w:rsidRPr="00DF447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24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CCF2BA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888C41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18"/>
                <w:u w:val="none"/>
              </w:rPr>
            </w:pPr>
            <w:r w:rsidRPr="00110C5E">
              <w:rPr>
                <w:rFonts w:ascii="Arial Narrow" w:hAnsi="Arial Narrow" w:cs="Arial"/>
                <w:color w:val="auto"/>
                <w:sz w:val="22"/>
                <w:szCs w:val="18"/>
                <w:u w:val="none"/>
              </w:rPr>
              <w:t>Evaluation/Remédiation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1798CC7" w14:textId="77777777" w:rsidR="009B7B76" w:rsidRPr="008F7BD6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</w:pPr>
            <w:r w:rsidRPr="008F7BD6"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  <w:t>3h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1A8F2C" w14:textId="77777777" w:rsidR="009B7B76" w:rsidRPr="00AD1297" w:rsidRDefault="009B7B76" w:rsidP="00701CE3">
            <w:pPr>
              <w:pStyle w:val="Titr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8F385DD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18"/>
                <w:u w:val="none"/>
              </w:rPr>
            </w:pPr>
            <w:r w:rsidRPr="00110C5E">
              <w:rPr>
                <w:rFonts w:ascii="Arial Narrow" w:hAnsi="Arial Narrow" w:cs="Arial"/>
                <w:color w:val="auto"/>
                <w:sz w:val="22"/>
                <w:szCs w:val="18"/>
                <w:u w:val="none"/>
              </w:rPr>
              <w:t>Evaluation/Remédiation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1636B4A" w14:textId="77777777" w:rsidR="009B7B76" w:rsidRPr="008F7BD6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</w:pPr>
            <w:r w:rsidRPr="008F7BD6"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  <w:t>2h</w:t>
            </w:r>
          </w:p>
        </w:tc>
      </w:tr>
      <w:tr w:rsidR="009B7B76" w:rsidRPr="00AD1297" w14:paraId="3AAF5DCE" w14:textId="77777777" w:rsidTr="00701CE3">
        <w:trPr>
          <w:trHeight w:val="227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3524" w14:textId="77777777" w:rsidR="009B7B76" w:rsidRPr="00DF4471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DF4471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AVRIL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85AF" w14:textId="77777777" w:rsidR="009B7B76" w:rsidRPr="00DF447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25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4E8216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550B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  <w:r w:rsidRPr="00110C5E">
              <w:rPr>
                <w:rFonts w:ascii="Arial Narrow" w:hAnsi="Arial Narrow" w:cs="Arial"/>
                <w:szCs w:val="18"/>
              </w:rPr>
              <w:t>Etude expérimentale d'un dipôle actif.</w:t>
            </w:r>
          </w:p>
          <w:p w14:paraId="148852AD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  <w:r w:rsidRPr="00110C5E">
              <w:rPr>
                <w:rFonts w:ascii="Arial Narrow" w:hAnsi="Arial Narrow" w:cs="Arial"/>
                <w:szCs w:val="18"/>
              </w:rPr>
              <w:t>Point de fonctionnement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7BDB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</w:pPr>
            <w:r w:rsidRPr="00110C5E"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  <w:t>5h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146590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1975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  <w:r w:rsidRPr="00110C5E">
              <w:rPr>
                <w:rFonts w:ascii="Arial Narrow" w:hAnsi="Arial Narrow" w:cs="Arial"/>
                <w:szCs w:val="18"/>
              </w:rPr>
              <w:t>Tests d'identification de quelques ions (Suite et fin)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76AA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</w:p>
        </w:tc>
      </w:tr>
      <w:tr w:rsidR="009B7B76" w:rsidRPr="00AD1297" w14:paraId="196A5181" w14:textId="77777777" w:rsidTr="00701CE3">
        <w:trPr>
          <w:trHeight w:val="227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8006" w14:textId="77777777" w:rsidR="009B7B76" w:rsidRPr="00DF4471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5E5D" w14:textId="77777777" w:rsidR="009B7B76" w:rsidRPr="00DF447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26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9AFD1C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0785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645F8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F70DF6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9286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  <w:r w:rsidRPr="00110C5E">
              <w:rPr>
                <w:rFonts w:ascii="Arial Narrow" w:hAnsi="Arial Narrow" w:cs="Arial"/>
                <w:szCs w:val="18"/>
              </w:rPr>
              <w:t>Solutions acides et basiques.</w:t>
            </w:r>
          </w:p>
          <w:p w14:paraId="6504F7B1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  <w:r w:rsidRPr="00110C5E">
              <w:rPr>
                <w:rFonts w:ascii="Arial Narrow" w:hAnsi="Arial Narrow" w:cs="Arial"/>
                <w:szCs w:val="18"/>
              </w:rPr>
              <w:t xml:space="preserve"> Mesures de pH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396A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</w:pPr>
            <w:r w:rsidRPr="00110C5E"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  <w:t>6h</w:t>
            </w:r>
          </w:p>
        </w:tc>
      </w:tr>
      <w:tr w:rsidR="009B7B76" w:rsidRPr="00AD1297" w14:paraId="78838761" w14:textId="77777777" w:rsidTr="00701CE3">
        <w:trPr>
          <w:trHeight w:val="227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8BF8" w14:textId="77777777" w:rsidR="009B7B76" w:rsidRPr="00DF4471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7539" w14:textId="77777777" w:rsidR="009B7B76" w:rsidRPr="00DF447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27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78D42A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1B88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  <w:r w:rsidRPr="00110C5E">
              <w:rPr>
                <w:rFonts w:ascii="Arial Narrow" w:hAnsi="Arial Narrow" w:cs="Arial"/>
                <w:szCs w:val="18"/>
              </w:rPr>
              <w:t>Le transistor : un amplificateur de</w:t>
            </w:r>
            <w:r>
              <w:rPr>
                <w:rFonts w:ascii="Arial Narrow" w:hAnsi="Arial Narrow" w:cs="Arial"/>
                <w:szCs w:val="18"/>
              </w:rPr>
              <w:t xml:space="preserve"> c</w:t>
            </w:r>
            <w:r w:rsidRPr="00110C5E">
              <w:rPr>
                <w:rFonts w:ascii="Arial Narrow" w:hAnsi="Arial Narrow" w:cs="Arial"/>
                <w:szCs w:val="18"/>
              </w:rPr>
              <w:t>ourant. La chaîne électronique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2D2A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</w:pPr>
            <w:r w:rsidRPr="00110C5E"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  <w:t>4,5h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1A684C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DC65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BC52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</w:p>
        </w:tc>
      </w:tr>
      <w:tr w:rsidR="009B7B76" w:rsidRPr="00AD1297" w14:paraId="25CB01FB" w14:textId="77777777" w:rsidTr="00701CE3">
        <w:trPr>
          <w:trHeight w:val="227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7C29" w14:textId="77777777" w:rsidR="009B7B76" w:rsidRPr="00DF4471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DF4471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MAI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12EB2" w14:textId="77777777" w:rsidR="009B7B76" w:rsidRPr="00DF447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28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961E5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5226" w14:textId="77777777" w:rsidR="009B7B76" w:rsidRPr="00AD1297" w:rsidRDefault="009B7B76" w:rsidP="00701CE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7258" w14:textId="77777777" w:rsidR="009B7B76" w:rsidRPr="00AD1297" w:rsidRDefault="009B7B76" w:rsidP="00701CE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E07215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80D9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C9EA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</w:p>
        </w:tc>
      </w:tr>
      <w:tr w:rsidR="009B7B76" w:rsidRPr="00AD1297" w14:paraId="038D54D7" w14:textId="77777777" w:rsidTr="00701CE3">
        <w:trPr>
          <w:trHeight w:val="227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CA34" w14:textId="77777777" w:rsidR="009B7B76" w:rsidRPr="00DF4471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2CCB" w14:textId="77777777" w:rsidR="009B7B76" w:rsidRPr="00DF447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29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8443FC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E507" w14:textId="77777777" w:rsidR="009B7B76" w:rsidRPr="00AD1297" w:rsidRDefault="009B7B76" w:rsidP="00701CE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0626" w14:textId="77777777" w:rsidR="009B7B76" w:rsidRPr="00AD1297" w:rsidRDefault="009B7B76" w:rsidP="00701CE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2BBA05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1FF8" w14:textId="77777777" w:rsidR="009B7B76" w:rsidRPr="00110C5E" w:rsidRDefault="009B7B76" w:rsidP="00701CE3">
            <w:pPr>
              <w:rPr>
                <w:rFonts w:ascii="Arial Narrow" w:hAnsi="Arial Narrow" w:cs="Arial"/>
                <w:szCs w:val="18"/>
              </w:rPr>
            </w:pPr>
            <w:r w:rsidRPr="00110C5E">
              <w:rPr>
                <w:rFonts w:ascii="Arial Narrow" w:hAnsi="Arial Narrow" w:cs="Arial"/>
                <w:szCs w:val="18"/>
              </w:rPr>
              <w:t>Réaction acido-basique. Dosage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31E0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</w:pPr>
            <w:r w:rsidRPr="00110C5E"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  <w:t>4h</w:t>
            </w:r>
          </w:p>
        </w:tc>
      </w:tr>
      <w:tr w:rsidR="009B7B76" w:rsidRPr="00AD1297" w14:paraId="28D812F4" w14:textId="77777777" w:rsidTr="00701CE3">
        <w:trPr>
          <w:trHeight w:val="227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7640" w14:textId="77777777" w:rsidR="009B7B76" w:rsidRPr="00DF4471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4D4A" w14:textId="77777777" w:rsidR="009B7B76" w:rsidRPr="00DF447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30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0EFA22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EB3B6" w14:textId="77777777" w:rsidR="009B7B76" w:rsidRPr="00AD1297" w:rsidRDefault="009B7B76" w:rsidP="00701CE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0F9ED" w14:textId="77777777" w:rsidR="009B7B76" w:rsidRPr="00AD1297" w:rsidRDefault="009B7B76" w:rsidP="00701CE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60C466" w14:textId="77777777" w:rsidR="009B7B76" w:rsidRPr="00AD1297" w:rsidRDefault="009B7B76" w:rsidP="00701C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6BF3" w14:textId="77777777" w:rsidR="009B7B76" w:rsidRPr="00AD1297" w:rsidRDefault="009B7B76" w:rsidP="00701CE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1C85" w14:textId="77777777" w:rsidR="009B7B76" w:rsidRPr="00AD1297" w:rsidRDefault="009B7B76" w:rsidP="00701CE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7B76" w:rsidRPr="00AD1297" w14:paraId="1EDB7634" w14:textId="77777777" w:rsidTr="00701CE3">
        <w:trPr>
          <w:trHeight w:val="227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DF34" w14:textId="77777777" w:rsidR="009B7B76" w:rsidRPr="00DF4471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38E8915" w14:textId="77777777" w:rsidR="009B7B76" w:rsidRPr="00DF447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31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DD781" w14:textId="77777777" w:rsidR="009B7B76" w:rsidRPr="008F7BD6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B1206A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18"/>
                <w:u w:val="none"/>
              </w:rPr>
            </w:pPr>
            <w:r w:rsidRPr="00110C5E">
              <w:rPr>
                <w:rFonts w:ascii="Arial Narrow" w:hAnsi="Arial Narrow" w:cs="Arial"/>
                <w:color w:val="auto"/>
                <w:sz w:val="22"/>
                <w:szCs w:val="18"/>
                <w:u w:val="none"/>
              </w:rPr>
              <w:t>Evaluation/Remédiation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9357753" w14:textId="77777777" w:rsidR="009B7B76" w:rsidRPr="008F7BD6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  <w:t>3</w:t>
            </w:r>
            <w:r w:rsidRPr="008F7BD6"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  <w:t>h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F6573" w14:textId="77777777" w:rsidR="009B7B76" w:rsidRPr="008F7BD6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C53AC64" w14:textId="77777777" w:rsidR="009B7B76" w:rsidRPr="00110C5E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18"/>
                <w:u w:val="none"/>
              </w:rPr>
            </w:pPr>
            <w:r w:rsidRPr="00110C5E">
              <w:rPr>
                <w:rFonts w:ascii="Arial Narrow" w:hAnsi="Arial Narrow" w:cs="Arial"/>
                <w:color w:val="auto"/>
                <w:sz w:val="22"/>
                <w:szCs w:val="18"/>
                <w:u w:val="none"/>
              </w:rPr>
              <w:t>Evaluation/Remédiation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1095A56" w14:textId="77777777" w:rsidR="009B7B76" w:rsidRPr="008F7BD6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18"/>
                <w:u w:val="none"/>
              </w:rPr>
              <w:t>2h</w:t>
            </w:r>
          </w:p>
        </w:tc>
      </w:tr>
      <w:tr w:rsidR="009B7B76" w:rsidRPr="00AD1297" w14:paraId="1DBC3B4D" w14:textId="77777777" w:rsidTr="00701CE3">
        <w:trPr>
          <w:trHeight w:val="22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525E03" w14:textId="77777777" w:rsidR="009B7B76" w:rsidRPr="00DF447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DF4471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JUIN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6ED90FA" w14:textId="77777777" w:rsidR="009B7B76" w:rsidRPr="00DF447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32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F9246" w14:textId="77777777" w:rsidR="009B7B76" w:rsidRPr="008F7BD6" w:rsidRDefault="009B7B76" w:rsidP="00701CE3">
            <w:pPr>
              <w:jc w:val="center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5FB5DE5" w14:textId="77777777" w:rsidR="009B7B76" w:rsidRPr="008F7BD6" w:rsidRDefault="009B7B76" w:rsidP="00701CE3">
            <w:pPr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b/>
                <w:szCs w:val="18"/>
              </w:rPr>
              <w:t>Révisions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74E0B8F" w14:textId="77777777" w:rsidR="009B7B76" w:rsidRPr="008F7BD6" w:rsidRDefault="009B7B76" w:rsidP="00701CE3">
            <w:pPr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3h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E400C" w14:textId="77777777" w:rsidR="009B7B76" w:rsidRPr="008F7BD6" w:rsidRDefault="009B7B76" w:rsidP="00701CE3">
            <w:pPr>
              <w:jc w:val="center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8BD0B1" w14:textId="77777777" w:rsidR="009B7B76" w:rsidRPr="008F7BD6" w:rsidRDefault="009B7B76" w:rsidP="00701CE3">
            <w:pPr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b/>
                <w:szCs w:val="18"/>
              </w:rPr>
              <w:t>Révisions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DD20951" w14:textId="77777777" w:rsidR="009B7B76" w:rsidRPr="008F7BD6" w:rsidRDefault="009B7B76" w:rsidP="00701CE3">
            <w:pPr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2h</w:t>
            </w:r>
          </w:p>
        </w:tc>
      </w:tr>
    </w:tbl>
    <w:p w14:paraId="593BA867" w14:textId="77777777" w:rsidR="009B7B76" w:rsidRPr="00293916" w:rsidRDefault="003E68D5" w:rsidP="009B7B76">
      <w:pPr>
        <w:spacing w:before="60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pict w14:anchorId="221C8BAB">
          <v:shape id="_x0000_s1052" type="#_x0000_t202" style="position:absolute;left:0;text-align:left;margin-left:316.95pt;margin-top:5.85pt;width:176.3pt;height:106.5pt;z-index:251710464;mso-position-horizontal-relative:text;mso-position-vertical-relative:text;mso-width-relative:margin;mso-height-relative:margin" stroked="f">
            <v:textbox style="mso-next-textbox:#_x0000_s1052">
              <w:txbxContent>
                <w:p w14:paraId="39F8ACA1" w14:textId="77777777" w:rsidR="00701CE3" w:rsidRPr="00185961" w:rsidRDefault="00701CE3" w:rsidP="009B7B76">
                  <w:pPr>
                    <w:pStyle w:val="Sansinterligne"/>
                    <w:jc w:val="center"/>
                    <w:rPr>
                      <w:rFonts w:ascii="Arial Narrow" w:hAnsi="Arial Narrow"/>
                      <w:b/>
                    </w:rPr>
                  </w:pPr>
                  <w:r w:rsidRPr="00185961">
                    <w:rPr>
                      <w:rFonts w:ascii="Arial Narrow" w:hAnsi="Arial Narrow"/>
                      <w:b/>
                    </w:rPr>
                    <w:t>Le Coordonnateur National Disciplinaire</w:t>
                  </w:r>
                </w:p>
                <w:p w14:paraId="370C8EF7" w14:textId="7230B959" w:rsidR="00701CE3" w:rsidRPr="00701CE3" w:rsidRDefault="00701CE3" w:rsidP="00701CE3">
                  <w:pPr>
                    <w:pStyle w:val="Sansinterligne"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DFF9ABD" wp14:editId="71E004CC">
                        <wp:extent cx="825335" cy="438785"/>
                        <wp:effectExtent l="0" t="0" r="0" b="0"/>
                        <wp:docPr id="7" name="Image 1" descr="F:\Aman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Aman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45825" t="40255" r="27490" b="444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95" cy="445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6D6CE6D" w14:textId="77777777" w:rsidR="00701CE3" w:rsidRDefault="00701CE3" w:rsidP="00701CE3">
                  <w:pPr>
                    <w:pStyle w:val="Sansinterligne"/>
                    <w:jc w:val="center"/>
                    <w:rPr>
                      <w:rFonts w:ascii="Arial Narrow" w:hAnsi="Arial Narrow"/>
                      <w:b/>
                    </w:rPr>
                  </w:pPr>
                  <w:r w:rsidRPr="00185961">
                    <w:rPr>
                      <w:rFonts w:ascii="Arial Narrow" w:hAnsi="Arial Narrow"/>
                      <w:b/>
                    </w:rPr>
                    <w:t>AMANI KOUAKOU</w:t>
                  </w:r>
                </w:p>
                <w:p w14:paraId="77D564BB" w14:textId="25F4B3E9" w:rsidR="00701CE3" w:rsidRDefault="00701CE3" w:rsidP="009B7B76">
                  <w:pPr>
                    <w:pStyle w:val="Sansinterligne"/>
                  </w:pPr>
                </w:p>
                <w:p w14:paraId="50865351" w14:textId="7B0A4C76" w:rsidR="00701CE3" w:rsidRDefault="00701CE3" w:rsidP="009B7B76">
                  <w:pPr>
                    <w:pStyle w:val="Sansinterligne"/>
                  </w:pPr>
                </w:p>
                <w:p w14:paraId="4C372E28" w14:textId="77777777" w:rsidR="00701CE3" w:rsidRPr="00185961" w:rsidRDefault="00701CE3" w:rsidP="009B7B76"/>
              </w:txbxContent>
            </v:textbox>
          </v:shape>
        </w:pict>
      </w:r>
    </w:p>
    <w:p w14:paraId="60B8506E" w14:textId="77777777" w:rsidR="009B7B76" w:rsidRPr="00293916" w:rsidRDefault="009B7B76" w:rsidP="009B7B76">
      <w:pPr>
        <w:pStyle w:val="Titre"/>
        <w:jc w:val="right"/>
        <w:rPr>
          <w:rFonts w:ascii="Arial Narrow" w:hAnsi="Arial Narrow"/>
          <w:color w:val="auto"/>
          <w:sz w:val="22"/>
          <w:szCs w:val="22"/>
          <w:u w:val="none"/>
        </w:rPr>
      </w:pPr>
    </w:p>
    <w:p w14:paraId="19F28413" w14:textId="24997E74" w:rsidR="009B7B76" w:rsidRPr="00293916" w:rsidRDefault="009B7B76" w:rsidP="009B7B76">
      <w:pPr>
        <w:pStyle w:val="Titre"/>
        <w:jc w:val="right"/>
        <w:rPr>
          <w:rFonts w:ascii="Arial Narrow" w:hAnsi="Arial Narrow"/>
          <w:color w:val="auto"/>
          <w:sz w:val="22"/>
          <w:szCs w:val="22"/>
          <w:u w:val="none"/>
        </w:rPr>
      </w:pPr>
    </w:p>
    <w:p w14:paraId="41FA4935" w14:textId="77777777" w:rsidR="009B7B76" w:rsidRPr="00AC0B4D" w:rsidRDefault="009B7B76" w:rsidP="00701CE3">
      <w:pPr>
        <w:pStyle w:val="Titre"/>
        <w:jc w:val="left"/>
        <w:rPr>
          <w:rFonts w:ascii="Arial Narrow" w:hAnsi="Arial Narrow" w:cs="Arial"/>
          <w:b w:val="0"/>
          <w:color w:val="auto"/>
          <w:sz w:val="24"/>
          <w:szCs w:val="22"/>
          <w:u w:val="none"/>
        </w:rPr>
      </w:pPr>
    </w:p>
    <w:tbl>
      <w:tblPr>
        <w:tblStyle w:val="Grilledutableau"/>
        <w:tblW w:w="110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869"/>
        <w:gridCol w:w="5208"/>
      </w:tblGrid>
      <w:tr w:rsidR="009B7B76" w:rsidRPr="00687ED6" w14:paraId="443FDCA3" w14:textId="77777777" w:rsidTr="00701CE3">
        <w:trPr>
          <w:trHeight w:val="1555"/>
          <w:jc w:val="center"/>
        </w:trPr>
        <w:tc>
          <w:tcPr>
            <w:tcW w:w="4946" w:type="dxa"/>
            <w:vAlign w:val="center"/>
          </w:tcPr>
          <w:p w14:paraId="39D75C62" w14:textId="77777777" w:rsidR="009B7B76" w:rsidRPr="00687ED6" w:rsidRDefault="009B7B76" w:rsidP="00701CE3">
            <w:pPr>
              <w:jc w:val="center"/>
              <w:rPr>
                <w:rFonts w:ascii="Arial Narrow" w:hAnsi="Arial Narrow"/>
                <w:sz w:val="18"/>
              </w:rPr>
            </w:pPr>
            <w:r w:rsidRPr="00687ED6">
              <w:rPr>
                <w:rFonts w:ascii="Arial Narrow" w:hAnsi="Arial Narrow"/>
                <w:sz w:val="18"/>
              </w:rPr>
              <w:lastRenderedPageBreak/>
              <w:t>MINISTEREDE L’EDUCATION NATIONALE,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687ED6">
              <w:rPr>
                <w:rFonts w:ascii="Arial Narrow" w:hAnsi="Arial Narrow"/>
                <w:sz w:val="18"/>
              </w:rPr>
              <w:t>DEL’ENSEIGNEMENT TECHNIQUE ET DE LA FORMATION PROFESSIONNELLE</w:t>
            </w:r>
          </w:p>
          <w:p w14:paraId="15FFE52F" w14:textId="77777777" w:rsidR="009B7B76" w:rsidRPr="00687ED6" w:rsidRDefault="009B7B76" w:rsidP="00701CE3">
            <w:pPr>
              <w:tabs>
                <w:tab w:val="left" w:pos="2303"/>
              </w:tabs>
              <w:ind w:firstLine="284"/>
              <w:jc w:val="center"/>
              <w:rPr>
                <w:rFonts w:ascii="Arial Narrow" w:hAnsi="Arial Narrow"/>
                <w:sz w:val="18"/>
              </w:rPr>
            </w:pPr>
            <w:r w:rsidRPr="00687ED6">
              <w:rPr>
                <w:rFonts w:ascii="Arial Narrow" w:hAnsi="Arial Narrow"/>
                <w:sz w:val="18"/>
              </w:rPr>
              <w:t>…………..</w:t>
            </w:r>
          </w:p>
          <w:p w14:paraId="1507FDCA" w14:textId="77777777" w:rsidR="009B7B76" w:rsidRPr="00687ED6" w:rsidRDefault="009B7B76" w:rsidP="00701CE3">
            <w:pPr>
              <w:tabs>
                <w:tab w:val="left" w:pos="2303"/>
              </w:tabs>
              <w:jc w:val="center"/>
              <w:rPr>
                <w:rFonts w:ascii="Arial Narrow" w:hAnsi="Arial Narrow"/>
                <w:sz w:val="18"/>
              </w:rPr>
            </w:pPr>
            <w:r w:rsidRPr="00687ED6">
              <w:rPr>
                <w:rFonts w:ascii="Arial Narrow" w:hAnsi="Arial Narrow"/>
                <w:sz w:val="18"/>
              </w:rPr>
              <w:t>DIRECTION DE LA PEDAGOGIE ET DE LA FORMATION CONTINUE</w:t>
            </w:r>
          </w:p>
          <w:p w14:paraId="6E9FED52" w14:textId="77777777" w:rsidR="009B7B76" w:rsidRPr="00687ED6" w:rsidRDefault="009B7B76" w:rsidP="00701CE3">
            <w:pPr>
              <w:tabs>
                <w:tab w:val="left" w:pos="2303"/>
              </w:tabs>
              <w:ind w:firstLine="284"/>
              <w:jc w:val="center"/>
              <w:rPr>
                <w:rFonts w:ascii="Arial Narrow" w:hAnsi="Arial Narrow"/>
                <w:sz w:val="18"/>
              </w:rPr>
            </w:pPr>
            <w:r w:rsidRPr="00687ED6">
              <w:rPr>
                <w:rFonts w:ascii="Arial Narrow" w:hAnsi="Arial Narrow"/>
                <w:sz w:val="18"/>
              </w:rPr>
              <w:t>…………..</w:t>
            </w:r>
          </w:p>
          <w:p w14:paraId="086052D0" w14:textId="77777777" w:rsidR="009B7B76" w:rsidRPr="00687ED6" w:rsidRDefault="009B7B76" w:rsidP="00701CE3">
            <w:pPr>
              <w:pStyle w:val="Titre1"/>
              <w:tabs>
                <w:tab w:val="left" w:pos="2303"/>
              </w:tabs>
              <w:ind w:firstLine="284"/>
              <w:outlineLvl w:val="0"/>
              <w:rPr>
                <w:rFonts w:ascii="Arial Narrow" w:hAnsi="Arial Narrow"/>
                <w:b w:val="0"/>
                <w:sz w:val="18"/>
                <w:szCs w:val="22"/>
              </w:rPr>
            </w:pPr>
            <w:r w:rsidRPr="00687ED6">
              <w:rPr>
                <w:rFonts w:ascii="Arial Narrow" w:hAnsi="Arial Narrow"/>
                <w:b w:val="0"/>
                <w:sz w:val="18"/>
                <w:szCs w:val="22"/>
              </w:rPr>
              <w:t>COORDINATION NATIONALE DE PHYSIQUE-CHIMIE</w:t>
            </w:r>
          </w:p>
          <w:p w14:paraId="725597F4" w14:textId="77777777" w:rsidR="009B7B76" w:rsidRPr="00687ED6" w:rsidRDefault="009B7B76" w:rsidP="00701CE3">
            <w:pPr>
              <w:pStyle w:val="Titre1"/>
              <w:tabs>
                <w:tab w:val="left" w:pos="2303"/>
              </w:tabs>
              <w:spacing w:line="276" w:lineRule="auto"/>
              <w:ind w:firstLine="284"/>
              <w:outlineLvl w:val="0"/>
              <w:rPr>
                <w:rFonts w:ascii="Arial Narrow" w:hAnsi="Arial Narrow"/>
                <w:b w:val="0"/>
                <w:sz w:val="18"/>
                <w:szCs w:val="22"/>
              </w:rPr>
            </w:pPr>
            <w:r w:rsidRPr="00687ED6">
              <w:rPr>
                <w:rFonts w:ascii="Arial Narrow" w:hAnsi="Arial Narrow"/>
                <w:b w:val="0"/>
                <w:sz w:val="18"/>
                <w:szCs w:val="22"/>
              </w:rPr>
              <w:t>08 BP 890 ABIDJAN 08</w:t>
            </w:r>
          </w:p>
        </w:tc>
        <w:tc>
          <w:tcPr>
            <w:tcW w:w="869" w:type="dxa"/>
          </w:tcPr>
          <w:p w14:paraId="58B353CA" w14:textId="77777777" w:rsidR="009B7B76" w:rsidRPr="00687ED6" w:rsidRDefault="009B7B76" w:rsidP="00701CE3">
            <w:pPr>
              <w:tabs>
                <w:tab w:val="left" w:pos="2076"/>
                <w:tab w:val="center" w:pos="3577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5208" w:type="dxa"/>
          </w:tcPr>
          <w:p w14:paraId="72A258CD" w14:textId="77777777" w:rsidR="009B7B76" w:rsidRPr="00687ED6" w:rsidRDefault="009B7B76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  <w:r w:rsidRPr="00687ED6">
              <w:rPr>
                <w:rFonts w:ascii="Arial Narrow" w:hAnsi="Arial Narrow"/>
                <w:sz w:val="18"/>
              </w:rPr>
              <w:t>REPUBLIQUE DE COTE D’IVOIRE</w:t>
            </w:r>
          </w:p>
          <w:p w14:paraId="5935AA4E" w14:textId="77777777" w:rsidR="009B7B76" w:rsidRPr="00687ED6" w:rsidRDefault="009B7B76" w:rsidP="00701CE3">
            <w:pPr>
              <w:tabs>
                <w:tab w:val="left" w:pos="2461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  <w:r w:rsidRPr="00687ED6">
              <w:rPr>
                <w:rFonts w:ascii="Arial Narrow" w:hAnsi="Arial Narrow"/>
                <w:sz w:val="18"/>
              </w:rPr>
              <w:t>Union – Discipline – Travail</w:t>
            </w:r>
          </w:p>
          <w:p w14:paraId="7AD359A9" w14:textId="77777777" w:rsidR="009B7B76" w:rsidRPr="00687ED6" w:rsidRDefault="009B7B76" w:rsidP="00701CE3">
            <w:pPr>
              <w:rPr>
                <w:rFonts w:ascii="Arial Narrow" w:hAnsi="Arial Narrow"/>
                <w:sz w:val="18"/>
              </w:rPr>
            </w:pPr>
          </w:p>
          <w:p w14:paraId="192394BE" w14:textId="77777777" w:rsidR="009B7B76" w:rsidRPr="00687ED6" w:rsidRDefault="009B7B76" w:rsidP="00701CE3">
            <w:pPr>
              <w:rPr>
                <w:rFonts w:ascii="Arial Narrow" w:hAnsi="Arial Narrow"/>
                <w:sz w:val="18"/>
              </w:rPr>
            </w:pPr>
          </w:p>
          <w:p w14:paraId="050E09AE" w14:textId="77777777" w:rsidR="009B7B76" w:rsidRPr="00687ED6" w:rsidRDefault="009B7B76" w:rsidP="00701CE3">
            <w:pPr>
              <w:rPr>
                <w:rFonts w:ascii="Arial Narrow" w:hAnsi="Arial Narrow"/>
                <w:sz w:val="18"/>
              </w:rPr>
            </w:pPr>
          </w:p>
          <w:p w14:paraId="069604B9" w14:textId="77777777" w:rsidR="009B7B76" w:rsidRPr="00687ED6" w:rsidRDefault="009B7B76" w:rsidP="00701CE3">
            <w:pPr>
              <w:ind w:firstLine="358"/>
              <w:jc w:val="center"/>
              <w:rPr>
                <w:rFonts w:ascii="Arial Narrow" w:hAnsi="Arial Narrow"/>
                <w:b/>
                <w:sz w:val="18"/>
              </w:rPr>
            </w:pPr>
            <w:r w:rsidRPr="00687ED6">
              <w:rPr>
                <w:rFonts w:ascii="Arial Narrow" w:hAnsi="Arial Narrow"/>
                <w:b/>
                <w:sz w:val="18"/>
              </w:rPr>
              <w:t>Année scolaire : 201</w:t>
            </w:r>
            <w:r>
              <w:rPr>
                <w:rFonts w:ascii="Arial Narrow" w:hAnsi="Arial Narrow"/>
                <w:b/>
                <w:sz w:val="18"/>
              </w:rPr>
              <w:t>9</w:t>
            </w:r>
            <w:r w:rsidRPr="00687ED6">
              <w:rPr>
                <w:rFonts w:ascii="Arial Narrow" w:hAnsi="Arial Narrow"/>
                <w:b/>
                <w:sz w:val="18"/>
              </w:rPr>
              <w:t xml:space="preserve"> - 20</w:t>
            </w:r>
            <w:r>
              <w:rPr>
                <w:rFonts w:ascii="Arial Narrow" w:hAnsi="Arial Narrow"/>
                <w:b/>
                <w:sz w:val="18"/>
              </w:rPr>
              <w:t>20</w:t>
            </w:r>
          </w:p>
        </w:tc>
      </w:tr>
    </w:tbl>
    <w:p w14:paraId="6100323A" w14:textId="77777777" w:rsidR="009B7B76" w:rsidRDefault="009B7B76" w:rsidP="009B7B76">
      <w:pPr>
        <w:pStyle w:val="Titre"/>
        <w:rPr>
          <w:rFonts w:ascii="Arial Narrow" w:hAnsi="Arial Narrow" w:cs="Arial"/>
          <w:color w:val="auto"/>
          <w:sz w:val="24"/>
          <w:szCs w:val="22"/>
          <w:u w:val="none"/>
        </w:rPr>
      </w:pPr>
    </w:p>
    <w:p w14:paraId="5F93D32E" w14:textId="77777777" w:rsidR="009B7B76" w:rsidRDefault="003E68D5" w:rsidP="009B7B76">
      <w:pPr>
        <w:pStyle w:val="Titre"/>
        <w:rPr>
          <w:rFonts w:ascii="Arial Narrow" w:hAnsi="Arial Narrow" w:cs="Arial"/>
          <w:color w:val="auto"/>
          <w:sz w:val="24"/>
          <w:szCs w:val="22"/>
          <w:u w:val="none"/>
        </w:rPr>
      </w:pPr>
      <w:r>
        <w:rPr>
          <w:rFonts w:ascii="Arial Narrow" w:hAnsi="Arial Narrow" w:cs="Arial"/>
          <w:noProof/>
          <w:color w:val="auto"/>
          <w:sz w:val="24"/>
          <w:szCs w:val="22"/>
          <w:u w:val="none"/>
        </w:rPr>
        <w:pict w14:anchorId="3C26DDB0">
          <v:shape id="_x0000_s1065" type="#_x0000_t202" style="position:absolute;left:0;text-align:left;margin-left:116.75pt;margin-top:8pt;width:215.45pt;height:22.7pt;z-index:251721728;visibility:visible;mso-width-relative:margin;mso-height-relative:margin" fillcolor="#c2d69b [1942]">
            <v:textbox style="mso-next-textbox:#_x0000_s1065">
              <w:txbxContent>
                <w:p w14:paraId="7E6232CA" w14:textId="77777777" w:rsidR="00701CE3" w:rsidRPr="00EC215B" w:rsidRDefault="00701CE3" w:rsidP="009B7B76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PROGRESSION DE LA PREMIERE A</w:t>
                  </w:r>
                </w:p>
                <w:p w14:paraId="18436180" w14:textId="77777777" w:rsidR="00701CE3" w:rsidRDefault="00701CE3" w:rsidP="009B7B76"/>
              </w:txbxContent>
            </v:textbox>
          </v:shape>
        </w:pict>
      </w:r>
    </w:p>
    <w:p w14:paraId="45196C12" w14:textId="77777777" w:rsidR="009B7B76" w:rsidRPr="00AC0B4D" w:rsidRDefault="009B7B76" w:rsidP="009B7B76">
      <w:pPr>
        <w:pStyle w:val="Titre"/>
        <w:rPr>
          <w:rFonts w:ascii="Arial Narrow" w:hAnsi="Arial Narrow" w:cs="Arial"/>
          <w:b w:val="0"/>
          <w:color w:val="auto"/>
          <w:sz w:val="22"/>
          <w:szCs w:val="22"/>
          <w:u w:val="none"/>
        </w:rPr>
      </w:pPr>
    </w:p>
    <w:p w14:paraId="7B53B8A4" w14:textId="77777777" w:rsidR="009B7B76" w:rsidRPr="005B768C" w:rsidRDefault="009B7B76" w:rsidP="009B7B76">
      <w:pPr>
        <w:pStyle w:val="Titre"/>
        <w:jc w:val="right"/>
        <w:rPr>
          <w:rFonts w:ascii="Arial Narrow" w:hAnsi="Arial Narrow" w:cs="Arial"/>
          <w:b w:val="0"/>
          <w:color w:val="auto"/>
          <w:sz w:val="22"/>
          <w:szCs w:val="22"/>
          <w:u w:val="none"/>
        </w:rPr>
      </w:pPr>
    </w:p>
    <w:tbl>
      <w:tblPr>
        <w:tblW w:w="11023" w:type="dxa"/>
        <w:tblInd w:w="-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992"/>
        <w:gridCol w:w="765"/>
        <w:gridCol w:w="3402"/>
        <w:gridCol w:w="26"/>
        <w:gridCol w:w="541"/>
        <w:gridCol w:w="850"/>
        <w:gridCol w:w="2835"/>
        <w:gridCol w:w="26"/>
        <w:gridCol w:w="709"/>
      </w:tblGrid>
      <w:tr w:rsidR="009B7B76" w:rsidRPr="00FE7B63" w14:paraId="7FE252EA" w14:textId="77777777" w:rsidTr="00701CE3">
        <w:trPr>
          <w:trHeight w:val="44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5DF5E11" w14:textId="77777777" w:rsidR="009B7B76" w:rsidRPr="00115B6B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0"/>
                <w:szCs w:val="22"/>
                <w:u w:val="none"/>
              </w:rPr>
            </w:pPr>
            <w:r w:rsidRPr="00115B6B">
              <w:rPr>
                <w:rFonts w:ascii="Arial Narrow" w:hAnsi="Arial Narrow" w:cs="Arial"/>
                <w:color w:val="auto"/>
                <w:sz w:val="20"/>
                <w:szCs w:val="22"/>
                <w:u w:val="none"/>
              </w:rPr>
              <w:t>Mois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528A0FE" w14:textId="77777777" w:rsidR="009B7B76" w:rsidRPr="00115B6B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0"/>
                <w:szCs w:val="22"/>
                <w:u w:val="none"/>
              </w:rPr>
            </w:pPr>
            <w:r w:rsidRPr="00115B6B">
              <w:rPr>
                <w:rFonts w:ascii="Arial Narrow" w:hAnsi="Arial Narrow" w:cs="Arial"/>
                <w:color w:val="auto"/>
                <w:sz w:val="20"/>
                <w:szCs w:val="22"/>
                <w:u w:val="none"/>
              </w:rPr>
              <w:t>Semaine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2B522EA" w14:textId="77777777" w:rsidR="009B7B76" w:rsidRPr="00115B6B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0"/>
                <w:szCs w:val="22"/>
                <w:u w:val="none"/>
              </w:rPr>
            </w:pPr>
            <w:r w:rsidRPr="00115B6B">
              <w:rPr>
                <w:rFonts w:ascii="Arial Narrow" w:hAnsi="Arial Narrow" w:cs="Arial"/>
                <w:color w:val="auto"/>
                <w:sz w:val="20"/>
                <w:szCs w:val="22"/>
                <w:u w:val="none"/>
              </w:rPr>
              <w:t>Thème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A09418C" w14:textId="77777777" w:rsidR="009B7B76" w:rsidRPr="00115B6B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0"/>
                <w:szCs w:val="22"/>
                <w:u w:val="none"/>
              </w:rPr>
            </w:pPr>
            <w:r w:rsidRPr="00115B6B">
              <w:rPr>
                <w:rFonts w:ascii="Arial Narrow" w:hAnsi="Arial Narrow" w:cs="Arial"/>
                <w:color w:val="auto"/>
                <w:sz w:val="20"/>
                <w:szCs w:val="22"/>
                <w:u w:val="none"/>
              </w:rPr>
              <w:t>Physique/ 35 heures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0249033" w14:textId="77777777" w:rsidR="009B7B76" w:rsidRPr="00115B6B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0"/>
                <w:szCs w:val="22"/>
                <w:u w:val="none"/>
              </w:rPr>
            </w:pPr>
            <w:r w:rsidRPr="00115B6B">
              <w:rPr>
                <w:rFonts w:ascii="Arial Narrow" w:hAnsi="Arial Narrow" w:cs="Arial"/>
                <w:color w:val="auto"/>
                <w:sz w:val="20"/>
                <w:szCs w:val="22"/>
                <w:u w:val="none"/>
              </w:rPr>
              <w:t>Thème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5BC9D11" w14:textId="77777777" w:rsidR="009B7B76" w:rsidRPr="00115B6B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0"/>
                <w:szCs w:val="22"/>
                <w:u w:val="none"/>
              </w:rPr>
            </w:pPr>
            <w:r w:rsidRPr="00115B6B">
              <w:rPr>
                <w:rFonts w:ascii="Arial Narrow" w:hAnsi="Arial Narrow" w:cs="Arial"/>
                <w:color w:val="auto"/>
                <w:sz w:val="20"/>
                <w:szCs w:val="22"/>
                <w:u w:val="none"/>
              </w:rPr>
              <w:t>Chimie</w:t>
            </w:r>
            <w:r>
              <w:rPr>
                <w:rFonts w:ascii="Arial Narrow" w:hAnsi="Arial Narrow" w:cs="Arial"/>
                <w:color w:val="auto"/>
                <w:sz w:val="20"/>
                <w:szCs w:val="22"/>
                <w:u w:val="none"/>
              </w:rPr>
              <w:t>/ 20</w:t>
            </w:r>
            <w:r w:rsidRPr="00115B6B">
              <w:rPr>
                <w:rFonts w:ascii="Arial Narrow" w:hAnsi="Arial Narrow" w:cs="Arial"/>
                <w:color w:val="auto"/>
                <w:sz w:val="20"/>
                <w:szCs w:val="22"/>
                <w:u w:val="none"/>
              </w:rPr>
              <w:t>,5 heures</w:t>
            </w:r>
          </w:p>
        </w:tc>
      </w:tr>
      <w:tr w:rsidR="009B7B76" w:rsidRPr="00FE7B63" w14:paraId="692B2E21" w14:textId="77777777" w:rsidTr="00701CE3">
        <w:trPr>
          <w:trHeight w:val="135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93DCFE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SEPT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BD3C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159325" w14:textId="77777777" w:rsidR="009B7B76" w:rsidRPr="00FE7B63" w:rsidRDefault="009B7B76" w:rsidP="00701CE3">
            <w:pPr>
              <w:pStyle w:val="Titre"/>
              <w:ind w:left="113" w:right="113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ELECTRICITE</w:t>
            </w:r>
          </w:p>
        </w:tc>
        <w:tc>
          <w:tcPr>
            <w:tcW w:w="3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ABEF2" w14:textId="77777777" w:rsidR="009B7B76" w:rsidRPr="00FE7B63" w:rsidRDefault="009B7B76" w:rsidP="00701CE3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Étude d'un dipôle passif: cas d'un résistor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C0ED9" w14:textId="77777777" w:rsidR="009B7B76" w:rsidRPr="00FE7B63" w:rsidRDefault="009B7B76" w:rsidP="00701CE3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5h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1278DD" w14:textId="77777777" w:rsidR="009B7B76" w:rsidRPr="00FE7B63" w:rsidRDefault="009B7B76" w:rsidP="00701CE3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FE7B63">
              <w:rPr>
                <w:rFonts w:ascii="Arial Narrow" w:hAnsi="Arial Narrow" w:cs="Arial"/>
                <w:b/>
              </w:rPr>
              <w:t>CHIMIE ORGANIQUE</w:t>
            </w:r>
          </w:p>
        </w:tc>
        <w:tc>
          <w:tcPr>
            <w:tcW w:w="2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B3B4E9" w14:textId="77777777" w:rsidR="009B7B76" w:rsidRPr="00FE7B63" w:rsidRDefault="009B7B76" w:rsidP="00701CE3">
            <w:pPr>
              <w:rPr>
                <w:rFonts w:ascii="Arial Narrow" w:hAnsi="Arial Narrow" w:cs="Arial"/>
                <w:b/>
              </w:rPr>
            </w:pPr>
            <w:r w:rsidRPr="00FE7B63">
              <w:rPr>
                <w:rFonts w:ascii="Arial Narrow" w:hAnsi="Arial Narrow"/>
              </w:rPr>
              <w:t>Les alcanes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04DF3" w14:textId="77777777" w:rsidR="009B7B76" w:rsidRPr="003C1B2F" w:rsidRDefault="009B7B76" w:rsidP="00701CE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3h</w:t>
            </w:r>
          </w:p>
        </w:tc>
      </w:tr>
      <w:tr w:rsidR="009B7B76" w:rsidRPr="00FE7B63" w14:paraId="55973D3E" w14:textId="77777777" w:rsidTr="00701CE3">
        <w:trPr>
          <w:trHeight w:val="128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959370" w14:textId="77777777" w:rsidR="009B7B76" w:rsidRPr="00FE7B63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F54B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E034A2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00464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54C7E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144149" w14:textId="77777777" w:rsidR="009B7B76" w:rsidRPr="00FE7B63" w:rsidRDefault="009B7B76" w:rsidP="00701CE3">
            <w:pPr>
              <w:rPr>
                <w:rFonts w:cs="Arial"/>
                <w:b/>
              </w:rPr>
            </w:pPr>
          </w:p>
        </w:tc>
        <w:tc>
          <w:tcPr>
            <w:tcW w:w="2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95A40" w14:textId="77777777" w:rsidR="009B7B76" w:rsidRPr="00FE7B63" w:rsidRDefault="009B7B76" w:rsidP="00701CE3">
            <w:pPr>
              <w:rPr>
                <w:rFonts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7FCB9" w14:textId="77777777" w:rsidR="009B7B76" w:rsidRPr="00FE7B63" w:rsidRDefault="009B7B76" w:rsidP="00701CE3">
            <w:pPr>
              <w:rPr>
                <w:rFonts w:cs="Arial"/>
                <w:b/>
              </w:rPr>
            </w:pPr>
          </w:p>
        </w:tc>
      </w:tr>
      <w:tr w:rsidR="009B7B76" w:rsidRPr="00FE7B63" w14:paraId="70DE811F" w14:textId="77777777" w:rsidTr="00701CE3">
        <w:trPr>
          <w:trHeight w:val="127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4CEA" w14:textId="77777777" w:rsidR="009B7B76" w:rsidRPr="00FE7B63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7B3C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3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8788C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58533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3D669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54EAA" w14:textId="77777777" w:rsidR="009B7B76" w:rsidRPr="00FE7B63" w:rsidRDefault="009B7B76" w:rsidP="00701CE3">
            <w:pPr>
              <w:rPr>
                <w:rFonts w:cs="Arial"/>
                <w:b/>
              </w:rPr>
            </w:pPr>
          </w:p>
        </w:tc>
        <w:tc>
          <w:tcPr>
            <w:tcW w:w="2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7A567" w14:textId="77777777" w:rsidR="009B7B76" w:rsidRPr="00FE7B63" w:rsidRDefault="009B7B76" w:rsidP="00701CE3">
            <w:pPr>
              <w:rPr>
                <w:rFonts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12B7F" w14:textId="77777777" w:rsidR="009B7B76" w:rsidRPr="00FE7B63" w:rsidRDefault="009B7B76" w:rsidP="00701CE3">
            <w:pPr>
              <w:rPr>
                <w:rFonts w:cs="Arial"/>
                <w:b/>
              </w:rPr>
            </w:pPr>
          </w:p>
        </w:tc>
      </w:tr>
      <w:tr w:rsidR="009B7B76" w:rsidRPr="00FE7B63" w14:paraId="25EE2F11" w14:textId="77777777" w:rsidTr="00701CE3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883C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OCT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36F2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4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EFB0E3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1DF89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97A56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6720D7" w14:textId="77777777" w:rsidR="009B7B76" w:rsidRPr="00FE7B63" w:rsidRDefault="009B7B76" w:rsidP="00701CE3">
            <w:pPr>
              <w:rPr>
                <w:rFonts w:cs="Arial"/>
                <w:b/>
              </w:rPr>
            </w:pPr>
          </w:p>
        </w:tc>
        <w:tc>
          <w:tcPr>
            <w:tcW w:w="2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3ABA6" w14:textId="77777777" w:rsidR="009B7B76" w:rsidRPr="00FE7B63" w:rsidRDefault="009B7B76" w:rsidP="00701CE3">
            <w:pPr>
              <w:rPr>
                <w:rFonts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CED72" w14:textId="77777777" w:rsidR="009B7B76" w:rsidRPr="00FE7B63" w:rsidRDefault="009B7B76" w:rsidP="00701CE3">
            <w:pPr>
              <w:rPr>
                <w:rFonts w:cs="Arial"/>
                <w:b/>
              </w:rPr>
            </w:pPr>
          </w:p>
        </w:tc>
      </w:tr>
      <w:tr w:rsidR="009B7B76" w:rsidRPr="00FE7B63" w14:paraId="1DB51AFF" w14:textId="77777777" w:rsidTr="00701CE3"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745F" w14:textId="77777777" w:rsidR="009B7B76" w:rsidRPr="00FE7B63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D2824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5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89DFCA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4C1C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8E3C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F47940" w14:textId="77777777" w:rsidR="009B7B76" w:rsidRPr="00FE7B63" w:rsidRDefault="009B7B76" w:rsidP="00701CE3">
            <w:pPr>
              <w:rPr>
                <w:rFonts w:cs="Arial"/>
                <w:b/>
              </w:rPr>
            </w:pPr>
          </w:p>
        </w:tc>
        <w:tc>
          <w:tcPr>
            <w:tcW w:w="2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C63FE" w14:textId="77777777" w:rsidR="009B7B76" w:rsidRPr="00FE7B63" w:rsidRDefault="009B7B76" w:rsidP="00701CE3">
            <w:pPr>
              <w:rPr>
                <w:rFonts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4D5A5" w14:textId="77777777" w:rsidR="009B7B76" w:rsidRPr="00FE7B63" w:rsidRDefault="009B7B76" w:rsidP="00701CE3">
            <w:pPr>
              <w:rPr>
                <w:rFonts w:cs="Arial"/>
                <w:b/>
              </w:rPr>
            </w:pPr>
          </w:p>
        </w:tc>
      </w:tr>
      <w:tr w:rsidR="009B7B76" w:rsidRPr="00FE7B63" w14:paraId="1AADF4DF" w14:textId="77777777" w:rsidTr="00701CE3"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6C72" w14:textId="77777777" w:rsidR="009B7B76" w:rsidRPr="00FE7B63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3A03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6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874CE" w14:textId="77777777" w:rsidR="009B7B76" w:rsidRPr="00FE7B63" w:rsidRDefault="009B7B76" w:rsidP="00701CE3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FC72" w14:textId="77777777" w:rsidR="009B7B76" w:rsidRPr="00FE7B63" w:rsidRDefault="009B7B76" w:rsidP="00701CE3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Étude d'un dipôle actif: cas d'une pile</w:t>
            </w:r>
            <w:r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. Loi de Pouillet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73C3" w14:textId="77777777" w:rsidR="009B7B76" w:rsidRPr="00FE7B63" w:rsidRDefault="009B7B76" w:rsidP="00701CE3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4h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4FCB39" w14:textId="77777777" w:rsidR="009B7B76" w:rsidRPr="00FE7B63" w:rsidRDefault="009B7B76" w:rsidP="00701CE3">
            <w:pPr>
              <w:pStyle w:val="Titre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F2D9" w14:textId="77777777" w:rsidR="009B7B76" w:rsidRPr="00FE7B63" w:rsidRDefault="009B7B76" w:rsidP="00701CE3">
            <w:pPr>
              <w:pStyle w:val="Titre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1797" w14:textId="77777777" w:rsidR="009B7B76" w:rsidRPr="00FE7B63" w:rsidRDefault="009B7B76" w:rsidP="00701CE3">
            <w:pPr>
              <w:pStyle w:val="Titre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9B7B76" w:rsidRPr="00FE7B63" w14:paraId="7E9B364A" w14:textId="77777777" w:rsidTr="00701CE3"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C08B" w14:textId="77777777" w:rsidR="009B7B76" w:rsidRPr="00FE7B63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4A72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7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AEC8DD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3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8AC5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8228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20329" w14:textId="77777777" w:rsidR="009B7B76" w:rsidRPr="00FE7B63" w:rsidRDefault="009B7B76" w:rsidP="00701CE3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1270" w14:textId="77777777" w:rsidR="009B7B76" w:rsidRPr="00FE7B63" w:rsidRDefault="009B7B76" w:rsidP="00701CE3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Les alcènes : cas de l’éthylène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24A8" w14:textId="77777777" w:rsidR="009B7B76" w:rsidRPr="00FE7B63" w:rsidRDefault="009B7B76" w:rsidP="00701CE3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3h</w:t>
            </w:r>
          </w:p>
        </w:tc>
      </w:tr>
      <w:tr w:rsidR="009B7B76" w:rsidRPr="00FE7B63" w14:paraId="51E23190" w14:textId="77777777" w:rsidTr="00701CE3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BF5A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NOV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ACF2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8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1AA42B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3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E0D0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4136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53908E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2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6C8F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5CAE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</w:tr>
      <w:tr w:rsidR="009B7B76" w:rsidRPr="00FE7B63" w14:paraId="000BECD5" w14:textId="77777777" w:rsidTr="00701CE3"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3D8C" w14:textId="77777777" w:rsidR="009B7B76" w:rsidRPr="00FE7B63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B0A14B3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9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CC90625" w14:textId="77777777" w:rsidR="009B7B76" w:rsidRPr="00FE7B63" w:rsidRDefault="009B7B76" w:rsidP="00701CE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6FDA1AB" w14:textId="77777777" w:rsidR="009B7B76" w:rsidRPr="00FE7B63" w:rsidRDefault="009B7B76" w:rsidP="00701CE3">
            <w:pPr>
              <w:jc w:val="center"/>
              <w:rPr>
                <w:rFonts w:ascii="Arial Narrow" w:hAnsi="Arial Narrow" w:cs="Arial"/>
                <w:b/>
              </w:rPr>
            </w:pPr>
            <w:r w:rsidRPr="00FE7B63">
              <w:rPr>
                <w:rFonts w:ascii="Arial Narrow" w:hAnsi="Arial Narrow" w:cs="Arial"/>
                <w:b/>
              </w:rPr>
              <w:t>Evaluation/Remédiation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B2FEA13" w14:textId="77777777" w:rsidR="009B7B76" w:rsidRPr="00FE7B63" w:rsidRDefault="009B7B76" w:rsidP="00701CE3">
            <w:pPr>
              <w:pStyle w:val="Sous-titre"/>
            </w:pP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833A348" w14:textId="77777777" w:rsidR="009B7B76" w:rsidRPr="00FE7B63" w:rsidRDefault="009B7B76" w:rsidP="00701CE3">
            <w:pPr>
              <w:pStyle w:val="Sous-titre"/>
            </w:pPr>
            <w:r w:rsidRPr="00FE7B63">
              <w:rPr>
                <w:rFonts w:ascii="Arial Narrow" w:hAnsi="Arial Narrow"/>
                <w:sz w:val="22"/>
                <w:szCs w:val="22"/>
              </w:rPr>
              <w:t>Evaluation/Remédiation</w:t>
            </w:r>
          </w:p>
        </w:tc>
      </w:tr>
      <w:tr w:rsidR="009B7B76" w:rsidRPr="00FE7B63" w14:paraId="043D6073" w14:textId="77777777" w:rsidTr="00701CE3">
        <w:trPr>
          <w:trHeight w:val="63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5B87" w14:textId="77777777" w:rsidR="009B7B76" w:rsidRPr="00FE7B63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3412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10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F587A" w14:textId="77777777" w:rsidR="009B7B76" w:rsidRPr="00FE7B63" w:rsidRDefault="009B7B76" w:rsidP="00701CE3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142A" w14:textId="77777777" w:rsidR="009B7B76" w:rsidRPr="00FE7B63" w:rsidRDefault="009B7B76" w:rsidP="00701CE3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Étude d'un dipôle actif: cas d'une pile</w:t>
            </w:r>
            <w:r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. Loi de Pouillet</w:t>
            </w: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(Suite et fin)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72E9" w14:textId="77777777" w:rsidR="009B7B76" w:rsidRPr="00A47E71" w:rsidRDefault="009B7B76" w:rsidP="00701CE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3h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144D1" w14:textId="77777777" w:rsidR="009B7B76" w:rsidRPr="00FE7B63" w:rsidRDefault="009B7B76" w:rsidP="00701CE3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9B62E" w14:textId="77777777" w:rsidR="009B7B76" w:rsidRPr="00DF46A8" w:rsidRDefault="009B7B76" w:rsidP="00701CE3">
            <w:pPr>
              <w:pStyle w:val="Titre"/>
              <w:jc w:val="left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Les alcènes : cas de l’éthylène (suite et fin)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EDBA7" w14:textId="77777777" w:rsidR="009B7B76" w:rsidRPr="00FE7B63" w:rsidRDefault="009B7B76" w:rsidP="00701CE3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</w:tr>
      <w:tr w:rsidR="009B7B76" w:rsidRPr="00FE7B63" w14:paraId="7421BBCB" w14:textId="77777777" w:rsidTr="00701CE3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D9E5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DEC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EFEC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11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B90062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3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8CA9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2029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ABACF8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2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78B65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B91B6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</w:tr>
      <w:tr w:rsidR="009B7B76" w:rsidRPr="00FE7B63" w14:paraId="22374F83" w14:textId="77777777" w:rsidTr="00701CE3">
        <w:trPr>
          <w:trHeight w:val="56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624A" w14:textId="77777777" w:rsidR="009B7B76" w:rsidRPr="00FE7B63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A15B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12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A3C5D2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3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F81C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1685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3F00B" w14:textId="77777777" w:rsidR="009B7B76" w:rsidRPr="00FE7B63" w:rsidRDefault="009B7B76" w:rsidP="00701CE3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C9610" w14:textId="77777777" w:rsidR="009B7B76" w:rsidRPr="00567279" w:rsidRDefault="009B7B76" w:rsidP="00701CE3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2"/>
                <w:szCs w:val="22"/>
                <w:highlight w:val="yellow"/>
                <w:u w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5A2E8" w14:textId="77777777" w:rsidR="009B7B76" w:rsidRPr="00567279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highlight w:val="yellow"/>
                <w:u w:val="none"/>
              </w:rPr>
            </w:pPr>
          </w:p>
        </w:tc>
      </w:tr>
      <w:tr w:rsidR="009B7B76" w:rsidRPr="00FE7B63" w14:paraId="1232F271" w14:textId="77777777" w:rsidTr="00701CE3"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1507" w14:textId="77777777" w:rsidR="009B7B76" w:rsidRPr="00FE7B63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8F79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13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5FE4E" w14:textId="77777777" w:rsidR="009B7B76" w:rsidRPr="00FE7B63" w:rsidRDefault="009B7B76" w:rsidP="00701CE3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DF03" w14:textId="77777777" w:rsidR="009B7B76" w:rsidRPr="00FE7B63" w:rsidRDefault="009B7B76" w:rsidP="00701CE3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Puissance et énergie électriques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466B" w14:textId="77777777" w:rsidR="009B7B76" w:rsidRPr="00FE7B63" w:rsidRDefault="009B7B76" w:rsidP="00701CE3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4h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031F8F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7CA1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0880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7B76" w:rsidRPr="00FE7B63" w14:paraId="1E01FE3B" w14:textId="77777777" w:rsidTr="00701CE3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87A8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JAN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111F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14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FDAAFB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3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150F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AAED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B3510" w14:textId="77777777" w:rsidR="009B7B76" w:rsidRPr="00FE7B63" w:rsidRDefault="009B7B76" w:rsidP="00701CE3">
            <w:pPr>
              <w:pStyle w:val="Titre"/>
              <w:jc w:val="left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A776" w14:textId="77777777" w:rsidR="009B7B76" w:rsidRPr="00FE7B63" w:rsidRDefault="009B7B76" w:rsidP="00701CE3">
            <w:pPr>
              <w:pStyle w:val="Titre"/>
              <w:jc w:val="left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Pétroles</w:t>
            </w:r>
            <w:r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 xml:space="preserve"> et gaz naturels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556D" w14:textId="77777777" w:rsidR="009B7B76" w:rsidRPr="00FE7B63" w:rsidRDefault="009B7B76" w:rsidP="00701CE3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2h</w:t>
            </w:r>
          </w:p>
        </w:tc>
      </w:tr>
      <w:tr w:rsidR="009B7B76" w:rsidRPr="00FE7B63" w14:paraId="015C140C" w14:textId="77777777" w:rsidTr="00701CE3"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E9C9" w14:textId="77777777" w:rsidR="009B7B76" w:rsidRPr="00FE7B63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A162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15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EEEC84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3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5B77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EA6E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DF3DBA" w14:textId="77777777" w:rsidR="009B7B76" w:rsidRPr="00FE7B63" w:rsidRDefault="009B7B76" w:rsidP="00701CE3">
            <w:pPr>
              <w:rPr>
                <w:rFonts w:ascii="Arial Narrow" w:hAnsi="Arial Narrow"/>
              </w:rPr>
            </w:pPr>
          </w:p>
        </w:tc>
        <w:tc>
          <w:tcPr>
            <w:tcW w:w="2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D226" w14:textId="77777777" w:rsidR="009B7B76" w:rsidRPr="00FE7B63" w:rsidRDefault="009B7B76" w:rsidP="00701CE3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E3E2" w14:textId="77777777" w:rsidR="009B7B76" w:rsidRPr="00FE7B63" w:rsidRDefault="009B7B76" w:rsidP="00701CE3">
            <w:pPr>
              <w:rPr>
                <w:rFonts w:ascii="Arial Narrow" w:hAnsi="Arial Narrow"/>
              </w:rPr>
            </w:pPr>
          </w:p>
        </w:tc>
      </w:tr>
      <w:tr w:rsidR="009B7B76" w:rsidRPr="00FE7B63" w14:paraId="3C468851" w14:textId="77777777" w:rsidTr="00701CE3">
        <w:trPr>
          <w:trHeight w:val="56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9B3A7" w14:textId="77777777" w:rsidR="009B7B76" w:rsidRPr="00FE7B63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D65A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16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4500FA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3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5F31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DBFA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E55C" w14:textId="77777777" w:rsidR="009B7B76" w:rsidRPr="00FE7B63" w:rsidRDefault="009B7B76" w:rsidP="00701CE3">
            <w:pPr>
              <w:rPr>
                <w:rFonts w:ascii="Arial Narrow" w:hAnsi="Arial Narrow"/>
              </w:rPr>
            </w:pPr>
          </w:p>
        </w:tc>
        <w:tc>
          <w:tcPr>
            <w:tcW w:w="2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9E3D" w14:textId="77777777" w:rsidR="009B7B76" w:rsidRPr="00FE7B63" w:rsidRDefault="009B7B76" w:rsidP="00701CE3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5D42" w14:textId="77777777" w:rsidR="009B7B76" w:rsidRPr="00FE7B63" w:rsidRDefault="009B7B76" w:rsidP="00701CE3">
            <w:pPr>
              <w:rPr>
                <w:rFonts w:ascii="Arial Narrow" w:hAnsi="Arial Narrow"/>
              </w:rPr>
            </w:pPr>
          </w:p>
        </w:tc>
      </w:tr>
      <w:tr w:rsidR="009B7B76" w:rsidRPr="00FE7B63" w14:paraId="131F11D1" w14:textId="77777777" w:rsidTr="00701CE3"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4F02" w14:textId="77777777" w:rsidR="009B7B76" w:rsidRPr="00FE7B63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32BF9CA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17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491A69D0" w14:textId="77777777" w:rsidR="009B7B76" w:rsidRPr="00FE7B63" w:rsidRDefault="009B7B76" w:rsidP="00701CE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55A2995" w14:textId="77777777" w:rsidR="009B7B76" w:rsidRPr="00FE7B63" w:rsidRDefault="009B7B76" w:rsidP="00701CE3">
            <w:pPr>
              <w:jc w:val="center"/>
              <w:rPr>
                <w:rFonts w:ascii="Arial Narrow" w:hAnsi="Arial Narrow" w:cs="Arial"/>
                <w:b/>
              </w:rPr>
            </w:pPr>
            <w:r w:rsidRPr="00FE7B63">
              <w:rPr>
                <w:rFonts w:ascii="Arial Narrow" w:hAnsi="Arial Narrow" w:cs="Arial"/>
                <w:b/>
              </w:rPr>
              <w:t>Evaluation/Remédiation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EF9FB84" w14:textId="77777777" w:rsidR="009B7B76" w:rsidRPr="00FE7B63" w:rsidRDefault="009B7B76" w:rsidP="00701CE3">
            <w:pPr>
              <w:pStyle w:val="Sous-titre"/>
            </w:pP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32CE3F" w14:textId="77777777" w:rsidR="009B7B76" w:rsidRPr="00FE7B63" w:rsidRDefault="009B7B76" w:rsidP="00701CE3">
            <w:pPr>
              <w:pStyle w:val="Sous-titre"/>
            </w:pPr>
            <w:r w:rsidRPr="00FE7B63">
              <w:rPr>
                <w:rFonts w:ascii="Arial Narrow" w:hAnsi="Arial Narrow"/>
                <w:sz w:val="22"/>
                <w:szCs w:val="22"/>
              </w:rPr>
              <w:t>Evaluation/Remédiation</w:t>
            </w:r>
          </w:p>
        </w:tc>
      </w:tr>
      <w:tr w:rsidR="009B7B76" w:rsidRPr="00FE7B63" w14:paraId="323137E6" w14:textId="77777777" w:rsidTr="00701CE3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4AFB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FEV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840AC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18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5D6E2" w14:textId="77777777" w:rsidR="009B7B76" w:rsidRPr="00FE7B63" w:rsidRDefault="009B7B76" w:rsidP="00701CE3">
            <w:pPr>
              <w:pStyle w:val="Titre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3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17220" w14:textId="77777777" w:rsidR="009B7B76" w:rsidRPr="0041377C" w:rsidRDefault="009B7B76" w:rsidP="00701CE3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FE7B63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Principe de la production d'une</w:t>
            </w:r>
            <w:r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 xml:space="preserve"> tension alternative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3D6D2" w14:textId="77777777" w:rsidR="009B7B76" w:rsidRPr="00A47E71" w:rsidRDefault="009B7B76" w:rsidP="00701C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3h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FF4FBAC" w14:textId="77777777" w:rsidR="009B7B76" w:rsidRPr="00FE7B63" w:rsidRDefault="009B7B76" w:rsidP="00701CE3">
            <w:pPr>
              <w:pStyle w:val="Titre"/>
              <w:ind w:left="113" w:right="113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OXYDOREDUCTION</w:t>
            </w:r>
          </w:p>
        </w:tc>
        <w:tc>
          <w:tcPr>
            <w:tcW w:w="2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7E55A" w14:textId="77777777" w:rsidR="009B7B76" w:rsidRPr="00FE7B63" w:rsidRDefault="009B7B76" w:rsidP="00701CE3">
            <w:pPr>
              <w:pStyle w:val="Titre"/>
              <w:jc w:val="left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Réaction</w:t>
            </w:r>
            <w:r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s</w:t>
            </w:r>
            <w:r w:rsidRPr="00FE7B63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 xml:space="preserve"> d’oxydo-réduction</w:t>
            </w:r>
            <w:r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 xml:space="preserve"> en solution aqueuse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68ECE" w14:textId="77777777" w:rsidR="009B7B76" w:rsidRPr="00FE7B63" w:rsidRDefault="009B7B76" w:rsidP="00701CE3">
            <w:pPr>
              <w:pStyle w:val="Titre"/>
              <w:jc w:val="left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4h</w:t>
            </w:r>
          </w:p>
        </w:tc>
      </w:tr>
      <w:tr w:rsidR="009B7B76" w:rsidRPr="00FE7B63" w14:paraId="3EF3B0EC" w14:textId="77777777" w:rsidTr="00701CE3"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3BD6" w14:textId="77777777" w:rsidR="009B7B76" w:rsidRPr="00FE7B63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4CF2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19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92AF56" w14:textId="77777777" w:rsidR="009B7B76" w:rsidRPr="00FE7B63" w:rsidRDefault="009B7B76" w:rsidP="00701CE3">
            <w:pPr>
              <w:rPr>
                <w:rFonts w:ascii="Arial Narrow" w:hAnsi="Arial Narrow" w:cs="Arial"/>
                <w:color w:val="0000FF"/>
                <w:u w:val="single"/>
              </w:rPr>
            </w:pPr>
          </w:p>
        </w:tc>
        <w:tc>
          <w:tcPr>
            <w:tcW w:w="3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64C2" w14:textId="77777777" w:rsidR="009B7B76" w:rsidRPr="00FE7B63" w:rsidRDefault="009B7B76" w:rsidP="00701CE3">
            <w:pPr>
              <w:rPr>
                <w:rFonts w:ascii="Arial Narrow" w:hAnsi="Arial Narrow" w:cs="Arial"/>
                <w:color w:val="0000FF"/>
                <w:u w:val="single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639B" w14:textId="77777777" w:rsidR="009B7B76" w:rsidRPr="00FE7B63" w:rsidRDefault="009B7B76" w:rsidP="00701CE3">
            <w:pPr>
              <w:rPr>
                <w:rFonts w:ascii="Arial Narrow" w:hAnsi="Arial Narrow" w:cs="Arial"/>
                <w:color w:val="0000FF"/>
                <w:u w:val="single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D1856" w14:textId="77777777" w:rsidR="009B7B76" w:rsidRPr="00FE7B63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B6BCB" w14:textId="77777777" w:rsidR="009B7B76" w:rsidRPr="00FE7B63" w:rsidRDefault="009B7B76" w:rsidP="00701CE3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30856" w14:textId="77777777" w:rsidR="009B7B76" w:rsidRPr="00FE7B63" w:rsidRDefault="009B7B76" w:rsidP="00701CE3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</w:tr>
      <w:tr w:rsidR="009B7B76" w:rsidRPr="00FE7B63" w14:paraId="520A726A" w14:textId="77777777" w:rsidTr="00701CE3"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13DF" w14:textId="77777777" w:rsidR="009B7B76" w:rsidRPr="00FE7B63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0616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20</w:t>
            </w: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5D0B" w14:textId="77777777" w:rsidR="009B7B76" w:rsidRPr="00FE7B63" w:rsidRDefault="009B7B76" w:rsidP="00701CE3">
            <w:pPr>
              <w:rPr>
                <w:rFonts w:ascii="Arial Narrow" w:hAnsi="Arial Narrow" w:cs="Arial"/>
                <w:color w:val="0000FF"/>
                <w:u w:val="single"/>
              </w:rPr>
            </w:pPr>
          </w:p>
        </w:tc>
        <w:tc>
          <w:tcPr>
            <w:tcW w:w="3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7425" w14:textId="77777777" w:rsidR="009B7B76" w:rsidRPr="00FE7B63" w:rsidRDefault="009B7B76" w:rsidP="00701CE3">
            <w:pPr>
              <w:rPr>
                <w:rFonts w:ascii="Arial Narrow" w:hAnsi="Arial Narrow" w:cs="Arial"/>
                <w:color w:val="0000FF"/>
                <w:u w:val="single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80BD" w14:textId="77777777" w:rsidR="009B7B76" w:rsidRPr="00FE7B63" w:rsidRDefault="009B7B76" w:rsidP="00701CE3">
            <w:pPr>
              <w:rPr>
                <w:rFonts w:ascii="Arial Narrow" w:hAnsi="Arial Narrow" w:cs="Arial"/>
                <w:color w:val="0000FF"/>
                <w:u w:val="single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79AF92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2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156DE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E72E5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</w:tr>
      <w:tr w:rsidR="009B7B76" w:rsidRPr="00FE7B63" w14:paraId="4CCC24B5" w14:textId="77777777" w:rsidTr="00701CE3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2153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MARS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5EAB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21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AFA726" w14:textId="77777777" w:rsidR="009B7B76" w:rsidRPr="00FE7B63" w:rsidRDefault="009B7B76" w:rsidP="00701CE3">
            <w:pPr>
              <w:pStyle w:val="Titre"/>
              <w:ind w:left="113" w:right="113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 xml:space="preserve">         MECANIQUE</w:t>
            </w:r>
          </w:p>
        </w:tc>
        <w:tc>
          <w:tcPr>
            <w:tcW w:w="3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65A0" w14:textId="77777777" w:rsidR="009B7B76" w:rsidRPr="00FE7B63" w:rsidRDefault="009B7B76" w:rsidP="00701CE3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/>
                <w:b w:val="0"/>
                <w:bCs/>
                <w:color w:val="auto"/>
                <w:sz w:val="22"/>
                <w:szCs w:val="22"/>
                <w:u w:val="none"/>
              </w:rPr>
              <w:t>Travail et puissance d'une force constante</w:t>
            </w:r>
            <w:r>
              <w:rPr>
                <w:rFonts w:ascii="Arial Narrow" w:hAnsi="Arial Narrow"/>
                <w:b w:val="0"/>
                <w:bCs/>
                <w:color w:val="auto"/>
                <w:sz w:val="22"/>
                <w:szCs w:val="22"/>
                <w:u w:val="none"/>
              </w:rPr>
              <w:t xml:space="preserve"> dans le cas d’un mouvement de translation 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78AD" w14:textId="77777777" w:rsidR="009B7B76" w:rsidRPr="00FE7B63" w:rsidRDefault="009B7B76" w:rsidP="00701CE3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5h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F95E9C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77BE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6B40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7B76" w:rsidRPr="00FE7B63" w14:paraId="048CA0A6" w14:textId="77777777" w:rsidTr="00701CE3"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FEE8" w14:textId="77777777" w:rsidR="009B7B76" w:rsidRPr="00FE7B63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EB3D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22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185EA7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3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D7D4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AB79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DF110" w14:textId="77777777" w:rsidR="009B7B76" w:rsidRPr="00FE7B63" w:rsidRDefault="009B7B76" w:rsidP="00701CE3">
            <w:pPr>
              <w:rPr>
                <w:rFonts w:ascii="Arial Narrow" w:hAnsi="Arial Narrow"/>
                <w:b/>
              </w:rPr>
            </w:pPr>
          </w:p>
        </w:tc>
        <w:tc>
          <w:tcPr>
            <w:tcW w:w="2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BDD1" w14:textId="77777777" w:rsidR="009B7B76" w:rsidRPr="00FE7B63" w:rsidRDefault="009B7B76" w:rsidP="00701CE3">
            <w:pPr>
              <w:pStyle w:val="Titre"/>
              <w:jc w:val="left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Classification qualitative des couples oxydant/réducteur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CDF3" w14:textId="77777777" w:rsidR="009B7B76" w:rsidRPr="00FE7B63" w:rsidRDefault="009B7B76" w:rsidP="00701CE3">
            <w:pPr>
              <w:pStyle w:val="Titre"/>
              <w:jc w:val="left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3h</w:t>
            </w:r>
          </w:p>
        </w:tc>
      </w:tr>
      <w:tr w:rsidR="009B7B76" w:rsidRPr="00FE7B63" w14:paraId="61A6F7AB" w14:textId="77777777" w:rsidTr="00701CE3"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AAB7" w14:textId="77777777" w:rsidR="009B7B76" w:rsidRPr="00FE7B63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00FA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23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1F5023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3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15F9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C155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02A57B" w14:textId="77777777" w:rsidR="009B7B76" w:rsidRPr="00FE7B63" w:rsidRDefault="009B7B76" w:rsidP="00701CE3">
            <w:pPr>
              <w:rPr>
                <w:rFonts w:ascii="Arial Narrow" w:hAnsi="Arial Narrow"/>
              </w:rPr>
            </w:pPr>
          </w:p>
        </w:tc>
        <w:tc>
          <w:tcPr>
            <w:tcW w:w="2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4417" w14:textId="77777777" w:rsidR="009B7B76" w:rsidRPr="00FE7B63" w:rsidRDefault="009B7B76" w:rsidP="00701CE3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E91E" w14:textId="77777777" w:rsidR="009B7B76" w:rsidRPr="00FE7B63" w:rsidRDefault="009B7B76" w:rsidP="00701CE3">
            <w:pPr>
              <w:rPr>
                <w:rFonts w:ascii="Arial Narrow" w:hAnsi="Arial Narrow"/>
              </w:rPr>
            </w:pPr>
          </w:p>
        </w:tc>
      </w:tr>
      <w:tr w:rsidR="009B7B76" w:rsidRPr="00FE7B63" w14:paraId="487A9A23" w14:textId="77777777" w:rsidTr="00701CE3"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837CE" w14:textId="77777777" w:rsidR="009B7B76" w:rsidRPr="00FE7B63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801CE1F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24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84D77DF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EFC5C1C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color w:val="0D0D0D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 w:cs="Arial"/>
                <w:color w:val="0D0D0D"/>
                <w:sz w:val="22"/>
                <w:szCs w:val="22"/>
                <w:u w:val="none"/>
              </w:rPr>
              <w:t>Evaluation/Remédiation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2667D8E" w14:textId="77777777" w:rsidR="009B7B76" w:rsidRPr="00FE7B63" w:rsidRDefault="009B7B76" w:rsidP="00701CE3">
            <w:pPr>
              <w:pStyle w:val="Titre"/>
              <w:jc w:val="left"/>
              <w:rPr>
                <w:rFonts w:ascii="Arial Narrow" w:hAnsi="Arial Narrow" w:cs="Arial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EB9331" w14:textId="77777777" w:rsidR="009B7B76" w:rsidRPr="00FE7B63" w:rsidRDefault="009B7B76" w:rsidP="00701CE3">
            <w:pPr>
              <w:pStyle w:val="Titre"/>
              <w:jc w:val="left"/>
              <w:rPr>
                <w:rFonts w:ascii="Arial Narrow" w:hAnsi="Arial Narrow" w:cs="Arial"/>
                <w:color w:val="0D0D0D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 w:cs="Arial"/>
                <w:color w:val="0D0D0D"/>
                <w:sz w:val="22"/>
                <w:szCs w:val="22"/>
                <w:u w:val="none"/>
              </w:rPr>
              <w:t xml:space="preserve">Evaluation/Remédiation </w:t>
            </w:r>
          </w:p>
        </w:tc>
      </w:tr>
      <w:tr w:rsidR="009B7B76" w:rsidRPr="00FE7B63" w14:paraId="3E729669" w14:textId="77777777" w:rsidTr="00701CE3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1AAA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AVRIL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A3BF73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25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49ADC" w14:textId="77777777" w:rsidR="009B7B76" w:rsidRPr="00FE7B63" w:rsidRDefault="009B7B76" w:rsidP="00701CE3">
            <w:pPr>
              <w:pStyle w:val="Titre"/>
              <w:jc w:val="left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5BBF7" w14:textId="77777777" w:rsidR="009B7B76" w:rsidRPr="00FE7B63" w:rsidRDefault="009B7B76" w:rsidP="00701CE3">
            <w:pPr>
              <w:pStyle w:val="Titre"/>
              <w:jc w:val="left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Énergie cinétique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8EEF7" w14:textId="77777777" w:rsidR="009B7B76" w:rsidRPr="004B195F" w:rsidRDefault="009B7B76" w:rsidP="00701CE3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4h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4337F" w14:textId="77777777" w:rsidR="009B7B76" w:rsidRPr="00FE7B63" w:rsidRDefault="009B7B76" w:rsidP="00701CE3">
            <w:pPr>
              <w:pStyle w:val="Titre"/>
              <w:jc w:val="left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89111" w14:textId="77777777" w:rsidR="009B7B76" w:rsidRPr="00FE7B63" w:rsidRDefault="009B7B76" w:rsidP="00701CE3">
            <w:pPr>
              <w:pStyle w:val="Titre"/>
              <w:jc w:val="left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Classification quantitative des couples oxydant/réducteur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1EB74" w14:textId="77777777" w:rsidR="009B7B76" w:rsidRPr="00A47E71" w:rsidRDefault="009B7B76" w:rsidP="00701CE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3,5h</w:t>
            </w:r>
          </w:p>
        </w:tc>
      </w:tr>
      <w:tr w:rsidR="009B7B76" w:rsidRPr="00FE7B63" w14:paraId="74C2503B" w14:textId="77777777" w:rsidTr="00701CE3"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08BE" w14:textId="77777777" w:rsidR="009B7B76" w:rsidRPr="00FE7B63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4F9E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26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303E22" w14:textId="77777777" w:rsidR="009B7B76" w:rsidRPr="00FE7B63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811C" w14:textId="77777777" w:rsidR="009B7B76" w:rsidRPr="00FE7B63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D216" w14:textId="77777777" w:rsidR="009B7B76" w:rsidRPr="00FE7B63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55157" w14:textId="77777777" w:rsidR="009B7B76" w:rsidRPr="00FE7B63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24B0" w14:textId="77777777" w:rsidR="009B7B76" w:rsidRPr="0041377C" w:rsidRDefault="009B7B76" w:rsidP="00701CE3">
            <w:pPr>
              <w:pStyle w:val="Titre"/>
              <w:jc w:val="left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Etude de la pile Daniell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429C" w14:textId="77777777" w:rsidR="009B7B76" w:rsidRPr="00FE7B63" w:rsidRDefault="009B7B76" w:rsidP="00701CE3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2h</w:t>
            </w:r>
          </w:p>
        </w:tc>
      </w:tr>
      <w:tr w:rsidR="009B7B76" w:rsidRPr="00FE7B63" w14:paraId="5A7C2374" w14:textId="77777777" w:rsidTr="00701CE3"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E769" w14:textId="77777777" w:rsidR="009B7B76" w:rsidRPr="00FE7B63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68A47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27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38530" w14:textId="77777777" w:rsidR="009B7B76" w:rsidRPr="00FE7B63" w:rsidRDefault="009B7B76" w:rsidP="00701CE3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292D" w14:textId="77777777" w:rsidR="009B7B76" w:rsidRPr="00FE7B63" w:rsidRDefault="009B7B76" w:rsidP="00701CE3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Énergie potentielle de pesanteur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852B" w14:textId="77777777" w:rsidR="009B7B76" w:rsidRPr="00FE7B63" w:rsidRDefault="009B7B76" w:rsidP="00701CE3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4h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3A8E4C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E4FC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5644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7B76" w:rsidRPr="00FE7B63" w14:paraId="4B1BC917" w14:textId="77777777" w:rsidTr="00701CE3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EE2F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MAI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6122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28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4929F3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0587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D301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FE815C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A8E0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55FE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</w:tr>
      <w:tr w:rsidR="009B7B76" w:rsidRPr="00FE7B63" w14:paraId="181A2901" w14:textId="77777777" w:rsidTr="00701CE3"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4CB4" w14:textId="77777777" w:rsidR="009B7B76" w:rsidRPr="00FE7B63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4498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29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165B0" w14:textId="77777777" w:rsidR="009B7B76" w:rsidRPr="00FE7B63" w:rsidRDefault="009B7B76" w:rsidP="00701CE3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156A" w14:textId="77777777" w:rsidR="009B7B76" w:rsidRPr="00FE7B63" w:rsidRDefault="009B7B76" w:rsidP="00701CE3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Énergie mécanique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3C62" w14:textId="77777777" w:rsidR="009B7B76" w:rsidRPr="00FE7B63" w:rsidRDefault="009B7B76" w:rsidP="00701CE3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3h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7229E8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8CDC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BD1F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7B76" w:rsidRPr="00FE7B63" w14:paraId="3F9EEF14" w14:textId="77777777" w:rsidTr="00701CE3"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BD91" w14:textId="77777777" w:rsidR="009B7B76" w:rsidRPr="00FE7B63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C31FA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30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06168B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9A5B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4FF4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7114A4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989E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B259" w14:textId="77777777" w:rsidR="009B7B76" w:rsidRPr="00FE7B63" w:rsidRDefault="009B7B76" w:rsidP="00701CE3">
            <w:pPr>
              <w:rPr>
                <w:rFonts w:ascii="Arial Narrow" w:hAnsi="Arial Narrow" w:cs="Arial"/>
              </w:rPr>
            </w:pPr>
          </w:p>
        </w:tc>
      </w:tr>
      <w:tr w:rsidR="009B7B76" w:rsidRPr="00FE7B63" w14:paraId="07611C91" w14:textId="77777777" w:rsidTr="00701CE3"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9793" w14:textId="77777777" w:rsidR="009B7B76" w:rsidRPr="00FE7B63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231BCEA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31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9294708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96D892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 w:cs="Arial"/>
                <w:color w:val="0D0D0D"/>
                <w:sz w:val="22"/>
                <w:szCs w:val="22"/>
                <w:u w:val="none"/>
              </w:rPr>
              <w:t>Evaluation/Remédiation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8FF2AA3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01381A4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 w:cs="Arial"/>
                <w:color w:val="0D0D0D"/>
                <w:sz w:val="22"/>
                <w:szCs w:val="22"/>
                <w:u w:val="none"/>
              </w:rPr>
              <w:t>Evaluation/Remédiation</w:t>
            </w:r>
          </w:p>
        </w:tc>
      </w:tr>
      <w:tr w:rsidR="009B7B76" w:rsidRPr="00FE7B63" w14:paraId="5CA36E10" w14:textId="77777777" w:rsidTr="00701CE3"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918BB1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JUIN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1A8E274" w14:textId="77777777" w:rsidR="009B7B76" w:rsidRPr="00FE7B63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FE7B63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32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6C01" w14:textId="77777777" w:rsidR="009B7B76" w:rsidRPr="00B817E4" w:rsidRDefault="009B7B76" w:rsidP="00701CE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FB069E8" w14:textId="77777777" w:rsidR="009B7B76" w:rsidRPr="00E6242C" w:rsidRDefault="009B7B76" w:rsidP="00701CE3">
            <w:pPr>
              <w:jc w:val="center"/>
              <w:rPr>
                <w:rFonts w:ascii="Arial Narrow" w:hAnsi="Arial Narrow" w:cs="Arial"/>
                <w:b/>
              </w:rPr>
            </w:pPr>
            <w:r w:rsidRPr="00E6242C">
              <w:rPr>
                <w:rFonts w:ascii="Arial Narrow" w:hAnsi="Arial Narrow" w:cs="Arial"/>
                <w:b/>
              </w:rPr>
              <w:t>Révisions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D9C0" w14:textId="77777777" w:rsidR="009B7B76" w:rsidRPr="00B817E4" w:rsidRDefault="009B7B76" w:rsidP="00701CE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63D66F3" w14:textId="77777777" w:rsidR="009B7B76" w:rsidRPr="00E6242C" w:rsidRDefault="009B7B76" w:rsidP="00701CE3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04C24A56" w14:textId="77777777" w:rsidR="009B7B76" w:rsidRPr="006A6826" w:rsidRDefault="003E68D5" w:rsidP="009B7B76">
      <w:pPr>
        <w:pStyle w:val="Titre"/>
        <w:spacing w:before="60"/>
        <w:jc w:val="right"/>
        <w:rPr>
          <w:rFonts w:ascii="Arial Narrow" w:hAnsi="Arial Narrow"/>
          <w:color w:val="auto"/>
          <w:sz w:val="20"/>
        </w:rPr>
      </w:pPr>
      <w:r>
        <w:rPr>
          <w:rFonts w:ascii="Arial Narrow" w:hAnsi="Arial Narrow"/>
          <w:noProof/>
          <w:color w:val="auto"/>
          <w:sz w:val="20"/>
        </w:rPr>
        <w:pict w14:anchorId="3A13761D">
          <v:shape id="_x0000_s1053" type="#_x0000_t202" style="position:absolute;left:0;text-align:left;margin-left:309.25pt;margin-top:10.5pt;width:189.85pt;height:106.5pt;z-index:251711488;mso-position-horizontal-relative:text;mso-position-vertical-relative:text;mso-width-relative:margin;mso-height-relative:margin" stroked="f">
            <v:textbox style="mso-next-textbox:#_x0000_s1053">
              <w:txbxContent>
                <w:p w14:paraId="5F600412" w14:textId="77777777" w:rsidR="00701CE3" w:rsidRPr="00185961" w:rsidRDefault="00701CE3" w:rsidP="009B7B76">
                  <w:pPr>
                    <w:pStyle w:val="Sansinterligne"/>
                    <w:jc w:val="center"/>
                    <w:rPr>
                      <w:rFonts w:ascii="Arial Narrow" w:hAnsi="Arial Narrow"/>
                      <w:b/>
                    </w:rPr>
                  </w:pPr>
                  <w:r w:rsidRPr="00185961">
                    <w:rPr>
                      <w:rFonts w:ascii="Arial Narrow" w:hAnsi="Arial Narrow"/>
                      <w:b/>
                    </w:rPr>
                    <w:t>Le Coordonnateur National Disciplinaire</w:t>
                  </w:r>
                </w:p>
                <w:p w14:paraId="01891D74" w14:textId="77777777" w:rsidR="00701CE3" w:rsidRDefault="00701CE3" w:rsidP="009B7B76">
                  <w:pPr>
                    <w:pStyle w:val="Sansinterligne"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09C2946" wp14:editId="51E8203F">
                        <wp:extent cx="1261110" cy="965606"/>
                        <wp:effectExtent l="19050" t="0" r="0" b="0"/>
                        <wp:docPr id="5" name="Image 1" descr="F:\Aman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Aman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45825" t="40255" r="27490" b="444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1110" cy="9656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43BA8BC" w14:textId="77777777" w:rsidR="00701CE3" w:rsidRDefault="00701CE3" w:rsidP="009B7B76">
                  <w:pPr>
                    <w:pStyle w:val="Sansinterligne"/>
                    <w:jc w:val="center"/>
                    <w:rPr>
                      <w:rFonts w:ascii="Arial Narrow" w:hAnsi="Arial Narrow"/>
                      <w:b/>
                    </w:rPr>
                  </w:pPr>
                  <w:r w:rsidRPr="00185961">
                    <w:rPr>
                      <w:rFonts w:ascii="Arial Narrow" w:hAnsi="Arial Narrow"/>
                      <w:b/>
                    </w:rPr>
                    <w:t>AMANI KOUAKOU</w:t>
                  </w:r>
                </w:p>
                <w:p w14:paraId="7FC4F39C" w14:textId="77777777" w:rsidR="00701CE3" w:rsidRPr="00185961" w:rsidRDefault="00701CE3" w:rsidP="009B7B76">
                  <w:pPr>
                    <w:pStyle w:val="Sansinterligne"/>
                    <w:jc w:val="center"/>
                  </w:pPr>
                </w:p>
                <w:p w14:paraId="41C29FAA" w14:textId="77777777" w:rsidR="00701CE3" w:rsidRDefault="00701CE3" w:rsidP="009B7B76">
                  <w:pPr>
                    <w:pStyle w:val="Sansinterligne"/>
                  </w:pPr>
                </w:p>
                <w:p w14:paraId="62741E3D" w14:textId="77777777" w:rsidR="00701CE3" w:rsidRDefault="00701CE3" w:rsidP="009B7B76">
                  <w:pPr>
                    <w:pStyle w:val="Sansinterligne"/>
                  </w:pPr>
                </w:p>
                <w:p w14:paraId="1BB8F011" w14:textId="77777777" w:rsidR="00701CE3" w:rsidRPr="00185961" w:rsidRDefault="00701CE3" w:rsidP="009B7B76"/>
              </w:txbxContent>
            </v:textbox>
          </v:shape>
        </w:pict>
      </w:r>
    </w:p>
    <w:p w14:paraId="2CAA75A6" w14:textId="77777777" w:rsidR="009B7B76" w:rsidRPr="005B768C" w:rsidRDefault="009B7B76" w:rsidP="009B7B76">
      <w:pPr>
        <w:pStyle w:val="Titre"/>
        <w:tabs>
          <w:tab w:val="left" w:pos="4550"/>
        </w:tabs>
        <w:jc w:val="left"/>
        <w:rPr>
          <w:rFonts w:ascii="Arial Narrow" w:hAnsi="Arial Narrow"/>
          <w:b w:val="0"/>
          <w:color w:val="auto"/>
          <w:sz w:val="22"/>
          <w:szCs w:val="22"/>
          <w:u w:val="none"/>
        </w:rPr>
      </w:pPr>
    </w:p>
    <w:p w14:paraId="227021D2" w14:textId="77777777" w:rsidR="009B7B76" w:rsidRPr="00CD4F16" w:rsidRDefault="009B7B76" w:rsidP="009B7B76">
      <w:pPr>
        <w:pStyle w:val="Titre"/>
        <w:jc w:val="left"/>
        <w:rPr>
          <w:rFonts w:ascii="Arial Narrow" w:hAnsi="Arial Narrow"/>
          <w:b w:val="0"/>
          <w:color w:val="auto"/>
          <w:sz w:val="22"/>
          <w:szCs w:val="22"/>
        </w:rPr>
      </w:pPr>
    </w:p>
    <w:p w14:paraId="42CE37D3" w14:textId="77777777" w:rsidR="009B7B76" w:rsidRPr="005B768C" w:rsidRDefault="009B7B76" w:rsidP="009B7B76">
      <w:pPr>
        <w:pStyle w:val="Titre"/>
        <w:jc w:val="left"/>
        <w:rPr>
          <w:rFonts w:ascii="Arial Narrow" w:hAnsi="Arial Narrow"/>
          <w:b w:val="0"/>
          <w:color w:val="auto"/>
          <w:sz w:val="22"/>
          <w:szCs w:val="22"/>
          <w:u w:val="none"/>
        </w:rPr>
      </w:pPr>
    </w:p>
    <w:p w14:paraId="7C407EE1" w14:textId="77777777" w:rsidR="009B7B76" w:rsidRDefault="009B7B76" w:rsidP="009B7B76">
      <w:pPr>
        <w:pStyle w:val="Titre"/>
        <w:jc w:val="left"/>
        <w:rPr>
          <w:rFonts w:ascii="Arial Narrow" w:hAnsi="Arial Narrow"/>
          <w:b w:val="0"/>
          <w:color w:val="auto"/>
          <w:sz w:val="22"/>
          <w:szCs w:val="22"/>
          <w:u w:val="none"/>
        </w:rPr>
      </w:pPr>
    </w:p>
    <w:p w14:paraId="515066C9" w14:textId="77777777" w:rsidR="009B7B76" w:rsidRDefault="009B7B76" w:rsidP="009B7B76">
      <w:pPr>
        <w:pStyle w:val="Titre"/>
        <w:jc w:val="left"/>
        <w:rPr>
          <w:rFonts w:ascii="Arial Narrow" w:hAnsi="Arial Narrow"/>
          <w:b w:val="0"/>
          <w:color w:val="auto"/>
          <w:sz w:val="22"/>
          <w:szCs w:val="22"/>
          <w:u w:val="none"/>
        </w:rPr>
      </w:pPr>
    </w:p>
    <w:p w14:paraId="14842056" w14:textId="77777777" w:rsidR="009B7B76" w:rsidRDefault="009B7B76" w:rsidP="009B7B76">
      <w:pPr>
        <w:pStyle w:val="Titre"/>
        <w:jc w:val="left"/>
        <w:rPr>
          <w:rFonts w:ascii="Arial Narrow" w:hAnsi="Arial Narrow"/>
          <w:b w:val="0"/>
          <w:color w:val="auto"/>
          <w:sz w:val="22"/>
          <w:szCs w:val="22"/>
          <w:u w:val="none"/>
        </w:rPr>
      </w:pPr>
    </w:p>
    <w:p w14:paraId="4A25A83F" w14:textId="77777777" w:rsidR="009B7B76" w:rsidRDefault="009B7B76" w:rsidP="00701CE3">
      <w:pPr>
        <w:pStyle w:val="Titre"/>
        <w:jc w:val="left"/>
        <w:rPr>
          <w:rFonts w:ascii="Arial Narrow" w:hAnsi="Arial Narrow"/>
          <w:color w:val="auto"/>
          <w:sz w:val="22"/>
          <w:szCs w:val="22"/>
          <w:u w:val="none"/>
        </w:rPr>
      </w:pPr>
    </w:p>
    <w:p w14:paraId="21B44B63" w14:textId="77777777" w:rsidR="009B7B76" w:rsidRDefault="009B7B76" w:rsidP="009B7B76">
      <w:pPr>
        <w:pStyle w:val="Titre"/>
        <w:jc w:val="right"/>
        <w:rPr>
          <w:rFonts w:ascii="Arial Narrow" w:hAnsi="Arial Narrow"/>
          <w:color w:val="auto"/>
          <w:sz w:val="22"/>
          <w:szCs w:val="22"/>
          <w:u w:val="none"/>
        </w:rPr>
      </w:pPr>
    </w:p>
    <w:p w14:paraId="1CBCC7EB" w14:textId="77777777" w:rsidR="009B7B76" w:rsidRDefault="009B7B76" w:rsidP="009B7B76">
      <w:pPr>
        <w:pStyle w:val="Titre"/>
        <w:jc w:val="right"/>
        <w:rPr>
          <w:rFonts w:ascii="Arial Narrow" w:hAnsi="Arial Narrow"/>
          <w:color w:val="auto"/>
          <w:sz w:val="22"/>
          <w:szCs w:val="22"/>
          <w:u w:val="none"/>
        </w:rPr>
      </w:pPr>
    </w:p>
    <w:tbl>
      <w:tblPr>
        <w:tblStyle w:val="Grilledutableau"/>
        <w:tblW w:w="110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869"/>
        <w:gridCol w:w="5208"/>
      </w:tblGrid>
      <w:tr w:rsidR="009B7B76" w:rsidRPr="00687ED6" w14:paraId="55EAC9C4" w14:textId="77777777" w:rsidTr="00701CE3">
        <w:trPr>
          <w:trHeight w:val="1555"/>
          <w:jc w:val="center"/>
        </w:trPr>
        <w:tc>
          <w:tcPr>
            <w:tcW w:w="4946" w:type="dxa"/>
            <w:vAlign w:val="center"/>
          </w:tcPr>
          <w:p w14:paraId="114E49A2" w14:textId="77777777" w:rsidR="009B7B76" w:rsidRPr="00687ED6" w:rsidRDefault="009B7B76" w:rsidP="00701CE3">
            <w:pPr>
              <w:jc w:val="center"/>
              <w:rPr>
                <w:rFonts w:ascii="Arial Narrow" w:hAnsi="Arial Narrow"/>
                <w:sz w:val="18"/>
              </w:rPr>
            </w:pPr>
            <w:r w:rsidRPr="00687ED6">
              <w:rPr>
                <w:rFonts w:ascii="Arial Narrow" w:hAnsi="Arial Narrow"/>
                <w:sz w:val="18"/>
              </w:rPr>
              <w:t>MINISTEREDE L’EDUCATION NATIONALE,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687ED6">
              <w:rPr>
                <w:rFonts w:ascii="Arial Narrow" w:hAnsi="Arial Narrow"/>
                <w:sz w:val="18"/>
              </w:rPr>
              <w:t>DEL’ENSEIGNEMENT TECHNIQUE ET DE LA FORMATION PROFESSIONNELLE</w:t>
            </w:r>
          </w:p>
          <w:p w14:paraId="036B755E" w14:textId="77777777" w:rsidR="009B7B76" w:rsidRPr="00687ED6" w:rsidRDefault="009B7B76" w:rsidP="00701CE3">
            <w:pPr>
              <w:tabs>
                <w:tab w:val="left" w:pos="2303"/>
              </w:tabs>
              <w:ind w:firstLine="284"/>
              <w:jc w:val="center"/>
              <w:rPr>
                <w:rFonts w:ascii="Arial Narrow" w:hAnsi="Arial Narrow"/>
                <w:sz w:val="18"/>
              </w:rPr>
            </w:pPr>
            <w:r w:rsidRPr="00687ED6">
              <w:rPr>
                <w:rFonts w:ascii="Arial Narrow" w:hAnsi="Arial Narrow"/>
                <w:sz w:val="18"/>
              </w:rPr>
              <w:t>…………..</w:t>
            </w:r>
          </w:p>
          <w:p w14:paraId="4C823C63" w14:textId="77777777" w:rsidR="009B7B76" w:rsidRPr="00687ED6" w:rsidRDefault="009B7B76" w:rsidP="00701CE3">
            <w:pPr>
              <w:tabs>
                <w:tab w:val="left" w:pos="2303"/>
              </w:tabs>
              <w:jc w:val="center"/>
              <w:rPr>
                <w:rFonts w:ascii="Arial Narrow" w:hAnsi="Arial Narrow"/>
                <w:sz w:val="18"/>
              </w:rPr>
            </w:pPr>
            <w:r w:rsidRPr="00687ED6">
              <w:rPr>
                <w:rFonts w:ascii="Arial Narrow" w:hAnsi="Arial Narrow"/>
                <w:sz w:val="18"/>
              </w:rPr>
              <w:t>DIRECTION DE LA PEDAGOGIE ET DE LA FORMATION CONTINUE</w:t>
            </w:r>
          </w:p>
          <w:p w14:paraId="3B53865F" w14:textId="77777777" w:rsidR="009B7B76" w:rsidRPr="00687ED6" w:rsidRDefault="009B7B76" w:rsidP="00701CE3">
            <w:pPr>
              <w:tabs>
                <w:tab w:val="left" w:pos="2303"/>
              </w:tabs>
              <w:ind w:firstLine="284"/>
              <w:jc w:val="center"/>
              <w:rPr>
                <w:rFonts w:ascii="Arial Narrow" w:hAnsi="Arial Narrow"/>
                <w:sz w:val="18"/>
              </w:rPr>
            </w:pPr>
            <w:r w:rsidRPr="00687ED6">
              <w:rPr>
                <w:rFonts w:ascii="Arial Narrow" w:hAnsi="Arial Narrow"/>
                <w:sz w:val="18"/>
              </w:rPr>
              <w:t>…………..</w:t>
            </w:r>
          </w:p>
          <w:p w14:paraId="0E56AD47" w14:textId="77777777" w:rsidR="009B7B76" w:rsidRPr="00687ED6" w:rsidRDefault="009B7B76" w:rsidP="00701CE3">
            <w:pPr>
              <w:pStyle w:val="Titre1"/>
              <w:tabs>
                <w:tab w:val="left" w:pos="2303"/>
              </w:tabs>
              <w:ind w:firstLine="284"/>
              <w:outlineLvl w:val="0"/>
              <w:rPr>
                <w:rFonts w:ascii="Arial Narrow" w:hAnsi="Arial Narrow"/>
                <w:b w:val="0"/>
                <w:sz w:val="18"/>
                <w:szCs w:val="22"/>
              </w:rPr>
            </w:pPr>
            <w:r w:rsidRPr="00687ED6">
              <w:rPr>
                <w:rFonts w:ascii="Arial Narrow" w:hAnsi="Arial Narrow"/>
                <w:b w:val="0"/>
                <w:sz w:val="18"/>
                <w:szCs w:val="22"/>
              </w:rPr>
              <w:t>COORDINATION NATIONALE DE PHYSIQUE-CHIMIE</w:t>
            </w:r>
          </w:p>
          <w:p w14:paraId="2E422A33" w14:textId="77777777" w:rsidR="009B7B76" w:rsidRPr="00687ED6" w:rsidRDefault="009B7B76" w:rsidP="00701CE3">
            <w:pPr>
              <w:pStyle w:val="Titre1"/>
              <w:tabs>
                <w:tab w:val="left" w:pos="2303"/>
              </w:tabs>
              <w:spacing w:line="276" w:lineRule="auto"/>
              <w:ind w:firstLine="284"/>
              <w:outlineLvl w:val="0"/>
              <w:rPr>
                <w:rFonts w:ascii="Arial Narrow" w:hAnsi="Arial Narrow"/>
                <w:b w:val="0"/>
                <w:sz w:val="18"/>
                <w:szCs w:val="22"/>
              </w:rPr>
            </w:pPr>
            <w:r w:rsidRPr="00687ED6">
              <w:rPr>
                <w:rFonts w:ascii="Arial Narrow" w:hAnsi="Arial Narrow"/>
                <w:b w:val="0"/>
                <w:sz w:val="18"/>
                <w:szCs w:val="22"/>
              </w:rPr>
              <w:t>08 BP 890 ABIDJAN 08</w:t>
            </w:r>
          </w:p>
        </w:tc>
        <w:tc>
          <w:tcPr>
            <w:tcW w:w="869" w:type="dxa"/>
          </w:tcPr>
          <w:p w14:paraId="3B59C337" w14:textId="77777777" w:rsidR="009B7B76" w:rsidRPr="00687ED6" w:rsidRDefault="009B7B76" w:rsidP="00701CE3">
            <w:pPr>
              <w:tabs>
                <w:tab w:val="left" w:pos="2076"/>
                <w:tab w:val="center" w:pos="3577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5208" w:type="dxa"/>
          </w:tcPr>
          <w:p w14:paraId="7DA2E2E7" w14:textId="77777777" w:rsidR="009B7B76" w:rsidRPr="00687ED6" w:rsidRDefault="009B7B76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  <w:r w:rsidRPr="00687ED6">
              <w:rPr>
                <w:rFonts w:ascii="Arial Narrow" w:hAnsi="Arial Narrow"/>
                <w:sz w:val="18"/>
              </w:rPr>
              <w:t>REPUBLIQUE DE COTE D’IVOIRE</w:t>
            </w:r>
          </w:p>
          <w:p w14:paraId="6CE7B485" w14:textId="77777777" w:rsidR="009B7B76" w:rsidRPr="00687ED6" w:rsidRDefault="009B7B76" w:rsidP="00701CE3">
            <w:pPr>
              <w:tabs>
                <w:tab w:val="left" w:pos="2461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  <w:r w:rsidRPr="00687ED6">
              <w:rPr>
                <w:rFonts w:ascii="Arial Narrow" w:hAnsi="Arial Narrow"/>
                <w:sz w:val="18"/>
              </w:rPr>
              <w:t>Union – Discipline – Travail</w:t>
            </w:r>
          </w:p>
          <w:p w14:paraId="10055538" w14:textId="77777777" w:rsidR="009B7B76" w:rsidRPr="00687ED6" w:rsidRDefault="009B7B76" w:rsidP="00701CE3">
            <w:pPr>
              <w:rPr>
                <w:rFonts w:ascii="Arial Narrow" w:hAnsi="Arial Narrow"/>
                <w:sz w:val="18"/>
              </w:rPr>
            </w:pPr>
          </w:p>
          <w:p w14:paraId="37A30569" w14:textId="77777777" w:rsidR="009B7B76" w:rsidRPr="00687ED6" w:rsidRDefault="009B7B76" w:rsidP="00701CE3">
            <w:pPr>
              <w:rPr>
                <w:rFonts w:ascii="Arial Narrow" w:hAnsi="Arial Narrow"/>
                <w:sz w:val="18"/>
              </w:rPr>
            </w:pPr>
          </w:p>
          <w:p w14:paraId="04134C3D" w14:textId="77777777" w:rsidR="009B7B76" w:rsidRPr="00687ED6" w:rsidRDefault="009B7B76" w:rsidP="00701CE3">
            <w:pPr>
              <w:rPr>
                <w:rFonts w:ascii="Arial Narrow" w:hAnsi="Arial Narrow"/>
                <w:sz w:val="18"/>
              </w:rPr>
            </w:pPr>
          </w:p>
          <w:p w14:paraId="73607163" w14:textId="77777777" w:rsidR="009B7B76" w:rsidRPr="00687ED6" w:rsidRDefault="009B7B76" w:rsidP="00701CE3">
            <w:pPr>
              <w:ind w:firstLine="358"/>
              <w:jc w:val="center"/>
              <w:rPr>
                <w:rFonts w:ascii="Arial Narrow" w:hAnsi="Arial Narrow"/>
                <w:b/>
                <w:sz w:val="18"/>
              </w:rPr>
            </w:pPr>
            <w:r w:rsidRPr="00687ED6">
              <w:rPr>
                <w:rFonts w:ascii="Arial Narrow" w:hAnsi="Arial Narrow"/>
                <w:b/>
                <w:sz w:val="18"/>
              </w:rPr>
              <w:t>Année scolaire : 201</w:t>
            </w:r>
            <w:r>
              <w:rPr>
                <w:rFonts w:ascii="Arial Narrow" w:hAnsi="Arial Narrow"/>
                <w:b/>
                <w:sz w:val="18"/>
              </w:rPr>
              <w:t>9</w:t>
            </w:r>
            <w:r w:rsidRPr="00687ED6">
              <w:rPr>
                <w:rFonts w:ascii="Arial Narrow" w:hAnsi="Arial Narrow"/>
                <w:b/>
                <w:sz w:val="18"/>
              </w:rPr>
              <w:t xml:space="preserve"> - 20</w:t>
            </w:r>
            <w:r>
              <w:rPr>
                <w:rFonts w:ascii="Arial Narrow" w:hAnsi="Arial Narrow"/>
                <w:b/>
                <w:sz w:val="18"/>
              </w:rPr>
              <w:t>20</w:t>
            </w:r>
          </w:p>
        </w:tc>
      </w:tr>
    </w:tbl>
    <w:p w14:paraId="2B4B4623" w14:textId="77777777" w:rsidR="009B7B76" w:rsidRDefault="003E68D5" w:rsidP="009B7B76">
      <w:pPr>
        <w:pStyle w:val="Titre"/>
        <w:rPr>
          <w:rFonts w:ascii="Arial Narrow" w:hAnsi="Arial Narrow"/>
          <w:color w:val="auto"/>
          <w:sz w:val="22"/>
          <w:szCs w:val="22"/>
          <w:u w:val="none"/>
        </w:rPr>
      </w:pPr>
      <w:r>
        <w:rPr>
          <w:rFonts w:ascii="Arial Narrow" w:hAnsi="Arial Narrow" w:cs="Arial"/>
          <w:noProof/>
          <w:color w:val="auto"/>
          <w:sz w:val="24"/>
          <w:szCs w:val="18"/>
        </w:rPr>
        <w:pict w14:anchorId="17A713D3">
          <v:shape id="_x0000_s1066" type="#_x0000_t202" style="position:absolute;left:0;text-align:left;margin-left:125.2pt;margin-top:7.9pt;width:221.1pt;height:22.7pt;z-index:251722752;visibility:visible;mso-position-horizontal-relative:text;mso-position-vertical-relative:text;mso-width-relative:margin;mso-height-relative:margin" fillcolor="#c2d69b [1942]">
            <v:textbox style="mso-next-textbox:#_x0000_s1066">
              <w:txbxContent>
                <w:p w14:paraId="5129E51B" w14:textId="77777777" w:rsidR="00701CE3" w:rsidRPr="00EC215B" w:rsidRDefault="00701CE3" w:rsidP="009B7B76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PROGRESSION DE LA PREMIERE C</w:t>
                  </w:r>
                </w:p>
                <w:p w14:paraId="4F471CF1" w14:textId="77777777" w:rsidR="00701CE3" w:rsidRDefault="00701CE3" w:rsidP="009B7B76"/>
              </w:txbxContent>
            </v:textbox>
          </v:shape>
        </w:pict>
      </w:r>
    </w:p>
    <w:tbl>
      <w:tblPr>
        <w:tblpPr w:leftFromText="141" w:rightFromText="141" w:vertAnchor="text" w:horzAnchor="margin" w:tblpXSpec="center" w:tblpY="46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992"/>
        <w:gridCol w:w="834"/>
        <w:gridCol w:w="3260"/>
        <w:gridCol w:w="709"/>
        <w:gridCol w:w="850"/>
        <w:gridCol w:w="2694"/>
        <w:gridCol w:w="708"/>
      </w:tblGrid>
      <w:tr w:rsidR="009B7B76" w:rsidRPr="002078C1" w14:paraId="0A55438E" w14:textId="77777777" w:rsidTr="00701CE3">
        <w:trPr>
          <w:trHeight w:val="41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1CE6FB4" w14:textId="77777777" w:rsidR="009B7B76" w:rsidRPr="00115B6B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0"/>
                <w:u w:val="none"/>
              </w:rPr>
            </w:pPr>
            <w:r w:rsidRPr="00115B6B">
              <w:rPr>
                <w:rFonts w:ascii="Arial Narrow" w:hAnsi="Arial Narrow" w:cs="Arial"/>
                <w:color w:val="auto"/>
                <w:sz w:val="20"/>
                <w:u w:val="none"/>
              </w:rPr>
              <w:t>Mois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7A00EB3" w14:textId="77777777" w:rsidR="009B7B76" w:rsidRPr="00115B6B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0"/>
                <w:u w:val="none"/>
              </w:rPr>
            </w:pPr>
            <w:r w:rsidRPr="00115B6B">
              <w:rPr>
                <w:rFonts w:ascii="Arial Narrow" w:hAnsi="Arial Narrow" w:cs="Arial"/>
                <w:color w:val="auto"/>
                <w:sz w:val="20"/>
                <w:u w:val="none"/>
              </w:rPr>
              <w:t>Semaine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260DFB8" w14:textId="77777777" w:rsidR="009B7B76" w:rsidRPr="00115B6B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0"/>
                <w:u w:val="none"/>
              </w:rPr>
            </w:pPr>
            <w:r w:rsidRPr="00115B6B">
              <w:rPr>
                <w:rFonts w:ascii="Arial Narrow" w:hAnsi="Arial Narrow" w:cs="Arial"/>
                <w:color w:val="auto"/>
                <w:sz w:val="20"/>
                <w:u w:val="none"/>
              </w:rPr>
              <w:t>Thème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9735588" w14:textId="77777777" w:rsidR="009B7B76" w:rsidRPr="00115B6B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0"/>
                <w:u w:val="none"/>
              </w:rPr>
            </w:pPr>
            <w:r w:rsidRPr="00115B6B">
              <w:rPr>
                <w:rFonts w:ascii="Arial Narrow" w:hAnsi="Arial Narrow" w:cs="Arial"/>
                <w:color w:val="auto"/>
                <w:sz w:val="20"/>
                <w:u w:val="none"/>
              </w:rPr>
              <w:t>Physique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8A52B62" w14:textId="77777777" w:rsidR="009B7B76" w:rsidRPr="00115B6B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0"/>
                <w:u w:val="none"/>
              </w:rPr>
            </w:pPr>
            <w:r w:rsidRPr="00115B6B">
              <w:rPr>
                <w:rFonts w:ascii="Arial Narrow" w:hAnsi="Arial Narrow" w:cs="Arial"/>
                <w:color w:val="auto"/>
                <w:sz w:val="20"/>
                <w:u w:val="none"/>
              </w:rPr>
              <w:t>Thème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37E2B70" w14:textId="77777777" w:rsidR="009B7B76" w:rsidRPr="00115B6B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0"/>
                <w:u w:val="none"/>
              </w:rPr>
            </w:pPr>
            <w:r w:rsidRPr="00115B6B">
              <w:rPr>
                <w:rFonts w:ascii="Arial Narrow" w:hAnsi="Arial Narrow" w:cs="Arial"/>
                <w:color w:val="auto"/>
                <w:sz w:val="20"/>
                <w:u w:val="none"/>
              </w:rPr>
              <w:t xml:space="preserve">Chimie </w:t>
            </w:r>
          </w:p>
        </w:tc>
      </w:tr>
      <w:tr w:rsidR="009B7B76" w:rsidRPr="002078C1" w14:paraId="25E30C6F" w14:textId="77777777" w:rsidTr="00701CE3">
        <w:trPr>
          <w:trHeight w:val="113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0D463A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SEPT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D5EC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5A70B6" w14:textId="77777777" w:rsidR="009B7B76" w:rsidRPr="002078C1" w:rsidRDefault="009B7B76" w:rsidP="00701CE3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2078C1">
              <w:rPr>
                <w:rFonts w:ascii="Arial Narrow" w:hAnsi="Arial Narrow" w:cs="Arial"/>
                <w:b/>
              </w:rPr>
              <w:t>MECANIQUE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2D5E1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  <w:r w:rsidRPr="002078C1">
              <w:rPr>
                <w:rFonts w:ascii="Arial Narrow" w:hAnsi="Arial Narrow" w:cs="Arial"/>
              </w:rPr>
              <w:t>Travail et puissance dans le cas d'un mouvement de translation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F3D175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6</w:t>
            </w: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h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B7629A" w14:textId="77777777" w:rsidR="009B7B76" w:rsidRPr="002078C1" w:rsidRDefault="009B7B76" w:rsidP="00701CE3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2078C1">
              <w:rPr>
                <w:rFonts w:ascii="Arial Narrow" w:hAnsi="Arial Narrow" w:cs="Arial"/>
                <w:b/>
              </w:rPr>
              <w:t>CHIMIE ORGANIQUE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E7367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  <w:r w:rsidRPr="002078C1">
              <w:rPr>
                <w:rFonts w:ascii="Arial Narrow" w:hAnsi="Arial Narrow" w:cs="Arial"/>
              </w:rPr>
              <w:t>Généralités sur les composés organiques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AE1EDF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3,5h</w:t>
            </w:r>
          </w:p>
        </w:tc>
      </w:tr>
      <w:tr w:rsidR="009B7B76" w:rsidRPr="002078C1" w14:paraId="2409D1FF" w14:textId="77777777" w:rsidTr="00701CE3">
        <w:trPr>
          <w:trHeight w:val="113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60B360" w14:textId="77777777" w:rsidR="009B7B76" w:rsidRPr="002078C1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346E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</w:t>
            </w: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BE2F89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270DD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209CCF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2C98D3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FB895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89157B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</w:tr>
      <w:tr w:rsidR="009B7B76" w:rsidRPr="002078C1" w14:paraId="2979AF4A" w14:textId="77777777" w:rsidTr="00701CE3">
        <w:trPr>
          <w:trHeight w:val="112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F3F6" w14:textId="77777777" w:rsidR="009B7B76" w:rsidRPr="002078C1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F36C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3</w:t>
            </w: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71B8C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8B53B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D7D82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4E5C7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FDF61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96F24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</w:tr>
      <w:tr w:rsidR="009B7B76" w:rsidRPr="002078C1" w14:paraId="6ECB5F7C" w14:textId="77777777" w:rsidTr="00701CE3"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836C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OCT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A265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4</w:t>
            </w: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5EE690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157A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CA21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CB218A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84E6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3642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</w:tr>
      <w:tr w:rsidR="009B7B76" w:rsidRPr="002078C1" w14:paraId="22E28891" w14:textId="77777777" w:rsidTr="00701CE3"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0C44" w14:textId="77777777" w:rsidR="009B7B76" w:rsidRPr="002078C1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235B1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5</w:t>
            </w: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2887C" w14:textId="77777777" w:rsidR="009B7B76" w:rsidRPr="002078C1" w:rsidRDefault="009B7B76" w:rsidP="00701CE3">
            <w:pPr>
              <w:tabs>
                <w:tab w:val="left" w:pos="206"/>
              </w:tabs>
              <w:rPr>
                <w:rFonts w:ascii="Arial Narrow" w:hAnsi="Arial Narrow" w:cs="Arial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FE4D" w14:textId="77777777" w:rsidR="009B7B76" w:rsidRPr="002078C1" w:rsidRDefault="009B7B76" w:rsidP="00701CE3">
            <w:pPr>
              <w:tabs>
                <w:tab w:val="left" w:pos="206"/>
              </w:tabs>
              <w:rPr>
                <w:rFonts w:ascii="Arial Narrow" w:hAnsi="Arial Narrow" w:cs="Arial"/>
              </w:rPr>
            </w:pPr>
            <w:r w:rsidRPr="002078C1">
              <w:rPr>
                <w:rFonts w:ascii="Arial Narrow" w:hAnsi="Arial Narrow" w:cs="Arial"/>
              </w:rPr>
              <w:t>Travail et puissance dans le cas d'un mouvement de rotation autour d'un axe fixe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9030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6h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A4E78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FA95" w14:textId="77777777" w:rsidR="009B7B76" w:rsidRDefault="009B7B76" w:rsidP="00701CE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Hydrocarbures saturés : </w:t>
            </w:r>
          </w:p>
          <w:p w14:paraId="1439E752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</w:t>
            </w:r>
            <w:r w:rsidRPr="002078C1">
              <w:rPr>
                <w:rFonts w:ascii="Arial Narrow" w:hAnsi="Arial Narrow" w:cs="Arial"/>
              </w:rPr>
              <w:t>es alcanes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BE951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4h</w:t>
            </w:r>
          </w:p>
        </w:tc>
      </w:tr>
      <w:tr w:rsidR="009B7B76" w:rsidRPr="002078C1" w14:paraId="0B8CF8D1" w14:textId="77777777" w:rsidTr="00701CE3">
        <w:trPr>
          <w:trHeight w:val="399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E8BB" w14:textId="77777777" w:rsidR="009B7B76" w:rsidRPr="002078C1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47C5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6</w:t>
            </w: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2C1162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94A6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A790D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52ABE8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C85D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4C8A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</w:tr>
      <w:tr w:rsidR="009B7B76" w:rsidRPr="002078C1" w14:paraId="3D4873A2" w14:textId="77777777" w:rsidTr="00701CE3"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239F" w14:textId="77777777" w:rsidR="009B7B76" w:rsidRPr="002078C1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5F5B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7</w:t>
            </w: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002AC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4771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  <w:r w:rsidRPr="002078C1">
              <w:rPr>
                <w:rFonts w:ascii="Arial Narrow" w:hAnsi="Arial Narrow" w:cs="Arial"/>
              </w:rPr>
              <w:t>Energie cinétique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9469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8h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28299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E433" w14:textId="77777777" w:rsidR="009B7B76" w:rsidRDefault="009B7B76" w:rsidP="00701CE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Hydrocarbures insaturés : </w:t>
            </w:r>
          </w:p>
          <w:p w14:paraId="1FB75058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</w:t>
            </w:r>
            <w:r w:rsidRPr="002078C1">
              <w:rPr>
                <w:rFonts w:ascii="Arial Narrow" w:hAnsi="Arial Narrow" w:cs="Arial"/>
              </w:rPr>
              <w:t>es alcènes et les alcynes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1550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3,5</w:t>
            </w: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h</w:t>
            </w:r>
          </w:p>
        </w:tc>
      </w:tr>
      <w:tr w:rsidR="009B7B76" w:rsidRPr="002078C1" w14:paraId="2C3ADD30" w14:textId="77777777" w:rsidTr="00701CE3"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D1F7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NOV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A87A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8</w:t>
            </w: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AB2F8F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2F41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B431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B6A514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AB9B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541E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</w:tr>
      <w:tr w:rsidR="009B7B76" w:rsidRPr="002078C1" w14:paraId="40BEA5A0" w14:textId="77777777" w:rsidTr="00701CE3"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4F8E" w14:textId="77777777" w:rsidR="009B7B76" w:rsidRPr="002078C1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CACE19C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9</w:t>
            </w: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F581483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1179C5D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color w:val="0D0D0D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color w:val="0D0D0D"/>
                <w:sz w:val="22"/>
                <w:szCs w:val="22"/>
                <w:u w:val="none"/>
              </w:rPr>
              <w:t xml:space="preserve">Evaluation/Remédiation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1D66D28" w14:textId="77777777" w:rsidR="009B7B76" w:rsidRPr="00515628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0D0D0D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0D0D0D"/>
                <w:sz w:val="22"/>
                <w:szCs w:val="22"/>
                <w:u w:val="none"/>
              </w:rPr>
              <w:t>3,5h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A267B69" w14:textId="77777777" w:rsidR="009B7B76" w:rsidRPr="002078C1" w:rsidRDefault="009B7B76" w:rsidP="00701CE3">
            <w:pPr>
              <w:pStyle w:val="Titre"/>
              <w:jc w:val="left"/>
              <w:rPr>
                <w:rFonts w:ascii="Arial Narrow" w:hAnsi="Arial Narrow" w:cs="Arial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15949DB" w14:textId="77777777" w:rsidR="009B7B76" w:rsidRPr="002078C1" w:rsidRDefault="009B7B76" w:rsidP="00701CE3">
            <w:pPr>
              <w:pStyle w:val="Titre"/>
              <w:jc w:val="left"/>
              <w:rPr>
                <w:rFonts w:ascii="Arial Narrow" w:hAnsi="Arial Narrow" w:cs="Arial"/>
                <w:color w:val="0D0D0D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color w:val="0D0D0D"/>
                <w:sz w:val="22"/>
                <w:szCs w:val="22"/>
                <w:u w:val="none"/>
              </w:rPr>
              <w:t>Evaluation/Remédiation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97320D0" w14:textId="77777777" w:rsidR="009B7B76" w:rsidRPr="00515628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0D0D0D"/>
                <w:sz w:val="22"/>
                <w:szCs w:val="22"/>
                <w:u w:val="none"/>
              </w:rPr>
            </w:pPr>
            <w:r w:rsidRPr="00515628">
              <w:rPr>
                <w:rFonts w:ascii="Arial Narrow" w:hAnsi="Arial Narrow" w:cs="Arial"/>
                <w:b w:val="0"/>
                <w:color w:val="0D0D0D"/>
                <w:sz w:val="22"/>
                <w:szCs w:val="22"/>
                <w:u w:val="none"/>
              </w:rPr>
              <w:t>2h</w:t>
            </w:r>
          </w:p>
        </w:tc>
      </w:tr>
      <w:tr w:rsidR="009B7B76" w:rsidRPr="002078C1" w14:paraId="00AAA566" w14:textId="77777777" w:rsidTr="00701CE3">
        <w:trPr>
          <w:trHeight w:val="63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D1B3" w14:textId="77777777" w:rsidR="009B7B76" w:rsidRPr="002078C1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B36B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10</w:t>
            </w: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8DF38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4EE5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  <w:r w:rsidRPr="002078C1">
              <w:rPr>
                <w:rFonts w:ascii="Arial Narrow" w:hAnsi="Arial Narrow" w:cs="Arial"/>
              </w:rPr>
              <w:t>Energie cinétique (suite et fin)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8214" w14:textId="77777777" w:rsidR="009B7B76" w:rsidRPr="00515628" w:rsidRDefault="009B7B76" w:rsidP="00701CE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61FC4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8EA1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  <w:r w:rsidRPr="002078C1">
              <w:rPr>
                <w:rFonts w:ascii="Arial Narrow" w:hAnsi="Arial Narrow" w:cs="Arial"/>
              </w:rPr>
              <w:t>Le benzène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6398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</w:t>
            </w: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h</w:t>
            </w:r>
          </w:p>
        </w:tc>
      </w:tr>
      <w:tr w:rsidR="009B7B76" w:rsidRPr="002078C1" w14:paraId="4E2ABEE1" w14:textId="77777777" w:rsidTr="00701CE3"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F21A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DEC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A431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11</w:t>
            </w: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ABB7C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77BC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  <w:r w:rsidRPr="002078C1">
              <w:rPr>
                <w:rFonts w:ascii="Arial Narrow" w:hAnsi="Arial Narrow" w:cs="Arial"/>
              </w:rPr>
              <w:t xml:space="preserve">Energie potentielle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5284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2h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F8F62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7EFC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  <w:r w:rsidRPr="002078C1">
              <w:rPr>
                <w:rFonts w:ascii="Arial Narrow" w:hAnsi="Arial Narrow" w:cs="Arial"/>
              </w:rPr>
              <w:t>Pétrole et gaz naturels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8853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</w:t>
            </w: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h</w:t>
            </w:r>
          </w:p>
        </w:tc>
      </w:tr>
      <w:tr w:rsidR="009B7B76" w:rsidRPr="002078C1" w14:paraId="7CBD6F77" w14:textId="77777777" w:rsidTr="00701CE3"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98B3" w14:textId="77777777" w:rsidR="009B7B76" w:rsidRPr="002078C1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F880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12</w:t>
            </w: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10871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8489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  <w:r w:rsidRPr="002078C1">
              <w:rPr>
                <w:rFonts w:ascii="Arial Narrow" w:hAnsi="Arial Narrow" w:cs="Arial"/>
              </w:rPr>
              <w:t xml:space="preserve">Energie mécanique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3910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6h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3E49F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5805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  <w:r w:rsidRPr="002078C1">
              <w:rPr>
                <w:rFonts w:ascii="Arial Narrow" w:hAnsi="Arial Narrow" w:cs="Arial"/>
              </w:rPr>
              <w:t>Quelques composés oxygénés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6A65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4</w:t>
            </w: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h</w:t>
            </w:r>
          </w:p>
        </w:tc>
      </w:tr>
      <w:tr w:rsidR="009B7B76" w:rsidRPr="002078C1" w14:paraId="5B19FE85" w14:textId="77777777" w:rsidTr="00701CE3"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3314" w14:textId="77777777" w:rsidR="009B7B76" w:rsidRPr="002078C1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29B5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13</w:t>
            </w: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DB5F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A474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C0EC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20DBD9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03EC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6AC0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</w:tr>
      <w:tr w:rsidR="009B7B76" w:rsidRPr="002078C1" w14:paraId="61BD94EA" w14:textId="77777777" w:rsidTr="00701CE3"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2C0E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JAN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D29B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14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E03CA8" w14:textId="77777777" w:rsidR="009B7B76" w:rsidRPr="002078C1" w:rsidRDefault="009B7B76" w:rsidP="00701CE3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2078C1">
              <w:rPr>
                <w:rFonts w:ascii="Arial Narrow" w:hAnsi="Arial Narrow" w:cs="Arial"/>
                <w:b/>
              </w:rPr>
              <w:t>ELECTRICITE ET ELECTRONIQUE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C34A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  <w:r w:rsidRPr="002078C1">
              <w:rPr>
                <w:rFonts w:ascii="Arial Narrow" w:hAnsi="Arial Narrow" w:cs="Arial"/>
              </w:rPr>
              <w:t>hamp électrostatique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A196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4h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EB7B5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67C8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  <w:r w:rsidRPr="002078C1">
              <w:rPr>
                <w:rFonts w:ascii="Arial Narrow" w:hAnsi="Arial Narrow" w:cs="Arial"/>
              </w:rPr>
              <w:t>L'éthanol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3302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2h</w:t>
            </w:r>
          </w:p>
        </w:tc>
      </w:tr>
      <w:tr w:rsidR="009B7B76" w:rsidRPr="002078C1" w14:paraId="5C4B6437" w14:textId="77777777" w:rsidTr="00701CE3"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AFE5" w14:textId="77777777" w:rsidR="009B7B76" w:rsidRPr="002078C1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CAB2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15</w:t>
            </w: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AD4BA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90AD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  <w:r w:rsidRPr="002078C1">
              <w:rPr>
                <w:rFonts w:ascii="Arial Narrow" w:hAnsi="Arial Narrow" w:cs="Arial"/>
              </w:rPr>
              <w:t>Energie potentielle électrostatique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2406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3h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8D896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ED99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  <w:r w:rsidRPr="002078C1">
              <w:rPr>
                <w:rFonts w:ascii="Arial Narrow" w:hAnsi="Arial Narrow" w:cs="Arial"/>
              </w:rPr>
              <w:t xml:space="preserve">Estérification et hydrolyse </w:t>
            </w:r>
            <w:r>
              <w:rPr>
                <w:rFonts w:ascii="Arial Narrow" w:hAnsi="Arial Narrow" w:cs="Arial"/>
              </w:rPr>
              <w:t>d’un ester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CF122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4</w:t>
            </w: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h</w:t>
            </w:r>
          </w:p>
        </w:tc>
      </w:tr>
      <w:tr w:rsidR="009B7B76" w:rsidRPr="002078C1" w14:paraId="6A43FC74" w14:textId="77777777" w:rsidTr="00701CE3"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7B07" w14:textId="77777777" w:rsidR="009B7B76" w:rsidRPr="002078C1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AEB5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16</w:t>
            </w: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73690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4FFDE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  <w:r w:rsidRPr="002078C1">
              <w:rPr>
                <w:rFonts w:ascii="Arial Narrow" w:hAnsi="Arial Narrow" w:cs="Arial"/>
              </w:rPr>
              <w:t>Puissance et énergie électriques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289B0C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6h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0C6E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8F1C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F307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</w:tr>
      <w:tr w:rsidR="009B7B76" w:rsidRPr="002078C1" w14:paraId="66B46B49" w14:textId="77777777" w:rsidTr="00701CE3"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CEB9" w14:textId="77777777" w:rsidR="009B7B76" w:rsidRPr="002078C1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F6E38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17</w:t>
            </w: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141A1C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6DC0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46D3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56F208" w14:textId="77777777" w:rsidR="009B7B76" w:rsidRPr="002078C1" w:rsidRDefault="009B7B76" w:rsidP="00701CE3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2078C1">
              <w:rPr>
                <w:rFonts w:ascii="Arial Narrow" w:hAnsi="Arial Narrow" w:cs="Arial"/>
                <w:b/>
              </w:rPr>
              <w:t>OXYDOREDUCTION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FED88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  <w:r w:rsidRPr="002078C1">
              <w:rPr>
                <w:rFonts w:ascii="Arial Narrow" w:hAnsi="Arial Narrow" w:cs="Arial"/>
              </w:rPr>
              <w:t>Réactions d'oxydoréduction</w:t>
            </w:r>
            <w:r>
              <w:rPr>
                <w:rFonts w:ascii="Arial Narrow" w:hAnsi="Arial Narrow" w:cs="Arial"/>
              </w:rPr>
              <w:t xml:space="preserve"> en solution aqueuse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983EF7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4h</w:t>
            </w:r>
          </w:p>
        </w:tc>
      </w:tr>
      <w:tr w:rsidR="009B7B76" w:rsidRPr="002078C1" w14:paraId="480B162E" w14:textId="77777777" w:rsidTr="00701CE3"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BC64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FEV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93C1F3F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18</w:t>
            </w: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2878257" w14:textId="77777777" w:rsidR="009B7B76" w:rsidRPr="002078C1" w:rsidRDefault="009B7B76" w:rsidP="00701CE3">
            <w:pPr>
              <w:pStyle w:val="Titre"/>
              <w:jc w:val="left"/>
              <w:rPr>
                <w:rFonts w:ascii="Arial Narrow" w:hAnsi="Arial Narrow" w:cs="Arial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39FFDE7" w14:textId="77777777" w:rsidR="009B7B76" w:rsidRPr="002078C1" w:rsidRDefault="009B7B76" w:rsidP="00701CE3">
            <w:pPr>
              <w:pStyle w:val="Titre"/>
              <w:ind w:left="762"/>
              <w:jc w:val="left"/>
              <w:rPr>
                <w:rFonts w:ascii="Arial Narrow" w:hAnsi="Arial Narrow" w:cs="Arial"/>
                <w:color w:val="0D0D0D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color w:val="0D0D0D"/>
                <w:sz w:val="22"/>
                <w:szCs w:val="22"/>
                <w:u w:val="none"/>
              </w:rPr>
              <w:t>Evaluation/Remédiation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BDC4689" w14:textId="77777777" w:rsidR="009B7B76" w:rsidRPr="00D43DB7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0D0D0D"/>
                <w:sz w:val="22"/>
                <w:szCs w:val="22"/>
                <w:u w:val="none"/>
              </w:rPr>
            </w:pPr>
            <w:r w:rsidRPr="00D43DB7">
              <w:rPr>
                <w:rFonts w:ascii="Arial Narrow" w:hAnsi="Arial Narrow" w:cs="Arial"/>
                <w:b w:val="0"/>
                <w:color w:val="0D0D0D"/>
                <w:sz w:val="22"/>
                <w:szCs w:val="22"/>
                <w:u w:val="none"/>
              </w:rPr>
              <w:t>3,5h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C8AC86A" w14:textId="77777777" w:rsidR="009B7B76" w:rsidRPr="002078C1" w:rsidRDefault="009B7B76" w:rsidP="00701CE3">
            <w:pPr>
              <w:pStyle w:val="Titre"/>
              <w:jc w:val="left"/>
              <w:rPr>
                <w:rFonts w:ascii="Arial Narrow" w:hAnsi="Arial Narrow" w:cs="Arial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3771C2" w14:textId="77777777" w:rsidR="009B7B76" w:rsidRPr="002078C1" w:rsidRDefault="009B7B76" w:rsidP="00701CE3">
            <w:pPr>
              <w:pStyle w:val="Titre"/>
              <w:jc w:val="left"/>
              <w:rPr>
                <w:rFonts w:ascii="Arial Narrow" w:hAnsi="Arial Narrow" w:cs="Arial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1404DC" w14:textId="77777777" w:rsidR="009B7B76" w:rsidRPr="002078C1" w:rsidRDefault="009B7B76" w:rsidP="00701CE3">
            <w:pPr>
              <w:pStyle w:val="Titre"/>
              <w:jc w:val="left"/>
              <w:rPr>
                <w:rFonts w:ascii="Arial Narrow" w:hAnsi="Arial Narrow" w:cs="Arial"/>
                <w:color w:val="0D0D0D"/>
                <w:sz w:val="22"/>
                <w:szCs w:val="22"/>
                <w:u w:val="none"/>
              </w:rPr>
            </w:pPr>
          </w:p>
        </w:tc>
      </w:tr>
      <w:tr w:rsidR="009B7B76" w:rsidRPr="002078C1" w14:paraId="4225A990" w14:textId="77777777" w:rsidTr="00701CE3"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CDA2" w14:textId="77777777" w:rsidR="009B7B76" w:rsidRPr="002078C1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C03A169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19</w:t>
            </w: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3FFCE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4053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  <w:r w:rsidRPr="002078C1">
              <w:rPr>
                <w:rFonts w:ascii="Arial Narrow" w:hAnsi="Arial Narrow" w:cs="Arial"/>
              </w:rPr>
              <w:t>Le condensateur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59CBB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6h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A5D9E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AB64C44" w14:textId="77777777" w:rsidR="009B7B76" w:rsidRPr="00A938DA" w:rsidRDefault="009B7B76" w:rsidP="00701CE3">
            <w:pPr>
              <w:rPr>
                <w:rFonts w:ascii="Arial Narrow" w:hAnsi="Arial Narrow" w:cs="Arial"/>
              </w:rPr>
            </w:pPr>
            <w:r w:rsidRPr="002078C1">
              <w:rPr>
                <w:rFonts w:ascii="Arial Narrow" w:hAnsi="Arial Narrow" w:cs="Arial"/>
                <w:color w:val="0D0D0D"/>
              </w:rPr>
              <w:t>Evaluation/Remédiation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E98ACAF" w14:textId="77777777" w:rsidR="009B7B76" w:rsidRPr="00F00AF2" w:rsidRDefault="009B7B76" w:rsidP="00701CE3">
            <w:pPr>
              <w:jc w:val="center"/>
              <w:rPr>
                <w:rFonts w:ascii="Arial Narrow" w:hAnsi="Arial Narrow" w:cs="Arial"/>
              </w:rPr>
            </w:pPr>
            <w:r w:rsidRPr="00F00AF2">
              <w:rPr>
                <w:rFonts w:ascii="Arial Narrow" w:hAnsi="Arial Narrow" w:cs="Arial"/>
              </w:rPr>
              <w:t>2,5h</w:t>
            </w:r>
          </w:p>
        </w:tc>
      </w:tr>
      <w:tr w:rsidR="009B7B76" w:rsidRPr="002078C1" w14:paraId="7D52ED38" w14:textId="77777777" w:rsidTr="00701CE3">
        <w:trPr>
          <w:trHeight w:val="139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DA0C" w14:textId="77777777" w:rsidR="009B7B76" w:rsidRPr="002078C1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C4F1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20</w:t>
            </w: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5B2F70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A604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C87C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01F80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6543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  <w:r w:rsidRPr="002078C1">
              <w:rPr>
                <w:rFonts w:ascii="Arial Narrow" w:hAnsi="Arial Narrow" w:cs="Arial"/>
              </w:rPr>
              <w:t xml:space="preserve">Classification </w:t>
            </w:r>
            <w:r>
              <w:rPr>
                <w:rFonts w:ascii="Arial Narrow" w:hAnsi="Arial Narrow" w:cs="Arial"/>
              </w:rPr>
              <w:t xml:space="preserve">qualitative </w:t>
            </w:r>
            <w:r w:rsidRPr="002078C1">
              <w:rPr>
                <w:rFonts w:ascii="Arial Narrow" w:hAnsi="Arial Narrow" w:cs="Arial"/>
              </w:rPr>
              <w:t>des couples oxyd</w:t>
            </w:r>
            <w:r>
              <w:rPr>
                <w:rFonts w:ascii="Arial Narrow" w:hAnsi="Arial Narrow" w:cs="Arial"/>
              </w:rPr>
              <w:t>ant / réducteur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AD9C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5h</w:t>
            </w:r>
          </w:p>
        </w:tc>
      </w:tr>
      <w:tr w:rsidR="009B7B76" w:rsidRPr="002078C1" w14:paraId="098CE9F0" w14:textId="77777777" w:rsidTr="00701CE3">
        <w:trPr>
          <w:trHeight w:val="517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7C58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MARS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A637AE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21</w:t>
            </w: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2BD7D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55DB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  <w:r w:rsidRPr="002078C1">
              <w:rPr>
                <w:rFonts w:ascii="Arial Narrow" w:hAnsi="Arial Narrow" w:cs="Arial"/>
              </w:rPr>
              <w:t>L'amplificateur opérationnel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662F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8h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5AF8AF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22B8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E22F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</w:tr>
      <w:tr w:rsidR="009B7B76" w:rsidRPr="002078C1" w14:paraId="0F8FB7D9" w14:textId="77777777" w:rsidTr="00701CE3"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4CE3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A338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B4D79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E24A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107BA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E2320D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0181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  <w:r w:rsidRPr="002078C1">
              <w:rPr>
                <w:rFonts w:ascii="Arial Narrow" w:hAnsi="Arial Narrow" w:cs="Arial"/>
              </w:rPr>
              <w:t xml:space="preserve">Classification </w:t>
            </w:r>
            <w:r>
              <w:rPr>
                <w:rFonts w:ascii="Arial Narrow" w:hAnsi="Arial Narrow" w:cs="Arial"/>
              </w:rPr>
              <w:t xml:space="preserve">quantitative </w:t>
            </w:r>
            <w:r w:rsidRPr="002078C1">
              <w:rPr>
                <w:rFonts w:ascii="Arial Narrow" w:hAnsi="Arial Narrow" w:cs="Arial"/>
              </w:rPr>
              <w:t>des couples oxyd</w:t>
            </w:r>
            <w:r>
              <w:rPr>
                <w:rFonts w:ascii="Arial Narrow" w:hAnsi="Arial Narrow" w:cs="Arial"/>
              </w:rPr>
              <w:t>ant / ré</w:t>
            </w:r>
            <w:r w:rsidRPr="002078C1">
              <w:rPr>
                <w:rFonts w:ascii="Arial Narrow" w:hAnsi="Arial Narrow" w:cs="Arial"/>
              </w:rPr>
              <w:t>ducteur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712D" w14:textId="77777777" w:rsidR="009B7B76" w:rsidRPr="002078C1" w:rsidRDefault="009B7B76" w:rsidP="00701C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3h</w:t>
            </w:r>
          </w:p>
        </w:tc>
      </w:tr>
      <w:tr w:rsidR="009B7B76" w:rsidRPr="002078C1" w14:paraId="47129C5B" w14:textId="77777777" w:rsidTr="00701CE3"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BF73" w14:textId="77777777" w:rsidR="009B7B76" w:rsidRPr="002078C1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5A6C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22</w:t>
            </w: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2EAB30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34FE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C4F9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44FFC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53FB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  <w:r w:rsidRPr="002078C1">
              <w:rPr>
                <w:rFonts w:ascii="Arial Narrow" w:hAnsi="Arial Narrow" w:cs="Arial"/>
              </w:rPr>
              <w:t>Couples oxyd</w:t>
            </w:r>
            <w:r>
              <w:rPr>
                <w:rFonts w:ascii="Arial Narrow" w:hAnsi="Arial Narrow" w:cs="Arial"/>
              </w:rPr>
              <w:t>ant / réducteur</w:t>
            </w:r>
            <w:r w:rsidRPr="002078C1">
              <w:rPr>
                <w:rFonts w:ascii="Arial Narrow" w:hAnsi="Arial Narrow" w:cs="Arial"/>
              </w:rPr>
              <w:t xml:space="preserve"> en solution aqueuse. Dosage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B16F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4h</w:t>
            </w:r>
          </w:p>
        </w:tc>
      </w:tr>
      <w:tr w:rsidR="009B7B76" w:rsidRPr="002078C1" w14:paraId="28663948" w14:textId="77777777" w:rsidTr="00701CE3">
        <w:trPr>
          <w:trHeight w:val="6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2F45" w14:textId="77777777" w:rsidR="009B7B76" w:rsidRPr="002078C1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3D3C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23</w:t>
            </w: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1876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55C3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ED16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563743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F01D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5C28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</w:tr>
      <w:tr w:rsidR="009B7B76" w:rsidRPr="002078C1" w14:paraId="3EFDA8DB" w14:textId="77777777" w:rsidTr="00701CE3"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5552" w14:textId="77777777" w:rsidR="009B7B76" w:rsidRPr="002078C1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BC626A6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6B85" w14:textId="77777777" w:rsidR="009B7B76" w:rsidRPr="00161E09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FBAB685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color w:val="0D0D0D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color w:val="0D0D0D"/>
                <w:sz w:val="22"/>
                <w:szCs w:val="22"/>
                <w:u w:val="none"/>
              </w:rPr>
              <w:t>Evaluation/Remédiation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8F8C0B2" w14:textId="77777777" w:rsidR="009B7B76" w:rsidRPr="00D43DB7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0D0D0D"/>
                <w:sz w:val="22"/>
                <w:szCs w:val="22"/>
                <w:u w:val="none"/>
              </w:rPr>
            </w:pPr>
            <w:r w:rsidRPr="00D43DB7">
              <w:rPr>
                <w:rFonts w:ascii="Arial Narrow" w:hAnsi="Arial Narrow" w:cs="Arial"/>
                <w:b w:val="0"/>
                <w:color w:val="0D0D0D"/>
                <w:sz w:val="22"/>
                <w:szCs w:val="22"/>
                <w:u w:val="none"/>
              </w:rPr>
              <w:t>3,5h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A051EDE" w14:textId="77777777" w:rsidR="009B7B76" w:rsidRPr="002078C1" w:rsidRDefault="009B7B76" w:rsidP="00701CE3">
            <w:pPr>
              <w:pStyle w:val="Titre"/>
              <w:jc w:val="left"/>
              <w:rPr>
                <w:rFonts w:ascii="Arial Narrow" w:hAnsi="Arial Narrow" w:cs="Arial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17DF8F3" w14:textId="77777777" w:rsidR="009B7B76" w:rsidRPr="002078C1" w:rsidRDefault="009B7B76" w:rsidP="00701CE3">
            <w:pPr>
              <w:pStyle w:val="Titre"/>
              <w:jc w:val="left"/>
              <w:rPr>
                <w:rFonts w:ascii="Arial Narrow" w:hAnsi="Arial Narrow" w:cs="Arial"/>
                <w:color w:val="0D0D0D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color w:val="0D0D0D"/>
                <w:sz w:val="22"/>
                <w:szCs w:val="22"/>
                <w:u w:val="none"/>
              </w:rPr>
              <w:t>Evaluation/</w:t>
            </w:r>
            <w:r w:rsidRPr="00AC0B4D">
              <w:rPr>
                <w:rFonts w:ascii="Arial Narrow" w:hAnsi="Arial Narrow" w:cs="Arial"/>
                <w:color w:val="0D0D0D"/>
                <w:sz w:val="22"/>
                <w:szCs w:val="22"/>
                <w:u w:val="none"/>
                <w:shd w:val="clear" w:color="auto" w:fill="D6E3BC" w:themeFill="accent3" w:themeFillTint="66"/>
              </w:rPr>
              <w:t>R</w:t>
            </w:r>
            <w:r w:rsidRPr="002078C1">
              <w:rPr>
                <w:rFonts w:ascii="Arial Narrow" w:hAnsi="Arial Narrow" w:cs="Arial"/>
                <w:color w:val="0D0D0D"/>
                <w:sz w:val="22"/>
                <w:szCs w:val="22"/>
                <w:u w:val="none"/>
              </w:rPr>
              <w:t>emédiation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8C45500" w14:textId="77777777" w:rsidR="009B7B76" w:rsidRPr="00D43DB7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0D0D0D"/>
                <w:sz w:val="22"/>
                <w:szCs w:val="22"/>
                <w:u w:val="none"/>
              </w:rPr>
            </w:pPr>
            <w:r w:rsidRPr="00D43DB7">
              <w:rPr>
                <w:rFonts w:ascii="Arial Narrow" w:hAnsi="Arial Narrow" w:cs="Arial"/>
                <w:b w:val="0"/>
                <w:color w:val="0D0D0D"/>
                <w:sz w:val="22"/>
                <w:szCs w:val="22"/>
                <w:u w:val="none"/>
              </w:rPr>
              <w:t>2h</w:t>
            </w:r>
          </w:p>
        </w:tc>
      </w:tr>
      <w:tr w:rsidR="009B7B76" w:rsidRPr="002078C1" w14:paraId="005F8590" w14:textId="77777777" w:rsidTr="00701CE3"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BAD1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AVRIL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B4EC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25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C3A923" w14:textId="77777777" w:rsidR="009B7B76" w:rsidRPr="002078C1" w:rsidRDefault="009B7B76" w:rsidP="00701CE3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2078C1">
              <w:rPr>
                <w:rFonts w:ascii="Arial Narrow" w:hAnsi="Arial Narrow" w:cs="Arial"/>
                <w:b/>
              </w:rPr>
              <w:t>OPTIQUE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70AA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  <w:r w:rsidRPr="002078C1">
              <w:rPr>
                <w:rFonts w:ascii="Arial Narrow" w:hAnsi="Arial Narrow" w:cs="Arial"/>
                <w:bCs/>
              </w:rPr>
              <w:t xml:space="preserve">Introduction à  l’optique géométrique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B1881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2h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7D22B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BC7F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  <w:r w:rsidRPr="002078C1">
              <w:rPr>
                <w:rFonts w:ascii="Arial Narrow" w:hAnsi="Arial Narrow" w:cs="Arial"/>
              </w:rPr>
              <w:t>Oxydoréduction par voie sèche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3E29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3</w:t>
            </w: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,5</w:t>
            </w: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h</w:t>
            </w:r>
          </w:p>
        </w:tc>
      </w:tr>
      <w:tr w:rsidR="009B7B76" w:rsidRPr="002078C1" w14:paraId="0AA7AB5D" w14:textId="77777777" w:rsidTr="00701CE3"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908B" w14:textId="77777777" w:rsidR="009B7B76" w:rsidRPr="002078C1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1D49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26</w:t>
            </w: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933E3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7869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  <w:r w:rsidRPr="002078C1">
              <w:rPr>
                <w:rFonts w:ascii="Arial Narrow" w:hAnsi="Arial Narrow" w:cs="Arial"/>
              </w:rPr>
              <w:t>Réflexion, Réfraction de la lumière blanche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3208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8</w:t>
            </w: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h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CC273C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09D5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EC7A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</w:tr>
      <w:tr w:rsidR="009B7B76" w:rsidRPr="002078C1" w14:paraId="073C61E4" w14:textId="77777777" w:rsidTr="00701CE3"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B43F" w14:textId="77777777" w:rsidR="009B7B76" w:rsidRPr="002078C1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0CE33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27</w:t>
            </w: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B330EC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C8FF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8A79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40166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894C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  <w:r w:rsidRPr="002078C1">
              <w:rPr>
                <w:rFonts w:ascii="Arial Narrow" w:hAnsi="Arial Narrow" w:cs="Arial"/>
              </w:rPr>
              <w:t>Électrolyse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05AB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4</w:t>
            </w: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h</w:t>
            </w:r>
          </w:p>
        </w:tc>
      </w:tr>
      <w:tr w:rsidR="009B7B76" w:rsidRPr="002078C1" w14:paraId="2F3A4E11" w14:textId="77777777" w:rsidTr="00701CE3"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298B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MAI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A7870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28</w:t>
            </w: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B2A58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43AA7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  <w:r w:rsidRPr="002078C1">
              <w:rPr>
                <w:rFonts w:ascii="Arial Narrow" w:hAnsi="Arial Narrow" w:cs="Arial"/>
              </w:rPr>
              <w:t>Les lentilles minces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4AD37C" w14:textId="77777777" w:rsidR="009B7B76" w:rsidRPr="00515628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515628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8h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A02C71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B036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D432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</w:tr>
      <w:tr w:rsidR="009B7B76" w:rsidRPr="002078C1" w14:paraId="02B75919" w14:textId="77777777" w:rsidTr="00701CE3"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BC16" w14:textId="77777777" w:rsidR="009B7B76" w:rsidRPr="002078C1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9700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29</w:t>
            </w: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9289FB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37C0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AB3A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487E4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1C07" w14:textId="77777777" w:rsidR="009B7B76" w:rsidRPr="00BF34CC" w:rsidRDefault="009B7B76" w:rsidP="00701CE3">
            <w:pPr>
              <w:rPr>
                <w:rFonts w:ascii="Arial Narrow" w:hAnsi="Arial Narrow" w:cs="Arial"/>
              </w:rPr>
            </w:pPr>
            <w:r w:rsidRPr="00BF34CC">
              <w:rPr>
                <w:rFonts w:ascii="Arial Narrow" w:hAnsi="Arial Narrow" w:cs="Arial"/>
              </w:rPr>
              <w:t xml:space="preserve">Corrosion et protection des </w:t>
            </w:r>
            <w:r w:rsidRPr="00BF34CC">
              <w:rPr>
                <w:rFonts w:ascii="Arial Narrow" w:hAnsi="Arial Narrow" w:cs="Arial"/>
              </w:rPr>
              <w:lastRenderedPageBreak/>
              <w:t>métaux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2F73" w14:textId="77777777" w:rsidR="009B7B76" w:rsidRPr="00BF34CC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BF34CC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lastRenderedPageBreak/>
              <w:t>2,5h</w:t>
            </w:r>
          </w:p>
        </w:tc>
      </w:tr>
      <w:tr w:rsidR="009B7B76" w:rsidRPr="002078C1" w14:paraId="1012FC6F" w14:textId="77777777" w:rsidTr="00701CE3">
        <w:trPr>
          <w:trHeight w:val="244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D38C" w14:textId="77777777" w:rsidR="009B7B76" w:rsidRPr="002078C1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87D75EE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30</w:t>
            </w: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14AA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67F7223" w14:textId="77777777" w:rsidR="009B7B76" w:rsidRPr="00D43DB7" w:rsidRDefault="009B7B76" w:rsidP="00701CE3">
            <w:pPr>
              <w:jc w:val="center"/>
              <w:rPr>
                <w:rFonts w:ascii="Arial Narrow" w:hAnsi="Arial Narrow" w:cs="Arial"/>
                <w:b/>
              </w:rPr>
            </w:pPr>
            <w:r w:rsidRPr="00D43DB7">
              <w:rPr>
                <w:rFonts w:ascii="Arial Narrow" w:hAnsi="Arial Narrow" w:cs="Arial"/>
                <w:b/>
                <w:color w:val="0D0D0D"/>
              </w:rPr>
              <w:t>Evaluation/Remédiation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5AEA" w14:textId="77777777" w:rsidR="009B7B76" w:rsidRPr="00161E09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0D0D0D"/>
                <w:sz w:val="22"/>
                <w:szCs w:val="22"/>
                <w:u w:val="none"/>
              </w:rPr>
            </w:pPr>
            <w:r w:rsidRPr="00161E09">
              <w:rPr>
                <w:rFonts w:ascii="Arial Narrow" w:hAnsi="Arial Narrow" w:cs="Arial"/>
                <w:b w:val="0"/>
                <w:color w:val="0D0D0D"/>
                <w:sz w:val="22"/>
                <w:szCs w:val="22"/>
                <w:u w:val="none"/>
              </w:rPr>
              <w:t>3,5h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EB7AC" w14:textId="77777777" w:rsidR="009B7B76" w:rsidRPr="00B817E4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91434" w14:textId="77777777" w:rsidR="009B7B76" w:rsidRPr="00D43DB7" w:rsidRDefault="009B7B76" w:rsidP="00701CE3">
            <w:pPr>
              <w:jc w:val="center"/>
              <w:rPr>
                <w:rFonts w:ascii="Arial Narrow" w:hAnsi="Arial Narrow" w:cs="Arial"/>
                <w:b/>
              </w:rPr>
            </w:pPr>
            <w:r w:rsidRPr="00D43DB7">
              <w:rPr>
                <w:rFonts w:ascii="Arial Narrow" w:hAnsi="Arial Narrow" w:cs="Arial"/>
                <w:b/>
                <w:color w:val="0D0D0D"/>
              </w:rPr>
              <w:t>Evaluation/Remédiation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F8FD1C" w14:textId="77777777" w:rsidR="009B7B76" w:rsidRPr="00161E09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0D0D0D"/>
                <w:sz w:val="22"/>
                <w:szCs w:val="22"/>
                <w:u w:val="none"/>
              </w:rPr>
            </w:pPr>
            <w:r w:rsidRPr="00161E09">
              <w:rPr>
                <w:rFonts w:ascii="Arial Narrow" w:hAnsi="Arial Narrow" w:cs="Arial"/>
                <w:b w:val="0"/>
                <w:color w:val="0D0D0D"/>
                <w:sz w:val="22"/>
                <w:szCs w:val="22"/>
                <w:u w:val="none"/>
              </w:rPr>
              <w:t>2h</w:t>
            </w:r>
          </w:p>
        </w:tc>
      </w:tr>
      <w:tr w:rsidR="009B7B76" w:rsidRPr="002078C1" w14:paraId="51E77F01" w14:textId="77777777" w:rsidTr="00701CE3"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D8F5" w14:textId="77777777" w:rsidR="009B7B76" w:rsidRPr="002078C1" w:rsidRDefault="009B7B76" w:rsidP="00701C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5121667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31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260BB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A75D4C0" w14:textId="77777777" w:rsidR="009B7B76" w:rsidRPr="00B817E4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B817E4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Révisions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56FBC63" w14:textId="77777777" w:rsidR="009B7B76" w:rsidRPr="00F54C72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0D0D0D"/>
                <w:sz w:val="22"/>
                <w:szCs w:val="22"/>
                <w:u w:val="none"/>
              </w:rPr>
            </w:pPr>
            <w:r w:rsidRPr="00F54C72">
              <w:rPr>
                <w:rFonts w:ascii="Arial Narrow" w:hAnsi="Arial Narrow" w:cs="Arial"/>
                <w:b w:val="0"/>
                <w:color w:val="0D0D0D"/>
                <w:sz w:val="22"/>
                <w:szCs w:val="22"/>
                <w:u w:val="none"/>
              </w:rPr>
              <w:t>7h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B1EB8" w14:textId="77777777" w:rsidR="009B7B76" w:rsidRPr="00B817E4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BF66352" w14:textId="77777777" w:rsidR="009B7B76" w:rsidRPr="00B817E4" w:rsidRDefault="009B7B76" w:rsidP="00701CE3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B817E4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Révisions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64CF88A" w14:textId="77777777" w:rsidR="009B7B76" w:rsidRPr="00F54C72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0D0D0D"/>
                <w:sz w:val="22"/>
                <w:szCs w:val="22"/>
                <w:u w:val="none"/>
              </w:rPr>
            </w:pPr>
            <w:r w:rsidRPr="00F54C72">
              <w:rPr>
                <w:rFonts w:ascii="Arial Narrow" w:hAnsi="Arial Narrow" w:cs="Arial"/>
                <w:b w:val="0"/>
                <w:color w:val="0D0D0D"/>
                <w:sz w:val="22"/>
                <w:szCs w:val="22"/>
                <w:u w:val="none"/>
              </w:rPr>
              <w:t>4h</w:t>
            </w:r>
          </w:p>
        </w:tc>
      </w:tr>
      <w:tr w:rsidR="009B7B76" w:rsidRPr="002078C1" w14:paraId="5CDED813" w14:textId="77777777" w:rsidTr="00701CE3"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001E08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JUIN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48CFC7C" w14:textId="77777777" w:rsidR="009B7B76" w:rsidRPr="002078C1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2078C1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32</w:t>
            </w: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F0A3F" w14:textId="77777777" w:rsidR="009B7B76" w:rsidRPr="002078C1" w:rsidRDefault="009B7B76" w:rsidP="00701CE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EF8EDA1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EC0EBB1" w14:textId="77777777" w:rsidR="009B7B76" w:rsidRPr="00D43DB7" w:rsidRDefault="009B7B76" w:rsidP="00701CE3">
            <w:pPr>
              <w:pStyle w:val="Titre"/>
              <w:rPr>
                <w:rFonts w:ascii="Arial Narrow" w:hAnsi="Arial Narrow" w:cs="Arial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EB399" w14:textId="77777777" w:rsidR="009B7B76" w:rsidRPr="00B817E4" w:rsidRDefault="009B7B76" w:rsidP="00701CE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6DCEDAA" w14:textId="77777777" w:rsidR="009B7B76" w:rsidRPr="002078C1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49680FA" w14:textId="77777777" w:rsidR="009B7B76" w:rsidRPr="00D43DB7" w:rsidRDefault="009B7B76" w:rsidP="00701CE3">
            <w:pPr>
              <w:pStyle w:val="Titre"/>
              <w:rPr>
                <w:rFonts w:ascii="Arial Narrow" w:hAnsi="Arial Narrow" w:cs="Arial"/>
                <w:color w:val="0D0D0D"/>
                <w:sz w:val="22"/>
                <w:szCs w:val="22"/>
                <w:u w:val="none"/>
              </w:rPr>
            </w:pPr>
          </w:p>
        </w:tc>
      </w:tr>
    </w:tbl>
    <w:p w14:paraId="6C144843" w14:textId="77777777" w:rsidR="009B7B76" w:rsidRPr="00AC0B4D" w:rsidRDefault="009B7B76" w:rsidP="009B7B76">
      <w:pPr>
        <w:pStyle w:val="Titre"/>
        <w:rPr>
          <w:rFonts w:ascii="Arial Narrow" w:hAnsi="Arial Narrow" w:cs="Arial"/>
          <w:b w:val="0"/>
          <w:color w:val="auto"/>
          <w:sz w:val="24"/>
          <w:szCs w:val="18"/>
          <w:u w:val="none"/>
        </w:rPr>
      </w:pPr>
    </w:p>
    <w:p w14:paraId="612519BD" w14:textId="77777777" w:rsidR="009B7B76" w:rsidRDefault="003E68D5" w:rsidP="009B7B76">
      <w:r>
        <w:rPr>
          <w:rFonts w:ascii="Arial Narrow" w:hAnsi="Arial Narrow" w:cs="Arial"/>
          <w:noProof/>
          <w:szCs w:val="18"/>
        </w:rPr>
        <w:pict w14:anchorId="7FB03E98">
          <v:shape id="_x0000_s1054" type="#_x0000_t202" style="position:absolute;margin-left:308.9pt;margin-top:535pt;width:189.85pt;height:106.5pt;z-index:251712512;mso-width-relative:margin;mso-height-relative:margin" stroked="f">
            <v:textbox style="mso-next-textbox:#_x0000_s1054">
              <w:txbxContent>
                <w:p w14:paraId="6352A206" w14:textId="77777777" w:rsidR="00701CE3" w:rsidRPr="00185961" w:rsidRDefault="00701CE3" w:rsidP="009B7B76">
                  <w:pPr>
                    <w:pStyle w:val="Sansinterligne"/>
                    <w:jc w:val="center"/>
                    <w:rPr>
                      <w:rFonts w:ascii="Arial Narrow" w:hAnsi="Arial Narrow"/>
                      <w:b/>
                    </w:rPr>
                  </w:pPr>
                  <w:r w:rsidRPr="00185961">
                    <w:rPr>
                      <w:rFonts w:ascii="Arial Narrow" w:hAnsi="Arial Narrow"/>
                      <w:b/>
                    </w:rPr>
                    <w:t>Le Coordonnateur National Disciplinaire</w:t>
                  </w:r>
                </w:p>
                <w:p w14:paraId="741EADF2" w14:textId="77777777" w:rsidR="00701CE3" w:rsidRDefault="00701CE3" w:rsidP="009B7B76">
                  <w:pPr>
                    <w:pStyle w:val="Sansinterligne"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FC4085D" wp14:editId="3E819FCB">
                        <wp:extent cx="1261110" cy="965606"/>
                        <wp:effectExtent l="19050" t="0" r="0" b="0"/>
                        <wp:docPr id="104" name="Image 1" descr="F:\Aman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Aman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45825" t="40255" r="27490" b="444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1110" cy="9656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8042116" w14:textId="77777777" w:rsidR="00701CE3" w:rsidRDefault="00701CE3" w:rsidP="009B7B76">
                  <w:pPr>
                    <w:pStyle w:val="Sansinterligne"/>
                    <w:jc w:val="center"/>
                    <w:rPr>
                      <w:rFonts w:ascii="Arial Narrow" w:hAnsi="Arial Narrow"/>
                      <w:b/>
                    </w:rPr>
                  </w:pPr>
                  <w:r w:rsidRPr="00185961">
                    <w:rPr>
                      <w:rFonts w:ascii="Arial Narrow" w:hAnsi="Arial Narrow"/>
                      <w:b/>
                    </w:rPr>
                    <w:t>AMANI KOUAKOU</w:t>
                  </w:r>
                </w:p>
                <w:p w14:paraId="317632B8" w14:textId="77777777" w:rsidR="00701CE3" w:rsidRPr="00185961" w:rsidRDefault="00701CE3" w:rsidP="009B7B76">
                  <w:pPr>
                    <w:pStyle w:val="Sansinterligne"/>
                    <w:jc w:val="center"/>
                  </w:pPr>
                </w:p>
                <w:p w14:paraId="1E847BA3" w14:textId="77777777" w:rsidR="00701CE3" w:rsidRDefault="00701CE3" w:rsidP="009B7B76">
                  <w:pPr>
                    <w:pStyle w:val="Sansinterligne"/>
                  </w:pPr>
                </w:p>
                <w:p w14:paraId="5B87D7EE" w14:textId="77777777" w:rsidR="00701CE3" w:rsidRDefault="00701CE3" w:rsidP="009B7B76">
                  <w:pPr>
                    <w:pStyle w:val="Sansinterligne"/>
                  </w:pPr>
                </w:p>
                <w:p w14:paraId="0573BCC0" w14:textId="77777777" w:rsidR="00701CE3" w:rsidRPr="00185961" w:rsidRDefault="00701CE3" w:rsidP="009B7B76"/>
              </w:txbxContent>
            </v:textbox>
          </v:shape>
        </w:pict>
      </w:r>
      <w:r w:rsidR="009B7B76">
        <w:br w:type="page"/>
      </w:r>
    </w:p>
    <w:tbl>
      <w:tblPr>
        <w:tblStyle w:val="Grilledutableau"/>
        <w:tblW w:w="110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869"/>
        <w:gridCol w:w="5208"/>
      </w:tblGrid>
      <w:tr w:rsidR="009B7B76" w:rsidRPr="00687ED6" w14:paraId="32E1913F" w14:textId="77777777" w:rsidTr="00701CE3">
        <w:trPr>
          <w:trHeight w:val="1555"/>
          <w:jc w:val="center"/>
        </w:trPr>
        <w:tc>
          <w:tcPr>
            <w:tcW w:w="4946" w:type="dxa"/>
            <w:vAlign w:val="center"/>
          </w:tcPr>
          <w:p w14:paraId="67595AF9" w14:textId="77777777" w:rsidR="009B7B76" w:rsidRPr="00687ED6" w:rsidRDefault="009B7B76" w:rsidP="00701CE3">
            <w:pPr>
              <w:jc w:val="center"/>
              <w:rPr>
                <w:rFonts w:ascii="Arial Narrow" w:hAnsi="Arial Narrow"/>
                <w:sz w:val="18"/>
              </w:rPr>
            </w:pPr>
            <w:r w:rsidRPr="00687ED6">
              <w:rPr>
                <w:rFonts w:ascii="Arial Narrow" w:hAnsi="Arial Narrow"/>
                <w:sz w:val="18"/>
              </w:rPr>
              <w:lastRenderedPageBreak/>
              <w:t>MINISTEREDE L’EDUCATION NATIONALE,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687ED6">
              <w:rPr>
                <w:rFonts w:ascii="Arial Narrow" w:hAnsi="Arial Narrow"/>
                <w:sz w:val="18"/>
              </w:rPr>
              <w:t>DEL’ENSEIGNEMENT TECHNIQUE ET DE LA FORMATION PROFESSIONNELLE</w:t>
            </w:r>
          </w:p>
          <w:p w14:paraId="6A03F133" w14:textId="77777777" w:rsidR="009B7B76" w:rsidRPr="00687ED6" w:rsidRDefault="009B7B76" w:rsidP="00701CE3">
            <w:pPr>
              <w:tabs>
                <w:tab w:val="left" w:pos="2303"/>
              </w:tabs>
              <w:ind w:firstLine="284"/>
              <w:jc w:val="center"/>
              <w:rPr>
                <w:rFonts w:ascii="Arial Narrow" w:hAnsi="Arial Narrow"/>
                <w:sz w:val="18"/>
              </w:rPr>
            </w:pPr>
            <w:r w:rsidRPr="00687ED6">
              <w:rPr>
                <w:rFonts w:ascii="Arial Narrow" w:hAnsi="Arial Narrow"/>
                <w:sz w:val="18"/>
              </w:rPr>
              <w:t>…………..</w:t>
            </w:r>
          </w:p>
          <w:p w14:paraId="34491D33" w14:textId="77777777" w:rsidR="009B7B76" w:rsidRPr="00687ED6" w:rsidRDefault="009B7B76" w:rsidP="00701CE3">
            <w:pPr>
              <w:tabs>
                <w:tab w:val="left" w:pos="2303"/>
              </w:tabs>
              <w:jc w:val="center"/>
              <w:rPr>
                <w:rFonts w:ascii="Arial Narrow" w:hAnsi="Arial Narrow"/>
                <w:sz w:val="18"/>
              </w:rPr>
            </w:pPr>
            <w:r w:rsidRPr="00687ED6">
              <w:rPr>
                <w:rFonts w:ascii="Arial Narrow" w:hAnsi="Arial Narrow"/>
                <w:sz w:val="18"/>
              </w:rPr>
              <w:t>DIRECTION DE LA PEDAGOGIE ET DE LA FORMATION CONTINUE</w:t>
            </w:r>
          </w:p>
          <w:p w14:paraId="73F2080A" w14:textId="77777777" w:rsidR="009B7B76" w:rsidRPr="00687ED6" w:rsidRDefault="009B7B76" w:rsidP="00701CE3">
            <w:pPr>
              <w:tabs>
                <w:tab w:val="left" w:pos="2303"/>
              </w:tabs>
              <w:ind w:firstLine="284"/>
              <w:jc w:val="center"/>
              <w:rPr>
                <w:rFonts w:ascii="Arial Narrow" w:hAnsi="Arial Narrow"/>
                <w:sz w:val="18"/>
              </w:rPr>
            </w:pPr>
            <w:r w:rsidRPr="00687ED6">
              <w:rPr>
                <w:rFonts w:ascii="Arial Narrow" w:hAnsi="Arial Narrow"/>
                <w:sz w:val="18"/>
              </w:rPr>
              <w:t>…………..</w:t>
            </w:r>
          </w:p>
          <w:p w14:paraId="272B51A8" w14:textId="77777777" w:rsidR="009B7B76" w:rsidRPr="00687ED6" w:rsidRDefault="009B7B76" w:rsidP="00701CE3">
            <w:pPr>
              <w:pStyle w:val="Titre1"/>
              <w:tabs>
                <w:tab w:val="left" w:pos="2303"/>
              </w:tabs>
              <w:ind w:firstLine="284"/>
              <w:outlineLvl w:val="0"/>
              <w:rPr>
                <w:rFonts w:ascii="Arial Narrow" w:hAnsi="Arial Narrow"/>
                <w:b w:val="0"/>
                <w:sz w:val="18"/>
                <w:szCs w:val="22"/>
              </w:rPr>
            </w:pPr>
            <w:r w:rsidRPr="00687ED6">
              <w:rPr>
                <w:rFonts w:ascii="Arial Narrow" w:hAnsi="Arial Narrow"/>
                <w:b w:val="0"/>
                <w:sz w:val="18"/>
                <w:szCs w:val="22"/>
              </w:rPr>
              <w:t>COORDINATION NATIONALE DE PHYSIQUE-CHIMIE</w:t>
            </w:r>
          </w:p>
          <w:p w14:paraId="43E874C5" w14:textId="77777777" w:rsidR="009B7B76" w:rsidRPr="00687ED6" w:rsidRDefault="009B7B76" w:rsidP="00701CE3">
            <w:pPr>
              <w:pStyle w:val="Titre1"/>
              <w:tabs>
                <w:tab w:val="left" w:pos="2303"/>
              </w:tabs>
              <w:spacing w:line="276" w:lineRule="auto"/>
              <w:ind w:firstLine="284"/>
              <w:outlineLvl w:val="0"/>
              <w:rPr>
                <w:rFonts w:ascii="Arial Narrow" w:hAnsi="Arial Narrow"/>
                <w:b w:val="0"/>
                <w:sz w:val="18"/>
                <w:szCs w:val="22"/>
              </w:rPr>
            </w:pPr>
            <w:r w:rsidRPr="00687ED6">
              <w:rPr>
                <w:rFonts w:ascii="Arial Narrow" w:hAnsi="Arial Narrow"/>
                <w:b w:val="0"/>
                <w:sz w:val="18"/>
                <w:szCs w:val="22"/>
              </w:rPr>
              <w:t>08 BP 890 ABIDJAN 08</w:t>
            </w:r>
          </w:p>
        </w:tc>
        <w:tc>
          <w:tcPr>
            <w:tcW w:w="869" w:type="dxa"/>
          </w:tcPr>
          <w:p w14:paraId="47D48222" w14:textId="77777777" w:rsidR="009B7B76" w:rsidRPr="00687ED6" w:rsidRDefault="009B7B76" w:rsidP="00701CE3">
            <w:pPr>
              <w:tabs>
                <w:tab w:val="left" w:pos="2076"/>
                <w:tab w:val="center" w:pos="3577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5208" w:type="dxa"/>
          </w:tcPr>
          <w:p w14:paraId="3E9120A7" w14:textId="77777777" w:rsidR="009B7B76" w:rsidRPr="00687ED6" w:rsidRDefault="009B7B76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  <w:r w:rsidRPr="00687ED6">
              <w:rPr>
                <w:rFonts w:ascii="Arial Narrow" w:hAnsi="Arial Narrow"/>
                <w:sz w:val="18"/>
              </w:rPr>
              <w:t>REPUBLIQUE DE COTE D’IVOIRE</w:t>
            </w:r>
          </w:p>
          <w:p w14:paraId="609E7963" w14:textId="77777777" w:rsidR="009B7B76" w:rsidRPr="00687ED6" w:rsidRDefault="009B7B76" w:rsidP="00701CE3">
            <w:pPr>
              <w:tabs>
                <w:tab w:val="left" w:pos="2461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  <w:r w:rsidRPr="00687ED6">
              <w:rPr>
                <w:rFonts w:ascii="Arial Narrow" w:hAnsi="Arial Narrow"/>
                <w:sz w:val="18"/>
              </w:rPr>
              <w:t>Union – Discipline – Travail</w:t>
            </w:r>
          </w:p>
          <w:p w14:paraId="3AA3B92F" w14:textId="77777777" w:rsidR="009B7B76" w:rsidRPr="00687ED6" w:rsidRDefault="009B7B76" w:rsidP="00701CE3">
            <w:pPr>
              <w:rPr>
                <w:rFonts w:ascii="Arial Narrow" w:hAnsi="Arial Narrow"/>
                <w:sz w:val="18"/>
              </w:rPr>
            </w:pPr>
          </w:p>
          <w:p w14:paraId="36042155" w14:textId="77777777" w:rsidR="009B7B76" w:rsidRPr="00687ED6" w:rsidRDefault="009B7B76" w:rsidP="00701CE3">
            <w:pPr>
              <w:rPr>
                <w:rFonts w:ascii="Arial Narrow" w:hAnsi="Arial Narrow"/>
                <w:sz w:val="18"/>
              </w:rPr>
            </w:pPr>
          </w:p>
          <w:p w14:paraId="577F8AE0" w14:textId="77777777" w:rsidR="009B7B76" w:rsidRPr="00687ED6" w:rsidRDefault="009B7B76" w:rsidP="00701CE3">
            <w:pPr>
              <w:rPr>
                <w:rFonts w:ascii="Arial Narrow" w:hAnsi="Arial Narrow"/>
                <w:sz w:val="18"/>
              </w:rPr>
            </w:pPr>
          </w:p>
          <w:p w14:paraId="52FF9AC6" w14:textId="77777777" w:rsidR="009B7B76" w:rsidRPr="00687ED6" w:rsidRDefault="009B7B76" w:rsidP="00701CE3">
            <w:pPr>
              <w:ind w:firstLine="358"/>
              <w:jc w:val="center"/>
              <w:rPr>
                <w:rFonts w:ascii="Arial Narrow" w:hAnsi="Arial Narrow"/>
                <w:b/>
                <w:sz w:val="18"/>
              </w:rPr>
            </w:pPr>
            <w:r w:rsidRPr="00687ED6">
              <w:rPr>
                <w:rFonts w:ascii="Arial Narrow" w:hAnsi="Arial Narrow"/>
                <w:b/>
                <w:sz w:val="18"/>
              </w:rPr>
              <w:t>Année scolaire : 201</w:t>
            </w:r>
            <w:r>
              <w:rPr>
                <w:rFonts w:ascii="Arial Narrow" w:hAnsi="Arial Narrow"/>
                <w:b/>
                <w:sz w:val="18"/>
              </w:rPr>
              <w:t>9</w:t>
            </w:r>
            <w:r w:rsidRPr="00687ED6">
              <w:rPr>
                <w:rFonts w:ascii="Arial Narrow" w:hAnsi="Arial Narrow"/>
                <w:b/>
                <w:sz w:val="18"/>
              </w:rPr>
              <w:t xml:space="preserve"> - 20</w:t>
            </w:r>
            <w:r>
              <w:rPr>
                <w:rFonts w:ascii="Arial Narrow" w:hAnsi="Arial Narrow"/>
                <w:b/>
                <w:sz w:val="18"/>
              </w:rPr>
              <w:t>20</w:t>
            </w:r>
          </w:p>
        </w:tc>
      </w:tr>
    </w:tbl>
    <w:p w14:paraId="128DE645" w14:textId="77777777" w:rsidR="009B7B76" w:rsidRPr="00AC0B4D" w:rsidRDefault="009B7B76" w:rsidP="009B7B76">
      <w:pPr>
        <w:pStyle w:val="Titre"/>
        <w:rPr>
          <w:rFonts w:ascii="Arial Narrow" w:hAnsi="Arial Narrow" w:cs="Arial"/>
          <w:b w:val="0"/>
          <w:color w:val="auto"/>
          <w:sz w:val="24"/>
          <w:szCs w:val="18"/>
          <w:u w:val="none"/>
        </w:rPr>
      </w:pPr>
    </w:p>
    <w:p w14:paraId="68C7AA5F" w14:textId="77777777" w:rsidR="009B7B76" w:rsidRPr="00881B4A" w:rsidRDefault="003E68D5" w:rsidP="009B7B76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2"/>
          <w:szCs w:val="18"/>
          <w:u w:val="none"/>
        </w:rPr>
      </w:pPr>
      <w:r>
        <w:rPr>
          <w:rFonts w:ascii="Arial Narrow" w:hAnsi="Arial Narrow"/>
          <w:b w:val="0"/>
          <w:noProof/>
          <w:color w:val="auto"/>
          <w:sz w:val="22"/>
          <w:szCs w:val="18"/>
          <w:u w:val="none"/>
        </w:rPr>
        <w:pict w14:anchorId="275E4F39">
          <v:shape id="_x0000_s1061" type="#_x0000_t202" style="position:absolute;margin-left:116.8pt;margin-top:4.1pt;width:215.45pt;height:22.7pt;z-index:251717632;visibility:visible;mso-width-relative:margin;mso-height-relative:margin" fillcolor="#c2d69b [1942]">
            <v:textbox style="mso-next-textbox:#_x0000_s1061">
              <w:txbxContent>
                <w:p w14:paraId="0DDBF794" w14:textId="77777777" w:rsidR="00701CE3" w:rsidRPr="00EC215B" w:rsidRDefault="00701CE3" w:rsidP="009B7B76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PROGRESSION DE LA PREMIERE D</w:t>
                  </w:r>
                </w:p>
                <w:p w14:paraId="4AB5B185" w14:textId="77777777" w:rsidR="00701CE3" w:rsidRDefault="00701CE3" w:rsidP="009B7B76"/>
              </w:txbxContent>
            </v:textbox>
          </v:shape>
        </w:pict>
      </w:r>
    </w:p>
    <w:p w14:paraId="4EDFFF63" w14:textId="77777777" w:rsidR="009B7B76" w:rsidRPr="00881B4A" w:rsidRDefault="009B7B76" w:rsidP="009B7B76">
      <w:pPr>
        <w:pStyle w:val="Titre"/>
        <w:jc w:val="left"/>
        <w:rPr>
          <w:rFonts w:ascii="Arial Narrow" w:hAnsi="Arial Narrow"/>
          <w:b w:val="0"/>
          <w:color w:val="auto"/>
          <w:sz w:val="22"/>
          <w:szCs w:val="18"/>
          <w:u w:val="none"/>
        </w:rPr>
      </w:pPr>
    </w:p>
    <w:p w14:paraId="025562FE" w14:textId="77777777" w:rsidR="009B7B76" w:rsidRPr="00881B4A" w:rsidRDefault="009B7B76" w:rsidP="009B7B76">
      <w:pPr>
        <w:pStyle w:val="Titre"/>
        <w:jc w:val="left"/>
        <w:rPr>
          <w:rFonts w:ascii="Arial Narrow" w:hAnsi="Arial Narrow"/>
          <w:b w:val="0"/>
          <w:color w:val="auto"/>
          <w:sz w:val="22"/>
          <w:szCs w:val="18"/>
          <w:u w:val="none"/>
        </w:rPr>
      </w:pPr>
    </w:p>
    <w:tbl>
      <w:tblPr>
        <w:tblStyle w:val="Grilledutableau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851"/>
        <w:gridCol w:w="3685"/>
        <w:gridCol w:w="709"/>
        <w:gridCol w:w="803"/>
        <w:gridCol w:w="2883"/>
        <w:gridCol w:w="708"/>
      </w:tblGrid>
      <w:tr w:rsidR="009B7B76" w:rsidRPr="00763725" w14:paraId="19E66CF2" w14:textId="77777777" w:rsidTr="00701CE3">
        <w:trPr>
          <w:trHeight w:val="97"/>
        </w:trPr>
        <w:tc>
          <w:tcPr>
            <w:tcW w:w="708" w:type="dxa"/>
            <w:vMerge w:val="restart"/>
            <w:shd w:val="clear" w:color="auto" w:fill="D6E3BC" w:themeFill="accent3" w:themeFillTint="66"/>
            <w:vAlign w:val="center"/>
          </w:tcPr>
          <w:p w14:paraId="20C35E93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  <w:b/>
              </w:rPr>
            </w:pPr>
            <w:r w:rsidRPr="00763725">
              <w:rPr>
                <w:rFonts w:ascii="Arial Narrow" w:hAnsi="Arial Narrow"/>
                <w:b/>
              </w:rPr>
              <w:t>Mois</w:t>
            </w:r>
          </w:p>
        </w:tc>
        <w:tc>
          <w:tcPr>
            <w:tcW w:w="993" w:type="dxa"/>
            <w:vMerge w:val="restart"/>
            <w:shd w:val="clear" w:color="auto" w:fill="D6E3BC" w:themeFill="accent3" w:themeFillTint="66"/>
            <w:vAlign w:val="center"/>
          </w:tcPr>
          <w:p w14:paraId="020FFF01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  <w:b/>
              </w:rPr>
            </w:pPr>
            <w:r w:rsidRPr="00763725">
              <w:rPr>
                <w:rFonts w:ascii="Arial Narrow" w:hAnsi="Arial Narrow"/>
                <w:b/>
              </w:rPr>
              <w:t>Semaine</w:t>
            </w:r>
          </w:p>
        </w:tc>
        <w:tc>
          <w:tcPr>
            <w:tcW w:w="5245" w:type="dxa"/>
            <w:gridSpan w:val="3"/>
            <w:shd w:val="clear" w:color="auto" w:fill="D6E3BC" w:themeFill="accent3" w:themeFillTint="66"/>
            <w:vAlign w:val="center"/>
          </w:tcPr>
          <w:p w14:paraId="3AB68C6D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  <w:b/>
              </w:rPr>
            </w:pPr>
            <w:r w:rsidRPr="00763725">
              <w:rPr>
                <w:rFonts w:ascii="Arial Narrow" w:hAnsi="Arial Narrow"/>
                <w:b/>
              </w:rPr>
              <w:t>Physique</w:t>
            </w:r>
            <w:r>
              <w:rPr>
                <w:rFonts w:ascii="Arial Narrow" w:hAnsi="Arial Narrow"/>
                <w:b/>
              </w:rPr>
              <w:t xml:space="preserve"> (87,5h)</w:t>
            </w:r>
          </w:p>
        </w:tc>
        <w:tc>
          <w:tcPr>
            <w:tcW w:w="4394" w:type="dxa"/>
            <w:gridSpan w:val="3"/>
            <w:shd w:val="clear" w:color="auto" w:fill="D6E3BC" w:themeFill="accent3" w:themeFillTint="66"/>
            <w:vAlign w:val="center"/>
          </w:tcPr>
          <w:p w14:paraId="0835FAE2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  <w:b/>
              </w:rPr>
            </w:pPr>
            <w:r w:rsidRPr="00763725">
              <w:rPr>
                <w:rFonts w:ascii="Arial Narrow" w:hAnsi="Arial Narrow"/>
                <w:b/>
              </w:rPr>
              <w:t>Chimie</w:t>
            </w:r>
            <w:r>
              <w:rPr>
                <w:rFonts w:ascii="Arial Narrow" w:hAnsi="Arial Narrow"/>
                <w:b/>
              </w:rPr>
              <w:t xml:space="preserve"> (65,5)</w:t>
            </w:r>
          </w:p>
        </w:tc>
      </w:tr>
      <w:tr w:rsidR="009B7B76" w:rsidRPr="00763725" w14:paraId="0B6BAB5F" w14:textId="77777777" w:rsidTr="00701CE3">
        <w:trPr>
          <w:trHeight w:val="96"/>
        </w:trPr>
        <w:tc>
          <w:tcPr>
            <w:tcW w:w="708" w:type="dxa"/>
            <w:vMerge/>
            <w:shd w:val="clear" w:color="auto" w:fill="D6E3BC" w:themeFill="accent3" w:themeFillTint="66"/>
            <w:vAlign w:val="center"/>
          </w:tcPr>
          <w:p w14:paraId="37EE4646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vMerge/>
            <w:shd w:val="clear" w:color="auto" w:fill="D6E3BC" w:themeFill="accent3" w:themeFillTint="66"/>
            <w:vAlign w:val="center"/>
          </w:tcPr>
          <w:p w14:paraId="4B0AB469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D6E3BC" w:themeFill="accent3" w:themeFillTint="66"/>
          </w:tcPr>
          <w:p w14:paraId="74B7F6D5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  <w:r w:rsidRPr="00763725">
              <w:rPr>
                <w:rFonts w:ascii="Arial Narrow" w:hAnsi="Arial Narrow"/>
              </w:rPr>
              <w:t>Thème</w:t>
            </w:r>
          </w:p>
        </w:tc>
        <w:tc>
          <w:tcPr>
            <w:tcW w:w="3685" w:type="dxa"/>
            <w:shd w:val="clear" w:color="auto" w:fill="D6E3BC" w:themeFill="accent3" w:themeFillTint="66"/>
            <w:vAlign w:val="center"/>
          </w:tcPr>
          <w:p w14:paraId="50854FA6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 w:rsidRPr="00763725">
              <w:rPr>
                <w:rFonts w:ascii="Arial Narrow" w:hAnsi="Arial Narrow"/>
              </w:rPr>
              <w:t>Leçon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254D8054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  <w:r w:rsidRPr="00763725">
              <w:rPr>
                <w:rFonts w:ascii="Arial Narrow" w:hAnsi="Arial Narrow"/>
              </w:rPr>
              <w:t>Durée</w:t>
            </w:r>
          </w:p>
        </w:tc>
        <w:tc>
          <w:tcPr>
            <w:tcW w:w="803" w:type="dxa"/>
            <w:shd w:val="clear" w:color="auto" w:fill="D6E3BC" w:themeFill="accent3" w:themeFillTint="66"/>
          </w:tcPr>
          <w:p w14:paraId="2940D502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  <w:r w:rsidRPr="00763725">
              <w:rPr>
                <w:rFonts w:ascii="Arial Narrow" w:hAnsi="Arial Narrow"/>
              </w:rPr>
              <w:t>Thème</w:t>
            </w:r>
          </w:p>
        </w:tc>
        <w:tc>
          <w:tcPr>
            <w:tcW w:w="2883" w:type="dxa"/>
            <w:shd w:val="clear" w:color="auto" w:fill="D6E3BC" w:themeFill="accent3" w:themeFillTint="66"/>
            <w:vAlign w:val="center"/>
          </w:tcPr>
          <w:p w14:paraId="373873EF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 w:rsidRPr="00763725">
              <w:rPr>
                <w:rFonts w:ascii="Arial Narrow" w:hAnsi="Arial Narrow"/>
              </w:rPr>
              <w:t>Leçon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14:paraId="0BC4793C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  <w:r w:rsidRPr="00763725">
              <w:rPr>
                <w:rFonts w:ascii="Arial Narrow" w:hAnsi="Arial Narrow"/>
              </w:rPr>
              <w:t>Durée</w:t>
            </w:r>
          </w:p>
        </w:tc>
      </w:tr>
      <w:tr w:rsidR="009B7B76" w:rsidRPr="00763725" w14:paraId="3E126B11" w14:textId="77777777" w:rsidTr="00701CE3">
        <w:tc>
          <w:tcPr>
            <w:tcW w:w="708" w:type="dxa"/>
            <w:vMerge w:val="restart"/>
            <w:vAlign w:val="center"/>
          </w:tcPr>
          <w:p w14:paraId="3C9A144F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 w:rsidRPr="00763725">
              <w:rPr>
                <w:rFonts w:ascii="Arial Narrow" w:hAnsi="Arial Narrow"/>
              </w:rPr>
              <w:t>Sept.</w:t>
            </w:r>
          </w:p>
        </w:tc>
        <w:tc>
          <w:tcPr>
            <w:tcW w:w="993" w:type="dxa"/>
            <w:vAlign w:val="center"/>
          </w:tcPr>
          <w:p w14:paraId="7E09E865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 w:rsidRPr="00763725"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  <w:vMerge w:val="restart"/>
            <w:textDirection w:val="tbRl"/>
            <w:vAlign w:val="center"/>
          </w:tcPr>
          <w:p w14:paraId="5D2578C1" w14:textId="77777777" w:rsidR="009B7B76" w:rsidRPr="00D640D2" w:rsidRDefault="009B7B76" w:rsidP="00701CE3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D640D2">
              <w:rPr>
                <w:rFonts w:ascii="Arial Narrow" w:hAnsi="Arial Narrow" w:cs="Arial"/>
                <w:b/>
              </w:rPr>
              <w:t>MECANIQUE</w:t>
            </w:r>
          </w:p>
        </w:tc>
        <w:tc>
          <w:tcPr>
            <w:tcW w:w="3685" w:type="dxa"/>
            <w:vMerge w:val="restart"/>
            <w:vAlign w:val="center"/>
          </w:tcPr>
          <w:p w14:paraId="01966CF1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  <w:r w:rsidRPr="00763725">
              <w:rPr>
                <w:rFonts w:ascii="Arial Narrow" w:hAnsi="Arial Narrow" w:cs="Arial"/>
              </w:rPr>
              <w:t>Travail et puissance d’une force constante dans le cas d’un mouvement de translation</w:t>
            </w:r>
          </w:p>
        </w:tc>
        <w:tc>
          <w:tcPr>
            <w:tcW w:w="709" w:type="dxa"/>
            <w:vMerge w:val="restart"/>
            <w:vAlign w:val="center"/>
          </w:tcPr>
          <w:p w14:paraId="02DE1174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 w:rsidRPr="00763725">
              <w:rPr>
                <w:rFonts w:ascii="Arial Narrow" w:hAnsi="Arial Narrow"/>
              </w:rPr>
              <w:t>8h</w:t>
            </w:r>
          </w:p>
        </w:tc>
        <w:tc>
          <w:tcPr>
            <w:tcW w:w="803" w:type="dxa"/>
            <w:vMerge w:val="restart"/>
            <w:textDirection w:val="tbRl"/>
            <w:vAlign w:val="center"/>
          </w:tcPr>
          <w:p w14:paraId="1C502F97" w14:textId="77777777" w:rsidR="009B7B76" w:rsidRPr="00846462" w:rsidRDefault="009B7B76" w:rsidP="00701CE3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846462">
              <w:rPr>
                <w:rFonts w:ascii="Arial Narrow" w:hAnsi="Arial Narrow" w:cs="Arial"/>
                <w:b/>
              </w:rPr>
              <w:t>CHIMIE ORGANIQUE</w:t>
            </w:r>
          </w:p>
        </w:tc>
        <w:tc>
          <w:tcPr>
            <w:tcW w:w="2883" w:type="dxa"/>
            <w:vMerge w:val="restart"/>
            <w:vAlign w:val="center"/>
          </w:tcPr>
          <w:p w14:paraId="4B3E656B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  <w:r w:rsidRPr="00763725">
              <w:rPr>
                <w:rFonts w:ascii="Arial Narrow" w:hAnsi="Arial Narrow" w:cs="Arial"/>
              </w:rPr>
              <w:t>Généralités sur les composés organiques</w:t>
            </w:r>
          </w:p>
        </w:tc>
        <w:tc>
          <w:tcPr>
            <w:tcW w:w="708" w:type="dxa"/>
            <w:vMerge w:val="restart"/>
            <w:vAlign w:val="center"/>
          </w:tcPr>
          <w:p w14:paraId="33C595D9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 w:rsidRPr="00763725">
              <w:rPr>
                <w:rFonts w:ascii="Arial Narrow" w:hAnsi="Arial Narrow"/>
              </w:rPr>
              <w:t>4h</w:t>
            </w:r>
          </w:p>
        </w:tc>
      </w:tr>
      <w:tr w:rsidR="009B7B76" w:rsidRPr="00763725" w14:paraId="7D3F04CA" w14:textId="77777777" w:rsidTr="00701CE3">
        <w:tc>
          <w:tcPr>
            <w:tcW w:w="708" w:type="dxa"/>
            <w:vMerge/>
          </w:tcPr>
          <w:p w14:paraId="63A23EB8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14:paraId="624D06FD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 w:rsidRPr="00763725">
              <w:rPr>
                <w:rFonts w:ascii="Arial Narrow" w:hAnsi="Arial Narrow"/>
              </w:rPr>
              <w:t>2</w:t>
            </w:r>
          </w:p>
        </w:tc>
        <w:tc>
          <w:tcPr>
            <w:tcW w:w="851" w:type="dxa"/>
            <w:vMerge/>
          </w:tcPr>
          <w:p w14:paraId="4011F233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685" w:type="dxa"/>
            <w:vMerge/>
            <w:vAlign w:val="center"/>
          </w:tcPr>
          <w:p w14:paraId="0B8563A6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vAlign w:val="center"/>
          </w:tcPr>
          <w:p w14:paraId="174C97F8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Merge/>
            <w:vAlign w:val="center"/>
          </w:tcPr>
          <w:p w14:paraId="706ED590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883" w:type="dxa"/>
            <w:vMerge/>
            <w:vAlign w:val="center"/>
          </w:tcPr>
          <w:p w14:paraId="6703F8A9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  <w:vAlign w:val="center"/>
          </w:tcPr>
          <w:p w14:paraId="1E675545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9B7B76" w:rsidRPr="00763725" w14:paraId="73A92793" w14:textId="77777777" w:rsidTr="00701CE3">
        <w:trPr>
          <w:trHeight w:val="252"/>
        </w:trPr>
        <w:tc>
          <w:tcPr>
            <w:tcW w:w="708" w:type="dxa"/>
            <w:vMerge/>
          </w:tcPr>
          <w:p w14:paraId="75A7B995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E87813D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 w:rsidRPr="00763725"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  <w:vMerge/>
          </w:tcPr>
          <w:p w14:paraId="6F75E197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685" w:type="dxa"/>
            <w:vMerge/>
            <w:vAlign w:val="center"/>
          </w:tcPr>
          <w:p w14:paraId="185C554B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vAlign w:val="center"/>
          </w:tcPr>
          <w:p w14:paraId="2940E667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Merge/>
            <w:vAlign w:val="center"/>
          </w:tcPr>
          <w:p w14:paraId="39D3D430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883" w:type="dxa"/>
            <w:vMerge/>
            <w:vAlign w:val="center"/>
          </w:tcPr>
          <w:p w14:paraId="0E7FF5F4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  <w:vAlign w:val="center"/>
          </w:tcPr>
          <w:p w14:paraId="5E0B542D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9B7B76" w:rsidRPr="00763725" w14:paraId="4A5BDC9E" w14:textId="77777777" w:rsidTr="00701CE3">
        <w:trPr>
          <w:trHeight w:val="252"/>
        </w:trPr>
        <w:tc>
          <w:tcPr>
            <w:tcW w:w="708" w:type="dxa"/>
            <w:vMerge/>
          </w:tcPr>
          <w:p w14:paraId="3B601B74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vAlign w:val="center"/>
          </w:tcPr>
          <w:p w14:paraId="7109FE17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</w:tcPr>
          <w:p w14:paraId="2765A71A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01C855E8" w14:textId="77777777" w:rsidR="009B7B76" w:rsidRPr="00763725" w:rsidRDefault="009B7B76" w:rsidP="00701CE3">
            <w:pPr>
              <w:rPr>
                <w:rFonts w:ascii="Arial Narrow" w:hAnsi="Arial Narrow" w:cs="Arial"/>
              </w:rPr>
            </w:pPr>
            <w:r w:rsidRPr="00763725">
              <w:rPr>
                <w:rFonts w:ascii="Arial Narrow" w:hAnsi="Arial Narrow" w:cs="Arial"/>
              </w:rPr>
              <w:t>Énergie cinétique</w:t>
            </w:r>
          </w:p>
        </w:tc>
        <w:tc>
          <w:tcPr>
            <w:tcW w:w="709" w:type="dxa"/>
            <w:vMerge w:val="restart"/>
            <w:vAlign w:val="center"/>
          </w:tcPr>
          <w:p w14:paraId="7D94675D" w14:textId="77777777" w:rsidR="009B7B76" w:rsidRPr="00763725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763725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8h</w:t>
            </w:r>
          </w:p>
        </w:tc>
        <w:tc>
          <w:tcPr>
            <w:tcW w:w="803" w:type="dxa"/>
            <w:vMerge/>
            <w:vAlign w:val="center"/>
          </w:tcPr>
          <w:p w14:paraId="414E62EF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883" w:type="dxa"/>
            <w:vMerge/>
            <w:vAlign w:val="center"/>
          </w:tcPr>
          <w:p w14:paraId="773636E0" w14:textId="77777777" w:rsidR="009B7B76" w:rsidRPr="00763725" w:rsidRDefault="009B7B76" w:rsidP="00701CE3">
            <w:pPr>
              <w:pStyle w:val="Sansinterligne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Merge/>
            <w:vAlign w:val="center"/>
          </w:tcPr>
          <w:p w14:paraId="75E41739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9B7B76" w:rsidRPr="00763725" w14:paraId="7828CA4A" w14:textId="77777777" w:rsidTr="00701CE3">
        <w:trPr>
          <w:trHeight w:val="53"/>
        </w:trPr>
        <w:tc>
          <w:tcPr>
            <w:tcW w:w="708" w:type="dxa"/>
            <w:vMerge w:val="restart"/>
            <w:vAlign w:val="center"/>
          </w:tcPr>
          <w:p w14:paraId="412B7D6E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 w:rsidRPr="00763725">
              <w:rPr>
                <w:rFonts w:ascii="Arial Narrow" w:hAnsi="Arial Narrow"/>
              </w:rPr>
              <w:t>Oct.</w:t>
            </w:r>
          </w:p>
        </w:tc>
        <w:tc>
          <w:tcPr>
            <w:tcW w:w="993" w:type="dxa"/>
            <w:vAlign w:val="center"/>
          </w:tcPr>
          <w:p w14:paraId="3C77AB3F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 w:rsidRPr="00763725">
              <w:rPr>
                <w:rFonts w:ascii="Arial Narrow" w:hAnsi="Arial Narrow"/>
              </w:rPr>
              <w:t>4</w:t>
            </w:r>
          </w:p>
        </w:tc>
        <w:tc>
          <w:tcPr>
            <w:tcW w:w="851" w:type="dxa"/>
            <w:vMerge/>
          </w:tcPr>
          <w:p w14:paraId="55F151E6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685" w:type="dxa"/>
            <w:vMerge/>
            <w:vAlign w:val="center"/>
          </w:tcPr>
          <w:p w14:paraId="25DFBF5F" w14:textId="77777777" w:rsidR="009B7B76" w:rsidRPr="00763725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Merge/>
            <w:vAlign w:val="center"/>
          </w:tcPr>
          <w:p w14:paraId="13BD58AF" w14:textId="77777777" w:rsidR="009B7B76" w:rsidRPr="00763725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vMerge/>
            <w:vAlign w:val="center"/>
          </w:tcPr>
          <w:p w14:paraId="61FFFBC0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883" w:type="dxa"/>
            <w:vMerge w:val="restart"/>
            <w:vAlign w:val="center"/>
          </w:tcPr>
          <w:p w14:paraId="3469EE36" w14:textId="77777777" w:rsidR="009B7B76" w:rsidRPr="00763725" w:rsidRDefault="009B7B76" w:rsidP="00701CE3">
            <w:pPr>
              <w:rPr>
                <w:rFonts w:ascii="Arial Narrow" w:hAnsi="Arial Narrow" w:cs="Arial"/>
              </w:rPr>
            </w:pPr>
            <w:r w:rsidRPr="00763725">
              <w:rPr>
                <w:rFonts w:ascii="Arial Narrow" w:hAnsi="Arial Narrow" w:cs="Arial"/>
              </w:rPr>
              <w:t>Hydrocarbures saturés : les alcanes</w:t>
            </w:r>
          </w:p>
        </w:tc>
        <w:tc>
          <w:tcPr>
            <w:tcW w:w="708" w:type="dxa"/>
            <w:vMerge w:val="restart"/>
            <w:vAlign w:val="center"/>
          </w:tcPr>
          <w:p w14:paraId="5EE451F3" w14:textId="77777777" w:rsidR="009B7B76" w:rsidRPr="00763725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763725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4h</w:t>
            </w:r>
          </w:p>
        </w:tc>
      </w:tr>
      <w:tr w:rsidR="009B7B76" w:rsidRPr="00763725" w14:paraId="4A9219A6" w14:textId="77777777" w:rsidTr="00701CE3">
        <w:tc>
          <w:tcPr>
            <w:tcW w:w="708" w:type="dxa"/>
            <w:vMerge/>
          </w:tcPr>
          <w:p w14:paraId="4FE5721E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14:paraId="3057BED8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 w:rsidRPr="00763725">
              <w:rPr>
                <w:rFonts w:ascii="Arial Narrow" w:hAnsi="Arial Narrow"/>
              </w:rPr>
              <w:t>5</w:t>
            </w:r>
          </w:p>
        </w:tc>
        <w:tc>
          <w:tcPr>
            <w:tcW w:w="851" w:type="dxa"/>
            <w:vMerge/>
          </w:tcPr>
          <w:p w14:paraId="3141250F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685" w:type="dxa"/>
            <w:vMerge/>
            <w:vAlign w:val="center"/>
          </w:tcPr>
          <w:p w14:paraId="2B3779F5" w14:textId="77777777" w:rsidR="009B7B76" w:rsidRPr="00763725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Merge/>
            <w:vAlign w:val="center"/>
          </w:tcPr>
          <w:p w14:paraId="0A4E66C0" w14:textId="77777777" w:rsidR="009B7B76" w:rsidRPr="00763725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vMerge/>
            <w:vAlign w:val="center"/>
          </w:tcPr>
          <w:p w14:paraId="7CC896CF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883" w:type="dxa"/>
            <w:vMerge/>
            <w:vAlign w:val="center"/>
          </w:tcPr>
          <w:p w14:paraId="364E72D8" w14:textId="77777777" w:rsidR="009B7B76" w:rsidRPr="00763725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Merge/>
            <w:vAlign w:val="center"/>
          </w:tcPr>
          <w:p w14:paraId="7A9894D1" w14:textId="77777777" w:rsidR="009B7B76" w:rsidRPr="00763725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</w:tr>
      <w:tr w:rsidR="009B7B76" w:rsidRPr="00763725" w14:paraId="7168CAD2" w14:textId="77777777" w:rsidTr="00701CE3">
        <w:trPr>
          <w:trHeight w:val="234"/>
        </w:trPr>
        <w:tc>
          <w:tcPr>
            <w:tcW w:w="708" w:type="dxa"/>
            <w:vMerge/>
          </w:tcPr>
          <w:p w14:paraId="61EEDBBB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14:paraId="23707A63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 w:rsidRPr="00763725">
              <w:rPr>
                <w:rFonts w:ascii="Arial Narrow" w:hAnsi="Arial Narrow"/>
              </w:rPr>
              <w:t>6</w:t>
            </w:r>
          </w:p>
        </w:tc>
        <w:tc>
          <w:tcPr>
            <w:tcW w:w="851" w:type="dxa"/>
            <w:vMerge/>
          </w:tcPr>
          <w:p w14:paraId="2D13FF8F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685" w:type="dxa"/>
            <w:vMerge/>
            <w:vAlign w:val="center"/>
          </w:tcPr>
          <w:p w14:paraId="733FD162" w14:textId="77777777" w:rsidR="009B7B76" w:rsidRPr="00763725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Merge/>
            <w:vAlign w:val="center"/>
          </w:tcPr>
          <w:p w14:paraId="7250A4E5" w14:textId="77777777" w:rsidR="009B7B76" w:rsidRPr="00763725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vMerge/>
            <w:vAlign w:val="center"/>
          </w:tcPr>
          <w:p w14:paraId="1AD2CE9E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883" w:type="dxa"/>
            <w:vMerge w:val="restart"/>
            <w:vAlign w:val="center"/>
          </w:tcPr>
          <w:p w14:paraId="244D4CC1" w14:textId="77777777" w:rsidR="009B7B76" w:rsidRPr="00763725" w:rsidRDefault="009B7B76" w:rsidP="00701CE3">
            <w:pPr>
              <w:rPr>
                <w:rFonts w:ascii="Arial Narrow" w:hAnsi="Arial Narrow" w:cs="Arial"/>
              </w:rPr>
            </w:pPr>
            <w:r w:rsidRPr="00763725">
              <w:rPr>
                <w:rFonts w:ascii="Arial Narrow" w:hAnsi="Arial Narrow" w:cs="Arial"/>
              </w:rPr>
              <w:t>Hydrocarbures insaturés : les alcènes et les alcynes</w:t>
            </w:r>
          </w:p>
        </w:tc>
        <w:tc>
          <w:tcPr>
            <w:tcW w:w="708" w:type="dxa"/>
            <w:vMerge w:val="restart"/>
            <w:vAlign w:val="center"/>
          </w:tcPr>
          <w:p w14:paraId="44865B49" w14:textId="77777777" w:rsidR="009B7B76" w:rsidRPr="00763725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763725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3h</w:t>
            </w: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30</w:t>
            </w:r>
          </w:p>
        </w:tc>
      </w:tr>
      <w:tr w:rsidR="009B7B76" w:rsidRPr="00763725" w14:paraId="0162F9E4" w14:textId="77777777" w:rsidTr="00701CE3">
        <w:tc>
          <w:tcPr>
            <w:tcW w:w="708" w:type="dxa"/>
            <w:vMerge/>
          </w:tcPr>
          <w:p w14:paraId="5C39C92E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14:paraId="2FE7E352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 w:rsidRPr="00763725">
              <w:rPr>
                <w:rFonts w:ascii="Arial Narrow" w:hAnsi="Arial Narrow"/>
              </w:rPr>
              <w:t>7</w:t>
            </w:r>
          </w:p>
        </w:tc>
        <w:tc>
          <w:tcPr>
            <w:tcW w:w="851" w:type="dxa"/>
            <w:vMerge/>
          </w:tcPr>
          <w:p w14:paraId="6E08930F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685" w:type="dxa"/>
            <w:vAlign w:val="center"/>
          </w:tcPr>
          <w:p w14:paraId="59FE9139" w14:textId="77777777" w:rsidR="009B7B76" w:rsidRPr="00763725" w:rsidRDefault="009B7B76" w:rsidP="00701CE3">
            <w:pPr>
              <w:rPr>
                <w:rFonts w:ascii="Arial Narrow" w:hAnsi="Arial Narrow" w:cs="Arial"/>
              </w:rPr>
            </w:pPr>
            <w:r w:rsidRPr="00763725">
              <w:rPr>
                <w:rFonts w:ascii="Arial Narrow" w:hAnsi="Arial Narrow" w:cs="Arial"/>
              </w:rPr>
              <w:t>Énergie potentielle de pesanteur</w:t>
            </w:r>
          </w:p>
        </w:tc>
        <w:tc>
          <w:tcPr>
            <w:tcW w:w="709" w:type="dxa"/>
            <w:vAlign w:val="center"/>
          </w:tcPr>
          <w:p w14:paraId="16160B68" w14:textId="77777777" w:rsidR="009B7B76" w:rsidRPr="00763725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763725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4h</w:t>
            </w:r>
          </w:p>
        </w:tc>
        <w:tc>
          <w:tcPr>
            <w:tcW w:w="803" w:type="dxa"/>
            <w:vMerge/>
            <w:vAlign w:val="center"/>
          </w:tcPr>
          <w:p w14:paraId="66C04422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883" w:type="dxa"/>
            <w:vMerge/>
            <w:vAlign w:val="center"/>
          </w:tcPr>
          <w:p w14:paraId="7902C4C2" w14:textId="77777777" w:rsidR="009B7B76" w:rsidRPr="00763725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Merge/>
            <w:vAlign w:val="center"/>
          </w:tcPr>
          <w:p w14:paraId="7A4342B4" w14:textId="77777777" w:rsidR="009B7B76" w:rsidRPr="00763725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</w:tr>
      <w:tr w:rsidR="009B7B76" w:rsidRPr="00763725" w14:paraId="097C5B43" w14:textId="77777777" w:rsidTr="00701CE3">
        <w:trPr>
          <w:trHeight w:val="53"/>
        </w:trPr>
        <w:tc>
          <w:tcPr>
            <w:tcW w:w="708" w:type="dxa"/>
            <w:vMerge w:val="restart"/>
            <w:vAlign w:val="center"/>
          </w:tcPr>
          <w:p w14:paraId="4D19551A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 w:rsidRPr="00763725">
              <w:rPr>
                <w:rFonts w:ascii="Arial Narrow" w:hAnsi="Arial Narrow"/>
              </w:rPr>
              <w:t>Nov.</w:t>
            </w:r>
          </w:p>
        </w:tc>
        <w:tc>
          <w:tcPr>
            <w:tcW w:w="993" w:type="dxa"/>
            <w:vAlign w:val="center"/>
          </w:tcPr>
          <w:p w14:paraId="5FE2A5E7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 w:rsidRPr="00763725">
              <w:rPr>
                <w:rFonts w:ascii="Arial Narrow" w:hAnsi="Arial Narrow"/>
              </w:rPr>
              <w:t>8</w:t>
            </w:r>
          </w:p>
        </w:tc>
        <w:tc>
          <w:tcPr>
            <w:tcW w:w="851" w:type="dxa"/>
            <w:vMerge/>
          </w:tcPr>
          <w:p w14:paraId="150383F5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42EA1D34" w14:textId="77777777" w:rsidR="009B7B76" w:rsidRPr="005E2648" w:rsidRDefault="009B7B76" w:rsidP="00701CE3">
            <w:pPr>
              <w:rPr>
                <w:rFonts w:ascii="Arial Narrow" w:hAnsi="Arial Narrow" w:cs="Arial"/>
              </w:rPr>
            </w:pPr>
            <w:r w:rsidRPr="005E2648">
              <w:rPr>
                <w:rFonts w:ascii="Arial Narrow" w:hAnsi="Arial Narrow" w:cs="Arial"/>
              </w:rPr>
              <w:t>Énergie mécanique</w:t>
            </w:r>
          </w:p>
        </w:tc>
        <w:tc>
          <w:tcPr>
            <w:tcW w:w="709" w:type="dxa"/>
            <w:vMerge w:val="restart"/>
            <w:vAlign w:val="center"/>
          </w:tcPr>
          <w:p w14:paraId="2A6F2D82" w14:textId="77777777" w:rsidR="009B7B76" w:rsidRPr="005E2648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6h</w:t>
            </w:r>
          </w:p>
        </w:tc>
        <w:tc>
          <w:tcPr>
            <w:tcW w:w="803" w:type="dxa"/>
            <w:vMerge/>
            <w:vAlign w:val="center"/>
          </w:tcPr>
          <w:p w14:paraId="063190FF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883" w:type="dxa"/>
            <w:vMerge w:val="restart"/>
            <w:vAlign w:val="center"/>
          </w:tcPr>
          <w:p w14:paraId="36944607" w14:textId="77777777" w:rsidR="009B7B76" w:rsidRPr="005E2648" w:rsidRDefault="009B7B76" w:rsidP="00701CE3">
            <w:pPr>
              <w:rPr>
                <w:rFonts w:ascii="Arial Narrow" w:hAnsi="Arial Narrow" w:cs="Arial"/>
              </w:rPr>
            </w:pPr>
            <w:r w:rsidRPr="005E2648">
              <w:rPr>
                <w:rFonts w:ascii="Arial Narrow" w:hAnsi="Arial Narrow" w:cs="Arial"/>
              </w:rPr>
              <w:t>Le benzène</w:t>
            </w:r>
          </w:p>
        </w:tc>
        <w:tc>
          <w:tcPr>
            <w:tcW w:w="708" w:type="dxa"/>
            <w:vMerge w:val="restart"/>
            <w:vAlign w:val="center"/>
          </w:tcPr>
          <w:p w14:paraId="714F47A4" w14:textId="77777777" w:rsidR="009B7B76" w:rsidRPr="005E2648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3h</w:t>
            </w:r>
          </w:p>
        </w:tc>
      </w:tr>
      <w:tr w:rsidR="009B7B76" w:rsidRPr="00763725" w14:paraId="15FF0E45" w14:textId="77777777" w:rsidTr="00701CE3">
        <w:trPr>
          <w:trHeight w:val="93"/>
        </w:trPr>
        <w:tc>
          <w:tcPr>
            <w:tcW w:w="708" w:type="dxa"/>
            <w:vMerge/>
          </w:tcPr>
          <w:p w14:paraId="02C5D669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14:paraId="7ABF2F0A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 w:rsidRPr="00763725">
              <w:rPr>
                <w:rFonts w:ascii="Arial Narrow" w:hAnsi="Arial Narrow"/>
              </w:rPr>
              <w:t>9</w:t>
            </w:r>
          </w:p>
        </w:tc>
        <w:tc>
          <w:tcPr>
            <w:tcW w:w="851" w:type="dxa"/>
            <w:vMerge/>
          </w:tcPr>
          <w:p w14:paraId="137C9BFB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685" w:type="dxa"/>
            <w:vMerge/>
            <w:vAlign w:val="center"/>
          </w:tcPr>
          <w:p w14:paraId="2E78B4A4" w14:textId="77777777" w:rsidR="009B7B76" w:rsidRPr="005E2648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Merge/>
            <w:vAlign w:val="center"/>
          </w:tcPr>
          <w:p w14:paraId="67B6C3DA" w14:textId="77777777" w:rsidR="009B7B76" w:rsidRPr="005E2648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vMerge/>
            <w:vAlign w:val="center"/>
          </w:tcPr>
          <w:p w14:paraId="69847EF3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883" w:type="dxa"/>
            <w:vMerge/>
            <w:vAlign w:val="center"/>
          </w:tcPr>
          <w:p w14:paraId="1B071AAE" w14:textId="77777777" w:rsidR="009B7B76" w:rsidRPr="005E2648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Merge/>
            <w:vAlign w:val="center"/>
          </w:tcPr>
          <w:p w14:paraId="7A9735FC" w14:textId="77777777" w:rsidR="009B7B76" w:rsidRPr="005E2648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</w:tr>
      <w:tr w:rsidR="009B7B76" w:rsidRPr="00763725" w14:paraId="4EEFB2E9" w14:textId="77777777" w:rsidTr="00701CE3">
        <w:trPr>
          <w:trHeight w:val="53"/>
        </w:trPr>
        <w:tc>
          <w:tcPr>
            <w:tcW w:w="708" w:type="dxa"/>
            <w:vMerge/>
          </w:tcPr>
          <w:p w14:paraId="74D31B25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14:paraId="61C54F7A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 w:rsidRPr="00763725">
              <w:rPr>
                <w:rFonts w:ascii="Arial Narrow" w:hAnsi="Arial Narrow"/>
              </w:rPr>
              <w:t>10</w:t>
            </w:r>
          </w:p>
        </w:tc>
        <w:tc>
          <w:tcPr>
            <w:tcW w:w="851" w:type="dxa"/>
            <w:vMerge/>
            <w:shd w:val="clear" w:color="auto" w:fill="auto"/>
          </w:tcPr>
          <w:p w14:paraId="6986F108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685" w:type="dxa"/>
            <w:shd w:val="clear" w:color="auto" w:fill="D6E3BC" w:themeFill="accent3" w:themeFillTint="66"/>
            <w:vAlign w:val="center"/>
          </w:tcPr>
          <w:p w14:paraId="78D9A774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A37BB">
              <w:rPr>
                <w:rFonts w:ascii="Arial Narrow" w:hAnsi="Arial Narrow"/>
                <w:b/>
                <w:color w:val="000000" w:themeColor="text1"/>
              </w:rPr>
              <w:t>Évaluation/Remédiation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FA0E64" w14:textId="77777777" w:rsidR="009B7B76" w:rsidRPr="00EA37BB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2,5h</w:t>
            </w:r>
          </w:p>
        </w:tc>
        <w:tc>
          <w:tcPr>
            <w:tcW w:w="803" w:type="dxa"/>
            <w:vMerge/>
            <w:vAlign w:val="center"/>
          </w:tcPr>
          <w:p w14:paraId="2406F8E8" w14:textId="77777777" w:rsidR="009B7B76" w:rsidRPr="00EA37BB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883" w:type="dxa"/>
            <w:shd w:val="clear" w:color="auto" w:fill="D6E3BC" w:themeFill="accent3" w:themeFillTint="66"/>
            <w:vAlign w:val="center"/>
          </w:tcPr>
          <w:p w14:paraId="3A87A94F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A37BB">
              <w:rPr>
                <w:rFonts w:ascii="Arial Narrow" w:hAnsi="Arial Narrow"/>
                <w:b/>
                <w:color w:val="000000" w:themeColor="text1"/>
              </w:rPr>
              <w:t>Évaluation/Remédiation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770B0D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A37BB">
              <w:rPr>
                <w:rFonts w:ascii="Arial Narrow" w:hAnsi="Arial Narrow"/>
                <w:color w:val="000000" w:themeColor="text1"/>
              </w:rPr>
              <w:t>2h</w:t>
            </w:r>
          </w:p>
        </w:tc>
      </w:tr>
      <w:tr w:rsidR="009B7B76" w:rsidRPr="00763725" w14:paraId="5C26D66D" w14:textId="77777777" w:rsidTr="00701CE3">
        <w:tc>
          <w:tcPr>
            <w:tcW w:w="708" w:type="dxa"/>
            <w:vMerge/>
          </w:tcPr>
          <w:p w14:paraId="5CAF6F88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14:paraId="5156A65F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 w:rsidRPr="00763725">
              <w:rPr>
                <w:rFonts w:ascii="Arial Narrow" w:hAnsi="Arial Narrow"/>
              </w:rPr>
              <w:t>11</w:t>
            </w:r>
          </w:p>
        </w:tc>
        <w:tc>
          <w:tcPr>
            <w:tcW w:w="851" w:type="dxa"/>
            <w:vMerge w:val="restart"/>
            <w:textDirection w:val="tbRl"/>
            <w:vAlign w:val="center"/>
          </w:tcPr>
          <w:p w14:paraId="04396EEB" w14:textId="77777777" w:rsidR="009B7B76" w:rsidRPr="00846462" w:rsidRDefault="009B7B76" w:rsidP="00701CE3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EL</w:t>
            </w:r>
            <w:r w:rsidRPr="00846462">
              <w:rPr>
                <w:rFonts w:ascii="Arial Narrow" w:hAnsi="Arial Narrow" w:cs="Arial"/>
                <w:b/>
              </w:rPr>
              <w:t>CTRICITE ET ELECTRONIQUE</w:t>
            </w:r>
          </w:p>
        </w:tc>
        <w:tc>
          <w:tcPr>
            <w:tcW w:w="3685" w:type="dxa"/>
            <w:vMerge w:val="restart"/>
            <w:vAlign w:val="center"/>
          </w:tcPr>
          <w:p w14:paraId="2A60F022" w14:textId="77777777" w:rsidR="009B7B76" w:rsidRPr="005E2648" w:rsidRDefault="009B7B76" w:rsidP="00701CE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  <w:r w:rsidRPr="005E2648">
              <w:rPr>
                <w:rFonts w:ascii="Arial Narrow" w:hAnsi="Arial Narrow" w:cs="Arial"/>
              </w:rPr>
              <w:t>hamp électrostatique</w:t>
            </w:r>
          </w:p>
        </w:tc>
        <w:tc>
          <w:tcPr>
            <w:tcW w:w="709" w:type="dxa"/>
            <w:vMerge w:val="restart"/>
            <w:vAlign w:val="center"/>
          </w:tcPr>
          <w:p w14:paraId="63E91C1F" w14:textId="77777777" w:rsidR="009B7B76" w:rsidRPr="005E2648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4h</w:t>
            </w:r>
          </w:p>
        </w:tc>
        <w:tc>
          <w:tcPr>
            <w:tcW w:w="803" w:type="dxa"/>
            <w:vMerge/>
            <w:textDirection w:val="tbRl"/>
            <w:vAlign w:val="center"/>
          </w:tcPr>
          <w:p w14:paraId="00E8ADF4" w14:textId="77777777" w:rsidR="009B7B76" w:rsidRPr="00846462" w:rsidRDefault="009B7B76" w:rsidP="00701CE3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83" w:type="dxa"/>
            <w:vAlign w:val="center"/>
          </w:tcPr>
          <w:p w14:paraId="79661133" w14:textId="77777777" w:rsidR="009B7B76" w:rsidRPr="005E2648" w:rsidRDefault="009B7B76" w:rsidP="00701CE3">
            <w:pPr>
              <w:rPr>
                <w:rFonts w:ascii="Arial Narrow" w:hAnsi="Arial Narrow" w:cs="Arial"/>
              </w:rPr>
            </w:pPr>
            <w:r w:rsidRPr="005E2648">
              <w:rPr>
                <w:rFonts w:ascii="Arial Narrow" w:hAnsi="Arial Narrow" w:cs="Arial"/>
              </w:rPr>
              <w:t>Pétrole et gaz naturels</w:t>
            </w:r>
          </w:p>
        </w:tc>
        <w:tc>
          <w:tcPr>
            <w:tcW w:w="708" w:type="dxa"/>
            <w:vAlign w:val="center"/>
          </w:tcPr>
          <w:p w14:paraId="5BAECE22" w14:textId="77777777" w:rsidR="009B7B76" w:rsidRPr="005E2648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</w:t>
            </w:r>
            <w:r w:rsidRPr="005E2648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h</w:t>
            </w:r>
          </w:p>
        </w:tc>
      </w:tr>
      <w:tr w:rsidR="009B7B76" w:rsidRPr="00763725" w14:paraId="09B474BF" w14:textId="77777777" w:rsidTr="00701CE3">
        <w:trPr>
          <w:trHeight w:val="207"/>
        </w:trPr>
        <w:tc>
          <w:tcPr>
            <w:tcW w:w="708" w:type="dxa"/>
            <w:vMerge w:val="restart"/>
            <w:vAlign w:val="center"/>
          </w:tcPr>
          <w:p w14:paraId="58FCF8E6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 w:rsidRPr="00763725">
              <w:rPr>
                <w:rFonts w:ascii="Arial Narrow" w:hAnsi="Arial Narrow"/>
              </w:rPr>
              <w:t>Déc.</w:t>
            </w:r>
          </w:p>
        </w:tc>
        <w:tc>
          <w:tcPr>
            <w:tcW w:w="993" w:type="dxa"/>
            <w:vAlign w:val="center"/>
          </w:tcPr>
          <w:p w14:paraId="7BE57F92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 w:rsidRPr="00763725">
              <w:rPr>
                <w:rFonts w:ascii="Arial Narrow" w:hAnsi="Arial Narrow"/>
              </w:rPr>
              <w:t>12</w:t>
            </w:r>
          </w:p>
        </w:tc>
        <w:tc>
          <w:tcPr>
            <w:tcW w:w="851" w:type="dxa"/>
            <w:vMerge/>
          </w:tcPr>
          <w:p w14:paraId="2E5BF316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685" w:type="dxa"/>
            <w:vMerge/>
            <w:vAlign w:val="center"/>
          </w:tcPr>
          <w:p w14:paraId="18894DF7" w14:textId="77777777" w:rsidR="009B7B76" w:rsidRPr="005E2648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Merge/>
            <w:vAlign w:val="center"/>
          </w:tcPr>
          <w:p w14:paraId="6680AE55" w14:textId="77777777" w:rsidR="009B7B76" w:rsidRPr="005E2648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vMerge/>
            <w:vAlign w:val="center"/>
          </w:tcPr>
          <w:p w14:paraId="71ACD628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883" w:type="dxa"/>
            <w:vMerge w:val="restart"/>
            <w:vAlign w:val="center"/>
          </w:tcPr>
          <w:p w14:paraId="0EA0B039" w14:textId="77777777" w:rsidR="009B7B76" w:rsidRPr="005E2648" w:rsidRDefault="009B7B76" w:rsidP="00701CE3">
            <w:pPr>
              <w:rPr>
                <w:rFonts w:ascii="Arial Narrow" w:hAnsi="Arial Narrow" w:cs="Arial"/>
              </w:rPr>
            </w:pPr>
            <w:r w:rsidRPr="005E2648">
              <w:rPr>
                <w:rFonts w:ascii="Arial Narrow" w:hAnsi="Arial Narrow" w:cs="Arial"/>
              </w:rPr>
              <w:t>Quelques composés oxygénés</w:t>
            </w:r>
          </w:p>
        </w:tc>
        <w:tc>
          <w:tcPr>
            <w:tcW w:w="708" w:type="dxa"/>
            <w:vMerge w:val="restart"/>
            <w:vAlign w:val="center"/>
          </w:tcPr>
          <w:p w14:paraId="45953F91" w14:textId="77777777" w:rsidR="009B7B76" w:rsidRPr="005E2648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4h</w:t>
            </w:r>
          </w:p>
        </w:tc>
      </w:tr>
      <w:tr w:rsidR="009B7B76" w:rsidRPr="00763725" w14:paraId="43739FB2" w14:textId="77777777" w:rsidTr="00701CE3">
        <w:tc>
          <w:tcPr>
            <w:tcW w:w="708" w:type="dxa"/>
            <w:vMerge/>
          </w:tcPr>
          <w:p w14:paraId="6AEF7968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0118990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 w:rsidRPr="00763725">
              <w:rPr>
                <w:rFonts w:ascii="Arial Narrow" w:hAnsi="Arial Narrow"/>
              </w:rPr>
              <w:t>13</w:t>
            </w:r>
          </w:p>
        </w:tc>
        <w:tc>
          <w:tcPr>
            <w:tcW w:w="851" w:type="dxa"/>
            <w:vMerge/>
            <w:shd w:val="clear" w:color="auto" w:fill="auto"/>
          </w:tcPr>
          <w:p w14:paraId="3BD719AD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4600DCD0" w14:textId="77777777" w:rsidR="009B7B76" w:rsidRPr="005E2648" w:rsidRDefault="009B7B76" w:rsidP="00701CE3">
            <w:pPr>
              <w:rPr>
                <w:rFonts w:ascii="Arial Narrow" w:hAnsi="Arial Narrow" w:cs="Arial"/>
              </w:rPr>
            </w:pPr>
            <w:r w:rsidRPr="005E2648">
              <w:rPr>
                <w:rFonts w:ascii="Arial Narrow" w:hAnsi="Arial Narrow" w:cs="Arial"/>
              </w:rPr>
              <w:t>Énergie potentielle électrostatique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A23EC4F" w14:textId="77777777" w:rsidR="009B7B76" w:rsidRPr="005E2648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4h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3F2D56E2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883" w:type="dxa"/>
            <w:vMerge/>
            <w:shd w:val="clear" w:color="auto" w:fill="auto"/>
            <w:vAlign w:val="center"/>
          </w:tcPr>
          <w:p w14:paraId="496B012E" w14:textId="77777777" w:rsidR="009B7B76" w:rsidRPr="005E2648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9191CD3" w14:textId="77777777" w:rsidR="009B7B76" w:rsidRPr="005E2648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</w:tr>
      <w:tr w:rsidR="009B7B76" w:rsidRPr="00763725" w14:paraId="3C7DC1AA" w14:textId="77777777" w:rsidTr="00701CE3">
        <w:trPr>
          <w:trHeight w:val="252"/>
        </w:trPr>
        <w:tc>
          <w:tcPr>
            <w:tcW w:w="708" w:type="dxa"/>
            <w:vMerge/>
          </w:tcPr>
          <w:p w14:paraId="45C24FB9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4A7940CD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 w:rsidRPr="00763725">
              <w:rPr>
                <w:rFonts w:ascii="Arial Narrow" w:hAnsi="Arial Narrow"/>
              </w:rPr>
              <w:t>14</w:t>
            </w:r>
          </w:p>
        </w:tc>
        <w:tc>
          <w:tcPr>
            <w:tcW w:w="851" w:type="dxa"/>
            <w:vMerge/>
            <w:vAlign w:val="center"/>
          </w:tcPr>
          <w:p w14:paraId="28B7D516" w14:textId="77777777" w:rsidR="009B7B76" w:rsidRPr="00763725" w:rsidRDefault="009B7B76" w:rsidP="00701CE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85" w:type="dxa"/>
            <w:vMerge/>
            <w:vAlign w:val="center"/>
          </w:tcPr>
          <w:p w14:paraId="2F7673F3" w14:textId="77777777" w:rsidR="009B7B76" w:rsidRPr="005E2648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Merge/>
            <w:vAlign w:val="center"/>
          </w:tcPr>
          <w:p w14:paraId="6E4B0BA3" w14:textId="77777777" w:rsidR="009B7B76" w:rsidRPr="005E2648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vMerge/>
            <w:vAlign w:val="center"/>
          </w:tcPr>
          <w:p w14:paraId="500A6EAA" w14:textId="77777777" w:rsidR="009B7B76" w:rsidRPr="00763725" w:rsidRDefault="009B7B76" w:rsidP="00701CE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83" w:type="dxa"/>
            <w:vMerge w:val="restart"/>
            <w:vAlign w:val="center"/>
          </w:tcPr>
          <w:p w14:paraId="3B4452BD" w14:textId="77777777" w:rsidR="009B7B76" w:rsidRPr="005E2648" w:rsidRDefault="009B7B76" w:rsidP="00701CE3">
            <w:pPr>
              <w:rPr>
                <w:rFonts w:ascii="Arial Narrow" w:hAnsi="Arial Narrow" w:cs="Arial"/>
              </w:rPr>
            </w:pPr>
            <w:r w:rsidRPr="005E2648">
              <w:rPr>
                <w:rFonts w:ascii="Arial Narrow" w:hAnsi="Arial Narrow" w:cs="Arial"/>
              </w:rPr>
              <w:t>L’éthanol</w:t>
            </w:r>
          </w:p>
        </w:tc>
        <w:tc>
          <w:tcPr>
            <w:tcW w:w="708" w:type="dxa"/>
            <w:vMerge w:val="restart"/>
            <w:vAlign w:val="center"/>
          </w:tcPr>
          <w:p w14:paraId="4726F47A" w14:textId="77777777" w:rsidR="009B7B76" w:rsidRPr="005E2648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3</w:t>
            </w:r>
            <w:r w:rsidRPr="005E2648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h</w:t>
            </w:r>
          </w:p>
        </w:tc>
      </w:tr>
      <w:tr w:rsidR="009B7B76" w:rsidRPr="00763725" w14:paraId="412F822C" w14:textId="77777777" w:rsidTr="00701CE3">
        <w:trPr>
          <w:trHeight w:val="252"/>
        </w:trPr>
        <w:tc>
          <w:tcPr>
            <w:tcW w:w="708" w:type="dxa"/>
            <w:vMerge/>
          </w:tcPr>
          <w:p w14:paraId="3F7B6C54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vAlign w:val="center"/>
          </w:tcPr>
          <w:p w14:paraId="7CF7969F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vAlign w:val="center"/>
          </w:tcPr>
          <w:p w14:paraId="415A563C" w14:textId="77777777" w:rsidR="009B7B76" w:rsidRPr="00763725" w:rsidRDefault="009B7B76" w:rsidP="00701CE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41AB1B08" w14:textId="77777777" w:rsidR="009B7B76" w:rsidRPr="005E2648" w:rsidRDefault="009B7B76" w:rsidP="00701CE3">
            <w:pPr>
              <w:rPr>
                <w:rFonts w:ascii="Arial Narrow" w:hAnsi="Arial Narrow" w:cs="Arial"/>
              </w:rPr>
            </w:pPr>
            <w:r w:rsidRPr="005E2648">
              <w:rPr>
                <w:rFonts w:ascii="Arial Narrow" w:hAnsi="Arial Narrow" w:cs="Arial"/>
              </w:rPr>
              <w:t>Puissance et énergie électriques</w:t>
            </w:r>
          </w:p>
        </w:tc>
        <w:tc>
          <w:tcPr>
            <w:tcW w:w="709" w:type="dxa"/>
            <w:vMerge w:val="restart"/>
            <w:vAlign w:val="center"/>
          </w:tcPr>
          <w:p w14:paraId="5C38D693" w14:textId="77777777" w:rsidR="009B7B76" w:rsidRPr="005E2648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6h</w:t>
            </w:r>
          </w:p>
        </w:tc>
        <w:tc>
          <w:tcPr>
            <w:tcW w:w="803" w:type="dxa"/>
            <w:vMerge/>
            <w:vAlign w:val="center"/>
          </w:tcPr>
          <w:p w14:paraId="0B8CA8FC" w14:textId="77777777" w:rsidR="009B7B76" w:rsidRPr="00763725" w:rsidRDefault="009B7B76" w:rsidP="00701CE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83" w:type="dxa"/>
            <w:vMerge/>
            <w:vAlign w:val="center"/>
          </w:tcPr>
          <w:p w14:paraId="2E3B8E62" w14:textId="77777777" w:rsidR="009B7B76" w:rsidRPr="005E2648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Merge/>
            <w:vAlign w:val="center"/>
          </w:tcPr>
          <w:p w14:paraId="3DD22057" w14:textId="77777777" w:rsidR="009B7B76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</w:tr>
      <w:tr w:rsidR="009B7B76" w:rsidRPr="00763725" w14:paraId="742A9F41" w14:textId="77777777" w:rsidTr="00701CE3">
        <w:trPr>
          <w:trHeight w:val="224"/>
        </w:trPr>
        <w:tc>
          <w:tcPr>
            <w:tcW w:w="708" w:type="dxa"/>
            <w:vMerge w:val="restart"/>
            <w:vAlign w:val="center"/>
          </w:tcPr>
          <w:p w14:paraId="56A1A049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 w:rsidRPr="00763725">
              <w:rPr>
                <w:rFonts w:ascii="Arial Narrow" w:hAnsi="Arial Narrow"/>
              </w:rPr>
              <w:t>Janv.</w:t>
            </w:r>
          </w:p>
        </w:tc>
        <w:tc>
          <w:tcPr>
            <w:tcW w:w="993" w:type="dxa"/>
            <w:vAlign w:val="center"/>
          </w:tcPr>
          <w:p w14:paraId="118EE33E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 w:rsidRPr="00763725">
              <w:rPr>
                <w:rFonts w:ascii="Arial Narrow" w:hAnsi="Arial Narrow"/>
              </w:rPr>
              <w:t>15</w:t>
            </w:r>
          </w:p>
        </w:tc>
        <w:tc>
          <w:tcPr>
            <w:tcW w:w="851" w:type="dxa"/>
            <w:vMerge/>
          </w:tcPr>
          <w:p w14:paraId="31B08962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685" w:type="dxa"/>
            <w:vMerge/>
            <w:vAlign w:val="center"/>
          </w:tcPr>
          <w:p w14:paraId="5C932F7E" w14:textId="77777777" w:rsidR="009B7B76" w:rsidRPr="005E2648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Merge/>
            <w:vAlign w:val="center"/>
          </w:tcPr>
          <w:p w14:paraId="1591EC23" w14:textId="77777777" w:rsidR="009B7B76" w:rsidRPr="005E2648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vMerge/>
          </w:tcPr>
          <w:p w14:paraId="1A1CBBC1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2883" w:type="dxa"/>
            <w:vMerge w:val="restart"/>
            <w:vAlign w:val="center"/>
          </w:tcPr>
          <w:p w14:paraId="5B5BA810" w14:textId="77777777" w:rsidR="009B7B76" w:rsidRPr="005E2648" w:rsidRDefault="009B7B76" w:rsidP="00701CE3">
            <w:pPr>
              <w:rPr>
                <w:rFonts w:ascii="Arial Narrow" w:hAnsi="Arial Narrow" w:cs="Arial"/>
              </w:rPr>
            </w:pPr>
            <w:r w:rsidRPr="005E2648">
              <w:rPr>
                <w:rFonts w:ascii="Arial Narrow" w:hAnsi="Arial Narrow" w:cs="Arial"/>
              </w:rPr>
              <w:t xml:space="preserve">Estérification et hydrolyse </w:t>
            </w:r>
            <w:r>
              <w:rPr>
                <w:rFonts w:ascii="Arial Narrow" w:hAnsi="Arial Narrow" w:cs="Arial"/>
              </w:rPr>
              <w:t>d’un ester</w:t>
            </w:r>
          </w:p>
        </w:tc>
        <w:tc>
          <w:tcPr>
            <w:tcW w:w="708" w:type="dxa"/>
            <w:vMerge w:val="restart"/>
            <w:vAlign w:val="center"/>
          </w:tcPr>
          <w:p w14:paraId="664B5C8E" w14:textId="77777777" w:rsidR="009B7B76" w:rsidRPr="005E2648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4h</w:t>
            </w:r>
          </w:p>
        </w:tc>
      </w:tr>
      <w:tr w:rsidR="009B7B76" w:rsidRPr="00763725" w14:paraId="6BA5341E" w14:textId="77777777" w:rsidTr="00701CE3">
        <w:tc>
          <w:tcPr>
            <w:tcW w:w="708" w:type="dxa"/>
            <w:vMerge/>
          </w:tcPr>
          <w:p w14:paraId="222C817E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14:paraId="20708270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 w:rsidRPr="00763725">
              <w:rPr>
                <w:rFonts w:ascii="Arial Narrow" w:hAnsi="Arial Narrow"/>
              </w:rPr>
              <w:t>16</w:t>
            </w:r>
          </w:p>
        </w:tc>
        <w:tc>
          <w:tcPr>
            <w:tcW w:w="851" w:type="dxa"/>
            <w:vMerge/>
          </w:tcPr>
          <w:p w14:paraId="1748B6FE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685" w:type="dxa"/>
            <w:vMerge/>
            <w:vAlign w:val="center"/>
          </w:tcPr>
          <w:p w14:paraId="5BA0D981" w14:textId="77777777" w:rsidR="009B7B76" w:rsidRPr="005E2648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Merge/>
            <w:vAlign w:val="center"/>
          </w:tcPr>
          <w:p w14:paraId="44C522A6" w14:textId="77777777" w:rsidR="009B7B76" w:rsidRPr="005E2648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vMerge/>
          </w:tcPr>
          <w:p w14:paraId="59CF0CA6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2883" w:type="dxa"/>
            <w:vMerge/>
            <w:vAlign w:val="center"/>
          </w:tcPr>
          <w:p w14:paraId="77252E0B" w14:textId="77777777" w:rsidR="009B7B76" w:rsidRPr="005E2648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Merge/>
            <w:vAlign w:val="center"/>
          </w:tcPr>
          <w:p w14:paraId="686451DB" w14:textId="77777777" w:rsidR="009B7B76" w:rsidRPr="005E2648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</w:tr>
      <w:tr w:rsidR="009B7B76" w:rsidRPr="00763725" w14:paraId="26C75662" w14:textId="77777777" w:rsidTr="00701CE3">
        <w:tc>
          <w:tcPr>
            <w:tcW w:w="708" w:type="dxa"/>
            <w:vMerge/>
          </w:tcPr>
          <w:p w14:paraId="3BCD62E0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14:paraId="51570E81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 w:rsidRPr="00763725">
              <w:rPr>
                <w:rFonts w:ascii="Arial Narrow" w:hAnsi="Arial Narrow"/>
              </w:rPr>
              <w:t>17</w:t>
            </w:r>
          </w:p>
        </w:tc>
        <w:tc>
          <w:tcPr>
            <w:tcW w:w="851" w:type="dxa"/>
            <w:vMerge/>
          </w:tcPr>
          <w:p w14:paraId="13D4509E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685" w:type="dxa"/>
            <w:shd w:val="clear" w:color="auto" w:fill="D6E3BC" w:themeFill="accent3" w:themeFillTint="66"/>
            <w:vAlign w:val="center"/>
          </w:tcPr>
          <w:p w14:paraId="53258A80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A37BB">
              <w:rPr>
                <w:rFonts w:ascii="Arial Narrow" w:hAnsi="Arial Narrow"/>
                <w:b/>
                <w:color w:val="000000" w:themeColor="text1"/>
              </w:rPr>
              <w:t>Évaluation/Remédiation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3F26D1" w14:textId="77777777" w:rsidR="009B7B76" w:rsidRPr="00EA37BB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2,5h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2BC1035B" w14:textId="77777777" w:rsidR="009B7B76" w:rsidRPr="00EA37BB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883" w:type="dxa"/>
            <w:shd w:val="clear" w:color="auto" w:fill="D6E3BC" w:themeFill="accent3" w:themeFillTint="66"/>
            <w:vAlign w:val="center"/>
          </w:tcPr>
          <w:p w14:paraId="26AA9553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A37BB">
              <w:rPr>
                <w:rFonts w:ascii="Arial Narrow" w:hAnsi="Arial Narrow"/>
                <w:b/>
                <w:color w:val="000000" w:themeColor="text1"/>
              </w:rPr>
              <w:t>Évaluation/Remédiation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2F4DC4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A37BB">
              <w:rPr>
                <w:rFonts w:ascii="Arial Narrow" w:hAnsi="Arial Narrow"/>
                <w:color w:val="000000" w:themeColor="text1"/>
              </w:rPr>
              <w:t>2h</w:t>
            </w:r>
          </w:p>
        </w:tc>
      </w:tr>
      <w:tr w:rsidR="009B7B76" w:rsidRPr="00763725" w14:paraId="743BAE9E" w14:textId="77777777" w:rsidTr="00701CE3">
        <w:tc>
          <w:tcPr>
            <w:tcW w:w="708" w:type="dxa"/>
            <w:vMerge/>
          </w:tcPr>
          <w:p w14:paraId="4849C2F2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14:paraId="50C8937B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 w:rsidRPr="00763725">
              <w:rPr>
                <w:rFonts w:ascii="Arial Narrow" w:hAnsi="Arial Narrow"/>
              </w:rPr>
              <w:t>18</w:t>
            </w:r>
          </w:p>
        </w:tc>
        <w:tc>
          <w:tcPr>
            <w:tcW w:w="851" w:type="dxa"/>
            <w:vMerge/>
          </w:tcPr>
          <w:p w14:paraId="39CEC028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4BAE9CA4" w14:textId="77777777" w:rsidR="009B7B76" w:rsidRPr="005E2648" w:rsidRDefault="009B7B76" w:rsidP="00701CE3">
            <w:pPr>
              <w:rPr>
                <w:rFonts w:ascii="Arial Narrow" w:hAnsi="Arial Narrow" w:cs="Arial"/>
              </w:rPr>
            </w:pPr>
            <w:r w:rsidRPr="005E2648">
              <w:rPr>
                <w:rFonts w:ascii="Arial Narrow" w:hAnsi="Arial Narrow" w:cs="Arial"/>
              </w:rPr>
              <w:t>Le condensateur</w:t>
            </w:r>
          </w:p>
        </w:tc>
        <w:tc>
          <w:tcPr>
            <w:tcW w:w="709" w:type="dxa"/>
            <w:vMerge w:val="restart"/>
            <w:vAlign w:val="center"/>
          </w:tcPr>
          <w:p w14:paraId="04BC1ED1" w14:textId="77777777" w:rsidR="009B7B76" w:rsidRPr="005E2648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6h</w:t>
            </w:r>
          </w:p>
        </w:tc>
        <w:tc>
          <w:tcPr>
            <w:tcW w:w="803" w:type="dxa"/>
            <w:vMerge w:val="restart"/>
            <w:textDirection w:val="tbRl"/>
            <w:vAlign w:val="center"/>
          </w:tcPr>
          <w:p w14:paraId="3FF6E63B" w14:textId="77777777" w:rsidR="009B7B76" w:rsidRPr="00846462" w:rsidRDefault="009B7B76" w:rsidP="00701CE3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OXYDOREDUCTION</w:t>
            </w:r>
          </w:p>
        </w:tc>
        <w:tc>
          <w:tcPr>
            <w:tcW w:w="2883" w:type="dxa"/>
            <w:vMerge w:val="restart"/>
            <w:vAlign w:val="center"/>
          </w:tcPr>
          <w:p w14:paraId="7DEB4903" w14:textId="77777777" w:rsidR="009B7B76" w:rsidRPr="005E2648" w:rsidRDefault="009B7B76" w:rsidP="00701CE3">
            <w:pPr>
              <w:rPr>
                <w:rFonts w:ascii="Arial Narrow" w:hAnsi="Arial Narrow" w:cs="Arial"/>
              </w:rPr>
            </w:pPr>
            <w:r w:rsidRPr="005E2648">
              <w:rPr>
                <w:rFonts w:ascii="Arial Narrow" w:hAnsi="Arial Narrow" w:cs="Arial"/>
              </w:rPr>
              <w:t>Réaction</w:t>
            </w:r>
            <w:r>
              <w:rPr>
                <w:rFonts w:ascii="Arial Narrow" w:hAnsi="Arial Narrow" w:cs="Arial"/>
              </w:rPr>
              <w:t>s</w:t>
            </w:r>
            <w:r w:rsidRPr="005E2648">
              <w:rPr>
                <w:rFonts w:ascii="Arial Narrow" w:hAnsi="Arial Narrow" w:cs="Arial"/>
              </w:rPr>
              <w:t xml:space="preserve"> d’oxydoréduction</w:t>
            </w:r>
            <w:r>
              <w:rPr>
                <w:rFonts w:ascii="Arial Narrow" w:hAnsi="Arial Narrow" w:cs="Arial"/>
              </w:rPr>
              <w:t xml:space="preserve"> en solution aqueuse</w:t>
            </w:r>
          </w:p>
        </w:tc>
        <w:tc>
          <w:tcPr>
            <w:tcW w:w="708" w:type="dxa"/>
            <w:vMerge w:val="restart"/>
            <w:vAlign w:val="center"/>
          </w:tcPr>
          <w:p w14:paraId="465CE14A" w14:textId="77777777" w:rsidR="009B7B76" w:rsidRPr="005E2648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4h</w:t>
            </w:r>
          </w:p>
        </w:tc>
      </w:tr>
      <w:tr w:rsidR="009B7B76" w:rsidRPr="00763725" w14:paraId="15880691" w14:textId="77777777" w:rsidTr="00701CE3">
        <w:trPr>
          <w:trHeight w:val="121"/>
        </w:trPr>
        <w:tc>
          <w:tcPr>
            <w:tcW w:w="708" w:type="dxa"/>
            <w:vMerge w:val="restart"/>
            <w:vAlign w:val="center"/>
          </w:tcPr>
          <w:p w14:paraId="30A6E254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 w:rsidRPr="00763725">
              <w:rPr>
                <w:rFonts w:ascii="Arial Narrow" w:hAnsi="Arial Narrow"/>
              </w:rPr>
              <w:t>Fév.</w:t>
            </w:r>
          </w:p>
        </w:tc>
        <w:tc>
          <w:tcPr>
            <w:tcW w:w="993" w:type="dxa"/>
            <w:vAlign w:val="center"/>
          </w:tcPr>
          <w:p w14:paraId="0D457EF8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 w:rsidRPr="00763725">
              <w:rPr>
                <w:rFonts w:ascii="Arial Narrow" w:hAnsi="Arial Narrow"/>
              </w:rPr>
              <w:t>19</w:t>
            </w:r>
          </w:p>
        </w:tc>
        <w:tc>
          <w:tcPr>
            <w:tcW w:w="851" w:type="dxa"/>
            <w:vMerge/>
          </w:tcPr>
          <w:p w14:paraId="3E24AA63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685" w:type="dxa"/>
            <w:vMerge/>
            <w:vAlign w:val="center"/>
          </w:tcPr>
          <w:p w14:paraId="1FA97DF2" w14:textId="77777777" w:rsidR="009B7B76" w:rsidRPr="005E2648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Merge/>
            <w:vAlign w:val="center"/>
          </w:tcPr>
          <w:p w14:paraId="4451688F" w14:textId="77777777" w:rsidR="009B7B76" w:rsidRPr="005E2648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vMerge/>
          </w:tcPr>
          <w:p w14:paraId="0224FFE8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2883" w:type="dxa"/>
            <w:vMerge/>
            <w:vAlign w:val="center"/>
          </w:tcPr>
          <w:p w14:paraId="607A2578" w14:textId="77777777" w:rsidR="009B7B76" w:rsidRPr="005E2648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Merge/>
            <w:vAlign w:val="center"/>
          </w:tcPr>
          <w:p w14:paraId="48FC63A8" w14:textId="77777777" w:rsidR="009B7B76" w:rsidRPr="005E2648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</w:tr>
      <w:tr w:rsidR="009B7B76" w:rsidRPr="00763725" w14:paraId="2D47FA1E" w14:textId="77777777" w:rsidTr="00701CE3">
        <w:tc>
          <w:tcPr>
            <w:tcW w:w="708" w:type="dxa"/>
            <w:vMerge/>
          </w:tcPr>
          <w:p w14:paraId="1E7096AF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14:paraId="60517F47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 w:rsidRPr="00763725">
              <w:rPr>
                <w:rFonts w:ascii="Arial Narrow" w:hAnsi="Arial Narrow"/>
              </w:rPr>
              <w:t>20</w:t>
            </w:r>
          </w:p>
        </w:tc>
        <w:tc>
          <w:tcPr>
            <w:tcW w:w="851" w:type="dxa"/>
            <w:vMerge/>
          </w:tcPr>
          <w:p w14:paraId="318CC07A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685" w:type="dxa"/>
            <w:vMerge/>
            <w:vAlign w:val="center"/>
          </w:tcPr>
          <w:p w14:paraId="7FC0E18E" w14:textId="77777777" w:rsidR="009B7B76" w:rsidRPr="005E2648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Merge/>
            <w:vAlign w:val="center"/>
          </w:tcPr>
          <w:p w14:paraId="259A119A" w14:textId="77777777" w:rsidR="009B7B76" w:rsidRPr="005E2648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vMerge/>
          </w:tcPr>
          <w:p w14:paraId="22A21518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2883" w:type="dxa"/>
            <w:vMerge w:val="restart"/>
            <w:vAlign w:val="center"/>
          </w:tcPr>
          <w:p w14:paraId="3F0FEC85" w14:textId="77777777" w:rsidR="009B7B76" w:rsidRPr="005E2648" w:rsidRDefault="009B7B76" w:rsidP="00701CE3">
            <w:pPr>
              <w:rPr>
                <w:rFonts w:ascii="Arial Narrow" w:hAnsi="Arial Narrow" w:cs="Arial"/>
              </w:rPr>
            </w:pPr>
            <w:r w:rsidRPr="005E2648">
              <w:rPr>
                <w:rFonts w:ascii="Arial Narrow" w:hAnsi="Arial Narrow" w:cs="Arial"/>
              </w:rPr>
              <w:t xml:space="preserve">Classification </w:t>
            </w:r>
            <w:r>
              <w:rPr>
                <w:rFonts w:ascii="Arial Narrow" w:hAnsi="Arial Narrow" w:cs="Arial"/>
              </w:rPr>
              <w:t>qualitative des couples oxydant / réducteur</w:t>
            </w:r>
          </w:p>
        </w:tc>
        <w:tc>
          <w:tcPr>
            <w:tcW w:w="708" w:type="dxa"/>
            <w:vMerge w:val="restart"/>
            <w:vAlign w:val="center"/>
          </w:tcPr>
          <w:p w14:paraId="60F18A00" w14:textId="77777777" w:rsidR="009B7B76" w:rsidRPr="005E2648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5h</w:t>
            </w:r>
          </w:p>
        </w:tc>
      </w:tr>
      <w:tr w:rsidR="009B7B76" w:rsidRPr="00763725" w14:paraId="618995B8" w14:textId="77777777" w:rsidTr="00701CE3">
        <w:tc>
          <w:tcPr>
            <w:tcW w:w="708" w:type="dxa"/>
            <w:vMerge/>
          </w:tcPr>
          <w:p w14:paraId="3D531BC1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14:paraId="385C8033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 w:rsidRPr="00763725">
              <w:rPr>
                <w:rFonts w:ascii="Arial Narrow" w:hAnsi="Arial Narrow"/>
              </w:rPr>
              <w:t>21</w:t>
            </w:r>
          </w:p>
        </w:tc>
        <w:tc>
          <w:tcPr>
            <w:tcW w:w="851" w:type="dxa"/>
            <w:vMerge/>
          </w:tcPr>
          <w:p w14:paraId="4FAEEA23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045910BE" w14:textId="77777777" w:rsidR="009B7B76" w:rsidRPr="005E2648" w:rsidRDefault="009B7B76" w:rsidP="00701CE3">
            <w:pPr>
              <w:rPr>
                <w:rFonts w:ascii="Arial Narrow" w:hAnsi="Arial Narrow" w:cs="Arial"/>
              </w:rPr>
            </w:pPr>
            <w:r w:rsidRPr="005E2648">
              <w:rPr>
                <w:rFonts w:ascii="Arial Narrow" w:hAnsi="Arial Narrow" w:cs="Arial"/>
              </w:rPr>
              <w:t>L’amplificateur opérationnel</w:t>
            </w:r>
          </w:p>
        </w:tc>
        <w:tc>
          <w:tcPr>
            <w:tcW w:w="709" w:type="dxa"/>
            <w:vMerge w:val="restart"/>
            <w:vAlign w:val="center"/>
          </w:tcPr>
          <w:p w14:paraId="67E3FC33" w14:textId="77777777" w:rsidR="009B7B76" w:rsidRPr="005E2648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8h</w:t>
            </w:r>
          </w:p>
        </w:tc>
        <w:tc>
          <w:tcPr>
            <w:tcW w:w="803" w:type="dxa"/>
            <w:vMerge/>
          </w:tcPr>
          <w:p w14:paraId="304F0CB1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2883" w:type="dxa"/>
            <w:vMerge/>
            <w:vAlign w:val="center"/>
          </w:tcPr>
          <w:p w14:paraId="63A6A5CF" w14:textId="77777777" w:rsidR="009B7B76" w:rsidRPr="005E2648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Merge/>
            <w:vAlign w:val="center"/>
          </w:tcPr>
          <w:p w14:paraId="0B33E94B" w14:textId="77777777" w:rsidR="009B7B76" w:rsidRPr="005E2648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</w:tr>
      <w:tr w:rsidR="009B7B76" w:rsidRPr="00763725" w14:paraId="64FA0829" w14:textId="77777777" w:rsidTr="00701CE3">
        <w:tc>
          <w:tcPr>
            <w:tcW w:w="708" w:type="dxa"/>
            <w:vMerge w:val="restart"/>
            <w:vAlign w:val="center"/>
          </w:tcPr>
          <w:p w14:paraId="7641ABE0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 w:rsidRPr="00763725">
              <w:rPr>
                <w:rFonts w:ascii="Arial Narrow" w:hAnsi="Arial Narrow"/>
              </w:rPr>
              <w:t>Mars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6BB021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 w:rsidRPr="00763725">
              <w:rPr>
                <w:rFonts w:ascii="Arial Narrow" w:hAnsi="Arial Narrow"/>
              </w:rPr>
              <w:t>22</w:t>
            </w:r>
          </w:p>
        </w:tc>
        <w:tc>
          <w:tcPr>
            <w:tcW w:w="851" w:type="dxa"/>
            <w:vMerge/>
            <w:shd w:val="clear" w:color="auto" w:fill="auto"/>
          </w:tcPr>
          <w:p w14:paraId="4E50B04A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0887D99B" w14:textId="77777777" w:rsidR="009B7B76" w:rsidRPr="005E2648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EB3D72A" w14:textId="77777777" w:rsidR="009B7B76" w:rsidRPr="005E2648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14:paraId="34524784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2883" w:type="dxa"/>
            <w:vMerge w:val="restart"/>
            <w:shd w:val="clear" w:color="auto" w:fill="auto"/>
            <w:vAlign w:val="center"/>
          </w:tcPr>
          <w:p w14:paraId="538E63F3" w14:textId="77777777" w:rsidR="009B7B76" w:rsidRPr="005E2648" w:rsidRDefault="009B7B76" w:rsidP="00701CE3">
            <w:pPr>
              <w:rPr>
                <w:rFonts w:ascii="Arial Narrow" w:hAnsi="Arial Narrow" w:cs="Arial"/>
              </w:rPr>
            </w:pPr>
            <w:r w:rsidRPr="005E2648">
              <w:rPr>
                <w:rFonts w:ascii="Arial Narrow" w:hAnsi="Arial Narrow" w:cs="Arial"/>
              </w:rPr>
              <w:t xml:space="preserve">Classification </w:t>
            </w:r>
            <w:r>
              <w:rPr>
                <w:rFonts w:ascii="Arial Narrow" w:hAnsi="Arial Narrow" w:cs="Arial"/>
              </w:rPr>
              <w:t>quantitative des couples oxydant / réducteur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189D48AE" w14:textId="77777777" w:rsidR="009B7B76" w:rsidRPr="005E2648" w:rsidRDefault="009B7B76" w:rsidP="00701C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4h</w:t>
            </w:r>
          </w:p>
        </w:tc>
      </w:tr>
      <w:tr w:rsidR="009B7B76" w:rsidRPr="00763725" w14:paraId="5A899D67" w14:textId="77777777" w:rsidTr="00701CE3">
        <w:tc>
          <w:tcPr>
            <w:tcW w:w="708" w:type="dxa"/>
            <w:vMerge/>
          </w:tcPr>
          <w:p w14:paraId="6717FBA3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E1D87E4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 w:rsidRPr="00763725">
              <w:rPr>
                <w:rFonts w:ascii="Arial Narrow" w:hAnsi="Arial Narrow"/>
              </w:rPr>
              <w:t>23</w:t>
            </w:r>
          </w:p>
        </w:tc>
        <w:tc>
          <w:tcPr>
            <w:tcW w:w="851" w:type="dxa"/>
            <w:vMerge/>
            <w:shd w:val="clear" w:color="auto" w:fill="auto"/>
          </w:tcPr>
          <w:p w14:paraId="6DF2E9FA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1B0705D9" w14:textId="77777777" w:rsidR="009B7B76" w:rsidRPr="005E2648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7780A34" w14:textId="77777777" w:rsidR="009B7B76" w:rsidRPr="005E2648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14:paraId="532C6BD1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2883" w:type="dxa"/>
            <w:vMerge/>
            <w:shd w:val="clear" w:color="auto" w:fill="auto"/>
            <w:vAlign w:val="center"/>
          </w:tcPr>
          <w:p w14:paraId="6A3125BD" w14:textId="77777777" w:rsidR="009B7B76" w:rsidRPr="005E2648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A81A450" w14:textId="77777777" w:rsidR="009B7B76" w:rsidRPr="005E2648" w:rsidRDefault="009B7B76" w:rsidP="00701CE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B7B76" w:rsidRPr="00763725" w14:paraId="78513099" w14:textId="77777777" w:rsidTr="00701CE3">
        <w:tc>
          <w:tcPr>
            <w:tcW w:w="708" w:type="dxa"/>
            <w:vMerge/>
          </w:tcPr>
          <w:p w14:paraId="6C685A7F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14:paraId="7A64B16B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 w:rsidRPr="00763725">
              <w:rPr>
                <w:rFonts w:ascii="Arial Narrow" w:hAnsi="Arial Narrow"/>
              </w:rPr>
              <w:t>24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3F75CAC" w14:textId="77777777" w:rsidR="009B7B76" w:rsidRPr="00763725" w:rsidRDefault="009B7B76" w:rsidP="00701CE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85" w:type="dxa"/>
            <w:shd w:val="clear" w:color="auto" w:fill="D6E3BC" w:themeFill="accent3" w:themeFillTint="66"/>
            <w:vAlign w:val="center"/>
          </w:tcPr>
          <w:p w14:paraId="43AADD45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A37BB">
              <w:rPr>
                <w:rFonts w:ascii="Arial Narrow" w:hAnsi="Arial Narrow"/>
                <w:b/>
                <w:color w:val="000000" w:themeColor="text1"/>
              </w:rPr>
              <w:t>Évaluation/Remédiation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F76F0B" w14:textId="77777777" w:rsidR="009B7B76" w:rsidRPr="00EA37BB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EA37BB">
              <w:rPr>
                <w:rFonts w:ascii="Arial Narrow" w:hAnsi="Arial Narrow"/>
              </w:rPr>
              <w:t>h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0B6BBDB5" w14:textId="77777777" w:rsidR="009B7B76" w:rsidRPr="00EA37BB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883" w:type="dxa"/>
            <w:shd w:val="clear" w:color="auto" w:fill="D6E3BC" w:themeFill="accent3" w:themeFillTint="66"/>
            <w:vAlign w:val="center"/>
          </w:tcPr>
          <w:p w14:paraId="3F5991E2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A37BB">
              <w:rPr>
                <w:rFonts w:ascii="Arial Narrow" w:hAnsi="Arial Narrow"/>
                <w:b/>
                <w:color w:val="000000" w:themeColor="text1"/>
              </w:rPr>
              <w:t>Évaluation/Remédiation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3E6FBA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A37BB">
              <w:rPr>
                <w:rFonts w:ascii="Arial Narrow" w:hAnsi="Arial Narrow"/>
                <w:color w:val="000000" w:themeColor="text1"/>
              </w:rPr>
              <w:t>2</w:t>
            </w:r>
            <w:r>
              <w:rPr>
                <w:rFonts w:ascii="Arial Narrow" w:hAnsi="Arial Narrow"/>
                <w:color w:val="000000" w:themeColor="text1"/>
              </w:rPr>
              <w:t>,5h</w:t>
            </w:r>
          </w:p>
        </w:tc>
      </w:tr>
      <w:tr w:rsidR="009B7B76" w:rsidRPr="00763725" w14:paraId="1C8A32DF" w14:textId="77777777" w:rsidTr="00701CE3">
        <w:tc>
          <w:tcPr>
            <w:tcW w:w="708" w:type="dxa"/>
            <w:vMerge/>
          </w:tcPr>
          <w:p w14:paraId="5DC24B5A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14:paraId="01D19996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 w:rsidRPr="00763725">
              <w:rPr>
                <w:rFonts w:ascii="Arial Narrow" w:hAnsi="Arial Narrow"/>
              </w:rPr>
              <w:t>25</w:t>
            </w:r>
          </w:p>
        </w:tc>
        <w:tc>
          <w:tcPr>
            <w:tcW w:w="851" w:type="dxa"/>
            <w:vMerge w:val="restart"/>
            <w:textDirection w:val="tbRl"/>
            <w:vAlign w:val="center"/>
          </w:tcPr>
          <w:p w14:paraId="60FDB375" w14:textId="77777777" w:rsidR="009B7B76" w:rsidRPr="00846462" w:rsidRDefault="009B7B76" w:rsidP="00701CE3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846462">
              <w:rPr>
                <w:rFonts w:ascii="Arial Narrow" w:hAnsi="Arial Narrow" w:cs="Arial"/>
                <w:b/>
              </w:rPr>
              <w:t>OPTIQUE</w:t>
            </w:r>
          </w:p>
        </w:tc>
        <w:tc>
          <w:tcPr>
            <w:tcW w:w="3685" w:type="dxa"/>
            <w:vAlign w:val="center"/>
          </w:tcPr>
          <w:p w14:paraId="7FDA7089" w14:textId="77777777" w:rsidR="009B7B76" w:rsidRPr="005E2648" w:rsidRDefault="009B7B76" w:rsidP="00701CE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Cs/>
              </w:rPr>
              <w:t xml:space="preserve">Introduction à </w:t>
            </w:r>
            <w:r w:rsidRPr="005E2648">
              <w:rPr>
                <w:rFonts w:ascii="Arial Narrow" w:hAnsi="Arial Narrow" w:cs="Arial"/>
                <w:bCs/>
              </w:rPr>
              <w:t xml:space="preserve">l’optique géométrique </w:t>
            </w:r>
          </w:p>
        </w:tc>
        <w:tc>
          <w:tcPr>
            <w:tcW w:w="709" w:type="dxa"/>
            <w:vAlign w:val="center"/>
          </w:tcPr>
          <w:p w14:paraId="7A1C313A" w14:textId="77777777" w:rsidR="009B7B76" w:rsidRPr="005E2648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3</w:t>
            </w:r>
            <w:r w:rsidRPr="005E2648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h</w:t>
            </w:r>
          </w:p>
        </w:tc>
        <w:tc>
          <w:tcPr>
            <w:tcW w:w="803" w:type="dxa"/>
            <w:vMerge/>
            <w:vAlign w:val="center"/>
          </w:tcPr>
          <w:p w14:paraId="269968D8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883" w:type="dxa"/>
            <w:vMerge w:val="restart"/>
            <w:vAlign w:val="center"/>
          </w:tcPr>
          <w:p w14:paraId="6657FA29" w14:textId="77777777" w:rsidR="009B7B76" w:rsidRPr="005E2648" w:rsidRDefault="009B7B76" w:rsidP="00701CE3">
            <w:pPr>
              <w:rPr>
                <w:rFonts w:ascii="Arial Narrow" w:hAnsi="Arial Narrow" w:cs="Arial"/>
              </w:rPr>
            </w:pPr>
            <w:r w:rsidRPr="005E2648">
              <w:rPr>
                <w:rFonts w:ascii="Arial Narrow" w:hAnsi="Arial Narrow" w:cs="Arial"/>
              </w:rPr>
              <w:t xml:space="preserve">Couples </w:t>
            </w:r>
            <w:r>
              <w:rPr>
                <w:rFonts w:ascii="Arial Narrow" w:hAnsi="Arial Narrow" w:cs="Arial"/>
              </w:rPr>
              <w:t xml:space="preserve">oxydant / réducteur en solution aqueuse. </w:t>
            </w:r>
            <w:r w:rsidRPr="005E2648">
              <w:rPr>
                <w:rFonts w:ascii="Arial Narrow" w:hAnsi="Arial Narrow" w:cs="Arial"/>
              </w:rPr>
              <w:t>Dosage</w:t>
            </w:r>
          </w:p>
        </w:tc>
        <w:tc>
          <w:tcPr>
            <w:tcW w:w="708" w:type="dxa"/>
            <w:vMerge w:val="restart"/>
            <w:vAlign w:val="center"/>
          </w:tcPr>
          <w:p w14:paraId="5824F2FA" w14:textId="77777777" w:rsidR="009B7B76" w:rsidRPr="005E2648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4h</w:t>
            </w:r>
          </w:p>
        </w:tc>
      </w:tr>
      <w:tr w:rsidR="009B7B76" w:rsidRPr="00763725" w14:paraId="3F40DFC7" w14:textId="77777777" w:rsidTr="00701CE3">
        <w:tc>
          <w:tcPr>
            <w:tcW w:w="708" w:type="dxa"/>
            <w:vMerge w:val="restart"/>
            <w:vAlign w:val="center"/>
          </w:tcPr>
          <w:p w14:paraId="7CCE4483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 w:rsidRPr="00763725">
              <w:rPr>
                <w:rFonts w:ascii="Arial Narrow" w:hAnsi="Arial Narrow"/>
              </w:rPr>
              <w:t>Avril</w:t>
            </w:r>
          </w:p>
        </w:tc>
        <w:tc>
          <w:tcPr>
            <w:tcW w:w="993" w:type="dxa"/>
            <w:vAlign w:val="center"/>
          </w:tcPr>
          <w:p w14:paraId="10275BF1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 w:rsidRPr="00763725">
              <w:rPr>
                <w:rFonts w:ascii="Arial Narrow" w:hAnsi="Arial Narrow"/>
              </w:rPr>
              <w:t>26</w:t>
            </w:r>
          </w:p>
        </w:tc>
        <w:tc>
          <w:tcPr>
            <w:tcW w:w="851" w:type="dxa"/>
            <w:vMerge/>
          </w:tcPr>
          <w:p w14:paraId="50FED3E3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5B13932A" w14:textId="77777777" w:rsidR="009B7B76" w:rsidRPr="005E2648" w:rsidRDefault="009B7B76" w:rsidP="00701CE3">
            <w:pPr>
              <w:rPr>
                <w:rFonts w:ascii="Arial Narrow" w:hAnsi="Arial Narrow" w:cs="Arial"/>
              </w:rPr>
            </w:pPr>
            <w:r w:rsidRPr="005E2648">
              <w:rPr>
                <w:rFonts w:ascii="Arial Narrow" w:hAnsi="Arial Narrow" w:cs="Arial"/>
              </w:rPr>
              <w:t>Réflexion, Réfraction de la lumière blanche</w:t>
            </w:r>
          </w:p>
        </w:tc>
        <w:tc>
          <w:tcPr>
            <w:tcW w:w="709" w:type="dxa"/>
            <w:vMerge w:val="restart"/>
            <w:vAlign w:val="center"/>
          </w:tcPr>
          <w:p w14:paraId="19019B16" w14:textId="77777777" w:rsidR="009B7B76" w:rsidRPr="005E2648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8h</w:t>
            </w:r>
          </w:p>
        </w:tc>
        <w:tc>
          <w:tcPr>
            <w:tcW w:w="803" w:type="dxa"/>
            <w:vMerge/>
            <w:vAlign w:val="center"/>
          </w:tcPr>
          <w:p w14:paraId="6DA752E3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883" w:type="dxa"/>
            <w:vMerge/>
            <w:vAlign w:val="center"/>
          </w:tcPr>
          <w:p w14:paraId="4723BBA3" w14:textId="77777777" w:rsidR="009B7B76" w:rsidRPr="005E2648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Merge/>
            <w:vAlign w:val="center"/>
          </w:tcPr>
          <w:p w14:paraId="40E228B8" w14:textId="77777777" w:rsidR="009B7B76" w:rsidRPr="005E2648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</w:tr>
      <w:tr w:rsidR="009B7B76" w:rsidRPr="00763725" w14:paraId="380E43D0" w14:textId="77777777" w:rsidTr="00701CE3">
        <w:trPr>
          <w:trHeight w:val="53"/>
        </w:trPr>
        <w:tc>
          <w:tcPr>
            <w:tcW w:w="708" w:type="dxa"/>
            <w:vMerge/>
          </w:tcPr>
          <w:p w14:paraId="36D5B354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14:paraId="3F4D75C8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 w:rsidRPr="00763725">
              <w:rPr>
                <w:rFonts w:ascii="Arial Narrow" w:hAnsi="Arial Narrow"/>
              </w:rPr>
              <w:t>27</w:t>
            </w:r>
          </w:p>
        </w:tc>
        <w:tc>
          <w:tcPr>
            <w:tcW w:w="851" w:type="dxa"/>
            <w:vMerge/>
          </w:tcPr>
          <w:p w14:paraId="19AC5273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685" w:type="dxa"/>
            <w:vMerge/>
            <w:vAlign w:val="center"/>
          </w:tcPr>
          <w:p w14:paraId="02E3C2A0" w14:textId="77777777" w:rsidR="009B7B76" w:rsidRPr="005E2648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Merge/>
            <w:vAlign w:val="center"/>
          </w:tcPr>
          <w:p w14:paraId="76AE141E" w14:textId="77777777" w:rsidR="009B7B76" w:rsidRPr="005E2648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vMerge/>
            <w:vAlign w:val="center"/>
          </w:tcPr>
          <w:p w14:paraId="0F46B23F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883" w:type="dxa"/>
            <w:vMerge w:val="restart"/>
            <w:vAlign w:val="center"/>
          </w:tcPr>
          <w:p w14:paraId="2630E24C" w14:textId="77777777" w:rsidR="009B7B76" w:rsidRPr="005E2648" w:rsidRDefault="009B7B76" w:rsidP="00701CE3">
            <w:pPr>
              <w:rPr>
                <w:rFonts w:ascii="Arial Narrow" w:hAnsi="Arial Narrow" w:cs="Arial"/>
              </w:rPr>
            </w:pPr>
            <w:r w:rsidRPr="005E2648">
              <w:rPr>
                <w:rFonts w:ascii="Arial Narrow" w:hAnsi="Arial Narrow" w:cs="Arial"/>
              </w:rPr>
              <w:t>Oxydoréduction par voie sèche</w:t>
            </w:r>
          </w:p>
        </w:tc>
        <w:tc>
          <w:tcPr>
            <w:tcW w:w="708" w:type="dxa"/>
            <w:vMerge w:val="restart"/>
            <w:vAlign w:val="center"/>
          </w:tcPr>
          <w:p w14:paraId="3C66350F" w14:textId="77777777" w:rsidR="009B7B76" w:rsidRPr="005E2648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3h30</w:t>
            </w:r>
          </w:p>
        </w:tc>
      </w:tr>
      <w:tr w:rsidR="009B7B76" w:rsidRPr="00763725" w14:paraId="1FD6BC30" w14:textId="77777777" w:rsidTr="00701CE3">
        <w:trPr>
          <w:trHeight w:val="73"/>
        </w:trPr>
        <w:tc>
          <w:tcPr>
            <w:tcW w:w="708" w:type="dxa"/>
            <w:vMerge/>
          </w:tcPr>
          <w:p w14:paraId="164C415B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14:paraId="0673FBC8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 w:rsidRPr="00763725">
              <w:rPr>
                <w:rFonts w:ascii="Arial Narrow" w:hAnsi="Arial Narrow"/>
              </w:rPr>
              <w:t>28</w:t>
            </w:r>
          </w:p>
        </w:tc>
        <w:tc>
          <w:tcPr>
            <w:tcW w:w="851" w:type="dxa"/>
            <w:vMerge/>
          </w:tcPr>
          <w:p w14:paraId="2A8ED238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685" w:type="dxa"/>
            <w:vMerge/>
            <w:vAlign w:val="center"/>
          </w:tcPr>
          <w:p w14:paraId="4423686A" w14:textId="77777777" w:rsidR="009B7B76" w:rsidRPr="005E2648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Merge/>
            <w:vAlign w:val="center"/>
          </w:tcPr>
          <w:p w14:paraId="1D697B95" w14:textId="77777777" w:rsidR="009B7B76" w:rsidRPr="005E2648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vMerge/>
            <w:vAlign w:val="center"/>
          </w:tcPr>
          <w:p w14:paraId="72B6CB22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883" w:type="dxa"/>
            <w:vMerge/>
            <w:vAlign w:val="center"/>
          </w:tcPr>
          <w:p w14:paraId="699BC68B" w14:textId="77777777" w:rsidR="009B7B76" w:rsidRPr="005E2648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Merge/>
            <w:vAlign w:val="center"/>
          </w:tcPr>
          <w:p w14:paraId="181CB19E" w14:textId="77777777" w:rsidR="009B7B76" w:rsidRPr="005E2648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</w:tr>
      <w:tr w:rsidR="009B7B76" w:rsidRPr="00763725" w14:paraId="400D7898" w14:textId="77777777" w:rsidTr="00701CE3">
        <w:trPr>
          <w:trHeight w:val="118"/>
        </w:trPr>
        <w:tc>
          <w:tcPr>
            <w:tcW w:w="708" w:type="dxa"/>
            <w:vMerge w:val="restart"/>
            <w:vAlign w:val="center"/>
          </w:tcPr>
          <w:p w14:paraId="0BFE4359" w14:textId="77777777" w:rsidR="009B7B76" w:rsidRPr="00763725" w:rsidRDefault="009B7B76" w:rsidP="00701CE3">
            <w:pPr>
              <w:pStyle w:val="Sansinterligne"/>
              <w:tabs>
                <w:tab w:val="left" w:pos="795"/>
              </w:tabs>
              <w:jc w:val="center"/>
              <w:rPr>
                <w:rFonts w:ascii="Arial Narrow" w:hAnsi="Arial Narrow"/>
              </w:rPr>
            </w:pPr>
            <w:r w:rsidRPr="00763725">
              <w:rPr>
                <w:rFonts w:ascii="Arial Narrow" w:hAnsi="Arial Narrow"/>
              </w:rPr>
              <w:t>Mai</w:t>
            </w:r>
          </w:p>
        </w:tc>
        <w:tc>
          <w:tcPr>
            <w:tcW w:w="993" w:type="dxa"/>
            <w:vAlign w:val="center"/>
          </w:tcPr>
          <w:p w14:paraId="346A72DE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 w:rsidRPr="00763725">
              <w:rPr>
                <w:rFonts w:ascii="Arial Narrow" w:hAnsi="Arial Narrow"/>
              </w:rPr>
              <w:t>29</w:t>
            </w:r>
          </w:p>
        </w:tc>
        <w:tc>
          <w:tcPr>
            <w:tcW w:w="851" w:type="dxa"/>
            <w:vMerge/>
          </w:tcPr>
          <w:p w14:paraId="72C577B3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685" w:type="dxa"/>
            <w:vMerge/>
            <w:vAlign w:val="center"/>
          </w:tcPr>
          <w:p w14:paraId="1C8E120E" w14:textId="77777777" w:rsidR="009B7B76" w:rsidRPr="005E2648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Merge/>
            <w:vAlign w:val="center"/>
          </w:tcPr>
          <w:p w14:paraId="115758AA" w14:textId="77777777" w:rsidR="009B7B76" w:rsidRPr="005E2648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vMerge/>
          </w:tcPr>
          <w:p w14:paraId="5EF1205D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2883" w:type="dxa"/>
            <w:vAlign w:val="center"/>
          </w:tcPr>
          <w:p w14:paraId="637368E0" w14:textId="77777777" w:rsidR="009B7B76" w:rsidRPr="005E2648" w:rsidRDefault="009B7B76" w:rsidP="00701CE3">
            <w:pPr>
              <w:rPr>
                <w:rFonts w:ascii="Arial Narrow" w:hAnsi="Arial Narrow" w:cs="Arial"/>
              </w:rPr>
            </w:pPr>
            <w:r w:rsidRPr="005E2648">
              <w:rPr>
                <w:rFonts w:ascii="Arial Narrow" w:hAnsi="Arial Narrow" w:cs="Arial"/>
              </w:rPr>
              <w:t>Électrolyse</w:t>
            </w:r>
          </w:p>
        </w:tc>
        <w:tc>
          <w:tcPr>
            <w:tcW w:w="708" w:type="dxa"/>
            <w:vAlign w:val="center"/>
          </w:tcPr>
          <w:p w14:paraId="5D8B3217" w14:textId="77777777" w:rsidR="009B7B76" w:rsidRPr="005E2648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4</w:t>
            </w:r>
            <w:r w:rsidRPr="005E2648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h</w:t>
            </w:r>
          </w:p>
        </w:tc>
      </w:tr>
      <w:tr w:rsidR="009B7B76" w:rsidRPr="00763725" w14:paraId="3CE0A7AA" w14:textId="77777777" w:rsidTr="00701CE3">
        <w:trPr>
          <w:trHeight w:val="107"/>
        </w:trPr>
        <w:tc>
          <w:tcPr>
            <w:tcW w:w="708" w:type="dxa"/>
            <w:vMerge/>
          </w:tcPr>
          <w:p w14:paraId="5FD829B2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14:paraId="02C480A3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 w:rsidRPr="00763725">
              <w:rPr>
                <w:rFonts w:ascii="Arial Narrow" w:hAnsi="Arial Narrow"/>
              </w:rPr>
              <w:t>30</w:t>
            </w:r>
          </w:p>
        </w:tc>
        <w:tc>
          <w:tcPr>
            <w:tcW w:w="851" w:type="dxa"/>
            <w:vMerge/>
            <w:vAlign w:val="center"/>
          </w:tcPr>
          <w:p w14:paraId="4787A111" w14:textId="77777777" w:rsidR="009B7B76" w:rsidRPr="00763725" w:rsidRDefault="009B7B76" w:rsidP="00701C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393AD754" w14:textId="77777777" w:rsidR="009B7B76" w:rsidRPr="005E2648" w:rsidRDefault="009B7B76" w:rsidP="00701CE3">
            <w:pPr>
              <w:rPr>
                <w:rFonts w:ascii="Arial Narrow" w:hAnsi="Arial Narrow" w:cs="Arial"/>
              </w:rPr>
            </w:pPr>
            <w:r w:rsidRPr="005E2648">
              <w:rPr>
                <w:rFonts w:ascii="Arial Narrow" w:hAnsi="Arial Narrow" w:cs="Arial"/>
              </w:rPr>
              <w:t>Les lentilles minces</w:t>
            </w:r>
          </w:p>
        </w:tc>
        <w:tc>
          <w:tcPr>
            <w:tcW w:w="709" w:type="dxa"/>
            <w:vMerge w:val="restart"/>
            <w:vAlign w:val="center"/>
          </w:tcPr>
          <w:p w14:paraId="21638D4E" w14:textId="77777777" w:rsidR="009B7B76" w:rsidRPr="005E2648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8h</w:t>
            </w:r>
          </w:p>
        </w:tc>
        <w:tc>
          <w:tcPr>
            <w:tcW w:w="803" w:type="dxa"/>
            <w:vMerge/>
            <w:shd w:val="clear" w:color="auto" w:fill="D6E3BC" w:themeFill="accent3" w:themeFillTint="66"/>
          </w:tcPr>
          <w:p w14:paraId="0330B05F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2883" w:type="dxa"/>
            <w:vMerge w:val="restart"/>
            <w:shd w:val="clear" w:color="auto" w:fill="D6E3BC" w:themeFill="accent3" w:themeFillTint="66"/>
            <w:vAlign w:val="center"/>
          </w:tcPr>
          <w:p w14:paraId="7DEAE77A" w14:textId="77777777" w:rsidR="009B7B76" w:rsidRPr="005E2648" w:rsidRDefault="009B7B76" w:rsidP="00701CE3">
            <w:pPr>
              <w:jc w:val="center"/>
              <w:rPr>
                <w:rFonts w:ascii="Arial Narrow" w:hAnsi="Arial Narrow" w:cs="Arial"/>
              </w:rPr>
            </w:pPr>
            <w:r w:rsidRPr="00EA37BB">
              <w:rPr>
                <w:rFonts w:ascii="Arial Narrow" w:hAnsi="Arial Narrow"/>
                <w:b/>
                <w:color w:val="000000" w:themeColor="text1"/>
              </w:rPr>
              <w:t>Évaluation/Remédiation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37BF31A7" w14:textId="77777777" w:rsidR="009B7B76" w:rsidRPr="00F1059E" w:rsidRDefault="009B7B76" w:rsidP="00701C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color w:val="000000" w:themeColor="text1"/>
              </w:rPr>
              <w:t>2h</w:t>
            </w:r>
          </w:p>
        </w:tc>
      </w:tr>
      <w:tr w:rsidR="009B7B76" w:rsidRPr="00763725" w14:paraId="69F5F011" w14:textId="77777777" w:rsidTr="00701CE3">
        <w:trPr>
          <w:trHeight w:val="196"/>
        </w:trPr>
        <w:tc>
          <w:tcPr>
            <w:tcW w:w="708" w:type="dxa"/>
            <w:vMerge/>
          </w:tcPr>
          <w:p w14:paraId="118CEFFD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14:paraId="66DF7E78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 w:rsidRPr="00763725">
              <w:rPr>
                <w:rFonts w:ascii="Arial Narrow" w:hAnsi="Arial Narrow"/>
              </w:rPr>
              <w:t>31</w:t>
            </w:r>
          </w:p>
        </w:tc>
        <w:tc>
          <w:tcPr>
            <w:tcW w:w="851" w:type="dxa"/>
            <w:vMerge/>
            <w:vAlign w:val="center"/>
          </w:tcPr>
          <w:p w14:paraId="2703BF53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3685" w:type="dxa"/>
            <w:vMerge/>
            <w:vAlign w:val="center"/>
          </w:tcPr>
          <w:p w14:paraId="55CFA50C" w14:textId="77777777" w:rsidR="009B7B76" w:rsidRPr="005E2648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Merge/>
            <w:vAlign w:val="center"/>
          </w:tcPr>
          <w:p w14:paraId="19FBABA8" w14:textId="77777777" w:rsidR="009B7B76" w:rsidRPr="005E2648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vMerge/>
            <w:shd w:val="clear" w:color="auto" w:fill="D6E3BC" w:themeFill="accent3" w:themeFillTint="66"/>
          </w:tcPr>
          <w:p w14:paraId="66F50DE4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2883" w:type="dxa"/>
            <w:vMerge/>
            <w:shd w:val="clear" w:color="auto" w:fill="D6E3BC" w:themeFill="accent3" w:themeFillTint="66"/>
            <w:vAlign w:val="center"/>
          </w:tcPr>
          <w:p w14:paraId="6222D711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6DA18EF3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9B7B76" w:rsidRPr="00763725" w14:paraId="1306AC9F" w14:textId="77777777" w:rsidTr="00701CE3">
        <w:trPr>
          <w:trHeight w:val="198"/>
        </w:trPr>
        <w:tc>
          <w:tcPr>
            <w:tcW w:w="708" w:type="dxa"/>
            <w:vMerge/>
          </w:tcPr>
          <w:p w14:paraId="1B07BCAE" w14:textId="77777777" w:rsidR="009B7B76" w:rsidRPr="00763725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14:paraId="12DE2665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 w:rsidRPr="00763725">
              <w:rPr>
                <w:rFonts w:ascii="Arial Narrow" w:hAnsi="Arial Narrow"/>
              </w:rPr>
              <w:t>32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F73B998" w14:textId="77777777" w:rsidR="009B7B76" w:rsidRPr="00763725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3685" w:type="dxa"/>
            <w:shd w:val="clear" w:color="auto" w:fill="D6E3BC" w:themeFill="accent3" w:themeFillTint="66"/>
            <w:vAlign w:val="center"/>
          </w:tcPr>
          <w:p w14:paraId="45A3F24E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A37BB">
              <w:rPr>
                <w:rFonts w:ascii="Arial Narrow" w:hAnsi="Arial Narrow"/>
                <w:b/>
                <w:color w:val="000000" w:themeColor="text1"/>
              </w:rPr>
              <w:t>Évaluation/Remédiation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937E5E" w14:textId="77777777" w:rsidR="009B7B76" w:rsidRPr="00EA37BB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3,5h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5E63A26E" w14:textId="77777777" w:rsidR="009B7B76" w:rsidRPr="00EA37BB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883" w:type="dxa"/>
            <w:vMerge/>
            <w:shd w:val="clear" w:color="auto" w:fill="D6E3BC" w:themeFill="accent3" w:themeFillTint="66"/>
            <w:vAlign w:val="center"/>
          </w:tcPr>
          <w:p w14:paraId="2F5B3E56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5A73440E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021919F2" w14:textId="77777777" w:rsidR="009B7B76" w:rsidRPr="00881B4A" w:rsidRDefault="009B7B76" w:rsidP="009B7B76">
      <w:pPr>
        <w:pStyle w:val="Titre"/>
        <w:jc w:val="right"/>
        <w:rPr>
          <w:rFonts w:ascii="Arial Narrow" w:hAnsi="Arial Narrow"/>
          <w:b w:val="0"/>
          <w:color w:val="auto"/>
          <w:sz w:val="22"/>
          <w:szCs w:val="18"/>
          <w:u w:val="none"/>
        </w:rPr>
      </w:pPr>
    </w:p>
    <w:p w14:paraId="180505A6" w14:textId="77777777" w:rsidR="009B7B76" w:rsidRPr="00881B4A" w:rsidRDefault="003E68D5" w:rsidP="009B7B76">
      <w:pPr>
        <w:pStyle w:val="Titre"/>
        <w:jc w:val="right"/>
        <w:rPr>
          <w:rFonts w:ascii="Arial Narrow" w:hAnsi="Arial Narrow"/>
          <w:b w:val="0"/>
          <w:color w:val="auto"/>
          <w:sz w:val="22"/>
          <w:szCs w:val="18"/>
          <w:u w:val="none"/>
        </w:rPr>
      </w:pPr>
      <w:r>
        <w:rPr>
          <w:rFonts w:ascii="Arial Narrow" w:hAnsi="Arial Narrow"/>
          <w:b w:val="0"/>
          <w:noProof/>
          <w:color w:val="auto"/>
          <w:sz w:val="22"/>
          <w:szCs w:val="18"/>
          <w:u w:val="none"/>
        </w:rPr>
        <w:pict w14:anchorId="6811F6E0">
          <v:shape id="_x0000_s1062" type="#_x0000_t202" style="position:absolute;left:0;text-align:left;margin-left:311.4pt;margin-top:3.7pt;width:189.85pt;height:106.5pt;z-index:251718656;mso-width-relative:margin;mso-height-relative:margin" stroked="f">
            <v:textbox style="mso-next-textbox:#_x0000_s1062">
              <w:txbxContent>
                <w:p w14:paraId="31257881" w14:textId="77777777" w:rsidR="00701CE3" w:rsidRPr="00185961" w:rsidRDefault="00701CE3" w:rsidP="009B7B76">
                  <w:pPr>
                    <w:pStyle w:val="Sansinterligne"/>
                    <w:jc w:val="center"/>
                    <w:rPr>
                      <w:rFonts w:ascii="Arial Narrow" w:hAnsi="Arial Narrow"/>
                      <w:b/>
                    </w:rPr>
                  </w:pPr>
                  <w:r w:rsidRPr="00185961">
                    <w:rPr>
                      <w:rFonts w:ascii="Arial Narrow" w:hAnsi="Arial Narrow"/>
                      <w:b/>
                    </w:rPr>
                    <w:t>Le Coordonnateur National Disciplinaire</w:t>
                  </w:r>
                </w:p>
                <w:p w14:paraId="058CB267" w14:textId="77777777" w:rsidR="00701CE3" w:rsidRDefault="00701CE3" w:rsidP="009B7B76">
                  <w:pPr>
                    <w:pStyle w:val="Sansinterligne"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2797F13" wp14:editId="7A0CC780">
                        <wp:extent cx="1261110" cy="965606"/>
                        <wp:effectExtent l="19050" t="0" r="0" b="0"/>
                        <wp:docPr id="27" name="Image 1" descr="F:\Aman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Aman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45825" t="40255" r="27490" b="444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1110" cy="9656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1A4BC1D" w14:textId="77777777" w:rsidR="00701CE3" w:rsidRDefault="00701CE3" w:rsidP="009B7B76">
                  <w:pPr>
                    <w:pStyle w:val="Sansinterligne"/>
                    <w:jc w:val="center"/>
                    <w:rPr>
                      <w:rFonts w:ascii="Arial Narrow" w:hAnsi="Arial Narrow"/>
                      <w:b/>
                    </w:rPr>
                  </w:pPr>
                  <w:r w:rsidRPr="00185961">
                    <w:rPr>
                      <w:rFonts w:ascii="Arial Narrow" w:hAnsi="Arial Narrow"/>
                      <w:b/>
                    </w:rPr>
                    <w:t>AMANI KOUAKOU</w:t>
                  </w:r>
                </w:p>
                <w:p w14:paraId="27D15BD6" w14:textId="77777777" w:rsidR="00701CE3" w:rsidRPr="00185961" w:rsidRDefault="00701CE3" w:rsidP="009B7B76">
                  <w:pPr>
                    <w:pStyle w:val="Sansinterligne"/>
                    <w:jc w:val="center"/>
                  </w:pPr>
                </w:p>
                <w:p w14:paraId="25BCD62B" w14:textId="77777777" w:rsidR="00701CE3" w:rsidRDefault="00701CE3" w:rsidP="009B7B76">
                  <w:pPr>
                    <w:pStyle w:val="Sansinterligne"/>
                  </w:pPr>
                </w:p>
                <w:p w14:paraId="58710227" w14:textId="77777777" w:rsidR="00701CE3" w:rsidRDefault="00701CE3" w:rsidP="009B7B76">
                  <w:pPr>
                    <w:pStyle w:val="Sansinterligne"/>
                  </w:pPr>
                </w:p>
                <w:p w14:paraId="026C8227" w14:textId="77777777" w:rsidR="00701CE3" w:rsidRPr="00185961" w:rsidRDefault="00701CE3" w:rsidP="009B7B76"/>
              </w:txbxContent>
            </v:textbox>
          </v:shape>
        </w:pict>
      </w:r>
    </w:p>
    <w:p w14:paraId="13B675A5" w14:textId="77777777" w:rsidR="009B7B76" w:rsidRPr="00881B4A" w:rsidRDefault="009B7B76" w:rsidP="009B7B76">
      <w:pPr>
        <w:pStyle w:val="Titre"/>
        <w:jc w:val="right"/>
        <w:rPr>
          <w:rFonts w:ascii="Arial Narrow" w:hAnsi="Arial Narrow"/>
          <w:b w:val="0"/>
          <w:color w:val="auto"/>
          <w:sz w:val="22"/>
          <w:szCs w:val="18"/>
          <w:u w:val="none"/>
        </w:rPr>
      </w:pPr>
    </w:p>
    <w:p w14:paraId="59CBF83B" w14:textId="77777777" w:rsidR="009B7B76" w:rsidRPr="00881B4A" w:rsidRDefault="009B7B76" w:rsidP="009B7B76">
      <w:pPr>
        <w:pStyle w:val="Titre"/>
        <w:jc w:val="right"/>
        <w:rPr>
          <w:rFonts w:ascii="Arial Narrow" w:hAnsi="Arial Narrow"/>
          <w:b w:val="0"/>
          <w:color w:val="auto"/>
          <w:sz w:val="22"/>
          <w:szCs w:val="18"/>
          <w:u w:val="none"/>
        </w:rPr>
      </w:pPr>
    </w:p>
    <w:p w14:paraId="00FEDF9B" w14:textId="77777777" w:rsidR="009B7B76" w:rsidRPr="00881B4A" w:rsidRDefault="009B7B76" w:rsidP="009B7B76">
      <w:pPr>
        <w:pStyle w:val="Titre"/>
        <w:jc w:val="right"/>
        <w:rPr>
          <w:rFonts w:ascii="Arial Narrow" w:hAnsi="Arial Narrow"/>
          <w:color w:val="auto"/>
          <w:sz w:val="22"/>
          <w:szCs w:val="18"/>
        </w:rPr>
        <w:sectPr w:rsidR="009B7B76" w:rsidRPr="00881B4A" w:rsidSect="00701CE3">
          <w:pgSz w:w="11906" w:h="16838"/>
          <w:pgMar w:top="737" w:right="1417" w:bottom="232" w:left="1417" w:header="708" w:footer="708" w:gutter="0"/>
          <w:cols w:space="708"/>
          <w:docGrid w:linePitch="360"/>
        </w:sectPr>
      </w:pPr>
    </w:p>
    <w:tbl>
      <w:tblPr>
        <w:tblStyle w:val="Grilledutableau"/>
        <w:tblW w:w="110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869"/>
        <w:gridCol w:w="5208"/>
      </w:tblGrid>
      <w:tr w:rsidR="009B7B76" w:rsidRPr="00687ED6" w14:paraId="4803333E" w14:textId="77777777" w:rsidTr="00701CE3">
        <w:trPr>
          <w:trHeight w:val="1555"/>
          <w:jc w:val="center"/>
        </w:trPr>
        <w:tc>
          <w:tcPr>
            <w:tcW w:w="4946" w:type="dxa"/>
            <w:vAlign w:val="center"/>
          </w:tcPr>
          <w:p w14:paraId="4CD4ED90" w14:textId="77777777" w:rsidR="009B7B76" w:rsidRPr="00687ED6" w:rsidRDefault="009B7B76" w:rsidP="00701CE3">
            <w:pPr>
              <w:jc w:val="center"/>
              <w:rPr>
                <w:rFonts w:ascii="Arial Narrow" w:hAnsi="Arial Narrow"/>
                <w:sz w:val="18"/>
              </w:rPr>
            </w:pPr>
            <w:r w:rsidRPr="00687ED6">
              <w:rPr>
                <w:rFonts w:ascii="Arial Narrow" w:hAnsi="Arial Narrow"/>
                <w:sz w:val="18"/>
              </w:rPr>
              <w:lastRenderedPageBreak/>
              <w:t>MINISTEREDE L’EDUCATION NATIONALE,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687ED6">
              <w:rPr>
                <w:rFonts w:ascii="Arial Narrow" w:hAnsi="Arial Narrow"/>
                <w:sz w:val="18"/>
              </w:rPr>
              <w:t>DEL’ENSEIGNEMENT TECHNIQUE ET DE LA FORMATION PROFESSIONNELLE</w:t>
            </w:r>
          </w:p>
          <w:p w14:paraId="1FAA8641" w14:textId="77777777" w:rsidR="009B7B76" w:rsidRPr="00687ED6" w:rsidRDefault="009B7B76" w:rsidP="00701CE3">
            <w:pPr>
              <w:tabs>
                <w:tab w:val="left" w:pos="2303"/>
              </w:tabs>
              <w:ind w:firstLine="284"/>
              <w:jc w:val="center"/>
              <w:rPr>
                <w:rFonts w:ascii="Arial Narrow" w:hAnsi="Arial Narrow"/>
                <w:sz w:val="18"/>
              </w:rPr>
            </w:pPr>
            <w:r w:rsidRPr="00687ED6">
              <w:rPr>
                <w:rFonts w:ascii="Arial Narrow" w:hAnsi="Arial Narrow"/>
                <w:sz w:val="18"/>
              </w:rPr>
              <w:t>…………..</w:t>
            </w:r>
          </w:p>
          <w:p w14:paraId="6BED41DA" w14:textId="77777777" w:rsidR="009B7B76" w:rsidRPr="00687ED6" w:rsidRDefault="009B7B76" w:rsidP="00701CE3">
            <w:pPr>
              <w:tabs>
                <w:tab w:val="left" w:pos="2303"/>
              </w:tabs>
              <w:jc w:val="center"/>
              <w:rPr>
                <w:rFonts w:ascii="Arial Narrow" w:hAnsi="Arial Narrow"/>
                <w:sz w:val="18"/>
              </w:rPr>
            </w:pPr>
            <w:r w:rsidRPr="00687ED6">
              <w:rPr>
                <w:rFonts w:ascii="Arial Narrow" w:hAnsi="Arial Narrow"/>
                <w:sz w:val="18"/>
              </w:rPr>
              <w:t>DIRECTION DE LA PEDAGOGIE ET DE LA FORMATION CONTINUE</w:t>
            </w:r>
          </w:p>
          <w:p w14:paraId="08044B06" w14:textId="77777777" w:rsidR="009B7B76" w:rsidRPr="00687ED6" w:rsidRDefault="009B7B76" w:rsidP="00701CE3">
            <w:pPr>
              <w:tabs>
                <w:tab w:val="left" w:pos="2303"/>
              </w:tabs>
              <w:ind w:firstLine="284"/>
              <w:jc w:val="center"/>
              <w:rPr>
                <w:rFonts w:ascii="Arial Narrow" w:hAnsi="Arial Narrow"/>
                <w:sz w:val="18"/>
              </w:rPr>
            </w:pPr>
            <w:r w:rsidRPr="00687ED6">
              <w:rPr>
                <w:rFonts w:ascii="Arial Narrow" w:hAnsi="Arial Narrow"/>
                <w:sz w:val="18"/>
              </w:rPr>
              <w:t>…………..</w:t>
            </w:r>
          </w:p>
          <w:p w14:paraId="27BEDE5A" w14:textId="77777777" w:rsidR="009B7B76" w:rsidRPr="00687ED6" w:rsidRDefault="009B7B76" w:rsidP="00701CE3">
            <w:pPr>
              <w:pStyle w:val="Titre1"/>
              <w:tabs>
                <w:tab w:val="left" w:pos="2303"/>
              </w:tabs>
              <w:ind w:firstLine="284"/>
              <w:outlineLvl w:val="0"/>
              <w:rPr>
                <w:rFonts w:ascii="Arial Narrow" w:hAnsi="Arial Narrow"/>
                <w:b w:val="0"/>
                <w:sz w:val="18"/>
                <w:szCs w:val="22"/>
              </w:rPr>
            </w:pPr>
            <w:r w:rsidRPr="00687ED6">
              <w:rPr>
                <w:rFonts w:ascii="Arial Narrow" w:hAnsi="Arial Narrow"/>
                <w:b w:val="0"/>
                <w:sz w:val="18"/>
                <w:szCs w:val="22"/>
              </w:rPr>
              <w:t>COORDINATION NATIONALE DE PHYSIQUE-CHIMIE</w:t>
            </w:r>
          </w:p>
          <w:p w14:paraId="6064ECDF" w14:textId="77777777" w:rsidR="009B7B76" w:rsidRPr="00687ED6" w:rsidRDefault="009B7B76" w:rsidP="00701CE3">
            <w:pPr>
              <w:pStyle w:val="Titre1"/>
              <w:tabs>
                <w:tab w:val="left" w:pos="2303"/>
              </w:tabs>
              <w:spacing w:line="276" w:lineRule="auto"/>
              <w:ind w:firstLine="284"/>
              <w:outlineLvl w:val="0"/>
              <w:rPr>
                <w:rFonts w:ascii="Arial Narrow" w:hAnsi="Arial Narrow"/>
                <w:b w:val="0"/>
                <w:sz w:val="18"/>
                <w:szCs w:val="22"/>
              </w:rPr>
            </w:pPr>
            <w:r w:rsidRPr="00687ED6">
              <w:rPr>
                <w:rFonts w:ascii="Arial Narrow" w:hAnsi="Arial Narrow"/>
                <w:b w:val="0"/>
                <w:sz w:val="18"/>
                <w:szCs w:val="22"/>
              </w:rPr>
              <w:t>08 BP 890 ABIDJAN 08</w:t>
            </w:r>
          </w:p>
        </w:tc>
        <w:tc>
          <w:tcPr>
            <w:tcW w:w="869" w:type="dxa"/>
          </w:tcPr>
          <w:p w14:paraId="1AE02079" w14:textId="77777777" w:rsidR="009B7B76" w:rsidRPr="00687ED6" w:rsidRDefault="009B7B76" w:rsidP="00701CE3">
            <w:pPr>
              <w:tabs>
                <w:tab w:val="left" w:pos="2076"/>
                <w:tab w:val="center" w:pos="3577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5208" w:type="dxa"/>
          </w:tcPr>
          <w:p w14:paraId="234A864B" w14:textId="77777777" w:rsidR="009B7B76" w:rsidRPr="00687ED6" w:rsidRDefault="009B7B76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  <w:r w:rsidRPr="00687ED6">
              <w:rPr>
                <w:rFonts w:ascii="Arial Narrow" w:hAnsi="Arial Narrow"/>
                <w:sz w:val="18"/>
              </w:rPr>
              <w:t>REPUBLIQUE DE COTE D’IVOIRE</w:t>
            </w:r>
          </w:p>
          <w:p w14:paraId="7D0EB7E5" w14:textId="77777777" w:rsidR="009B7B76" w:rsidRPr="00687ED6" w:rsidRDefault="009B7B76" w:rsidP="00701CE3">
            <w:pPr>
              <w:tabs>
                <w:tab w:val="left" w:pos="2461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  <w:r w:rsidRPr="00687ED6">
              <w:rPr>
                <w:rFonts w:ascii="Arial Narrow" w:hAnsi="Arial Narrow"/>
                <w:sz w:val="18"/>
              </w:rPr>
              <w:t>Union – Discipline – Travail</w:t>
            </w:r>
          </w:p>
          <w:p w14:paraId="38B1C56D" w14:textId="77777777" w:rsidR="009B7B76" w:rsidRPr="00687ED6" w:rsidRDefault="009B7B76" w:rsidP="00701CE3">
            <w:pPr>
              <w:rPr>
                <w:rFonts w:ascii="Arial Narrow" w:hAnsi="Arial Narrow"/>
                <w:sz w:val="18"/>
              </w:rPr>
            </w:pPr>
          </w:p>
          <w:p w14:paraId="16EFBC8B" w14:textId="77777777" w:rsidR="009B7B76" w:rsidRPr="00687ED6" w:rsidRDefault="009B7B76" w:rsidP="00701CE3">
            <w:pPr>
              <w:rPr>
                <w:rFonts w:ascii="Arial Narrow" w:hAnsi="Arial Narrow"/>
                <w:sz w:val="18"/>
              </w:rPr>
            </w:pPr>
          </w:p>
          <w:p w14:paraId="0620E117" w14:textId="77777777" w:rsidR="009B7B76" w:rsidRPr="00687ED6" w:rsidRDefault="009B7B76" w:rsidP="00701CE3">
            <w:pPr>
              <w:rPr>
                <w:rFonts w:ascii="Arial Narrow" w:hAnsi="Arial Narrow"/>
                <w:sz w:val="18"/>
              </w:rPr>
            </w:pPr>
          </w:p>
          <w:p w14:paraId="3667D27F" w14:textId="77777777" w:rsidR="009B7B76" w:rsidRPr="00687ED6" w:rsidRDefault="009B7B76" w:rsidP="00701CE3">
            <w:pPr>
              <w:ind w:firstLine="358"/>
              <w:jc w:val="center"/>
              <w:rPr>
                <w:rFonts w:ascii="Arial Narrow" w:hAnsi="Arial Narrow"/>
                <w:b/>
                <w:sz w:val="18"/>
              </w:rPr>
            </w:pPr>
            <w:r w:rsidRPr="00687ED6">
              <w:rPr>
                <w:rFonts w:ascii="Arial Narrow" w:hAnsi="Arial Narrow"/>
                <w:b/>
                <w:sz w:val="18"/>
              </w:rPr>
              <w:t>Année scolaire : 201</w:t>
            </w:r>
            <w:r>
              <w:rPr>
                <w:rFonts w:ascii="Arial Narrow" w:hAnsi="Arial Narrow"/>
                <w:b/>
                <w:sz w:val="18"/>
              </w:rPr>
              <w:t>9</w:t>
            </w:r>
            <w:r w:rsidRPr="00687ED6">
              <w:rPr>
                <w:rFonts w:ascii="Arial Narrow" w:hAnsi="Arial Narrow"/>
                <w:b/>
                <w:sz w:val="18"/>
              </w:rPr>
              <w:t xml:space="preserve"> - 20</w:t>
            </w:r>
            <w:r>
              <w:rPr>
                <w:rFonts w:ascii="Arial Narrow" w:hAnsi="Arial Narrow"/>
                <w:b/>
                <w:sz w:val="18"/>
              </w:rPr>
              <w:t>20</w:t>
            </w:r>
          </w:p>
        </w:tc>
      </w:tr>
    </w:tbl>
    <w:p w14:paraId="3DD1BAF3" w14:textId="77777777" w:rsidR="009B7B76" w:rsidRDefault="003E68D5" w:rsidP="009B7B76">
      <w:pPr>
        <w:pStyle w:val="Sansinterligne"/>
        <w:rPr>
          <w:rFonts w:ascii="Arial Narrow" w:hAnsi="Arial Narrow"/>
        </w:rPr>
      </w:pPr>
      <w:r>
        <w:rPr>
          <w:rFonts w:ascii="Arial Narrow" w:hAnsi="Arial Narrow"/>
          <w:noProof/>
        </w:rPr>
        <w:pict w14:anchorId="1438DFEC">
          <v:shape id="_x0000_s1055" type="#_x0000_t202" style="position:absolute;margin-left:118.35pt;margin-top:0;width:226.75pt;height:22.7pt;z-index:251713536;visibility:visible;mso-position-horizontal-relative:text;mso-position-vertical-relative:text;mso-width-relative:margin;mso-height-relative:margin" fillcolor="#c2d69b [1942]">
            <v:textbox style="mso-next-textbox:#_x0000_s1055">
              <w:txbxContent>
                <w:p w14:paraId="574E8444" w14:textId="77777777" w:rsidR="00701CE3" w:rsidRPr="00EA37BB" w:rsidRDefault="00701CE3" w:rsidP="009B7B76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EA37BB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PROGRESSION DE </w:t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LA </w:t>
                  </w:r>
                  <w:r w:rsidRPr="00EA37BB">
                    <w:rPr>
                      <w:rFonts w:ascii="Arial Narrow" w:hAnsi="Arial Narrow"/>
                      <w:b/>
                      <w:sz w:val="28"/>
                      <w:szCs w:val="28"/>
                    </w:rPr>
                    <w:t>TERMINALE C</w:t>
                  </w:r>
                </w:p>
                <w:p w14:paraId="7A350DD3" w14:textId="77777777" w:rsidR="00701CE3" w:rsidRDefault="00701CE3" w:rsidP="009B7B76"/>
              </w:txbxContent>
            </v:textbox>
          </v:shape>
        </w:pict>
      </w:r>
    </w:p>
    <w:p w14:paraId="31FDC58F" w14:textId="77777777" w:rsidR="009B7B76" w:rsidRDefault="009B7B76" w:rsidP="009B7B76">
      <w:pPr>
        <w:pStyle w:val="Sansinterligne"/>
        <w:rPr>
          <w:rFonts w:ascii="Arial Narrow" w:hAnsi="Arial Narrow"/>
        </w:rPr>
      </w:pPr>
    </w:p>
    <w:tbl>
      <w:tblPr>
        <w:tblStyle w:val="Grilledutableau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851"/>
        <w:gridCol w:w="3685"/>
        <w:gridCol w:w="709"/>
        <w:gridCol w:w="803"/>
        <w:gridCol w:w="2883"/>
        <w:gridCol w:w="708"/>
      </w:tblGrid>
      <w:tr w:rsidR="009B7B76" w14:paraId="34B57475" w14:textId="77777777" w:rsidTr="00701CE3">
        <w:trPr>
          <w:trHeight w:val="97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6F90CB26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Mois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20CE6698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Semaine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29429D60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Physique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7B9C42A3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Chimie</w:t>
            </w:r>
          </w:p>
        </w:tc>
      </w:tr>
      <w:tr w:rsidR="009B7B76" w14:paraId="6CB43C97" w14:textId="77777777" w:rsidTr="00701CE3">
        <w:trPr>
          <w:trHeight w:val="96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416F1E" w14:textId="77777777" w:rsidR="009B7B76" w:rsidRDefault="009B7B76" w:rsidP="00701C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5097BB" w14:textId="77777777" w:rsidR="009B7B76" w:rsidRDefault="009B7B76" w:rsidP="00701C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14:paraId="03D9C5DE" w14:textId="77777777" w:rsidR="009B7B76" w:rsidRDefault="009B7B76" w:rsidP="00701CE3">
            <w:pPr>
              <w:pStyle w:val="Sansinterligne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Thème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54887C76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Leçon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14:paraId="131B9828" w14:textId="77777777" w:rsidR="009B7B76" w:rsidRDefault="009B7B76" w:rsidP="00701CE3">
            <w:pPr>
              <w:pStyle w:val="Sansinterligne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Durée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14:paraId="24A8EF7B" w14:textId="77777777" w:rsidR="009B7B76" w:rsidRDefault="009B7B76" w:rsidP="00701CE3">
            <w:pPr>
              <w:pStyle w:val="Sansinterligne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Thème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7FF7F6F4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Leçon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14:paraId="66C9F476" w14:textId="77777777" w:rsidR="009B7B76" w:rsidRDefault="009B7B76" w:rsidP="00701CE3">
            <w:pPr>
              <w:pStyle w:val="Sansinterligne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Durée</w:t>
            </w:r>
          </w:p>
        </w:tc>
      </w:tr>
      <w:tr w:rsidR="009B7B76" w14:paraId="454F4FC3" w14:textId="77777777" w:rsidTr="00701CE3">
        <w:trPr>
          <w:trHeight w:val="53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855202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Sept.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A7F8F5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14:paraId="4906ADDD" w14:textId="77777777" w:rsidR="009B7B76" w:rsidRDefault="009B7B76" w:rsidP="00701CE3">
            <w:pPr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MECANIQUE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48CF7A" w14:textId="77777777" w:rsidR="009B7B76" w:rsidRDefault="009B7B76" w:rsidP="00701CE3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Cinématique du point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4C4D25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10h</w:t>
            </w:r>
          </w:p>
        </w:tc>
        <w:tc>
          <w:tcPr>
            <w:tcW w:w="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14:paraId="1E384568" w14:textId="77777777" w:rsidR="009B7B76" w:rsidRDefault="009B7B76" w:rsidP="00701CE3">
            <w:pPr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CHIMIE ORGANIQUE</w:t>
            </w:r>
          </w:p>
        </w:tc>
        <w:tc>
          <w:tcPr>
            <w:tcW w:w="2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CB6CC3" w14:textId="77777777" w:rsidR="009B7B76" w:rsidRDefault="009B7B76" w:rsidP="00701CE3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Les alcools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1867B4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8h</w:t>
            </w:r>
          </w:p>
        </w:tc>
      </w:tr>
      <w:tr w:rsidR="009B7B76" w14:paraId="5574A6BB" w14:textId="77777777" w:rsidTr="00701CE3"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B3D0D9" w14:textId="77777777" w:rsidR="009B7B76" w:rsidRDefault="009B7B76" w:rsidP="00701C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5FC29E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B9DA34" w14:textId="77777777" w:rsidR="009B7B76" w:rsidRDefault="009B7B76" w:rsidP="00701CE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F4B637" w14:textId="77777777" w:rsidR="009B7B76" w:rsidRDefault="009B7B76" w:rsidP="00701CE3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FF0DBC" w14:textId="77777777" w:rsidR="009B7B76" w:rsidRDefault="009B7B76" w:rsidP="00701CE3">
            <w:pPr>
              <w:rPr>
                <w:rFonts w:ascii="Arial Narrow" w:hAnsi="Arial Narrow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BEB027" w14:textId="77777777" w:rsidR="009B7B76" w:rsidRDefault="009B7B76" w:rsidP="00701CE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788D41" w14:textId="77777777" w:rsidR="009B7B76" w:rsidRDefault="009B7B76" w:rsidP="00701CE3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CFBC38" w14:textId="77777777" w:rsidR="009B7B76" w:rsidRDefault="009B7B76" w:rsidP="00701CE3">
            <w:pPr>
              <w:rPr>
                <w:rFonts w:ascii="Arial Narrow" w:hAnsi="Arial Narrow"/>
              </w:rPr>
            </w:pPr>
          </w:p>
        </w:tc>
      </w:tr>
      <w:tr w:rsidR="009B7B76" w14:paraId="7BEBD744" w14:textId="77777777" w:rsidTr="00701CE3">
        <w:trPr>
          <w:trHeight w:val="517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2D2D78" w14:textId="77777777" w:rsidR="009B7B76" w:rsidRDefault="009B7B76" w:rsidP="00701C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36571F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B903ED" w14:textId="77777777" w:rsidR="009B7B76" w:rsidRDefault="009B7B76" w:rsidP="00701CE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D84F65" w14:textId="77777777" w:rsidR="009B7B76" w:rsidRDefault="009B7B76" w:rsidP="00701CE3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6ACDA8" w14:textId="77777777" w:rsidR="009B7B76" w:rsidRDefault="009B7B76" w:rsidP="00701CE3">
            <w:pPr>
              <w:rPr>
                <w:rFonts w:ascii="Arial Narrow" w:hAnsi="Arial Narrow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60522A" w14:textId="77777777" w:rsidR="009B7B76" w:rsidRDefault="009B7B76" w:rsidP="00701CE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3CEE93" w14:textId="77777777" w:rsidR="009B7B76" w:rsidRDefault="009B7B76" w:rsidP="00701CE3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9944A8" w14:textId="77777777" w:rsidR="009B7B76" w:rsidRDefault="009B7B76" w:rsidP="00701CE3">
            <w:pPr>
              <w:rPr>
                <w:rFonts w:ascii="Arial Narrow" w:hAnsi="Arial Narrow"/>
              </w:rPr>
            </w:pPr>
          </w:p>
        </w:tc>
      </w:tr>
      <w:tr w:rsidR="009B7B76" w14:paraId="0F332C44" w14:textId="77777777" w:rsidTr="00701CE3">
        <w:trPr>
          <w:trHeight w:val="517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AE3DD2" w14:textId="77777777" w:rsidR="009B7B76" w:rsidRDefault="009B7B76" w:rsidP="00701C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866D58" w14:textId="77777777" w:rsidR="009B7B76" w:rsidRDefault="009B7B76" w:rsidP="00701C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1D8A75" w14:textId="77777777" w:rsidR="009B7B76" w:rsidRDefault="009B7B76" w:rsidP="00701CE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557AE8" w14:textId="77777777" w:rsidR="009B7B76" w:rsidRDefault="009B7B76" w:rsidP="00701CE3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Mouvement du centre d'inertie d’un solide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58C5F0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6h</w:t>
            </w:r>
          </w:p>
        </w:tc>
        <w:tc>
          <w:tcPr>
            <w:tcW w:w="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AE4FBE" w14:textId="77777777" w:rsidR="009B7B76" w:rsidRDefault="009B7B76" w:rsidP="00701CE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3617C5" w14:textId="77777777" w:rsidR="009B7B76" w:rsidRDefault="009B7B76" w:rsidP="00701CE3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3AC20C" w14:textId="77777777" w:rsidR="009B7B76" w:rsidRDefault="009B7B76" w:rsidP="00701CE3">
            <w:pPr>
              <w:rPr>
                <w:rFonts w:ascii="Arial Narrow" w:hAnsi="Arial Narrow"/>
              </w:rPr>
            </w:pPr>
          </w:p>
        </w:tc>
      </w:tr>
      <w:tr w:rsidR="009B7B76" w14:paraId="65E2CDFD" w14:textId="77777777" w:rsidTr="00701CE3">
        <w:trPr>
          <w:trHeight w:val="60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35E161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Oct.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141450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5C253F" w14:textId="77777777" w:rsidR="009B7B76" w:rsidRDefault="009B7B76" w:rsidP="00701CE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0D8FBF" w14:textId="77777777" w:rsidR="009B7B76" w:rsidRDefault="009B7B76" w:rsidP="00701CE3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504C28" w14:textId="77777777" w:rsidR="009B7B76" w:rsidRDefault="009B7B76" w:rsidP="00701CE3">
            <w:pPr>
              <w:rPr>
                <w:rFonts w:ascii="Arial Narrow" w:hAnsi="Arial Narrow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867617" w14:textId="77777777" w:rsidR="009B7B76" w:rsidRDefault="009B7B76" w:rsidP="00701CE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6D4F35" w14:textId="77777777" w:rsidR="009B7B76" w:rsidRDefault="009B7B76" w:rsidP="00701CE3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849206" w14:textId="77777777" w:rsidR="009B7B76" w:rsidRDefault="009B7B76" w:rsidP="00701CE3">
            <w:pPr>
              <w:rPr>
                <w:rFonts w:ascii="Arial Narrow" w:hAnsi="Arial Narrow"/>
              </w:rPr>
            </w:pPr>
          </w:p>
        </w:tc>
      </w:tr>
      <w:tr w:rsidR="009B7B76" w14:paraId="204D60BE" w14:textId="77777777" w:rsidTr="00701CE3">
        <w:trPr>
          <w:trHeight w:val="170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054CA2" w14:textId="77777777" w:rsidR="009B7B76" w:rsidRDefault="009B7B76" w:rsidP="00701C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59C801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5AB071" w14:textId="77777777" w:rsidR="009B7B76" w:rsidRDefault="009B7B76" w:rsidP="00701CE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2FD66A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Interaction gravitationnelle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41619F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5h</w:t>
            </w:r>
          </w:p>
        </w:tc>
        <w:tc>
          <w:tcPr>
            <w:tcW w:w="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4AE4AF" w14:textId="77777777" w:rsidR="009B7B76" w:rsidRDefault="009B7B76" w:rsidP="00701CE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3D1D5" w14:textId="77777777" w:rsidR="009B7B76" w:rsidRDefault="009B7B76" w:rsidP="00701CE3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  <w:spacing w:val="-4"/>
              </w:rPr>
              <w:t>Composés carbonylés : aldéhydes et cétones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05C46D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1h</w:t>
            </w:r>
          </w:p>
        </w:tc>
      </w:tr>
      <w:tr w:rsidR="009B7B76" w14:paraId="14200B24" w14:textId="77777777" w:rsidTr="00701CE3">
        <w:trPr>
          <w:trHeight w:val="60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851604" w14:textId="77777777" w:rsidR="009B7B76" w:rsidRDefault="009B7B76" w:rsidP="00701C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33AA6BC0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F4657D" w14:textId="77777777" w:rsidR="009B7B76" w:rsidRDefault="009B7B76" w:rsidP="00701CE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59E643DA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Évaluation/Remédiation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71C5DB0F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4h</w:t>
            </w:r>
          </w:p>
        </w:tc>
        <w:tc>
          <w:tcPr>
            <w:tcW w:w="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71B89F" w14:textId="77777777" w:rsidR="009B7B76" w:rsidRDefault="009B7B76" w:rsidP="00701CE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7BC4946F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Évaluation/Remédiation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3F7F5D03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2h</w:t>
            </w:r>
          </w:p>
        </w:tc>
      </w:tr>
      <w:tr w:rsidR="009B7B76" w14:paraId="44E5556D" w14:textId="77777777" w:rsidTr="00701CE3">
        <w:trPr>
          <w:trHeight w:val="170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582FC2" w14:textId="77777777" w:rsidR="009B7B76" w:rsidRDefault="009B7B76" w:rsidP="00701C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2CEA7C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2C7C0D" w14:textId="77777777" w:rsidR="009B7B76" w:rsidRDefault="009B7B76" w:rsidP="00701CE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9FD2DE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Mouvements dans les champs (</w:t>
            </w:r>
            <m:oMath>
              <m:acc>
                <m:accPr>
                  <m:chr m:val="⃗"/>
                  <m:ctrlPr>
                    <w:rPr>
                      <w:rFonts w:ascii="Cambria Math" w:hAnsi="Arial Narrow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g</m:t>
                  </m:r>
                  <m:r>
                    <w:rPr>
                      <w:rFonts w:ascii="Cambria Math" w:hAnsi="Arial Narrow"/>
                      <w:color w:val="000000" w:themeColor="text1"/>
                    </w:rPr>
                    <m:t xml:space="preserve"> </m:t>
                  </m:r>
                </m:e>
              </m:acc>
            </m:oMath>
            <w:r>
              <w:rPr>
                <w:rFonts w:ascii="Arial Narrow" w:hAnsi="Arial Narrow"/>
                <w:color w:val="000000" w:themeColor="text1"/>
              </w:rPr>
              <w:t xml:space="preserve">et </w:t>
            </w:r>
            <m:oMath>
              <m:acc>
                <m:accPr>
                  <m:chr m:val="⃗"/>
                  <m:ctrlPr>
                    <w:rPr>
                      <w:rFonts w:ascii="Cambria Math" w:hAnsi="Arial Narrow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E</m:t>
                  </m:r>
                </m:e>
              </m:acc>
            </m:oMath>
            <w:r>
              <w:rPr>
                <w:rFonts w:ascii="Arial Narrow" w:hAnsi="Arial Narrow"/>
                <w:color w:val="000000" w:themeColor="text1"/>
              </w:rPr>
              <w:t>) uniformes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6967D1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8h</w:t>
            </w:r>
          </w:p>
        </w:tc>
        <w:tc>
          <w:tcPr>
            <w:tcW w:w="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C07640" w14:textId="77777777" w:rsidR="009B7B76" w:rsidRDefault="009B7B76" w:rsidP="00701CE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52701" w14:textId="77777777" w:rsidR="009B7B76" w:rsidRDefault="009B7B76" w:rsidP="00701CE3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  <w:spacing w:val="-4"/>
              </w:rPr>
              <w:t>Composés carbonylés : aldéhydes et cétones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361C37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2h</w:t>
            </w:r>
          </w:p>
        </w:tc>
      </w:tr>
      <w:tr w:rsidR="009B7B76" w14:paraId="669FD5EF" w14:textId="77777777" w:rsidTr="00701CE3">
        <w:trPr>
          <w:trHeight w:val="60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0B2292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3A0B11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C73E5B" w14:textId="77777777" w:rsidR="009B7B76" w:rsidRDefault="009B7B76" w:rsidP="00701CE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AFDEDB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05616E" w14:textId="77777777" w:rsidR="009B7B76" w:rsidRDefault="009B7B76" w:rsidP="00701CE3">
            <w:pPr>
              <w:rPr>
                <w:rFonts w:ascii="Arial Narrow" w:hAnsi="Arial Narrow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77AC0D" w14:textId="77777777" w:rsidR="009B7B76" w:rsidRDefault="009B7B76" w:rsidP="00701CE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104890" w14:textId="77777777" w:rsidR="009B7B76" w:rsidRDefault="009B7B76" w:rsidP="00701CE3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Acides carboxyliques et dérivés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BC8DFD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4h</w:t>
            </w:r>
          </w:p>
        </w:tc>
      </w:tr>
      <w:tr w:rsidR="009B7B76" w14:paraId="6C72B767" w14:textId="77777777" w:rsidTr="00701CE3">
        <w:trPr>
          <w:trHeight w:val="113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DF266A" w14:textId="77777777" w:rsidR="009B7B76" w:rsidRDefault="009B7B76" w:rsidP="00701C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D17C43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98E250" w14:textId="77777777" w:rsidR="009B7B76" w:rsidRDefault="009B7B76" w:rsidP="00701CE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2F1E4F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Oscillations mécaniques libres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AA914B" w14:textId="77777777" w:rsidR="009B7B76" w:rsidRDefault="009B7B76" w:rsidP="00701CE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6h</w:t>
            </w:r>
          </w:p>
        </w:tc>
        <w:tc>
          <w:tcPr>
            <w:tcW w:w="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94C6DB" w14:textId="77777777" w:rsidR="009B7B76" w:rsidRDefault="009B7B76" w:rsidP="00701CE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9DACE1" w14:textId="77777777" w:rsidR="009B7B76" w:rsidRDefault="009B7B76" w:rsidP="00701CE3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FE0E2D" w14:textId="77777777" w:rsidR="009B7B76" w:rsidRDefault="009B7B76" w:rsidP="00701CE3">
            <w:pPr>
              <w:rPr>
                <w:rFonts w:ascii="Arial Narrow" w:hAnsi="Arial Narrow"/>
              </w:rPr>
            </w:pPr>
          </w:p>
        </w:tc>
      </w:tr>
      <w:tr w:rsidR="009B7B76" w14:paraId="15E5A4E2" w14:textId="77777777" w:rsidTr="00701CE3">
        <w:trPr>
          <w:trHeight w:val="517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F2C935" w14:textId="77777777" w:rsidR="009B7B76" w:rsidRDefault="009B7B76" w:rsidP="00701C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1DA131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BD8B59" w14:textId="77777777" w:rsidR="009B7B76" w:rsidRDefault="009B7B76" w:rsidP="00701CE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97B82A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80ED36" w14:textId="77777777" w:rsidR="009B7B76" w:rsidRDefault="009B7B76" w:rsidP="00701CE3">
            <w:pPr>
              <w:rPr>
                <w:rFonts w:ascii="Arial Narrow" w:hAnsi="Arial Narrow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19152B" w14:textId="77777777" w:rsidR="009B7B76" w:rsidRDefault="009B7B76" w:rsidP="00701CE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24E09AF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Fabrication d’un savon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6D64A19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2h</w:t>
            </w:r>
          </w:p>
        </w:tc>
      </w:tr>
      <w:tr w:rsidR="009B7B76" w14:paraId="76DDECD7" w14:textId="77777777" w:rsidTr="00701CE3">
        <w:trPr>
          <w:trHeight w:val="517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F33910" w14:textId="77777777" w:rsidR="009B7B76" w:rsidRDefault="009B7B76" w:rsidP="00701C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E0CECF" w14:textId="77777777" w:rsidR="009B7B76" w:rsidRDefault="009B7B76" w:rsidP="00701C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6ADDA7" w14:textId="77777777" w:rsidR="009B7B76" w:rsidRDefault="009B7B76" w:rsidP="00701CE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4BC60C49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Évaluation/Remédiation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07D22457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6h</w:t>
            </w:r>
          </w:p>
        </w:tc>
        <w:tc>
          <w:tcPr>
            <w:tcW w:w="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C8CC96" w14:textId="77777777" w:rsidR="009B7B76" w:rsidRDefault="009B7B76" w:rsidP="00701CE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5D6C0F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0765EC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9B7B76" w14:paraId="5FFD2E76" w14:textId="77777777" w:rsidTr="00701CE3">
        <w:trPr>
          <w:trHeight w:val="167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D3F9B4" w14:textId="77777777" w:rsidR="009B7B76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Déc.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711F4322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5F59E6" w14:textId="77777777" w:rsidR="009B7B76" w:rsidRDefault="009B7B76" w:rsidP="00701CE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08B1C9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992EB4" w14:textId="77777777" w:rsidR="009B7B76" w:rsidRDefault="009B7B76" w:rsidP="00701CE3">
            <w:pPr>
              <w:rPr>
                <w:rFonts w:ascii="Arial Narrow" w:hAnsi="Arial Narrow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A1A28E" w14:textId="77777777" w:rsidR="009B7B76" w:rsidRDefault="009B7B76" w:rsidP="00701CE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6EE61007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Évaluation/Remédiation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0B01D2B5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2h</w:t>
            </w:r>
          </w:p>
        </w:tc>
      </w:tr>
      <w:tr w:rsidR="009B7B76" w14:paraId="600E03E9" w14:textId="77777777" w:rsidTr="00701CE3">
        <w:trPr>
          <w:trHeight w:val="167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EC545D" w14:textId="77777777" w:rsidR="009B7B76" w:rsidRDefault="009B7B76" w:rsidP="00701C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6D320E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14:paraId="4725F463" w14:textId="77777777" w:rsidR="009B7B76" w:rsidRDefault="009B7B76" w:rsidP="00701CE3">
            <w:pPr>
              <w:pStyle w:val="Sansinterligne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ELECTROMAGNETISME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1D67BD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Champ magnétique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21751C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4h</w:t>
            </w:r>
          </w:p>
        </w:tc>
        <w:tc>
          <w:tcPr>
            <w:tcW w:w="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14:paraId="7B967687" w14:textId="77777777" w:rsidR="009B7B76" w:rsidRDefault="009B7B76" w:rsidP="00701CE3">
            <w:pPr>
              <w:pStyle w:val="Sansinterligne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CHIMIE GENERALE</w:t>
            </w:r>
          </w:p>
        </w:tc>
        <w:tc>
          <w:tcPr>
            <w:tcW w:w="2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4E248F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Solutions aqueuses. Notion de pH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DD6F93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4h</w:t>
            </w:r>
          </w:p>
        </w:tc>
      </w:tr>
      <w:tr w:rsidR="009B7B76" w14:paraId="73B4270B" w14:textId="77777777" w:rsidTr="00701CE3">
        <w:trPr>
          <w:trHeight w:val="167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B8F39D" w14:textId="77777777" w:rsidR="009B7B76" w:rsidRDefault="009B7B76" w:rsidP="00701C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668C14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189E06" w14:textId="77777777" w:rsidR="009B7B76" w:rsidRDefault="009B7B76" w:rsidP="00701C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734651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Mouvement d'une particule chargée dans un champ magnétique uniforme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5D47E7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6h</w:t>
            </w:r>
          </w:p>
        </w:tc>
        <w:tc>
          <w:tcPr>
            <w:tcW w:w="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9C1E6C" w14:textId="77777777" w:rsidR="009B7B76" w:rsidRDefault="009B7B76" w:rsidP="00701C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47BCDF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259439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9B7B76" w14:paraId="4120A160" w14:textId="77777777" w:rsidTr="00701CE3">
        <w:trPr>
          <w:trHeight w:val="167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4AD71E" w14:textId="77777777" w:rsidR="009B7B76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Janv.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2B7923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D2E206" w14:textId="77777777" w:rsidR="009B7B76" w:rsidRDefault="009B7B76" w:rsidP="00701C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35BD65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AFB4E4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BB6990" w14:textId="77777777" w:rsidR="009B7B76" w:rsidRDefault="009B7B76" w:rsidP="00701C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CDB83D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Acide fort – Base forte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21F0D3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4h</w:t>
            </w:r>
          </w:p>
        </w:tc>
      </w:tr>
      <w:tr w:rsidR="009B7B76" w14:paraId="3A748909" w14:textId="77777777" w:rsidTr="00701CE3">
        <w:trPr>
          <w:trHeight w:val="60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DBA7BC" w14:textId="77777777" w:rsidR="009B7B76" w:rsidRDefault="009B7B76" w:rsidP="00701C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54BE9231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FB32CD" w14:textId="77777777" w:rsidR="009B7B76" w:rsidRDefault="009B7B76" w:rsidP="00701C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18D8A383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Évaluation/Remédiation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4A05A58A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4h</w:t>
            </w:r>
          </w:p>
        </w:tc>
        <w:tc>
          <w:tcPr>
            <w:tcW w:w="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AC8DE0" w14:textId="77777777" w:rsidR="009B7B76" w:rsidRDefault="009B7B76" w:rsidP="00701C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57CBB60C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Évaluation/Remédiation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3D13C4E0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2h</w:t>
            </w:r>
          </w:p>
        </w:tc>
      </w:tr>
      <w:tr w:rsidR="009B7B76" w14:paraId="01114DD0" w14:textId="77777777" w:rsidTr="00701CE3">
        <w:trPr>
          <w:trHeight w:val="167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B9F8EF" w14:textId="77777777" w:rsidR="009B7B76" w:rsidRDefault="009B7B76" w:rsidP="00701C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8FBA6C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EF93A9" w14:textId="77777777" w:rsidR="009B7B76" w:rsidRDefault="009B7B76" w:rsidP="00701C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006661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Loi de Laplace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64629E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4h</w:t>
            </w:r>
          </w:p>
        </w:tc>
        <w:tc>
          <w:tcPr>
            <w:tcW w:w="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2816E5" w14:textId="77777777" w:rsidR="009B7B76" w:rsidRDefault="009B7B76" w:rsidP="00701C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0344AE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Acide faible – Base faible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6E99DB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4h</w:t>
            </w:r>
          </w:p>
        </w:tc>
      </w:tr>
      <w:tr w:rsidR="009B7B76" w14:paraId="33FA5118" w14:textId="77777777" w:rsidTr="00701CE3">
        <w:trPr>
          <w:trHeight w:val="83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E2E3BB" w14:textId="77777777" w:rsidR="009B7B76" w:rsidRDefault="009B7B76" w:rsidP="00701C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473522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CE212B" w14:textId="77777777" w:rsidR="009B7B76" w:rsidRDefault="009B7B76" w:rsidP="00701C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DB5F93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Induction électromagnétique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EE709A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10h</w:t>
            </w:r>
          </w:p>
        </w:tc>
        <w:tc>
          <w:tcPr>
            <w:tcW w:w="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62BADB" w14:textId="77777777" w:rsidR="009B7B76" w:rsidRDefault="009B7B76" w:rsidP="00701C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A74798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723224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9B7B76" w14:paraId="28BCE7B0" w14:textId="77777777" w:rsidTr="00701CE3">
        <w:trPr>
          <w:trHeight w:val="113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05C5AC" w14:textId="77777777" w:rsidR="009B7B76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Fév.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7D1F4D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26BDEE" w14:textId="77777777" w:rsidR="009B7B76" w:rsidRDefault="009B7B76" w:rsidP="00701C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51134C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5E4185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047DA8" w14:textId="77777777" w:rsidR="009B7B76" w:rsidRDefault="009B7B76" w:rsidP="00701C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5576EA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Couples acide/base- Classification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BFC388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5h</w:t>
            </w:r>
          </w:p>
        </w:tc>
      </w:tr>
      <w:tr w:rsidR="009B7B76" w14:paraId="3FA1B78F" w14:textId="77777777" w:rsidTr="00701CE3">
        <w:trPr>
          <w:trHeight w:val="517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111603" w14:textId="77777777" w:rsidR="009B7B76" w:rsidRDefault="009B7B76" w:rsidP="00701C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867172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BADBBD" w14:textId="77777777" w:rsidR="009B7B76" w:rsidRDefault="009B7B76" w:rsidP="00701C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8C936A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00145D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19F8DE" w14:textId="77777777" w:rsidR="009B7B76" w:rsidRDefault="009B7B76" w:rsidP="00701C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6D489F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87CBC9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9B7B76" w14:paraId="7D448944" w14:textId="77777777" w:rsidTr="00701CE3">
        <w:trPr>
          <w:trHeight w:val="517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0BC51D" w14:textId="77777777" w:rsidR="009B7B76" w:rsidRDefault="009B7B76" w:rsidP="00701C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95AD0B" w14:textId="77777777" w:rsidR="009B7B76" w:rsidRDefault="009B7B76" w:rsidP="00701C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1C7216" w14:textId="77777777" w:rsidR="009B7B76" w:rsidRDefault="009B7B76" w:rsidP="00701C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518FD6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Auto-induction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07B00D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4h</w:t>
            </w:r>
          </w:p>
        </w:tc>
        <w:tc>
          <w:tcPr>
            <w:tcW w:w="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F9BC1D" w14:textId="77777777" w:rsidR="009B7B76" w:rsidRDefault="009B7B76" w:rsidP="00701C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B272C2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E96E98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9B7B76" w14:paraId="02566160" w14:textId="77777777" w:rsidTr="00701CE3">
        <w:trPr>
          <w:trHeight w:val="517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5303EB" w14:textId="77777777" w:rsidR="009B7B76" w:rsidRDefault="009B7B76" w:rsidP="00701C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CA1EEC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110154" w14:textId="77777777" w:rsidR="009B7B76" w:rsidRDefault="009B7B76" w:rsidP="00701C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6CB2D4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155B83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648B08" w14:textId="77777777" w:rsidR="009B7B76" w:rsidRDefault="009B7B76" w:rsidP="00701C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366E99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3DC25D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9B7B76" w14:paraId="6E4C2BCA" w14:textId="77777777" w:rsidTr="00701CE3">
        <w:trPr>
          <w:trHeight w:val="60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E24F74" w14:textId="77777777" w:rsidR="009B7B76" w:rsidRDefault="009B7B76" w:rsidP="00701C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0EFC17" w14:textId="77777777" w:rsidR="009B7B76" w:rsidRDefault="009B7B76" w:rsidP="00701C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EA053B" w14:textId="77777777" w:rsidR="009B7B76" w:rsidRDefault="009B7B76" w:rsidP="00701C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D75A1C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A8CE6B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03CE70" w14:textId="77777777" w:rsidR="009B7B76" w:rsidRDefault="009B7B76" w:rsidP="00701C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138A5B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Réactions acido-basiques. Solutions tampons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AFC603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3h</w:t>
            </w:r>
          </w:p>
        </w:tc>
      </w:tr>
      <w:tr w:rsidR="009B7B76" w14:paraId="34B3D302" w14:textId="77777777" w:rsidTr="00701CE3">
        <w:trPr>
          <w:trHeight w:val="60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38E841" w14:textId="77777777" w:rsidR="009B7B76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5132F9D4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A7095E" w14:textId="77777777" w:rsidR="009B7B76" w:rsidRDefault="009B7B76" w:rsidP="00701C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421F1C56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Évaluation/Remédiation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3E8EEA21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4h</w:t>
            </w:r>
          </w:p>
        </w:tc>
        <w:tc>
          <w:tcPr>
            <w:tcW w:w="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B8DA7E" w14:textId="77777777" w:rsidR="009B7B76" w:rsidRDefault="009B7B76" w:rsidP="00701C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4DA2D9D5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Évaluation/Remédiation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7B8B93D9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2h</w:t>
            </w:r>
          </w:p>
        </w:tc>
      </w:tr>
      <w:tr w:rsidR="009B7B76" w14:paraId="023F4EFE" w14:textId="77777777" w:rsidTr="00701CE3">
        <w:trPr>
          <w:trHeight w:val="170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B2D235" w14:textId="77777777" w:rsidR="009B7B76" w:rsidRDefault="009B7B76" w:rsidP="00701C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373D54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14:paraId="0638A5F2" w14:textId="77777777" w:rsidR="009B7B76" w:rsidRDefault="009B7B76" w:rsidP="00701CE3">
            <w:pPr>
              <w:pStyle w:val="Sansinterligne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ELECTRICITE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42F414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Montages dérivateur et intégrateur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9A81D4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2h</w:t>
            </w:r>
          </w:p>
        </w:tc>
        <w:tc>
          <w:tcPr>
            <w:tcW w:w="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735E55" w14:textId="77777777" w:rsidR="009B7B76" w:rsidRDefault="009B7B76" w:rsidP="00701C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F6C530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Réactions acido-basiques. Solutions tampons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F781E8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6h</w:t>
            </w:r>
          </w:p>
        </w:tc>
      </w:tr>
      <w:tr w:rsidR="009B7B76" w14:paraId="19F9D637" w14:textId="77777777" w:rsidTr="00701CE3">
        <w:trPr>
          <w:trHeight w:val="517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C6121B" w14:textId="77777777" w:rsidR="009B7B76" w:rsidRDefault="009B7B76" w:rsidP="00701C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B1799E" w14:textId="77777777" w:rsidR="009B7B76" w:rsidRDefault="009B7B76" w:rsidP="00701C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936AC7" w14:textId="77777777" w:rsidR="009B7B76" w:rsidRDefault="009B7B76" w:rsidP="00701C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743FF8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Oscillations électriques libres dans un circuit LC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C6C13E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6h</w:t>
            </w:r>
          </w:p>
        </w:tc>
        <w:tc>
          <w:tcPr>
            <w:tcW w:w="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F0518B" w14:textId="77777777" w:rsidR="009B7B76" w:rsidRDefault="009B7B76" w:rsidP="00701C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754285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85E047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9B7B76" w14:paraId="6A9EA625" w14:textId="77777777" w:rsidTr="00701CE3">
        <w:trPr>
          <w:trHeight w:val="167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9BCE54" w14:textId="77777777" w:rsidR="009B7B76" w:rsidRDefault="009B7B76" w:rsidP="00701C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4737E5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381BB2" w14:textId="77777777" w:rsidR="009B7B76" w:rsidRDefault="009B7B76" w:rsidP="00701C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8B246E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013C3F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70FDC7" w14:textId="77777777" w:rsidR="009B7B76" w:rsidRDefault="009B7B76" w:rsidP="00701C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C4914F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07719E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9B7B76" w14:paraId="0E6862B2" w14:textId="77777777" w:rsidTr="00701CE3">
        <w:trPr>
          <w:trHeight w:val="60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58BAEC" w14:textId="77777777" w:rsidR="009B7B76" w:rsidRDefault="009B7B76" w:rsidP="00701C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07D5A3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9BA940" w14:textId="77777777" w:rsidR="009B7B76" w:rsidRDefault="009B7B76" w:rsidP="00701C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B8F0B1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Circuit RLC en régime sinusoïdal forcé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F67444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4h</w:t>
            </w:r>
          </w:p>
        </w:tc>
        <w:tc>
          <w:tcPr>
            <w:tcW w:w="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D736DB" w14:textId="77777777" w:rsidR="009B7B76" w:rsidRDefault="009B7B76" w:rsidP="00701C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606DD0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61A0F2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9B7B76" w14:paraId="1B02DA4B" w14:textId="77777777" w:rsidTr="00701CE3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9F0707" w14:textId="77777777" w:rsidR="009B7B76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Avril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DD7281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7EAC55" w14:textId="77777777" w:rsidR="009B7B76" w:rsidRDefault="009B7B76" w:rsidP="00701C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A6212E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Résonance d’intensité d’un circuit RLC série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53B58F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4h</w:t>
            </w:r>
          </w:p>
        </w:tc>
        <w:tc>
          <w:tcPr>
            <w:tcW w:w="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68EC3E" w14:textId="77777777" w:rsidR="009B7B76" w:rsidRDefault="009B7B76" w:rsidP="00701C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3BD055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Réactions acido-basiques. Solutions tampons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B3FD22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1h</w:t>
            </w:r>
          </w:p>
        </w:tc>
      </w:tr>
      <w:tr w:rsidR="009B7B76" w14:paraId="097C47CA" w14:textId="77777777" w:rsidTr="00701CE3">
        <w:trPr>
          <w:trHeight w:val="517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D3A06" w14:textId="77777777" w:rsidR="009B7B76" w:rsidRDefault="009B7B76" w:rsidP="00701C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27DCA8" w14:textId="77777777" w:rsidR="009B7B76" w:rsidRDefault="009B7B76" w:rsidP="00701C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49091F" w14:textId="77777777" w:rsidR="009B7B76" w:rsidRDefault="009B7B76" w:rsidP="00701C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EFE047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7BBA7D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AE3E2D" w14:textId="77777777" w:rsidR="009B7B76" w:rsidRDefault="009B7B76" w:rsidP="00701C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942C6C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Dosage acido-basique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791089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2h</w:t>
            </w:r>
          </w:p>
        </w:tc>
      </w:tr>
      <w:tr w:rsidR="009B7B76" w14:paraId="11245ABA" w14:textId="77777777" w:rsidTr="00701CE3">
        <w:trPr>
          <w:trHeight w:val="107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DAD90F" w14:textId="77777777" w:rsidR="009B7B76" w:rsidRDefault="009B7B76" w:rsidP="00701C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09C61C00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2CCFBE" w14:textId="77777777" w:rsidR="009B7B76" w:rsidRDefault="009B7B76" w:rsidP="00701C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2A7827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Puissance en courant alternatif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50389F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2h</w:t>
            </w:r>
          </w:p>
        </w:tc>
        <w:tc>
          <w:tcPr>
            <w:tcW w:w="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991E66" w14:textId="77777777" w:rsidR="009B7B76" w:rsidRDefault="009B7B76" w:rsidP="00701C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302BD0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0D8E99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9B7B76" w14:paraId="3A13515F" w14:textId="77777777" w:rsidTr="00701CE3">
        <w:trPr>
          <w:trHeight w:val="60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B94E90" w14:textId="77777777" w:rsidR="009B7B76" w:rsidRDefault="009B7B76" w:rsidP="00701C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7207BE9B" w14:textId="77777777" w:rsidR="009B7B76" w:rsidRDefault="009B7B76" w:rsidP="00701C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282769" w14:textId="77777777" w:rsidR="009B7B76" w:rsidRDefault="009B7B76" w:rsidP="00701C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557CBE96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Évaluation/Remédiation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2DA8595C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3h</w:t>
            </w:r>
          </w:p>
        </w:tc>
        <w:tc>
          <w:tcPr>
            <w:tcW w:w="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78E23C" w14:textId="77777777" w:rsidR="009B7B76" w:rsidRDefault="009B7B76" w:rsidP="00701C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8BDA08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3854A1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9B7B76" w14:paraId="60601056" w14:textId="77777777" w:rsidTr="00701CE3">
        <w:trPr>
          <w:trHeight w:val="119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257BC9" w14:textId="77777777" w:rsidR="009B7B76" w:rsidRDefault="009B7B76" w:rsidP="00701C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0A926E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14:paraId="07A05996" w14:textId="77777777" w:rsidR="009B7B76" w:rsidRDefault="009B7B76" w:rsidP="00701CE3">
            <w:pPr>
              <w:pStyle w:val="Sansinterligne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PHYSIQUE NUCLEAIRE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9977E1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Modèle ondulatoire de la lumière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98C8E7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4h</w:t>
            </w:r>
          </w:p>
        </w:tc>
        <w:tc>
          <w:tcPr>
            <w:tcW w:w="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6041C6" w14:textId="77777777" w:rsidR="009B7B76" w:rsidRDefault="009B7B76" w:rsidP="00701C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C82C82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60606D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9B7B76" w14:paraId="10945DF6" w14:textId="77777777" w:rsidTr="00701CE3">
        <w:trPr>
          <w:trHeight w:val="517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5F8BCE" w14:textId="77777777" w:rsidR="009B7B76" w:rsidRDefault="009B7B76" w:rsidP="00701C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835280" w14:textId="77777777" w:rsidR="009B7B76" w:rsidRDefault="009B7B76" w:rsidP="00701C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00CB38" w14:textId="77777777" w:rsidR="009B7B76" w:rsidRDefault="009B7B76" w:rsidP="00701C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811190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Modèle corpusculaire de la lumière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8BA291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3h</w:t>
            </w:r>
          </w:p>
        </w:tc>
        <w:tc>
          <w:tcPr>
            <w:tcW w:w="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E88C0A" w14:textId="77777777" w:rsidR="009B7B76" w:rsidRDefault="009B7B76" w:rsidP="00701C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511CC0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C89F4F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9B7B76" w14:paraId="6C5CA637" w14:textId="77777777" w:rsidTr="00701CE3">
        <w:trPr>
          <w:trHeight w:val="517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E56C0D" w14:textId="77777777" w:rsidR="009B7B76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Mai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6F05B7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3B12E7" w14:textId="77777777" w:rsidR="009B7B76" w:rsidRDefault="009B7B76" w:rsidP="00701C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50DE18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64FEB5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8C443C" w14:textId="77777777" w:rsidR="009B7B76" w:rsidRDefault="009B7B76" w:rsidP="00701C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22B3DF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5B5871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9B7B76" w14:paraId="171B23D5" w14:textId="77777777" w:rsidTr="00701CE3">
        <w:trPr>
          <w:trHeight w:val="517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616A8A" w14:textId="77777777" w:rsidR="009B7B76" w:rsidRDefault="009B7B76" w:rsidP="00701C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4112F6" w14:textId="77777777" w:rsidR="009B7B76" w:rsidRDefault="009B7B76" w:rsidP="00701C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81579D" w14:textId="77777777" w:rsidR="009B7B76" w:rsidRDefault="009B7B76" w:rsidP="00701C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0AD941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Réactions nucléaires spontanées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3D8DCC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6h</w:t>
            </w:r>
          </w:p>
        </w:tc>
        <w:tc>
          <w:tcPr>
            <w:tcW w:w="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75A1CD" w14:textId="77777777" w:rsidR="009B7B76" w:rsidRDefault="009B7B76" w:rsidP="00701C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CD1563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BA1742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9B7B76" w14:paraId="0BC0C036" w14:textId="77777777" w:rsidTr="00701CE3">
        <w:trPr>
          <w:trHeight w:val="517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3A68BE" w14:textId="77777777" w:rsidR="009B7B76" w:rsidRDefault="009B7B76" w:rsidP="00701C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D0E3A3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B9E144" w14:textId="77777777" w:rsidR="009B7B76" w:rsidRDefault="009B7B76" w:rsidP="00701C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03F3F9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B3847B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EE212D" w14:textId="77777777" w:rsidR="009B7B76" w:rsidRDefault="009B7B76" w:rsidP="00701C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7B818F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2605FE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9B7B76" w14:paraId="0D58AE0C" w14:textId="77777777" w:rsidTr="00701CE3">
        <w:trPr>
          <w:trHeight w:val="60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9A9069" w14:textId="77777777" w:rsidR="009B7B76" w:rsidRDefault="009B7B76" w:rsidP="00701C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A30035" w14:textId="77777777" w:rsidR="009B7B76" w:rsidRDefault="009B7B76" w:rsidP="00701C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4BD908" w14:textId="77777777" w:rsidR="009B7B76" w:rsidRDefault="009B7B76" w:rsidP="00701C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D1D156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Réactions nucléaires provoquées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58AA61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4h</w:t>
            </w:r>
          </w:p>
        </w:tc>
        <w:tc>
          <w:tcPr>
            <w:tcW w:w="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8D38C8" w14:textId="77777777" w:rsidR="009B7B76" w:rsidRDefault="009B7B76" w:rsidP="00701C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C84012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4EF6A3" w14:textId="77777777" w:rsidR="009B7B76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9B7B76" w14:paraId="11CF7F74" w14:textId="77777777" w:rsidTr="00701CE3">
        <w:trPr>
          <w:trHeight w:val="260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19CC3E" w14:textId="77777777" w:rsidR="009B7B76" w:rsidRDefault="009B7B76" w:rsidP="00701C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5EBD1DBE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2AFD35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4440A568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Évaluation/Remédiation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7F1667BC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4h</w:t>
            </w:r>
          </w:p>
        </w:tc>
        <w:tc>
          <w:tcPr>
            <w:tcW w:w="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969926" w14:textId="77777777" w:rsidR="009B7B76" w:rsidRDefault="009B7B76" w:rsidP="00701C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417E1867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Évaluation/Remédiation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1D7AF9D7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2h</w:t>
            </w:r>
          </w:p>
        </w:tc>
      </w:tr>
      <w:tr w:rsidR="009B7B76" w14:paraId="7A9D094C" w14:textId="77777777" w:rsidTr="00701CE3">
        <w:trPr>
          <w:trHeight w:val="167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595084" w14:textId="77777777" w:rsidR="009B7B76" w:rsidRDefault="009B7B76" w:rsidP="00701C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5D72CDD0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4E9A0E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1A78B75F" w14:textId="77777777" w:rsidR="009B7B76" w:rsidRDefault="009B7B76" w:rsidP="00701CE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Révisions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241F7867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8h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5AC66E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437B60F2" w14:textId="77777777" w:rsidR="009B7B76" w:rsidRDefault="009B7B76" w:rsidP="00701CE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Révisions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6F430ED6" w14:textId="77777777" w:rsidR="009B7B76" w:rsidRDefault="009B7B76" w:rsidP="00701CE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4h</w:t>
            </w:r>
          </w:p>
        </w:tc>
      </w:tr>
      <w:tr w:rsidR="009B7B76" w14:paraId="672BF374" w14:textId="77777777" w:rsidTr="00701CE3">
        <w:trPr>
          <w:trHeight w:val="16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7A95A1" w14:textId="77777777" w:rsidR="009B7B76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Juin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7ACB266A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8DA41F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7ADE1D96" w14:textId="77777777" w:rsidR="009B7B76" w:rsidRDefault="009B7B76" w:rsidP="00701CE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36220C03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33A721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8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7F9F873C" w14:textId="77777777" w:rsidR="009B7B76" w:rsidRDefault="009B7B76" w:rsidP="00701CE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2613F85E" w14:textId="77777777" w:rsidR="009B7B76" w:rsidRDefault="009B7B76" w:rsidP="00701CE3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6BFE7CFE" w14:textId="77777777" w:rsidR="00701CE3" w:rsidRDefault="00701CE3" w:rsidP="009B7B76">
      <w:pPr>
        <w:pStyle w:val="Sansinterligne"/>
        <w:rPr>
          <w:rFonts w:ascii="Arial Narrow" w:eastAsia="Times New Roman" w:hAnsi="Arial Narrow" w:cs="Times New Roman"/>
          <w:sz w:val="18"/>
        </w:rPr>
      </w:pPr>
    </w:p>
    <w:p w14:paraId="3EB844E7" w14:textId="77777777" w:rsidR="00701CE3" w:rsidRDefault="00701CE3" w:rsidP="009B7B76">
      <w:pPr>
        <w:pStyle w:val="Sansinterligne"/>
        <w:rPr>
          <w:rFonts w:ascii="Arial Narrow" w:eastAsia="Times New Roman" w:hAnsi="Arial Narrow" w:cs="Times New Roman"/>
          <w:sz w:val="18"/>
        </w:rPr>
      </w:pPr>
    </w:p>
    <w:p w14:paraId="1C11605D" w14:textId="1A135C10" w:rsidR="00907277" w:rsidRDefault="00907277" w:rsidP="009B7B76">
      <w:pPr>
        <w:pStyle w:val="Sansinterligne"/>
        <w:rPr>
          <w:rFonts w:ascii="Arial Narrow" w:eastAsia="Times New Roman" w:hAnsi="Arial Narrow" w:cs="Times New Roman"/>
          <w:sz w:val="18"/>
        </w:rPr>
      </w:pPr>
      <w:r>
        <w:rPr>
          <w:rFonts w:ascii="Arial Narrow" w:eastAsia="Times New Roman" w:hAnsi="Arial Narrow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6FAB432" wp14:editId="2ADF9604">
            <wp:extent cx="1025484" cy="756000"/>
            <wp:effectExtent l="19050" t="0" r="3216" b="0"/>
            <wp:docPr id="3" name="Image 1" descr="F:\Am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man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5825" t="40255" r="27490" b="44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484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BAC15" w14:textId="76F20A68" w:rsidR="00907277" w:rsidRDefault="003E68D5" w:rsidP="009B7B76">
      <w:pPr>
        <w:pStyle w:val="Sansinterligne"/>
        <w:rPr>
          <w:rFonts w:ascii="Arial Narrow" w:eastAsia="Times New Roman" w:hAnsi="Arial Narrow" w:cs="Times New Roman"/>
          <w:sz w:val="18"/>
        </w:rPr>
      </w:pPr>
      <w:r>
        <w:rPr>
          <w:rFonts w:ascii="Arial Narrow" w:eastAsia="Times New Roman" w:hAnsi="Arial Narrow" w:cs="Times New Roman"/>
          <w:sz w:val="18"/>
        </w:rPr>
        <w:pict w14:anchorId="64F30D77">
          <v:shape id="_x0000_s1056" type="#_x0000_t202" style="position:absolute;margin-left:317.5pt;margin-top:7.45pt;width:189.8pt;height:41.4pt;z-index:251714560;mso-position-horizontal-relative:text;mso-position-vertical-relative:text;mso-width-relative:margin;mso-height-relative:margin" stroked="f">
            <v:textbox style="mso-next-textbox:#_x0000_s1056">
              <w:txbxContent>
                <w:p w14:paraId="6A2E68DA" w14:textId="77777777" w:rsidR="00701CE3" w:rsidRPr="00185961" w:rsidRDefault="00701CE3" w:rsidP="009B7B76">
                  <w:pPr>
                    <w:pStyle w:val="Sansinterligne"/>
                    <w:jc w:val="center"/>
                    <w:rPr>
                      <w:rFonts w:ascii="Arial Narrow" w:hAnsi="Arial Narrow"/>
                      <w:b/>
                    </w:rPr>
                  </w:pPr>
                  <w:r w:rsidRPr="00185961">
                    <w:rPr>
                      <w:rFonts w:ascii="Arial Narrow" w:hAnsi="Arial Narrow"/>
                      <w:b/>
                    </w:rPr>
                    <w:t>Le Coordonnateur National Disciplinaire</w:t>
                  </w:r>
                </w:p>
                <w:p w14:paraId="1179756D" w14:textId="2AB9AB2F" w:rsidR="00701CE3" w:rsidRPr="009F1A74" w:rsidRDefault="00701CE3" w:rsidP="009B7B76">
                  <w:pPr>
                    <w:pStyle w:val="Sansinterligne"/>
                    <w:jc w:val="center"/>
                    <w:rPr>
                      <w:rFonts w:ascii="Arial Narrow" w:hAnsi="Arial Narrow"/>
                    </w:rPr>
                  </w:pPr>
                </w:p>
                <w:p w14:paraId="7B9A7E3B" w14:textId="77777777" w:rsidR="00701CE3" w:rsidRPr="00185961" w:rsidRDefault="00701CE3" w:rsidP="009B7B76">
                  <w:pPr>
                    <w:pStyle w:val="Sansinterligne"/>
                    <w:jc w:val="center"/>
                  </w:pPr>
                  <w:r w:rsidRPr="00185961">
                    <w:rPr>
                      <w:rFonts w:ascii="Arial Narrow" w:hAnsi="Arial Narrow"/>
                      <w:b/>
                    </w:rPr>
                    <w:t>AMANI KOUAKOU</w:t>
                  </w:r>
                </w:p>
                <w:p w14:paraId="70E9A101" w14:textId="77777777" w:rsidR="00701CE3" w:rsidRDefault="00701CE3" w:rsidP="009B7B76">
                  <w:pPr>
                    <w:pStyle w:val="Sansinterligne"/>
                  </w:pPr>
                </w:p>
                <w:p w14:paraId="4DD2A211" w14:textId="77777777" w:rsidR="00701CE3" w:rsidRDefault="00701CE3" w:rsidP="009B7B76">
                  <w:pPr>
                    <w:pStyle w:val="Sansinterligne"/>
                  </w:pPr>
                </w:p>
                <w:p w14:paraId="24A04603" w14:textId="77777777" w:rsidR="00701CE3" w:rsidRPr="00185961" w:rsidRDefault="00701CE3" w:rsidP="009B7B76"/>
              </w:txbxContent>
            </v:textbox>
          </v:shape>
        </w:pict>
      </w:r>
      <w:r w:rsidR="00907277">
        <w:rPr>
          <w:rFonts w:ascii="Arial Narrow" w:eastAsia="Times New Roman" w:hAnsi="Arial Narrow" w:cs="Times New Roman"/>
          <w:sz w:val="18"/>
        </w:rPr>
        <w:t xml:space="preserve">         </w:t>
      </w:r>
    </w:p>
    <w:p w14:paraId="2A0170F1" w14:textId="77777777" w:rsidR="00907277" w:rsidRDefault="00907277" w:rsidP="009B7B76">
      <w:pPr>
        <w:pStyle w:val="Sansinterligne"/>
        <w:rPr>
          <w:rFonts w:ascii="Arial Narrow" w:eastAsia="Times New Roman" w:hAnsi="Arial Narrow" w:cs="Times New Roman"/>
          <w:sz w:val="18"/>
        </w:rPr>
      </w:pPr>
    </w:p>
    <w:p w14:paraId="5B6358DF" w14:textId="77777777" w:rsidR="00907277" w:rsidRDefault="00907277" w:rsidP="009B7B76">
      <w:pPr>
        <w:pStyle w:val="Sansinterligne"/>
        <w:rPr>
          <w:rFonts w:ascii="Arial Narrow" w:eastAsia="Times New Roman" w:hAnsi="Arial Narrow" w:cs="Times New Roman"/>
          <w:sz w:val="18"/>
        </w:rPr>
      </w:pPr>
    </w:p>
    <w:p w14:paraId="195CF0C2" w14:textId="77777777" w:rsidR="00907277" w:rsidRDefault="00907277" w:rsidP="009B7B76">
      <w:pPr>
        <w:pStyle w:val="Sansinterligne"/>
        <w:rPr>
          <w:rFonts w:ascii="Arial Narrow" w:eastAsia="Times New Roman" w:hAnsi="Arial Narrow" w:cs="Times New Roman"/>
          <w:sz w:val="18"/>
        </w:rPr>
      </w:pPr>
    </w:p>
    <w:p w14:paraId="46E09F7D" w14:textId="77777777" w:rsidR="00907277" w:rsidRDefault="00907277" w:rsidP="009B7B76">
      <w:pPr>
        <w:pStyle w:val="Sansinterligne"/>
        <w:rPr>
          <w:rFonts w:ascii="Arial Narrow" w:eastAsia="Times New Roman" w:hAnsi="Arial Narrow" w:cs="Times New Roman"/>
          <w:sz w:val="18"/>
        </w:rPr>
      </w:pPr>
    </w:p>
    <w:p w14:paraId="43C37188" w14:textId="77777777" w:rsidR="00907277" w:rsidRDefault="00907277" w:rsidP="009B7B76">
      <w:pPr>
        <w:pStyle w:val="Sansinterligne"/>
        <w:rPr>
          <w:rFonts w:ascii="Arial Narrow" w:eastAsia="Times New Roman" w:hAnsi="Arial Narrow" w:cs="Times New Roman"/>
          <w:sz w:val="18"/>
        </w:rPr>
      </w:pPr>
    </w:p>
    <w:p w14:paraId="1C27AA05" w14:textId="1594579E" w:rsidR="009B7B76" w:rsidRPr="00E7562C" w:rsidRDefault="009B7B76" w:rsidP="009B7B76">
      <w:pPr>
        <w:pStyle w:val="Sansinterligne"/>
        <w:rPr>
          <w:rFonts w:ascii="Arial Narrow" w:eastAsia="Times New Roman" w:hAnsi="Arial Narrow" w:cs="Times New Roman"/>
          <w:sz w:val="18"/>
        </w:rPr>
      </w:pPr>
    </w:p>
    <w:tbl>
      <w:tblPr>
        <w:tblStyle w:val="Grilledutableau"/>
        <w:tblW w:w="110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869"/>
        <w:gridCol w:w="5208"/>
      </w:tblGrid>
      <w:tr w:rsidR="009B7B76" w:rsidRPr="00687ED6" w14:paraId="4462A521" w14:textId="77777777" w:rsidTr="00701CE3">
        <w:trPr>
          <w:trHeight w:val="1555"/>
          <w:jc w:val="center"/>
        </w:trPr>
        <w:tc>
          <w:tcPr>
            <w:tcW w:w="4946" w:type="dxa"/>
            <w:vAlign w:val="center"/>
          </w:tcPr>
          <w:p w14:paraId="3E43EE8A" w14:textId="599DFE0D" w:rsidR="00907277" w:rsidRDefault="00907277" w:rsidP="00701CE3">
            <w:pPr>
              <w:jc w:val="center"/>
              <w:rPr>
                <w:rFonts w:ascii="Arial Narrow" w:hAnsi="Arial Narrow"/>
                <w:sz w:val="18"/>
              </w:rPr>
            </w:pPr>
          </w:p>
          <w:p w14:paraId="1D2812F0" w14:textId="256B4F57" w:rsidR="00907277" w:rsidRDefault="00907277" w:rsidP="00701CE3">
            <w:pPr>
              <w:jc w:val="center"/>
              <w:rPr>
                <w:rFonts w:ascii="Arial Narrow" w:hAnsi="Arial Narrow"/>
                <w:sz w:val="18"/>
              </w:rPr>
            </w:pPr>
          </w:p>
          <w:p w14:paraId="20CF8164" w14:textId="53A3A96D" w:rsidR="00907277" w:rsidRDefault="00907277" w:rsidP="00701CE3">
            <w:pPr>
              <w:jc w:val="center"/>
              <w:rPr>
                <w:rFonts w:ascii="Arial Narrow" w:hAnsi="Arial Narrow"/>
                <w:sz w:val="18"/>
              </w:rPr>
            </w:pPr>
          </w:p>
          <w:p w14:paraId="48A79B1B" w14:textId="60F632D9" w:rsidR="00907277" w:rsidRDefault="00907277" w:rsidP="00701CE3">
            <w:pPr>
              <w:jc w:val="center"/>
              <w:rPr>
                <w:rFonts w:ascii="Arial Narrow" w:hAnsi="Arial Narrow"/>
                <w:sz w:val="18"/>
              </w:rPr>
            </w:pPr>
          </w:p>
          <w:p w14:paraId="60099914" w14:textId="77777777" w:rsidR="00907277" w:rsidRDefault="00907277" w:rsidP="00701CE3">
            <w:pPr>
              <w:jc w:val="center"/>
              <w:rPr>
                <w:rFonts w:ascii="Arial Narrow" w:hAnsi="Arial Narrow"/>
                <w:sz w:val="18"/>
              </w:rPr>
            </w:pPr>
          </w:p>
          <w:p w14:paraId="0A1D4629" w14:textId="5670241D" w:rsidR="00907277" w:rsidRDefault="00907277" w:rsidP="00701CE3">
            <w:pPr>
              <w:jc w:val="center"/>
              <w:rPr>
                <w:rFonts w:ascii="Arial Narrow" w:hAnsi="Arial Narrow"/>
                <w:sz w:val="18"/>
              </w:rPr>
            </w:pPr>
          </w:p>
          <w:p w14:paraId="27263E22" w14:textId="012A70C7" w:rsidR="00907277" w:rsidRDefault="00907277" w:rsidP="00701CE3">
            <w:pPr>
              <w:jc w:val="center"/>
              <w:rPr>
                <w:rFonts w:ascii="Arial Narrow" w:hAnsi="Arial Narrow"/>
                <w:sz w:val="18"/>
              </w:rPr>
            </w:pPr>
          </w:p>
          <w:p w14:paraId="54352E46" w14:textId="173D252D" w:rsidR="00907277" w:rsidRDefault="00907277" w:rsidP="00701CE3">
            <w:pPr>
              <w:jc w:val="center"/>
              <w:rPr>
                <w:rFonts w:ascii="Arial Narrow" w:hAnsi="Arial Narrow"/>
                <w:sz w:val="18"/>
              </w:rPr>
            </w:pPr>
          </w:p>
          <w:p w14:paraId="1FC7E3F3" w14:textId="5280A862" w:rsidR="00907277" w:rsidRDefault="00907277" w:rsidP="00701CE3">
            <w:pPr>
              <w:jc w:val="center"/>
              <w:rPr>
                <w:rFonts w:ascii="Arial Narrow" w:hAnsi="Arial Narrow"/>
                <w:sz w:val="18"/>
              </w:rPr>
            </w:pPr>
          </w:p>
          <w:p w14:paraId="2CC89FE7" w14:textId="27AB34C4" w:rsidR="00907277" w:rsidRDefault="00907277" w:rsidP="00701CE3">
            <w:pPr>
              <w:jc w:val="center"/>
              <w:rPr>
                <w:rFonts w:ascii="Arial Narrow" w:hAnsi="Arial Narrow"/>
                <w:sz w:val="18"/>
              </w:rPr>
            </w:pPr>
          </w:p>
          <w:p w14:paraId="6E14007E" w14:textId="1063D1F2" w:rsidR="00907277" w:rsidRDefault="00907277" w:rsidP="00701CE3">
            <w:pPr>
              <w:jc w:val="center"/>
              <w:rPr>
                <w:rFonts w:ascii="Arial Narrow" w:hAnsi="Arial Narrow"/>
                <w:sz w:val="18"/>
              </w:rPr>
            </w:pPr>
          </w:p>
          <w:p w14:paraId="6079E13E" w14:textId="3EC2E76F" w:rsidR="00907277" w:rsidRDefault="00907277" w:rsidP="00701CE3">
            <w:pPr>
              <w:jc w:val="center"/>
              <w:rPr>
                <w:rFonts w:ascii="Arial Narrow" w:hAnsi="Arial Narrow"/>
                <w:sz w:val="18"/>
              </w:rPr>
            </w:pPr>
          </w:p>
          <w:p w14:paraId="563553FB" w14:textId="56E3A909" w:rsidR="00907277" w:rsidRDefault="00907277" w:rsidP="00701CE3">
            <w:pPr>
              <w:jc w:val="center"/>
              <w:rPr>
                <w:rFonts w:ascii="Arial Narrow" w:hAnsi="Arial Narrow"/>
                <w:sz w:val="18"/>
              </w:rPr>
            </w:pPr>
          </w:p>
          <w:p w14:paraId="76D8AAD6" w14:textId="711EDB82" w:rsidR="00907277" w:rsidRDefault="00907277" w:rsidP="00701CE3">
            <w:pPr>
              <w:jc w:val="center"/>
              <w:rPr>
                <w:rFonts w:ascii="Arial Narrow" w:hAnsi="Arial Narrow"/>
                <w:sz w:val="18"/>
              </w:rPr>
            </w:pPr>
          </w:p>
          <w:p w14:paraId="47D80F86" w14:textId="71362F59" w:rsidR="00907277" w:rsidRDefault="00907277" w:rsidP="00701CE3">
            <w:pPr>
              <w:jc w:val="center"/>
              <w:rPr>
                <w:rFonts w:ascii="Arial Narrow" w:hAnsi="Arial Narrow"/>
                <w:sz w:val="18"/>
              </w:rPr>
            </w:pPr>
          </w:p>
          <w:p w14:paraId="46C35800" w14:textId="4F13DCC7" w:rsidR="00907277" w:rsidRDefault="00907277" w:rsidP="00701CE3">
            <w:pPr>
              <w:jc w:val="center"/>
              <w:rPr>
                <w:rFonts w:ascii="Arial Narrow" w:hAnsi="Arial Narrow"/>
                <w:sz w:val="18"/>
              </w:rPr>
            </w:pPr>
          </w:p>
          <w:p w14:paraId="4809A3E5" w14:textId="34E16DB8" w:rsidR="00907277" w:rsidRDefault="00907277" w:rsidP="00701CE3">
            <w:pPr>
              <w:jc w:val="center"/>
              <w:rPr>
                <w:rFonts w:ascii="Arial Narrow" w:hAnsi="Arial Narrow"/>
                <w:sz w:val="18"/>
              </w:rPr>
            </w:pPr>
          </w:p>
          <w:p w14:paraId="473B0A67" w14:textId="3F0AF419" w:rsidR="00907277" w:rsidRDefault="00907277" w:rsidP="00701CE3">
            <w:pPr>
              <w:jc w:val="center"/>
              <w:rPr>
                <w:rFonts w:ascii="Arial Narrow" w:hAnsi="Arial Narrow"/>
                <w:sz w:val="18"/>
              </w:rPr>
            </w:pPr>
          </w:p>
          <w:p w14:paraId="22434564" w14:textId="09C9CCCC" w:rsidR="00907277" w:rsidRDefault="00907277" w:rsidP="00701CE3">
            <w:pPr>
              <w:jc w:val="center"/>
              <w:rPr>
                <w:rFonts w:ascii="Arial Narrow" w:hAnsi="Arial Narrow"/>
                <w:sz w:val="18"/>
              </w:rPr>
            </w:pPr>
          </w:p>
          <w:p w14:paraId="1DC25BD1" w14:textId="4449331F" w:rsidR="00907277" w:rsidRDefault="00907277" w:rsidP="00701CE3">
            <w:pPr>
              <w:jc w:val="center"/>
              <w:rPr>
                <w:rFonts w:ascii="Arial Narrow" w:hAnsi="Arial Narrow"/>
                <w:sz w:val="18"/>
              </w:rPr>
            </w:pPr>
          </w:p>
          <w:p w14:paraId="473B1011" w14:textId="3FE433EB" w:rsidR="00907277" w:rsidRDefault="00907277" w:rsidP="00701CE3">
            <w:pPr>
              <w:jc w:val="center"/>
              <w:rPr>
                <w:rFonts w:ascii="Arial Narrow" w:hAnsi="Arial Narrow"/>
                <w:sz w:val="18"/>
              </w:rPr>
            </w:pPr>
          </w:p>
          <w:p w14:paraId="30A88CBF" w14:textId="4D2C5513" w:rsidR="00907277" w:rsidRDefault="00907277" w:rsidP="00701CE3">
            <w:pPr>
              <w:jc w:val="center"/>
              <w:rPr>
                <w:rFonts w:ascii="Arial Narrow" w:hAnsi="Arial Narrow"/>
                <w:sz w:val="18"/>
              </w:rPr>
            </w:pPr>
          </w:p>
          <w:p w14:paraId="38C8A400" w14:textId="044875A3" w:rsidR="00907277" w:rsidRDefault="00907277" w:rsidP="00701CE3">
            <w:pPr>
              <w:jc w:val="center"/>
              <w:rPr>
                <w:rFonts w:ascii="Arial Narrow" w:hAnsi="Arial Narrow"/>
                <w:sz w:val="18"/>
              </w:rPr>
            </w:pPr>
          </w:p>
          <w:p w14:paraId="6AD59553" w14:textId="1ECE8A50" w:rsidR="00907277" w:rsidRDefault="00907277" w:rsidP="00701CE3">
            <w:pPr>
              <w:jc w:val="center"/>
              <w:rPr>
                <w:rFonts w:ascii="Arial Narrow" w:hAnsi="Arial Narrow"/>
                <w:sz w:val="18"/>
              </w:rPr>
            </w:pPr>
          </w:p>
          <w:p w14:paraId="749CEDF6" w14:textId="4361DA79" w:rsidR="00907277" w:rsidRDefault="00907277" w:rsidP="00701CE3">
            <w:pPr>
              <w:jc w:val="center"/>
              <w:rPr>
                <w:rFonts w:ascii="Arial Narrow" w:hAnsi="Arial Narrow"/>
                <w:sz w:val="18"/>
              </w:rPr>
            </w:pPr>
          </w:p>
          <w:p w14:paraId="1C072136" w14:textId="5891D282" w:rsidR="00907277" w:rsidRDefault="00907277" w:rsidP="00701CE3">
            <w:pPr>
              <w:jc w:val="center"/>
              <w:rPr>
                <w:rFonts w:ascii="Arial Narrow" w:hAnsi="Arial Narrow"/>
                <w:sz w:val="18"/>
              </w:rPr>
            </w:pPr>
          </w:p>
          <w:p w14:paraId="6D45A069" w14:textId="2327DE86" w:rsidR="00907277" w:rsidRDefault="00907277" w:rsidP="00701CE3">
            <w:pPr>
              <w:jc w:val="center"/>
              <w:rPr>
                <w:rFonts w:ascii="Arial Narrow" w:hAnsi="Arial Narrow"/>
                <w:sz w:val="18"/>
              </w:rPr>
            </w:pPr>
          </w:p>
          <w:p w14:paraId="4B907041" w14:textId="7F2F4294" w:rsidR="00907277" w:rsidRDefault="00907277" w:rsidP="00701CE3">
            <w:pPr>
              <w:jc w:val="center"/>
              <w:rPr>
                <w:rFonts w:ascii="Arial Narrow" w:hAnsi="Arial Narrow"/>
                <w:sz w:val="18"/>
              </w:rPr>
            </w:pPr>
          </w:p>
          <w:p w14:paraId="531A2738" w14:textId="2D5F6823" w:rsidR="00907277" w:rsidRDefault="00907277" w:rsidP="00701CE3">
            <w:pPr>
              <w:jc w:val="center"/>
              <w:rPr>
                <w:rFonts w:ascii="Arial Narrow" w:hAnsi="Arial Narrow"/>
                <w:sz w:val="18"/>
              </w:rPr>
            </w:pPr>
          </w:p>
          <w:p w14:paraId="402AC38F" w14:textId="439D0B4F" w:rsidR="00907277" w:rsidRDefault="00907277" w:rsidP="00701CE3">
            <w:pPr>
              <w:jc w:val="center"/>
              <w:rPr>
                <w:rFonts w:ascii="Arial Narrow" w:hAnsi="Arial Narrow"/>
                <w:sz w:val="18"/>
              </w:rPr>
            </w:pPr>
          </w:p>
          <w:p w14:paraId="7AC79EAD" w14:textId="571F4FE7" w:rsidR="00907277" w:rsidRDefault="00907277" w:rsidP="00701CE3">
            <w:pPr>
              <w:jc w:val="center"/>
              <w:rPr>
                <w:rFonts w:ascii="Arial Narrow" w:hAnsi="Arial Narrow"/>
                <w:sz w:val="18"/>
              </w:rPr>
            </w:pPr>
          </w:p>
          <w:p w14:paraId="674930E6" w14:textId="7DE5DB8A" w:rsidR="00907277" w:rsidRDefault="00907277" w:rsidP="00701CE3">
            <w:pPr>
              <w:jc w:val="center"/>
              <w:rPr>
                <w:rFonts w:ascii="Arial Narrow" w:hAnsi="Arial Narrow"/>
                <w:sz w:val="18"/>
              </w:rPr>
            </w:pPr>
          </w:p>
          <w:p w14:paraId="7624443A" w14:textId="685A5217" w:rsidR="00907277" w:rsidRDefault="00907277" w:rsidP="00701CE3">
            <w:pPr>
              <w:jc w:val="center"/>
              <w:rPr>
                <w:rFonts w:ascii="Arial Narrow" w:hAnsi="Arial Narrow"/>
                <w:sz w:val="18"/>
              </w:rPr>
            </w:pPr>
          </w:p>
          <w:p w14:paraId="6C0C2148" w14:textId="2865BAB3" w:rsidR="00907277" w:rsidRDefault="00907277" w:rsidP="00701CE3">
            <w:pPr>
              <w:jc w:val="center"/>
              <w:rPr>
                <w:rFonts w:ascii="Arial Narrow" w:hAnsi="Arial Narrow"/>
                <w:sz w:val="18"/>
              </w:rPr>
            </w:pPr>
          </w:p>
          <w:p w14:paraId="61B81C19" w14:textId="6F1AD853" w:rsidR="00907277" w:rsidRDefault="00907277" w:rsidP="00701CE3">
            <w:pPr>
              <w:jc w:val="center"/>
              <w:rPr>
                <w:rFonts w:ascii="Arial Narrow" w:hAnsi="Arial Narrow"/>
                <w:sz w:val="18"/>
              </w:rPr>
            </w:pPr>
          </w:p>
          <w:p w14:paraId="73E9E1E8" w14:textId="6E8C87ED" w:rsidR="00907277" w:rsidRDefault="00907277" w:rsidP="00701CE3">
            <w:pPr>
              <w:jc w:val="center"/>
              <w:rPr>
                <w:rFonts w:ascii="Arial Narrow" w:hAnsi="Arial Narrow"/>
                <w:sz w:val="18"/>
              </w:rPr>
            </w:pPr>
          </w:p>
          <w:p w14:paraId="204778AD" w14:textId="70ED35C6" w:rsidR="00907277" w:rsidRDefault="00907277" w:rsidP="00701CE3">
            <w:pPr>
              <w:jc w:val="center"/>
              <w:rPr>
                <w:rFonts w:ascii="Arial Narrow" w:hAnsi="Arial Narrow"/>
                <w:sz w:val="18"/>
              </w:rPr>
            </w:pPr>
          </w:p>
          <w:p w14:paraId="5734DE38" w14:textId="223DFCC3" w:rsidR="00907277" w:rsidRDefault="00907277" w:rsidP="00701CE3">
            <w:pPr>
              <w:jc w:val="center"/>
              <w:rPr>
                <w:rFonts w:ascii="Arial Narrow" w:hAnsi="Arial Narrow"/>
                <w:sz w:val="18"/>
              </w:rPr>
            </w:pPr>
          </w:p>
          <w:p w14:paraId="3F168654" w14:textId="5E2C14EA" w:rsidR="00907277" w:rsidRDefault="00907277" w:rsidP="00701CE3">
            <w:pPr>
              <w:jc w:val="center"/>
              <w:rPr>
                <w:rFonts w:ascii="Arial Narrow" w:hAnsi="Arial Narrow"/>
                <w:sz w:val="18"/>
              </w:rPr>
            </w:pPr>
          </w:p>
          <w:p w14:paraId="5C2B2B06" w14:textId="7F1E7319" w:rsidR="00907277" w:rsidRDefault="00907277" w:rsidP="00701CE3">
            <w:pPr>
              <w:jc w:val="center"/>
              <w:rPr>
                <w:rFonts w:ascii="Arial Narrow" w:hAnsi="Arial Narrow"/>
                <w:sz w:val="18"/>
              </w:rPr>
            </w:pPr>
          </w:p>
          <w:p w14:paraId="4E3271D4" w14:textId="0045B3A7" w:rsidR="00907277" w:rsidRDefault="00907277" w:rsidP="00701CE3">
            <w:pPr>
              <w:jc w:val="center"/>
              <w:rPr>
                <w:rFonts w:ascii="Arial Narrow" w:hAnsi="Arial Narrow"/>
                <w:sz w:val="18"/>
              </w:rPr>
            </w:pPr>
          </w:p>
          <w:p w14:paraId="0D09B4C9" w14:textId="48692F74" w:rsidR="00907277" w:rsidRDefault="00907277" w:rsidP="00701CE3">
            <w:pPr>
              <w:jc w:val="center"/>
              <w:rPr>
                <w:rFonts w:ascii="Arial Narrow" w:hAnsi="Arial Narrow"/>
                <w:sz w:val="18"/>
              </w:rPr>
            </w:pPr>
          </w:p>
          <w:p w14:paraId="064E5259" w14:textId="05B9C307" w:rsidR="00907277" w:rsidRDefault="00907277" w:rsidP="00701CE3">
            <w:pPr>
              <w:jc w:val="center"/>
              <w:rPr>
                <w:rFonts w:ascii="Arial Narrow" w:hAnsi="Arial Narrow"/>
                <w:sz w:val="18"/>
              </w:rPr>
            </w:pPr>
          </w:p>
          <w:p w14:paraId="427B9AD7" w14:textId="1AF005E5" w:rsidR="00907277" w:rsidRDefault="00907277" w:rsidP="00701CE3">
            <w:pPr>
              <w:jc w:val="center"/>
              <w:rPr>
                <w:rFonts w:ascii="Arial Narrow" w:hAnsi="Arial Narrow"/>
                <w:sz w:val="18"/>
              </w:rPr>
            </w:pPr>
          </w:p>
          <w:p w14:paraId="051EE93A" w14:textId="0DE6110B" w:rsidR="00907277" w:rsidRDefault="00907277" w:rsidP="00701CE3">
            <w:pPr>
              <w:jc w:val="center"/>
              <w:rPr>
                <w:rFonts w:ascii="Arial Narrow" w:hAnsi="Arial Narrow"/>
                <w:sz w:val="18"/>
              </w:rPr>
            </w:pPr>
          </w:p>
          <w:p w14:paraId="4E288499" w14:textId="0373C4DE" w:rsidR="00907277" w:rsidRDefault="00907277" w:rsidP="00701CE3">
            <w:pPr>
              <w:jc w:val="center"/>
              <w:rPr>
                <w:rFonts w:ascii="Arial Narrow" w:hAnsi="Arial Narrow"/>
                <w:sz w:val="18"/>
              </w:rPr>
            </w:pPr>
          </w:p>
          <w:p w14:paraId="0B541F9D" w14:textId="77777777" w:rsidR="00907277" w:rsidRDefault="00907277" w:rsidP="00907277">
            <w:pPr>
              <w:rPr>
                <w:rFonts w:ascii="Arial Narrow" w:hAnsi="Arial Narrow"/>
                <w:sz w:val="18"/>
              </w:rPr>
            </w:pPr>
          </w:p>
          <w:p w14:paraId="38B2457A" w14:textId="4F22EE50" w:rsidR="009B7B76" w:rsidRPr="00687ED6" w:rsidRDefault="009B7B76" w:rsidP="00701CE3">
            <w:pPr>
              <w:jc w:val="center"/>
              <w:rPr>
                <w:rFonts w:ascii="Arial Narrow" w:hAnsi="Arial Narrow"/>
                <w:sz w:val="18"/>
              </w:rPr>
            </w:pPr>
            <w:r w:rsidRPr="00687ED6">
              <w:rPr>
                <w:rFonts w:ascii="Arial Narrow" w:hAnsi="Arial Narrow"/>
                <w:sz w:val="18"/>
              </w:rPr>
              <w:t>MINISTEREDE L’EDUCATION NATIONALE,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687ED6">
              <w:rPr>
                <w:rFonts w:ascii="Arial Narrow" w:hAnsi="Arial Narrow"/>
                <w:sz w:val="18"/>
              </w:rPr>
              <w:t>DE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687ED6">
              <w:rPr>
                <w:rFonts w:ascii="Arial Narrow" w:hAnsi="Arial Narrow"/>
                <w:sz w:val="18"/>
              </w:rPr>
              <w:t>L’ENSEIGNEMENT TECHNIQUE ET DE LA FORMATION PROFESSIONNELLE</w:t>
            </w:r>
          </w:p>
          <w:p w14:paraId="2A2033FC" w14:textId="77777777" w:rsidR="009B7B76" w:rsidRPr="00687ED6" w:rsidRDefault="009B7B76" w:rsidP="00701CE3">
            <w:pPr>
              <w:tabs>
                <w:tab w:val="left" w:pos="2303"/>
              </w:tabs>
              <w:ind w:firstLine="284"/>
              <w:jc w:val="center"/>
              <w:rPr>
                <w:rFonts w:ascii="Arial Narrow" w:hAnsi="Arial Narrow"/>
                <w:sz w:val="18"/>
              </w:rPr>
            </w:pPr>
            <w:r w:rsidRPr="00687ED6">
              <w:rPr>
                <w:rFonts w:ascii="Arial Narrow" w:hAnsi="Arial Narrow"/>
                <w:sz w:val="18"/>
              </w:rPr>
              <w:t>…………..</w:t>
            </w:r>
          </w:p>
          <w:p w14:paraId="30771C25" w14:textId="77777777" w:rsidR="009B7B76" w:rsidRPr="00687ED6" w:rsidRDefault="009B7B76" w:rsidP="00701CE3">
            <w:pPr>
              <w:tabs>
                <w:tab w:val="left" w:pos="2303"/>
              </w:tabs>
              <w:jc w:val="center"/>
              <w:rPr>
                <w:rFonts w:ascii="Arial Narrow" w:hAnsi="Arial Narrow"/>
                <w:sz w:val="18"/>
              </w:rPr>
            </w:pPr>
            <w:r w:rsidRPr="00687ED6">
              <w:rPr>
                <w:rFonts w:ascii="Arial Narrow" w:hAnsi="Arial Narrow"/>
                <w:sz w:val="18"/>
              </w:rPr>
              <w:t>DIRECTION DE LA PEDAGOGIE ET DE LA FORMATION CONTINUE</w:t>
            </w:r>
          </w:p>
          <w:p w14:paraId="647F89DC" w14:textId="77777777" w:rsidR="009B7B76" w:rsidRPr="00687ED6" w:rsidRDefault="009B7B76" w:rsidP="00701CE3">
            <w:pPr>
              <w:tabs>
                <w:tab w:val="left" w:pos="2303"/>
              </w:tabs>
              <w:ind w:firstLine="284"/>
              <w:jc w:val="center"/>
              <w:rPr>
                <w:rFonts w:ascii="Arial Narrow" w:hAnsi="Arial Narrow"/>
                <w:sz w:val="18"/>
              </w:rPr>
            </w:pPr>
            <w:r w:rsidRPr="00687ED6">
              <w:rPr>
                <w:rFonts w:ascii="Arial Narrow" w:hAnsi="Arial Narrow"/>
                <w:sz w:val="18"/>
              </w:rPr>
              <w:t>…………..</w:t>
            </w:r>
          </w:p>
          <w:p w14:paraId="0BD8B5A3" w14:textId="4714CCED" w:rsidR="009B7B76" w:rsidRPr="00907277" w:rsidRDefault="009B7B76" w:rsidP="00701CE3">
            <w:pPr>
              <w:pStyle w:val="Titre1"/>
              <w:tabs>
                <w:tab w:val="left" w:pos="2303"/>
              </w:tabs>
              <w:ind w:firstLine="284"/>
              <w:outlineLvl w:val="0"/>
              <w:rPr>
                <w:rFonts w:ascii="Arial Narrow" w:hAnsi="Arial Narrow"/>
                <w:b w:val="0"/>
                <w:color w:val="0070C0"/>
                <w:sz w:val="18"/>
                <w:szCs w:val="22"/>
              </w:rPr>
            </w:pPr>
            <w:r w:rsidRPr="00907277">
              <w:rPr>
                <w:rFonts w:ascii="Arial Narrow" w:hAnsi="Arial Narrow"/>
                <w:b w:val="0"/>
                <w:color w:val="0070C0"/>
                <w:sz w:val="18"/>
                <w:szCs w:val="22"/>
              </w:rPr>
              <w:t xml:space="preserve">COORDINATION NATIONALE DE PHYSIQUE-CHIMIE : </w:t>
            </w:r>
          </w:p>
          <w:p w14:paraId="04066DA7" w14:textId="2279914D" w:rsidR="00907277" w:rsidRPr="00907277" w:rsidRDefault="00907277" w:rsidP="00907277">
            <w:pPr>
              <w:rPr>
                <w:color w:val="0070C0"/>
              </w:rPr>
            </w:pPr>
            <w:r w:rsidRPr="00907277">
              <w:rPr>
                <w:rFonts w:ascii="Arial Narrow" w:hAnsi="Arial Narrow"/>
                <w:b/>
                <w:color w:val="0070C0"/>
                <w:sz w:val="18"/>
              </w:rPr>
              <w:t xml:space="preserve">       08 BP 890 ABIDJAN 08</w:t>
            </w:r>
          </w:p>
          <w:p w14:paraId="643907B0" w14:textId="77777777" w:rsidR="00907277" w:rsidRPr="00907277" w:rsidRDefault="00907277" w:rsidP="00907277">
            <w:pPr>
              <w:rPr>
                <w:color w:val="0070C0"/>
              </w:rPr>
            </w:pPr>
          </w:p>
          <w:p w14:paraId="13BCD33C" w14:textId="7474FCD7" w:rsidR="009B7B76" w:rsidRPr="00687ED6" w:rsidRDefault="003E68D5" w:rsidP="00701CE3">
            <w:pPr>
              <w:pStyle w:val="Titre1"/>
              <w:tabs>
                <w:tab w:val="left" w:pos="2303"/>
              </w:tabs>
              <w:spacing w:line="276" w:lineRule="auto"/>
              <w:ind w:firstLine="284"/>
              <w:outlineLvl w:val="0"/>
              <w:rPr>
                <w:rFonts w:ascii="Arial Narrow" w:hAnsi="Arial Narrow"/>
                <w:b w:val="0"/>
                <w:sz w:val="18"/>
                <w:szCs w:val="22"/>
              </w:rPr>
            </w:pPr>
            <w:r>
              <w:rPr>
                <w:rFonts w:ascii="Arial Narrow" w:hAnsi="Arial Narrow"/>
                <w:b w:val="0"/>
                <w:noProof/>
                <w:sz w:val="22"/>
                <w:szCs w:val="18"/>
              </w:rPr>
              <w:pict w14:anchorId="5B5878ED">
                <v:shape id="_x0000_s1057" type="#_x0000_t202" style="position:absolute;left:0;text-align:left;margin-left:171pt;margin-top:2.3pt;width:263.7pt;height:25.9pt;z-index:251715584;visibility:visible;mso-width-relative:margin;mso-height-relative:margin" fillcolor="#c2d69b [1942]">
                  <v:textbox style="mso-next-textbox:#_x0000_s1057">
                    <w:txbxContent>
                      <w:p w14:paraId="75AD7B7B" w14:textId="77777777" w:rsidR="00701CE3" w:rsidRPr="007D1620" w:rsidRDefault="00701CE3" w:rsidP="009B7B76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8"/>
                            <w:szCs w:val="28"/>
                          </w:rPr>
                        </w:pPr>
                        <w:r w:rsidRPr="007D1620">
                          <w:rPr>
                            <w:rFonts w:ascii="Arial Narrow" w:hAnsi="Arial Narrow"/>
                            <w:b/>
                            <w:sz w:val="28"/>
                            <w:szCs w:val="28"/>
                          </w:rPr>
                          <w:t xml:space="preserve">PROGRESSION DE </w:t>
                        </w:r>
                        <w:r>
                          <w:rPr>
                            <w:rFonts w:ascii="Arial Narrow" w:hAnsi="Arial Narrow"/>
                            <w:b/>
                            <w:sz w:val="28"/>
                            <w:szCs w:val="28"/>
                          </w:rPr>
                          <w:t xml:space="preserve">LA </w:t>
                        </w:r>
                        <w:r w:rsidRPr="007D1620">
                          <w:rPr>
                            <w:rFonts w:ascii="Arial Narrow" w:hAnsi="Arial Narrow"/>
                            <w:b/>
                            <w:sz w:val="28"/>
                            <w:szCs w:val="28"/>
                          </w:rPr>
                          <w:t>TERMINALE D</w:t>
                        </w:r>
                      </w:p>
                      <w:p w14:paraId="1B67113A" w14:textId="77777777" w:rsidR="00701CE3" w:rsidRDefault="00701CE3" w:rsidP="009B7B76"/>
                    </w:txbxContent>
                  </v:textbox>
                </v:shape>
              </w:pict>
            </w:r>
          </w:p>
        </w:tc>
        <w:tc>
          <w:tcPr>
            <w:tcW w:w="869" w:type="dxa"/>
          </w:tcPr>
          <w:p w14:paraId="39E58CC6" w14:textId="77777777" w:rsidR="009B7B76" w:rsidRDefault="009B7B76" w:rsidP="00701CE3">
            <w:pPr>
              <w:tabs>
                <w:tab w:val="left" w:pos="2076"/>
                <w:tab w:val="center" w:pos="3577"/>
              </w:tabs>
              <w:rPr>
                <w:rFonts w:ascii="Arial Narrow" w:hAnsi="Arial Narrow"/>
                <w:sz w:val="18"/>
              </w:rPr>
            </w:pPr>
          </w:p>
          <w:p w14:paraId="2B4D901A" w14:textId="77777777" w:rsidR="00907277" w:rsidRDefault="00907277" w:rsidP="00701CE3">
            <w:pPr>
              <w:tabs>
                <w:tab w:val="left" w:pos="2076"/>
                <w:tab w:val="center" w:pos="3577"/>
              </w:tabs>
              <w:rPr>
                <w:rFonts w:ascii="Arial Narrow" w:hAnsi="Arial Narrow"/>
                <w:sz w:val="18"/>
              </w:rPr>
            </w:pPr>
          </w:p>
          <w:p w14:paraId="4E004DEF" w14:textId="3656642B" w:rsidR="00907277" w:rsidRPr="00687ED6" w:rsidRDefault="00907277" w:rsidP="00701CE3">
            <w:pPr>
              <w:tabs>
                <w:tab w:val="left" w:pos="2076"/>
                <w:tab w:val="center" w:pos="3577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5208" w:type="dxa"/>
          </w:tcPr>
          <w:p w14:paraId="07343F17" w14:textId="77777777" w:rsidR="00907277" w:rsidRDefault="00907277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</w:p>
          <w:p w14:paraId="10055115" w14:textId="6B4283D5" w:rsidR="00907277" w:rsidRDefault="00907277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</w:p>
          <w:p w14:paraId="71C86DF9" w14:textId="312FE35E" w:rsidR="00907277" w:rsidRDefault="00907277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</w:p>
          <w:p w14:paraId="15325502" w14:textId="46F3E89F" w:rsidR="00907277" w:rsidRDefault="00907277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</w:p>
          <w:p w14:paraId="162FECC3" w14:textId="479AB5E1" w:rsidR="00907277" w:rsidRDefault="00907277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</w:p>
          <w:p w14:paraId="154045B1" w14:textId="5DBE5FAE" w:rsidR="00907277" w:rsidRDefault="00907277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</w:p>
          <w:p w14:paraId="6B6981E1" w14:textId="49A8959D" w:rsidR="00907277" w:rsidRDefault="00907277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</w:p>
          <w:p w14:paraId="6380920F" w14:textId="46D866EA" w:rsidR="00907277" w:rsidRDefault="00907277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</w:p>
          <w:p w14:paraId="76F0F3AC" w14:textId="14C1176E" w:rsidR="00907277" w:rsidRDefault="00907277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</w:p>
          <w:p w14:paraId="4EAC99DF" w14:textId="4E97E1B8" w:rsidR="00907277" w:rsidRDefault="00907277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</w:p>
          <w:p w14:paraId="33BB244A" w14:textId="2D6BF98F" w:rsidR="00907277" w:rsidRDefault="00907277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</w:p>
          <w:p w14:paraId="2251B227" w14:textId="332C356C" w:rsidR="00907277" w:rsidRDefault="00907277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</w:p>
          <w:p w14:paraId="420A2D00" w14:textId="003514E6" w:rsidR="00907277" w:rsidRDefault="00907277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</w:p>
          <w:p w14:paraId="0F6F782D" w14:textId="426207CD" w:rsidR="00907277" w:rsidRDefault="00907277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</w:p>
          <w:p w14:paraId="45D2272F" w14:textId="2A360EB7" w:rsidR="00907277" w:rsidRDefault="00907277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</w:p>
          <w:p w14:paraId="76DF57BF" w14:textId="77777777" w:rsidR="00907277" w:rsidRDefault="00907277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</w:p>
          <w:p w14:paraId="490D3F37" w14:textId="354D8EE5" w:rsidR="00907277" w:rsidRDefault="00907277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</w:p>
          <w:p w14:paraId="7B6FBE41" w14:textId="08E2C65E" w:rsidR="00907277" w:rsidRDefault="00907277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</w:p>
          <w:p w14:paraId="7EE0B646" w14:textId="0DBD8921" w:rsidR="00907277" w:rsidRDefault="00907277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</w:p>
          <w:p w14:paraId="3B426778" w14:textId="7D882E12" w:rsidR="00907277" w:rsidRDefault="00907277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</w:p>
          <w:p w14:paraId="6C5C73AE" w14:textId="31CEBFE4" w:rsidR="00907277" w:rsidRDefault="00907277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</w:p>
          <w:p w14:paraId="63A45409" w14:textId="3238BEAD" w:rsidR="00907277" w:rsidRDefault="00907277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</w:p>
          <w:p w14:paraId="45F7D1C8" w14:textId="4F37C4D1" w:rsidR="00907277" w:rsidRDefault="00907277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</w:p>
          <w:p w14:paraId="298653A1" w14:textId="214308D4" w:rsidR="00907277" w:rsidRDefault="00907277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</w:p>
          <w:p w14:paraId="23B66F7B" w14:textId="28DF7995" w:rsidR="00907277" w:rsidRDefault="00907277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</w:p>
          <w:p w14:paraId="20480FF0" w14:textId="0798369E" w:rsidR="00907277" w:rsidRDefault="00907277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</w:p>
          <w:p w14:paraId="7574095C" w14:textId="7F9816F0" w:rsidR="00907277" w:rsidRDefault="00907277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</w:p>
          <w:p w14:paraId="08B4F398" w14:textId="20F1D22E" w:rsidR="00907277" w:rsidRDefault="00907277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</w:p>
          <w:p w14:paraId="7818FEE2" w14:textId="71F70B93" w:rsidR="00907277" w:rsidRDefault="00907277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</w:p>
          <w:p w14:paraId="2D8400C3" w14:textId="3C1E0425" w:rsidR="00907277" w:rsidRDefault="00907277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</w:p>
          <w:p w14:paraId="6691C7F8" w14:textId="01B16EB5" w:rsidR="00907277" w:rsidRDefault="00907277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</w:p>
          <w:p w14:paraId="0EF0C1AA" w14:textId="45425B2B" w:rsidR="00907277" w:rsidRDefault="00907277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</w:p>
          <w:p w14:paraId="1DB06B3F" w14:textId="140F1593" w:rsidR="00907277" w:rsidRDefault="00907277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</w:p>
          <w:p w14:paraId="21BB5908" w14:textId="2B535D53" w:rsidR="00907277" w:rsidRDefault="00907277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</w:p>
          <w:p w14:paraId="383015B1" w14:textId="27BCE74B" w:rsidR="00907277" w:rsidRDefault="00907277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</w:p>
          <w:p w14:paraId="1501E05F" w14:textId="040951DD" w:rsidR="00907277" w:rsidRDefault="00907277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</w:p>
          <w:p w14:paraId="74964B59" w14:textId="44D57AC9" w:rsidR="00907277" w:rsidRDefault="00907277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</w:p>
          <w:p w14:paraId="4CD448C3" w14:textId="06F82F38" w:rsidR="00907277" w:rsidRDefault="00907277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</w:p>
          <w:p w14:paraId="7A382AAB" w14:textId="57C9CC38" w:rsidR="00907277" w:rsidRDefault="00907277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</w:p>
          <w:p w14:paraId="73AC61F9" w14:textId="3737814C" w:rsidR="00907277" w:rsidRDefault="00907277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</w:p>
          <w:p w14:paraId="6768138E" w14:textId="1EC30B59" w:rsidR="00907277" w:rsidRDefault="00907277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</w:p>
          <w:p w14:paraId="3B972A3A" w14:textId="313BC531" w:rsidR="00907277" w:rsidRDefault="00907277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</w:p>
          <w:p w14:paraId="5D08C5A3" w14:textId="3492DA14" w:rsidR="00907277" w:rsidRDefault="00907277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</w:p>
          <w:p w14:paraId="00C4FF45" w14:textId="2081B0EB" w:rsidR="00907277" w:rsidRDefault="00907277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</w:p>
          <w:p w14:paraId="2A6CD95A" w14:textId="2CDB1698" w:rsidR="00907277" w:rsidRDefault="00907277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</w:p>
          <w:p w14:paraId="64918CA3" w14:textId="77777777" w:rsidR="00907277" w:rsidRDefault="00907277" w:rsidP="00907277">
            <w:pPr>
              <w:tabs>
                <w:tab w:val="left" w:pos="2076"/>
                <w:tab w:val="center" w:pos="3577"/>
              </w:tabs>
              <w:rPr>
                <w:rFonts w:ascii="Arial Narrow" w:hAnsi="Arial Narrow"/>
                <w:sz w:val="18"/>
              </w:rPr>
            </w:pPr>
          </w:p>
          <w:p w14:paraId="36A2020A" w14:textId="77777777" w:rsidR="00907277" w:rsidRDefault="00907277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</w:p>
          <w:p w14:paraId="7CBA98F2" w14:textId="7A6501DC" w:rsidR="009B7B76" w:rsidRPr="00687ED6" w:rsidRDefault="009B7B76" w:rsidP="00701CE3">
            <w:pPr>
              <w:tabs>
                <w:tab w:val="left" w:pos="2076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  <w:r w:rsidRPr="00687ED6">
              <w:rPr>
                <w:rFonts w:ascii="Arial Narrow" w:hAnsi="Arial Narrow"/>
                <w:sz w:val="18"/>
              </w:rPr>
              <w:t>REPUBLIQUE DE COTE D’IVOIRE</w:t>
            </w:r>
          </w:p>
          <w:p w14:paraId="1D8A74ED" w14:textId="77777777" w:rsidR="009B7B76" w:rsidRPr="00687ED6" w:rsidRDefault="009B7B76" w:rsidP="00701CE3">
            <w:pPr>
              <w:tabs>
                <w:tab w:val="left" w:pos="2461"/>
                <w:tab w:val="center" w:pos="3577"/>
              </w:tabs>
              <w:jc w:val="center"/>
              <w:rPr>
                <w:rFonts w:ascii="Arial Narrow" w:hAnsi="Arial Narrow"/>
                <w:sz w:val="18"/>
              </w:rPr>
            </w:pPr>
            <w:r w:rsidRPr="00687ED6">
              <w:rPr>
                <w:rFonts w:ascii="Arial Narrow" w:hAnsi="Arial Narrow"/>
                <w:sz w:val="18"/>
              </w:rPr>
              <w:t>Union – Discipline – Travail</w:t>
            </w:r>
          </w:p>
          <w:p w14:paraId="63B4690F" w14:textId="77777777" w:rsidR="009B7B76" w:rsidRPr="00687ED6" w:rsidRDefault="009B7B76" w:rsidP="00701CE3">
            <w:pPr>
              <w:rPr>
                <w:rFonts w:ascii="Arial Narrow" w:hAnsi="Arial Narrow"/>
                <w:sz w:val="18"/>
              </w:rPr>
            </w:pPr>
          </w:p>
          <w:p w14:paraId="1B2F50CC" w14:textId="77777777" w:rsidR="009B7B76" w:rsidRPr="00687ED6" w:rsidRDefault="009B7B76" w:rsidP="00701CE3">
            <w:pPr>
              <w:rPr>
                <w:rFonts w:ascii="Arial Narrow" w:hAnsi="Arial Narrow"/>
                <w:sz w:val="18"/>
              </w:rPr>
            </w:pPr>
          </w:p>
          <w:p w14:paraId="013B6E9E" w14:textId="77777777" w:rsidR="009B7B76" w:rsidRPr="00687ED6" w:rsidRDefault="009B7B76" w:rsidP="00701CE3">
            <w:pPr>
              <w:rPr>
                <w:rFonts w:ascii="Arial Narrow" w:hAnsi="Arial Narrow"/>
                <w:sz w:val="18"/>
              </w:rPr>
            </w:pPr>
          </w:p>
          <w:p w14:paraId="600F41F8" w14:textId="77777777" w:rsidR="009B7B76" w:rsidRPr="00687ED6" w:rsidRDefault="009B7B76" w:rsidP="00701CE3">
            <w:pPr>
              <w:ind w:firstLine="358"/>
              <w:jc w:val="center"/>
              <w:rPr>
                <w:rFonts w:ascii="Arial Narrow" w:hAnsi="Arial Narrow"/>
                <w:b/>
                <w:sz w:val="18"/>
              </w:rPr>
            </w:pPr>
            <w:r w:rsidRPr="00687ED6">
              <w:rPr>
                <w:rFonts w:ascii="Arial Narrow" w:hAnsi="Arial Narrow"/>
                <w:b/>
                <w:sz w:val="18"/>
              </w:rPr>
              <w:t>Année scolaire : 201</w:t>
            </w:r>
            <w:r>
              <w:rPr>
                <w:rFonts w:ascii="Arial Narrow" w:hAnsi="Arial Narrow"/>
                <w:b/>
                <w:sz w:val="18"/>
              </w:rPr>
              <w:t>9</w:t>
            </w:r>
            <w:r w:rsidRPr="00687ED6">
              <w:rPr>
                <w:rFonts w:ascii="Arial Narrow" w:hAnsi="Arial Narrow"/>
                <w:b/>
                <w:sz w:val="18"/>
              </w:rPr>
              <w:t xml:space="preserve"> - 20</w:t>
            </w:r>
            <w:r>
              <w:rPr>
                <w:rFonts w:ascii="Arial Narrow" w:hAnsi="Arial Narrow"/>
                <w:b/>
                <w:sz w:val="18"/>
              </w:rPr>
              <w:t>20</w:t>
            </w:r>
          </w:p>
        </w:tc>
      </w:tr>
    </w:tbl>
    <w:p w14:paraId="1765C6B8" w14:textId="77777777" w:rsidR="009B7B76" w:rsidRDefault="009B7B76" w:rsidP="009B7B76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2"/>
          <w:szCs w:val="18"/>
          <w:u w:val="none"/>
        </w:rPr>
      </w:pPr>
    </w:p>
    <w:tbl>
      <w:tblPr>
        <w:tblStyle w:val="Grilledutableau"/>
        <w:tblW w:w="113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851"/>
        <w:gridCol w:w="3685"/>
        <w:gridCol w:w="709"/>
        <w:gridCol w:w="803"/>
        <w:gridCol w:w="2883"/>
        <w:gridCol w:w="708"/>
      </w:tblGrid>
      <w:tr w:rsidR="009B7B76" w:rsidRPr="0027372C" w14:paraId="3E09F4EC" w14:textId="77777777" w:rsidTr="00C26B5E">
        <w:trPr>
          <w:trHeight w:val="97"/>
        </w:trPr>
        <w:tc>
          <w:tcPr>
            <w:tcW w:w="708" w:type="dxa"/>
            <w:vMerge w:val="restart"/>
            <w:shd w:val="clear" w:color="auto" w:fill="D6E3BC" w:themeFill="accent3" w:themeFillTint="66"/>
            <w:vAlign w:val="center"/>
          </w:tcPr>
          <w:p w14:paraId="3685519E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7372C">
              <w:rPr>
                <w:rFonts w:ascii="Arial Narrow" w:hAnsi="Arial Narrow"/>
                <w:b/>
                <w:sz w:val="20"/>
                <w:szCs w:val="20"/>
              </w:rPr>
              <w:t>Mois</w:t>
            </w:r>
          </w:p>
        </w:tc>
        <w:tc>
          <w:tcPr>
            <w:tcW w:w="993" w:type="dxa"/>
            <w:vMerge w:val="restart"/>
            <w:shd w:val="clear" w:color="auto" w:fill="D6E3BC" w:themeFill="accent3" w:themeFillTint="66"/>
            <w:vAlign w:val="center"/>
          </w:tcPr>
          <w:p w14:paraId="3398ECE5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7372C">
              <w:rPr>
                <w:rFonts w:ascii="Arial Narrow" w:hAnsi="Arial Narrow"/>
                <w:b/>
                <w:sz w:val="20"/>
                <w:szCs w:val="20"/>
              </w:rPr>
              <w:t>Semaine</w:t>
            </w:r>
          </w:p>
        </w:tc>
        <w:tc>
          <w:tcPr>
            <w:tcW w:w="5245" w:type="dxa"/>
            <w:gridSpan w:val="3"/>
            <w:shd w:val="clear" w:color="auto" w:fill="D6E3BC" w:themeFill="accent3" w:themeFillTint="66"/>
            <w:vAlign w:val="center"/>
          </w:tcPr>
          <w:p w14:paraId="0CC4E682" w14:textId="77777777" w:rsidR="009B7B76" w:rsidRPr="00F42BDF" w:rsidRDefault="009B7B76" w:rsidP="00701CE3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2BDF">
              <w:rPr>
                <w:rFonts w:ascii="Arial Narrow" w:hAnsi="Arial Narrow"/>
                <w:b/>
                <w:sz w:val="20"/>
                <w:szCs w:val="20"/>
              </w:rPr>
              <w:t>Physique</w:t>
            </w:r>
          </w:p>
        </w:tc>
        <w:tc>
          <w:tcPr>
            <w:tcW w:w="4394" w:type="dxa"/>
            <w:gridSpan w:val="3"/>
            <w:shd w:val="clear" w:color="auto" w:fill="D6E3BC" w:themeFill="accent3" w:themeFillTint="66"/>
            <w:vAlign w:val="center"/>
          </w:tcPr>
          <w:p w14:paraId="78CBD07B" w14:textId="77777777" w:rsidR="009B7B76" w:rsidRPr="00F42BDF" w:rsidRDefault="009B7B76" w:rsidP="00701CE3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2BDF">
              <w:rPr>
                <w:rFonts w:ascii="Arial Narrow" w:hAnsi="Arial Narrow"/>
                <w:b/>
                <w:sz w:val="20"/>
                <w:szCs w:val="20"/>
              </w:rPr>
              <w:t>Chimie</w:t>
            </w:r>
          </w:p>
        </w:tc>
      </w:tr>
      <w:tr w:rsidR="009B7B76" w:rsidRPr="0027372C" w14:paraId="1272DBFA" w14:textId="77777777" w:rsidTr="00C26B5E">
        <w:trPr>
          <w:trHeight w:val="96"/>
        </w:trPr>
        <w:tc>
          <w:tcPr>
            <w:tcW w:w="708" w:type="dxa"/>
            <w:vMerge/>
            <w:shd w:val="clear" w:color="auto" w:fill="D6E3BC" w:themeFill="accent3" w:themeFillTint="66"/>
            <w:vAlign w:val="center"/>
          </w:tcPr>
          <w:p w14:paraId="1F05CD7D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6E3BC" w:themeFill="accent3" w:themeFillTint="66"/>
            <w:vAlign w:val="center"/>
          </w:tcPr>
          <w:p w14:paraId="3CA90063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6E3BC" w:themeFill="accent3" w:themeFillTint="66"/>
          </w:tcPr>
          <w:p w14:paraId="3A80B6D9" w14:textId="77777777" w:rsidR="009B7B76" w:rsidRPr="00F42BDF" w:rsidRDefault="009B7B76" w:rsidP="00701CE3">
            <w:pPr>
              <w:pStyle w:val="Sansinterligne"/>
              <w:rPr>
                <w:rFonts w:ascii="Arial Narrow" w:hAnsi="Arial Narrow"/>
                <w:b/>
                <w:sz w:val="20"/>
                <w:szCs w:val="20"/>
              </w:rPr>
            </w:pPr>
            <w:r w:rsidRPr="00F42BDF">
              <w:rPr>
                <w:rFonts w:ascii="Arial Narrow" w:hAnsi="Arial Narrow"/>
                <w:b/>
                <w:sz w:val="20"/>
                <w:szCs w:val="20"/>
              </w:rPr>
              <w:t>Thème</w:t>
            </w:r>
          </w:p>
        </w:tc>
        <w:tc>
          <w:tcPr>
            <w:tcW w:w="3685" w:type="dxa"/>
            <w:shd w:val="clear" w:color="auto" w:fill="D6E3BC" w:themeFill="accent3" w:themeFillTint="66"/>
            <w:vAlign w:val="center"/>
          </w:tcPr>
          <w:p w14:paraId="76F37759" w14:textId="77777777" w:rsidR="009B7B76" w:rsidRPr="00F42BDF" w:rsidRDefault="009B7B76" w:rsidP="00701CE3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2BDF">
              <w:rPr>
                <w:rFonts w:ascii="Arial Narrow" w:hAnsi="Arial Narrow"/>
                <w:b/>
                <w:sz w:val="20"/>
                <w:szCs w:val="20"/>
              </w:rPr>
              <w:t>Leçon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75368D56" w14:textId="77777777" w:rsidR="009B7B76" w:rsidRPr="00F42BDF" w:rsidRDefault="009B7B76" w:rsidP="00701CE3">
            <w:pPr>
              <w:pStyle w:val="Sansinterligne"/>
              <w:rPr>
                <w:rFonts w:ascii="Arial Narrow" w:hAnsi="Arial Narrow"/>
                <w:b/>
                <w:sz w:val="20"/>
                <w:szCs w:val="20"/>
              </w:rPr>
            </w:pPr>
            <w:r w:rsidRPr="00F42BDF">
              <w:rPr>
                <w:rFonts w:ascii="Arial Narrow" w:hAnsi="Arial Narrow"/>
                <w:b/>
                <w:sz w:val="20"/>
                <w:szCs w:val="20"/>
              </w:rPr>
              <w:t>Durée</w:t>
            </w:r>
          </w:p>
        </w:tc>
        <w:tc>
          <w:tcPr>
            <w:tcW w:w="803" w:type="dxa"/>
            <w:shd w:val="clear" w:color="auto" w:fill="D6E3BC" w:themeFill="accent3" w:themeFillTint="66"/>
          </w:tcPr>
          <w:p w14:paraId="48D90DC2" w14:textId="77777777" w:rsidR="009B7B76" w:rsidRPr="00F42BDF" w:rsidRDefault="009B7B76" w:rsidP="00701CE3">
            <w:pPr>
              <w:pStyle w:val="Sansinterligne"/>
              <w:rPr>
                <w:rFonts w:ascii="Arial Narrow" w:hAnsi="Arial Narrow"/>
                <w:b/>
                <w:sz w:val="20"/>
                <w:szCs w:val="20"/>
              </w:rPr>
            </w:pPr>
            <w:r w:rsidRPr="00F42BDF">
              <w:rPr>
                <w:rFonts w:ascii="Arial Narrow" w:hAnsi="Arial Narrow"/>
                <w:b/>
                <w:sz w:val="20"/>
                <w:szCs w:val="20"/>
              </w:rPr>
              <w:t>Thème</w:t>
            </w:r>
          </w:p>
        </w:tc>
        <w:tc>
          <w:tcPr>
            <w:tcW w:w="2883" w:type="dxa"/>
            <w:shd w:val="clear" w:color="auto" w:fill="D6E3BC" w:themeFill="accent3" w:themeFillTint="66"/>
            <w:vAlign w:val="center"/>
          </w:tcPr>
          <w:p w14:paraId="49F1AC82" w14:textId="77777777" w:rsidR="009B7B76" w:rsidRPr="00F42BDF" w:rsidRDefault="009B7B76" w:rsidP="00701CE3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2BDF">
              <w:rPr>
                <w:rFonts w:ascii="Arial Narrow" w:hAnsi="Arial Narrow"/>
                <w:b/>
                <w:sz w:val="20"/>
                <w:szCs w:val="20"/>
              </w:rPr>
              <w:t>Leçon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14:paraId="5773D9AE" w14:textId="77777777" w:rsidR="009B7B76" w:rsidRPr="00F42BDF" w:rsidRDefault="009B7B76" w:rsidP="00701CE3">
            <w:pPr>
              <w:pStyle w:val="Sansinterligne"/>
              <w:rPr>
                <w:rFonts w:ascii="Arial Narrow" w:hAnsi="Arial Narrow"/>
                <w:b/>
                <w:sz w:val="20"/>
                <w:szCs w:val="20"/>
              </w:rPr>
            </w:pPr>
            <w:r w:rsidRPr="00F42BDF">
              <w:rPr>
                <w:rFonts w:ascii="Arial Narrow" w:hAnsi="Arial Narrow"/>
                <w:b/>
                <w:sz w:val="20"/>
                <w:szCs w:val="20"/>
              </w:rPr>
              <w:t>Durée</w:t>
            </w:r>
          </w:p>
        </w:tc>
      </w:tr>
      <w:tr w:rsidR="009B7B76" w:rsidRPr="0027372C" w14:paraId="0FC02985" w14:textId="77777777" w:rsidTr="00C26B5E">
        <w:tc>
          <w:tcPr>
            <w:tcW w:w="708" w:type="dxa"/>
            <w:vMerge w:val="restart"/>
            <w:vAlign w:val="center"/>
          </w:tcPr>
          <w:p w14:paraId="5B6DD1A5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7372C">
              <w:rPr>
                <w:rFonts w:ascii="Arial Narrow" w:hAnsi="Arial Narrow"/>
                <w:sz w:val="20"/>
                <w:szCs w:val="20"/>
              </w:rPr>
              <w:t>Sept.</w:t>
            </w:r>
          </w:p>
        </w:tc>
        <w:tc>
          <w:tcPr>
            <w:tcW w:w="993" w:type="dxa"/>
            <w:vAlign w:val="center"/>
          </w:tcPr>
          <w:p w14:paraId="1F10A041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7372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extDirection w:val="tbRl"/>
            <w:vAlign w:val="center"/>
          </w:tcPr>
          <w:p w14:paraId="5BE09403" w14:textId="77777777" w:rsidR="009B7B76" w:rsidRPr="0073377C" w:rsidRDefault="009B7B76" w:rsidP="00701CE3">
            <w:pPr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3377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MECANIQUE</w:t>
            </w:r>
          </w:p>
        </w:tc>
        <w:tc>
          <w:tcPr>
            <w:tcW w:w="3685" w:type="dxa"/>
            <w:vMerge w:val="restart"/>
            <w:vAlign w:val="center"/>
          </w:tcPr>
          <w:p w14:paraId="519B0BFC" w14:textId="77777777" w:rsidR="009B7B76" w:rsidRPr="00EA37BB" w:rsidRDefault="009B7B76" w:rsidP="00701CE3">
            <w:pPr>
              <w:pStyle w:val="Sansinterligne"/>
              <w:rPr>
                <w:rFonts w:ascii="Arial Narrow" w:hAnsi="Arial Narrow"/>
              </w:rPr>
            </w:pPr>
            <w:r w:rsidRPr="00EA37BB">
              <w:rPr>
                <w:rFonts w:ascii="Arial Narrow" w:hAnsi="Arial Narrow"/>
                <w:color w:val="000000" w:themeColor="text1"/>
              </w:rPr>
              <w:t>Cinématique du point</w:t>
            </w:r>
          </w:p>
        </w:tc>
        <w:tc>
          <w:tcPr>
            <w:tcW w:w="709" w:type="dxa"/>
            <w:vMerge w:val="restart"/>
            <w:vAlign w:val="center"/>
          </w:tcPr>
          <w:p w14:paraId="442794AB" w14:textId="77777777" w:rsidR="009B7B76" w:rsidRPr="00EA37BB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10h</w:t>
            </w:r>
          </w:p>
        </w:tc>
        <w:tc>
          <w:tcPr>
            <w:tcW w:w="803" w:type="dxa"/>
            <w:vMerge w:val="restart"/>
            <w:textDirection w:val="tbRl"/>
            <w:vAlign w:val="center"/>
          </w:tcPr>
          <w:p w14:paraId="3D7F40F5" w14:textId="77777777" w:rsidR="009B7B76" w:rsidRPr="0073377C" w:rsidRDefault="009B7B76" w:rsidP="00701CE3">
            <w:pPr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3377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CHIMIE ORGANIQUE</w:t>
            </w:r>
          </w:p>
        </w:tc>
        <w:tc>
          <w:tcPr>
            <w:tcW w:w="2883" w:type="dxa"/>
            <w:vMerge w:val="restart"/>
            <w:vAlign w:val="center"/>
          </w:tcPr>
          <w:p w14:paraId="55EBD2DD" w14:textId="77777777" w:rsidR="009B7B76" w:rsidRPr="00EA37BB" w:rsidRDefault="009B7B76" w:rsidP="00701CE3">
            <w:pPr>
              <w:pStyle w:val="Sansinterligne"/>
              <w:rPr>
                <w:rFonts w:ascii="Arial Narrow" w:hAnsi="Arial Narrow"/>
              </w:rPr>
            </w:pPr>
            <w:r w:rsidRPr="00EA37BB">
              <w:rPr>
                <w:rFonts w:ascii="Arial Narrow" w:hAnsi="Arial Narrow"/>
                <w:color w:val="000000" w:themeColor="text1"/>
              </w:rPr>
              <w:t>Les alcools</w:t>
            </w:r>
          </w:p>
        </w:tc>
        <w:tc>
          <w:tcPr>
            <w:tcW w:w="708" w:type="dxa"/>
            <w:vMerge w:val="restart"/>
            <w:vAlign w:val="center"/>
          </w:tcPr>
          <w:p w14:paraId="53055CA6" w14:textId="77777777" w:rsidR="009B7B76" w:rsidRPr="00EA37BB" w:rsidRDefault="009B7B76" w:rsidP="00701CE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8h</w:t>
            </w:r>
          </w:p>
        </w:tc>
      </w:tr>
      <w:tr w:rsidR="009B7B76" w:rsidRPr="0027372C" w14:paraId="3F90DE23" w14:textId="77777777" w:rsidTr="00C26B5E">
        <w:tc>
          <w:tcPr>
            <w:tcW w:w="708" w:type="dxa"/>
            <w:vMerge/>
          </w:tcPr>
          <w:p w14:paraId="5A05854B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0D76E02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7372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14:paraId="03A3FB74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14:paraId="44F23182" w14:textId="77777777" w:rsidR="009B7B76" w:rsidRPr="00EA37BB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vAlign w:val="center"/>
          </w:tcPr>
          <w:p w14:paraId="1A62340D" w14:textId="77777777" w:rsidR="009B7B76" w:rsidRPr="00EA37BB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Merge/>
            <w:vAlign w:val="center"/>
          </w:tcPr>
          <w:p w14:paraId="447398CF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3" w:type="dxa"/>
            <w:vMerge/>
            <w:vAlign w:val="center"/>
          </w:tcPr>
          <w:p w14:paraId="21BA1EFC" w14:textId="77777777" w:rsidR="009B7B76" w:rsidRPr="00EA37BB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  <w:vAlign w:val="center"/>
          </w:tcPr>
          <w:p w14:paraId="7C435E98" w14:textId="77777777" w:rsidR="009B7B76" w:rsidRDefault="009B7B76" w:rsidP="00701CE3">
            <w:pPr>
              <w:jc w:val="center"/>
            </w:pPr>
          </w:p>
        </w:tc>
      </w:tr>
      <w:tr w:rsidR="009B7B76" w:rsidRPr="0027372C" w14:paraId="1AB4573A" w14:textId="77777777" w:rsidTr="00C26B5E">
        <w:tc>
          <w:tcPr>
            <w:tcW w:w="708" w:type="dxa"/>
            <w:vMerge/>
          </w:tcPr>
          <w:p w14:paraId="33A6B45D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D6230D9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7372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</w:tcPr>
          <w:p w14:paraId="5AF8BF3C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14:paraId="13CD48CD" w14:textId="77777777" w:rsidR="009B7B76" w:rsidRPr="00EA37BB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vAlign w:val="center"/>
          </w:tcPr>
          <w:p w14:paraId="456E9872" w14:textId="77777777" w:rsidR="009B7B76" w:rsidRPr="00EA37BB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Merge/>
            <w:vAlign w:val="center"/>
          </w:tcPr>
          <w:p w14:paraId="3EDB1B31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3" w:type="dxa"/>
            <w:vMerge/>
            <w:vAlign w:val="center"/>
          </w:tcPr>
          <w:p w14:paraId="76AEEF1B" w14:textId="77777777" w:rsidR="009B7B76" w:rsidRPr="00EA37BB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  <w:vAlign w:val="center"/>
          </w:tcPr>
          <w:p w14:paraId="3017C383" w14:textId="77777777" w:rsidR="009B7B76" w:rsidRDefault="009B7B76" w:rsidP="00701CE3">
            <w:pPr>
              <w:jc w:val="center"/>
            </w:pPr>
          </w:p>
        </w:tc>
      </w:tr>
      <w:tr w:rsidR="009B7B76" w:rsidRPr="0027372C" w14:paraId="21E1A339" w14:textId="77777777" w:rsidTr="00C26B5E">
        <w:trPr>
          <w:trHeight w:val="229"/>
        </w:trPr>
        <w:tc>
          <w:tcPr>
            <w:tcW w:w="708" w:type="dxa"/>
            <w:vMerge w:val="restart"/>
            <w:vAlign w:val="center"/>
          </w:tcPr>
          <w:p w14:paraId="13830F5C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7372C">
              <w:rPr>
                <w:rFonts w:ascii="Arial Narrow" w:hAnsi="Arial Narrow"/>
                <w:sz w:val="20"/>
                <w:szCs w:val="20"/>
              </w:rPr>
              <w:t>Oct.</w:t>
            </w:r>
          </w:p>
        </w:tc>
        <w:tc>
          <w:tcPr>
            <w:tcW w:w="993" w:type="dxa"/>
            <w:vMerge w:val="restart"/>
            <w:vAlign w:val="center"/>
          </w:tcPr>
          <w:p w14:paraId="25F0F43F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7372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14:paraId="27D6D4BA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14:paraId="77ABB41D" w14:textId="77777777" w:rsidR="009B7B76" w:rsidRPr="00EA37BB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vAlign w:val="center"/>
          </w:tcPr>
          <w:p w14:paraId="1129C6DB" w14:textId="77777777" w:rsidR="009B7B76" w:rsidRPr="00EA37BB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Merge/>
            <w:vAlign w:val="center"/>
          </w:tcPr>
          <w:p w14:paraId="0ABE7F07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3" w:type="dxa"/>
            <w:vMerge/>
            <w:vAlign w:val="center"/>
          </w:tcPr>
          <w:p w14:paraId="491BDD40" w14:textId="77777777" w:rsidR="009B7B76" w:rsidRPr="00EA37BB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  <w:vAlign w:val="center"/>
          </w:tcPr>
          <w:p w14:paraId="4D03B272" w14:textId="77777777" w:rsidR="009B7B76" w:rsidRDefault="009B7B76" w:rsidP="00701CE3">
            <w:pPr>
              <w:jc w:val="center"/>
            </w:pPr>
          </w:p>
        </w:tc>
      </w:tr>
      <w:tr w:rsidR="009B7B76" w:rsidRPr="0027372C" w14:paraId="4D00FCA5" w14:textId="77777777" w:rsidTr="00C26B5E">
        <w:trPr>
          <w:trHeight w:val="229"/>
        </w:trPr>
        <w:tc>
          <w:tcPr>
            <w:tcW w:w="708" w:type="dxa"/>
            <w:vMerge/>
            <w:vAlign w:val="center"/>
          </w:tcPr>
          <w:p w14:paraId="683F7315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652EE15E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288ACD6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605B77D7" w14:textId="77777777" w:rsidR="009B7B76" w:rsidRPr="00EA37BB" w:rsidRDefault="009B7B76" w:rsidP="00701CE3">
            <w:pPr>
              <w:pStyle w:val="Sansinterligne"/>
              <w:rPr>
                <w:rFonts w:ascii="Arial Narrow" w:hAnsi="Arial Narrow"/>
              </w:rPr>
            </w:pPr>
            <w:r w:rsidRPr="00EA37BB">
              <w:rPr>
                <w:rFonts w:ascii="Arial Narrow" w:hAnsi="Arial Narrow"/>
                <w:color w:val="000000" w:themeColor="text1"/>
              </w:rPr>
              <w:t xml:space="preserve">Mouvement 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EA37BB">
              <w:rPr>
                <w:rFonts w:ascii="Arial Narrow" w:hAnsi="Arial Narrow"/>
                <w:color w:val="000000" w:themeColor="text1"/>
              </w:rPr>
              <w:t>du centre d'inertie d’un solide</w:t>
            </w:r>
          </w:p>
        </w:tc>
        <w:tc>
          <w:tcPr>
            <w:tcW w:w="709" w:type="dxa"/>
            <w:vMerge w:val="restart"/>
            <w:vAlign w:val="center"/>
          </w:tcPr>
          <w:p w14:paraId="301154BD" w14:textId="77777777" w:rsidR="009B7B76" w:rsidRPr="00EA37BB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6h</w:t>
            </w:r>
          </w:p>
        </w:tc>
        <w:tc>
          <w:tcPr>
            <w:tcW w:w="803" w:type="dxa"/>
            <w:vMerge/>
            <w:vAlign w:val="center"/>
          </w:tcPr>
          <w:p w14:paraId="23ECA423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3" w:type="dxa"/>
            <w:vMerge/>
            <w:vAlign w:val="center"/>
          </w:tcPr>
          <w:p w14:paraId="4861A583" w14:textId="77777777" w:rsidR="009B7B76" w:rsidRPr="00EA37BB" w:rsidRDefault="009B7B76" w:rsidP="00701CE3">
            <w:pPr>
              <w:pStyle w:val="Sansinterligne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vMerge/>
            <w:vAlign w:val="center"/>
          </w:tcPr>
          <w:p w14:paraId="6517616A" w14:textId="77777777" w:rsidR="009B7B76" w:rsidRPr="00444BCB" w:rsidRDefault="009B7B76" w:rsidP="00701CE3">
            <w:pPr>
              <w:jc w:val="center"/>
              <w:rPr>
                <w:rFonts w:ascii="Arial Narrow" w:hAnsi="Arial Narrow"/>
              </w:rPr>
            </w:pPr>
          </w:p>
        </w:tc>
      </w:tr>
      <w:tr w:rsidR="009B7B76" w:rsidRPr="0027372C" w14:paraId="0FFF120E" w14:textId="77777777" w:rsidTr="00C26B5E">
        <w:trPr>
          <w:trHeight w:val="141"/>
        </w:trPr>
        <w:tc>
          <w:tcPr>
            <w:tcW w:w="708" w:type="dxa"/>
            <w:vMerge/>
          </w:tcPr>
          <w:p w14:paraId="39E91750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E303BF1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7372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</w:tcPr>
          <w:p w14:paraId="5B786B42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14:paraId="35B7B398" w14:textId="77777777" w:rsidR="009B7B76" w:rsidRPr="00EA37BB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vAlign w:val="center"/>
          </w:tcPr>
          <w:p w14:paraId="6371A848" w14:textId="77777777" w:rsidR="009B7B76" w:rsidRPr="00EA37BB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Merge/>
            <w:vAlign w:val="center"/>
          </w:tcPr>
          <w:p w14:paraId="1A51B8BC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3" w:type="dxa"/>
            <w:vAlign w:val="center"/>
          </w:tcPr>
          <w:p w14:paraId="4C28D153" w14:textId="77777777" w:rsidR="009B7B76" w:rsidRPr="00EA37BB" w:rsidRDefault="009B7B76" w:rsidP="00701CE3">
            <w:pPr>
              <w:pStyle w:val="Sansinterligne"/>
              <w:rPr>
                <w:rFonts w:ascii="Arial Narrow" w:hAnsi="Arial Narrow"/>
              </w:rPr>
            </w:pPr>
            <w:r w:rsidRPr="00EA37BB">
              <w:rPr>
                <w:rFonts w:ascii="Arial Narrow" w:hAnsi="Arial Narrow"/>
                <w:color w:val="000000" w:themeColor="text1"/>
                <w:spacing w:val="-4"/>
              </w:rPr>
              <w:t>Composés carbonylés : aldéhydes et cétones</w:t>
            </w:r>
          </w:p>
        </w:tc>
        <w:tc>
          <w:tcPr>
            <w:tcW w:w="708" w:type="dxa"/>
            <w:vAlign w:val="center"/>
          </w:tcPr>
          <w:p w14:paraId="54F32C80" w14:textId="77777777" w:rsidR="009B7B76" w:rsidRPr="00EA37BB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EA37BB">
              <w:rPr>
                <w:rFonts w:ascii="Arial Narrow" w:hAnsi="Arial Narrow"/>
              </w:rPr>
              <w:t>h</w:t>
            </w:r>
          </w:p>
        </w:tc>
      </w:tr>
      <w:tr w:rsidR="009B7B76" w:rsidRPr="0027372C" w14:paraId="22B98911" w14:textId="77777777" w:rsidTr="00C26B5E">
        <w:trPr>
          <w:trHeight w:val="229"/>
        </w:trPr>
        <w:tc>
          <w:tcPr>
            <w:tcW w:w="708" w:type="dxa"/>
            <w:vMerge/>
          </w:tcPr>
          <w:p w14:paraId="4764579C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6F81E22C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7372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</w:tcPr>
          <w:p w14:paraId="64CE9E67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14:paraId="659FCF53" w14:textId="77777777" w:rsidR="009B7B76" w:rsidRPr="00EA37BB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vAlign w:val="center"/>
          </w:tcPr>
          <w:p w14:paraId="3EE1914C" w14:textId="77777777" w:rsidR="009B7B76" w:rsidRPr="00EA37BB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Merge/>
            <w:vAlign w:val="center"/>
          </w:tcPr>
          <w:p w14:paraId="6E8FEAE5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3" w:type="dxa"/>
            <w:vMerge w:val="restart"/>
            <w:vAlign w:val="center"/>
          </w:tcPr>
          <w:p w14:paraId="22334EAD" w14:textId="77777777" w:rsidR="009B7B76" w:rsidRPr="00EA37BB" w:rsidRDefault="009B7B76" w:rsidP="00701CE3">
            <w:pPr>
              <w:rPr>
                <w:rFonts w:ascii="Arial Narrow" w:hAnsi="Arial Narrow" w:cs="Arial"/>
              </w:rPr>
            </w:pPr>
            <w:r w:rsidRPr="00EA37BB">
              <w:rPr>
                <w:rFonts w:ascii="Arial Narrow" w:hAnsi="Arial Narrow" w:cs="Arial"/>
              </w:rPr>
              <w:t>Les amines</w:t>
            </w:r>
          </w:p>
        </w:tc>
        <w:tc>
          <w:tcPr>
            <w:tcW w:w="708" w:type="dxa"/>
            <w:vMerge w:val="restart"/>
            <w:vAlign w:val="center"/>
          </w:tcPr>
          <w:p w14:paraId="255E0383" w14:textId="77777777" w:rsidR="009B7B76" w:rsidRPr="00EA37BB" w:rsidRDefault="009B7B76" w:rsidP="00701C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Pr="00EA37BB">
              <w:rPr>
                <w:rFonts w:ascii="Arial Narrow" w:hAnsi="Arial Narrow" w:cs="Arial"/>
              </w:rPr>
              <w:t>h</w:t>
            </w:r>
          </w:p>
        </w:tc>
      </w:tr>
      <w:tr w:rsidR="009B7B76" w:rsidRPr="0027372C" w14:paraId="1E42B814" w14:textId="77777777" w:rsidTr="00C26B5E">
        <w:trPr>
          <w:trHeight w:val="367"/>
        </w:trPr>
        <w:tc>
          <w:tcPr>
            <w:tcW w:w="708" w:type="dxa"/>
            <w:vMerge/>
          </w:tcPr>
          <w:p w14:paraId="42CC07CC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285406E9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A99DE67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BF5F361" w14:textId="77777777" w:rsidR="009B7B76" w:rsidRPr="00EA37BB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  <w:r w:rsidRPr="00EA37BB">
              <w:rPr>
                <w:rFonts w:ascii="Arial Narrow" w:hAnsi="Arial Narrow"/>
                <w:color w:val="000000" w:themeColor="text1"/>
              </w:rPr>
              <w:t xml:space="preserve">Mouvements dans les champs </w:t>
            </w:r>
          </w:p>
          <w:p w14:paraId="6586A189" w14:textId="77777777" w:rsidR="009B7B76" w:rsidRPr="00EA37BB" w:rsidRDefault="009B7B76" w:rsidP="00701CE3">
            <w:pPr>
              <w:rPr>
                <w:rFonts w:ascii="Arial Narrow" w:hAnsi="Arial Narrow"/>
              </w:rPr>
            </w:pPr>
            <w:r w:rsidRPr="00EA37BB">
              <w:rPr>
                <w:rFonts w:ascii="Arial Narrow" w:hAnsi="Arial Narrow"/>
                <w:color w:val="000000" w:themeColor="text1"/>
              </w:rPr>
              <w:t>(</w:t>
            </w:r>
            <m:oMath>
              <m:acc>
                <m:accPr>
                  <m:chr m:val="⃗"/>
                  <m:ctrlPr>
                    <w:rPr>
                      <w:rFonts w:ascii="Cambria Math" w:hAnsi="Arial Narrow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g</m:t>
                  </m:r>
                </m:e>
              </m:acc>
              <m:r>
                <w:rPr>
                  <w:rFonts w:ascii="Cambria Math" w:hAnsi="Arial Narrow"/>
                  <w:color w:val="000000" w:themeColor="text1"/>
                </w:rPr>
                <m:t xml:space="preserve"> </m:t>
              </m:r>
            </m:oMath>
            <w:r w:rsidRPr="00EA37BB">
              <w:rPr>
                <w:rFonts w:ascii="Arial Narrow" w:hAnsi="Arial Narrow"/>
                <w:color w:val="000000" w:themeColor="text1"/>
              </w:rPr>
              <w:t xml:space="preserve">et </w:t>
            </w:r>
            <m:oMath>
              <m:acc>
                <m:accPr>
                  <m:chr m:val="⃗"/>
                  <m:ctrlPr>
                    <w:rPr>
                      <w:rFonts w:ascii="Cambria Math" w:hAnsi="Arial Narrow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E</m:t>
                  </m:r>
                </m:e>
              </m:acc>
            </m:oMath>
            <w:r w:rsidRPr="00EA37BB">
              <w:rPr>
                <w:rFonts w:ascii="Arial Narrow" w:hAnsi="Arial Narrow"/>
                <w:color w:val="000000" w:themeColor="text1"/>
              </w:rPr>
              <w:t>) uniformes</w:t>
            </w:r>
          </w:p>
        </w:tc>
        <w:tc>
          <w:tcPr>
            <w:tcW w:w="709" w:type="dxa"/>
            <w:vAlign w:val="center"/>
          </w:tcPr>
          <w:p w14:paraId="78EFE1AD" w14:textId="77777777" w:rsidR="009B7B76" w:rsidRPr="00EA37BB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EA37BB">
              <w:rPr>
                <w:rFonts w:ascii="Arial Narrow" w:hAnsi="Arial Narrow"/>
              </w:rPr>
              <w:t>h</w:t>
            </w:r>
          </w:p>
        </w:tc>
        <w:tc>
          <w:tcPr>
            <w:tcW w:w="803" w:type="dxa"/>
            <w:vMerge/>
            <w:vAlign w:val="center"/>
          </w:tcPr>
          <w:p w14:paraId="25B1B30B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3" w:type="dxa"/>
            <w:vMerge/>
            <w:vAlign w:val="center"/>
          </w:tcPr>
          <w:p w14:paraId="2D2E76F4" w14:textId="77777777" w:rsidR="009B7B76" w:rsidRPr="00EA37BB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Merge/>
            <w:vAlign w:val="center"/>
          </w:tcPr>
          <w:p w14:paraId="6A962CD4" w14:textId="77777777" w:rsidR="009B7B76" w:rsidRDefault="009B7B76" w:rsidP="00701CE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B7B76" w:rsidRPr="0027372C" w14:paraId="0B006EBD" w14:textId="77777777" w:rsidTr="00C26B5E">
        <w:trPr>
          <w:trHeight w:val="118"/>
        </w:trPr>
        <w:tc>
          <w:tcPr>
            <w:tcW w:w="708" w:type="dxa"/>
            <w:vMerge/>
          </w:tcPr>
          <w:p w14:paraId="009CA2CC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14:paraId="141E232F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7372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51" w:type="dxa"/>
            <w:vMerge/>
          </w:tcPr>
          <w:p w14:paraId="633888F5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6E3BC" w:themeFill="accent3" w:themeFillTint="66"/>
            <w:vAlign w:val="center"/>
          </w:tcPr>
          <w:p w14:paraId="0AEAFDE7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A37BB">
              <w:rPr>
                <w:rFonts w:ascii="Arial Narrow" w:hAnsi="Arial Narrow"/>
                <w:b/>
                <w:color w:val="000000" w:themeColor="text1"/>
              </w:rPr>
              <w:t>Évaluation/Remédiation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741B4F72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  <w:r w:rsidRPr="00EA37BB">
              <w:rPr>
                <w:rFonts w:ascii="Arial Narrow" w:hAnsi="Arial Narrow"/>
                <w:color w:val="000000" w:themeColor="text1"/>
              </w:rPr>
              <w:t>h</w:t>
            </w:r>
          </w:p>
        </w:tc>
        <w:tc>
          <w:tcPr>
            <w:tcW w:w="803" w:type="dxa"/>
            <w:vMerge/>
            <w:shd w:val="clear" w:color="auto" w:fill="D6E3BC" w:themeFill="accent3" w:themeFillTint="66"/>
            <w:vAlign w:val="center"/>
          </w:tcPr>
          <w:p w14:paraId="56C3C206" w14:textId="77777777" w:rsidR="009B7B76" w:rsidRPr="0027372C" w:rsidRDefault="009B7B76" w:rsidP="00701CE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D6E3BC" w:themeFill="accent3" w:themeFillTint="66"/>
            <w:vAlign w:val="center"/>
          </w:tcPr>
          <w:p w14:paraId="2EF73287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A37BB">
              <w:rPr>
                <w:rFonts w:ascii="Arial Narrow" w:hAnsi="Arial Narrow"/>
                <w:b/>
                <w:color w:val="000000" w:themeColor="text1"/>
              </w:rPr>
              <w:t>Évaluation/Remédiation</w:t>
            </w:r>
          </w:p>
        </w:tc>
        <w:tc>
          <w:tcPr>
            <w:tcW w:w="708" w:type="dxa"/>
            <w:shd w:val="clear" w:color="auto" w:fill="D6E3BC" w:themeFill="accent3" w:themeFillTint="66"/>
            <w:vAlign w:val="center"/>
          </w:tcPr>
          <w:p w14:paraId="5C5A306B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A37BB">
              <w:rPr>
                <w:rFonts w:ascii="Arial Narrow" w:hAnsi="Arial Narrow"/>
                <w:color w:val="000000" w:themeColor="text1"/>
              </w:rPr>
              <w:t>2h</w:t>
            </w:r>
          </w:p>
        </w:tc>
      </w:tr>
      <w:tr w:rsidR="009B7B76" w:rsidRPr="0027372C" w14:paraId="2CA851FD" w14:textId="77777777" w:rsidTr="00C26B5E">
        <w:trPr>
          <w:trHeight w:val="53"/>
        </w:trPr>
        <w:tc>
          <w:tcPr>
            <w:tcW w:w="708" w:type="dxa"/>
            <w:vMerge w:val="restart"/>
            <w:vAlign w:val="center"/>
          </w:tcPr>
          <w:p w14:paraId="2AA4F16C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7372C">
              <w:rPr>
                <w:rFonts w:ascii="Arial Narrow" w:hAnsi="Arial Narrow"/>
                <w:sz w:val="20"/>
                <w:szCs w:val="20"/>
              </w:rPr>
              <w:t>Nov.</w:t>
            </w:r>
          </w:p>
        </w:tc>
        <w:tc>
          <w:tcPr>
            <w:tcW w:w="993" w:type="dxa"/>
            <w:vAlign w:val="center"/>
          </w:tcPr>
          <w:p w14:paraId="14CE8EE2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7372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851" w:type="dxa"/>
            <w:vMerge/>
          </w:tcPr>
          <w:p w14:paraId="534C34FD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2D99B34A" w14:textId="77777777" w:rsidR="009B7B76" w:rsidRPr="00EA37BB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  <w:r w:rsidRPr="00EA37BB">
              <w:rPr>
                <w:rFonts w:ascii="Arial Narrow" w:hAnsi="Arial Narrow"/>
                <w:color w:val="000000" w:themeColor="text1"/>
              </w:rPr>
              <w:t xml:space="preserve">Mouvements dans les champs </w:t>
            </w:r>
          </w:p>
          <w:p w14:paraId="7C7FEE81" w14:textId="77777777" w:rsidR="009B7B76" w:rsidRPr="00FF454C" w:rsidRDefault="009B7B76" w:rsidP="00701CE3">
            <w:pPr>
              <w:rPr>
                <w:rFonts w:ascii="Arial Narrow" w:hAnsi="Arial Narrow"/>
              </w:rPr>
            </w:pPr>
            <w:r w:rsidRPr="00EA37BB">
              <w:rPr>
                <w:rFonts w:ascii="Arial Narrow" w:hAnsi="Arial Narrow"/>
                <w:color w:val="000000" w:themeColor="text1"/>
              </w:rPr>
              <w:t>(</w:t>
            </w:r>
            <m:oMath>
              <m:acc>
                <m:accPr>
                  <m:chr m:val="⃗"/>
                  <m:ctrlPr>
                    <w:rPr>
                      <w:rFonts w:ascii="Cambria Math" w:hAnsi="Arial Narrow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g</m:t>
                  </m:r>
                </m:e>
              </m:acc>
              <m:r>
                <w:rPr>
                  <w:rFonts w:ascii="Cambria Math" w:hAnsi="Arial Narrow"/>
                  <w:color w:val="000000" w:themeColor="text1"/>
                </w:rPr>
                <m:t xml:space="preserve"> </m:t>
              </m:r>
            </m:oMath>
            <w:r w:rsidRPr="00EA37BB">
              <w:rPr>
                <w:rFonts w:ascii="Arial Narrow" w:hAnsi="Arial Narrow"/>
                <w:color w:val="000000" w:themeColor="text1"/>
              </w:rPr>
              <w:t xml:space="preserve">et </w:t>
            </w:r>
            <m:oMath>
              <m:acc>
                <m:accPr>
                  <m:chr m:val="⃗"/>
                  <m:ctrlPr>
                    <w:rPr>
                      <w:rFonts w:ascii="Cambria Math" w:hAnsi="Arial Narrow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E</m:t>
                  </m:r>
                </m:e>
              </m:acc>
            </m:oMath>
            <w:r w:rsidRPr="00EA37BB">
              <w:rPr>
                <w:rFonts w:ascii="Arial Narrow" w:hAnsi="Arial Narrow"/>
                <w:color w:val="000000" w:themeColor="text1"/>
              </w:rPr>
              <w:t>) uniformes</w:t>
            </w:r>
          </w:p>
        </w:tc>
        <w:tc>
          <w:tcPr>
            <w:tcW w:w="709" w:type="dxa"/>
            <w:vMerge w:val="restart"/>
            <w:vAlign w:val="center"/>
          </w:tcPr>
          <w:p w14:paraId="52EDB5C9" w14:textId="77777777" w:rsidR="009B7B76" w:rsidRPr="00EA37BB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7h</w:t>
            </w:r>
          </w:p>
        </w:tc>
        <w:tc>
          <w:tcPr>
            <w:tcW w:w="803" w:type="dxa"/>
            <w:vMerge/>
            <w:vAlign w:val="center"/>
          </w:tcPr>
          <w:p w14:paraId="0463C1A8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3" w:type="dxa"/>
            <w:vMerge w:val="restart"/>
            <w:vAlign w:val="center"/>
          </w:tcPr>
          <w:p w14:paraId="0208F126" w14:textId="77777777" w:rsidR="009B7B76" w:rsidRPr="00EA37BB" w:rsidRDefault="009B7B76" w:rsidP="00701CE3">
            <w:pPr>
              <w:pStyle w:val="Sansinterligne"/>
              <w:rPr>
                <w:rFonts w:ascii="Arial Narrow" w:hAnsi="Arial Narrow"/>
              </w:rPr>
            </w:pPr>
            <w:r w:rsidRPr="00EA37BB">
              <w:rPr>
                <w:rFonts w:ascii="Arial Narrow" w:hAnsi="Arial Narrow"/>
                <w:color w:val="000000" w:themeColor="text1"/>
              </w:rPr>
              <w:t>Acides carboxyliques et dérivés</w:t>
            </w:r>
          </w:p>
        </w:tc>
        <w:tc>
          <w:tcPr>
            <w:tcW w:w="708" w:type="dxa"/>
            <w:vMerge w:val="restart"/>
            <w:vAlign w:val="center"/>
          </w:tcPr>
          <w:p w14:paraId="2C17EB3D" w14:textId="77777777" w:rsidR="009B7B76" w:rsidRPr="00EA37BB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4h</w:t>
            </w:r>
          </w:p>
        </w:tc>
      </w:tr>
      <w:tr w:rsidR="009B7B76" w:rsidRPr="0027372C" w14:paraId="4103519D" w14:textId="77777777" w:rsidTr="00C26B5E">
        <w:trPr>
          <w:trHeight w:val="379"/>
        </w:trPr>
        <w:tc>
          <w:tcPr>
            <w:tcW w:w="708" w:type="dxa"/>
            <w:vMerge/>
          </w:tcPr>
          <w:p w14:paraId="505E24AF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6B23C3E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7372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851" w:type="dxa"/>
            <w:vMerge/>
          </w:tcPr>
          <w:p w14:paraId="3EBDFB3A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14:paraId="195BBEB5" w14:textId="77777777" w:rsidR="009B7B76" w:rsidRPr="00EA37BB" w:rsidRDefault="009B7B76" w:rsidP="00701CE3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vAlign w:val="center"/>
          </w:tcPr>
          <w:p w14:paraId="6FAFE909" w14:textId="77777777" w:rsidR="009B7B76" w:rsidRPr="00EA37BB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Merge/>
            <w:vAlign w:val="center"/>
          </w:tcPr>
          <w:p w14:paraId="4A8C02D1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3" w:type="dxa"/>
            <w:vMerge/>
            <w:vAlign w:val="center"/>
          </w:tcPr>
          <w:p w14:paraId="7854F233" w14:textId="77777777" w:rsidR="009B7B76" w:rsidRPr="00EA37BB" w:rsidRDefault="009B7B76" w:rsidP="00701CE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  <w:vAlign w:val="center"/>
          </w:tcPr>
          <w:p w14:paraId="6DDC8C68" w14:textId="77777777" w:rsidR="009B7B76" w:rsidRPr="00EA37BB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9B7B76" w:rsidRPr="0027372C" w14:paraId="0CC55504" w14:textId="77777777" w:rsidTr="00C26B5E">
        <w:trPr>
          <w:trHeight w:val="229"/>
        </w:trPr>
        <w:tc>
          <w:tcPr>
            <w:tcW w:w="708" w:type="dxa"/>
            <w:vMerge/>
          </w:tcPr>
          <w:p w14:paraId="375EDA2A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4CE446D6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7372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51" w:type="dxa"/>
            <w:vMerge/>
          </w:tcPr>
          <w:p w14:paraId="6C7E67D1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14:paraId="4861A23B" w14:textId="77777777" w:rsidR="009B7B76" w:rsidRPr="00EA37BB" w:rsidRDefault="009B7B76" w:rsidP="00701CE3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vAlign w:val="center"/>
          </w:tcPr>
          <w:p w14:paraId="64997B16" w14:textId="77777777" w:rsidR="009B7B76" w:rsidRPr="00EA37BB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Merge/>
            <w:vAlign w:val="center"/>
          </w:tcPr>
          <w:p w14:paraId="6F13EA09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3" w:type="dxa"/>
            <w:vMerge w:val="restart"/>
            <w:vAlign w:val="center"/>
          </w:tcPr>
          <w:p w14:paraId="6A063C73" w14:textId="77777777" w:rsidR="009B7B76" w:rsidRPr="00EA37BB" w:rsidRDefault="009B7B76" w:rsidP="00701CE3">
            <w:pPr>
              <w:rPr>
                <w:rFonts w:ascii="Arial Narrow" w:hAnsi="Arial Narrow" w:cs="Arial"/>
              </w:rPr>
            </w:pPr>
            <w:r w:rsidRPr="00EA37BB">
              <w:rPr>
                <w:rFonts w:ascii="Arial Narrow" w:hAnsi="Arial Narrow" w:cs="Arial"/>
              </w:rPr>
              <w:t>Fabrication d’un savon</w:t>
            </w:r>
          </w:p>
        </w:tc>
        <w:tc>
          <w:tcPr>
            <w:tcW w:w="708" w:type="dxa"/>
            <w:vMerge w:val="restart"/>
            <w:vAlign w:val="center"/>
          </w:tcPr>
          <w:p w14:paraId="0C49F840" w14:textId="77777777" w:rsidR="009B7B76" w:rsidRPr="00EA37BB" w:rsidRDefault="009B7B76" w:rsidP="00701C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Pr="00EA37BB">
              <w:rPr>
                <w:rFonts w:ascii="Arial Narrow" w:hAnsi="Arial Narrow" w:cs="Arial"/>
              </w:rPr>
              <w:t>h</w:t>
            </w:r>
          </w:p>
        </w:tc>
      </w:tr>
      <w:tr w:rsidR="009B7B76" w:rsidRPr="0027372C" w14:paraId="2E7CCE7F" w14:textId="77777777" w:rsidTr="00C26B5E">
        <w:trPr>
          <w:trHeight w:val="251"/>
        </w:trPr>
        <w:tc>
          <w:tcPr>
            <w:tcW w:w="708" w:type="dxa"/>
            <w:vMerge/>
          </w:tcPr>
          <w:p w14:paraId="095B42EA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0D22B0ED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6EA2421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5F78CA06" w14:textId="77777777" w:rsidR="009B7B76" w:rsidRPr="00EA37BB" w:rsidRDefault="009B7B76" w:rsidP="00701CE3">
            <w:pPr>
              <w:rPr>
                <w:rFonts w:ascii="Arial Narrow" w:hAnsi="Arial Narrow" w:cs="Arial"/>
              </w:rPr>
            </w:pPr>
            <w:r w:rsidRPr="00EA37BB">
              <w:rPr>
                <w:rFonts w:ascii="Arial Narrow" w:hAnsi="Arial Narrow" w:cs="Arial"/>
              </w:rPr>
              <w:t>Oscillations mécaniques libres</w:t>
            </w:r>
          </w:p>
        </w:tc>
        <w:tc>
          <w:tcPr>
            <w:tcW w:w="709" w:type="dxa"/>
            <w:vMerge w:val="restart"/>
            <w:vAlign w:val="center"/>
          </w:tcPr>
          <w:p w14:paraId="37EB1F52" w14:textId="77777777" w:rsidR="009B7B76" w:rsidRPr="00EA37BB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6h</w:t>
            </w:r>
          </w:p>
        </w:tc>
        <w:tc>
          <w:tcPr>
            <w:tcW w:w="803" w:type="dxa"/>
            <w:vMerge/>
            <w:vAlign w:val="center"/>
          </w:tcPr>
          <w:p w14:paraId="521D7025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3" w:type="dxa"/>
            <w:vMerge/>
            <w:vAlign w:val="center"/>
          </w:tcPr>
          <w:p w14:paraId="4E640FBC" w14:textId="77777777" w:rsidR="009B7B76" w:rsidRPr="00EA37BB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Merge/>
            <w:vAlign w:val="center"/>
          </w:tcPr>
          <w:p w14:paraId="6FBC8665" w14:textId="77777777" w:rsidR="009B7B76" w:rsidRDefault="009B7B76" w:rsidP="00701CE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B7B76" w:rsidRPr="0027372C" w14:paraId="7B039F82" w14:textId="77777777" w:rsidTr="00C26B5E">
        <w:trPr>
          <w:trHeight w:val="207"/>
        </w:trPr>
        <w:tc>
          <w:tcPr>
            <w:tcW w:w="708" w:type="dxa"/>
            <w:vMerge w:val="restart"/>
            <w:vAlign w:val="center"/>
          </w:tcPr>
          <w:p w14:paraId="050AB715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7372C">
              <w:rPr>
                <w:rFonts w:ascii="Arial Narrow" w:hAnsi="Arial Narrow"/>
                <w:sz w:val="20"/>
                <w:szCs w:val="20"/>
              </w:rPr>
              <w:t>Déc.</w:t>
            </w:r>
          </w:p>
        </w:tc>
        <w:tc>
          <w:tcPr>
            <w:tcW w:w="993" w:type="dxa"/>
            <w:vAlign w:val="center"/>
          </w:tcPr>
          <w:p w14:paraId="071E450C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851" w:type="dxa"/>
            <w:vMerge/>
          </w:tcPr>
          <w:p w14:paraId="2F4B9B7A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14:paraId="0298610E" w14:textId="77777777" w:rsidR="009B7B76" w:rsidRPr="00EA37BB" w:rsidRDefault="009B7B76" w:rsidP="00701CE3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Merge/>
            <w:vAlign w:val="center"/>
          </w:tcPr>
          <w:p w14:paraId="2ACFFF60" w14:textId="77777777" w:rsidR="009B7B76" w:rsidRPr="00EA37BB" w:rsidRDefault="009B7B76" w:rsidP="00701CE3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vMerge/>
            <w:vAlign w:val="center"/>
          </w:tcPr>
          <w:p w14:paraId="0884BC94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3" w:type="dxa"/>
            <w:vAlign w:val="center"/>
          </w:tcPr>
          <w:p w14:paraId="674334CF" w14:textId="77777777" w:rsidR="009B7B76" w:rsidRPr="00EA37BB" w:rsidRDefault="009B7B76" w:rsidP="00701CE3">
            <w:pPr>
              <w:rPr>
                <w:rFonts w:ascii="Arial Narrow" w:hAnsi="Arial Narrow" w:cs="Arial"/>
              </w:rPr>
            </w:pPr>
            <w:r w:rsidRPr="00EA37BB">
              <w:rPr>
                <w:rFonts w:ascii="Arial Narrow" w:hAnsi="Arial Narrow" w:cs="Arial"/>
              </w:rPr>
              <w:t xml:space="preserve">Les acides </w:t>
            </w:r>
            <m:oMath>
              <m:r>
                <w:rPr>
                  <w:rFonts w:ascii="Cambria Math" w:hAnsi="Cambria Math" w:cs="Arial"/>
                </w:rPr>
                <m:t>α</m:t>
              </m:r>
            </m:oMath>
            <w:r w:rsidRPr="00EA37BB">
              <w:rPr>
                <w:rFonts w:ascii="Arial Narrow" w:hAnsi="Arial Narrow" w:cs="Arial"/>
              </w:rPr>
              <w:t xml:space="preserve"> amin</w:t>
            </w:r>
            <w:r>
              <w:rPr>
                <w:rFonts w:ascii="Arial Narrow" w:hAnsi="Arial Narrow" w:cs="Arial"/>
              </w:rPr>
              <w:t>é</w:t>
            </w:r>
          </w:p>
        </w:tc>
        <w:tc>
          <w:tcPr>
            <w:tcW w:w="708" w:type="dxa"/>
            <w:vAlign w:val="center"/>
          </w:tcPr>
          <w:p w14:paraId="184DC823" w14:textId="77777777" w:rsidR="009B7B76" w:rsidRPr="00EA37BB" w:rsidRDefault="009B7B76" w:rsidP="00701C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Pr="00EA37BB">
              <w:rPr>
                <w:rFonts w:ascii="Arial Narrow" w:hAnsi="Arial Narrow" w:cs="Arial"/>
              </w:rPr>
              <w:t>h</w:t>
            </w:r>
          </w:p>
        </w:tc>
      </w:tr>
      <w:tr w:rsidR="009B7B76" w:rsidRPr="0027372C" w14:paraId="4D4E1947" w14:textId="77777777" w:rsidTr="00C26B5E">
        <w:trPr>
          <w:trHeight w:val="339"/>
        </w:trPr>
        <w:tc>
          <w:tcPr>
            <w:tcW w:w="708" w:type="dxa"/>
            <w:vMerge/>
          </w:tcPr>
          <w:p w14:paraId="550B324A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14:paraId="299528A9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851" w:type="dxa"/>
            <w:vMerge/>
            <w:shd w:val="clear" w:color="auto" w:fill="auto"/>
          </w:tcPr>
          <w:p w14:paraId="5A45A4D3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6E3BC" w:themeFill="accent3" w:themeFillTint="66"/>
            <w:vAlign w:val="center"/>
          </w:tcPr>
          <w:p w14:paraId="3CD10CCB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A37BB">
              <w:rPr>
                <w:rFonts w:ascii="Arial Narrow" w:hAnsi="Arial Narrow"/>
                <w:b/>
                <w:color w:val="000000" w:themeColor="text1"/>
              </w:rPr>
              <w:t>Évaluation/Remédiation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3AE48EEE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  <w:r w:rsidRPr="00EA37BB">
              <w:rPr>
                <w:rFonts w:ascii="Arial Narrow" w:hAnsi="Arial Narrow"/>
                <w:color w:val="000000" w:themeColor="text1"/>
              </w:rPr>
              <w:t>h</w:t>
            </w:r>
          </w:p>
        </w:tc>
        <w:tc>
          <w:tcPr>
            <w:tcW w:w="803" w:type="dxa"/>
            <w:vMerge/>
            <w:shd w:val="clear" w:color="auto" w:fill="D6E3BC" w:themeFill="accent3" w:themeFillTint="66"/>
            <w:vAlign w:val="center"/>
          </w:tcPr>
          <w:p w14:paraId="6D4C095D" w14:textId="77777777" w:rsidR="009B7B76" w:rsidRPr="0027372C" w:rsidRDefault="009B7B76" w:rsidP="00701CE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D6E3BC" w:themeFill="accent3" w:themeFillTint="66"/>
            <w:vAlign w:val="center"/>
          </w:tcPr>
          <w:p w14:paraId="19102AE0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A37BB">
              <w:rPr>
                <w:rFonts w:ascii="Arial Narrow" w:hAnsi="Arial Narrow"/>
                <w:b/>
                <w:color w:val="000000" w:themeColor="text1"/>
              </w:rPr>
              <w:t>Évaluation/Remédiation</w:t>
            </w:r>
          </w:p>
        </w:tc>
        <w:tc>
          <w:tcPr>
            <w:tcW w:w="708" w:type="dxa"/>
            <w:shd w:val="clear" w:color="auto" w:fill="D6E3BC" w:themeFill="accent3" w:themeFillTint="66"/>
            <w:vAlign w:val="center"/>
          </w:tcPr>
          <w:p w14:paraId="1C49910B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A37BB">
              <w:rPr>
                <w:rFonts w:ascii="Arial Narrow" w:hAnsi="Arial Narrow"/>
                <w:color w:val="000000" w:themeColor="text1"/>
              </w:rPr>
              <w:t>2h</w:t>
            </w:r>
          </w:p>
        </w:tc>
      </w:tr>
      <w:tr w:rsidR="009B7B76" w:rsidRPr="0027372C" w14:paraId="44EA2AFF" w14:textId="77777777" w:rsidTr="00C26B5E">
        <w:tc>
          <w:tcPr>
            <w:tcW w:w="708" w:type="dxa"/>
            <w:vMerge/>
          </w:tcPr>
          <w:p w14:paraId="482CA12B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32FC96E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51" w:type="dxa"/>
            <w:vMerge w:val="restart"/>
            <w:textDirection w:val="tbRl"/>
            <w:vAlign w:val="center"/>
          </w:tcPr>
          <w:p w14:paraId="0B4F86DD" w14:textId="77777777" w:rsidR="009B7B76" w:rsidRPr="0073377C" w:rsidRDefault="009B7B76" w:rsidP="00701CE3">
            <w:pPr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3377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ELECTROMAGNETISME</w:t>
            </w:r>
          </w:p>
        </w:tc>
        <w:tc>
          <w:tcPr>
            <w:tcW w:w="3685" w:type="dxa"/>
            <w:vAlign w:val="center"/>
          </w:tcPr>
          <w:p w14:paraId="04F5702E" w14:textId="77777777" w:rsidR="009B7B76" w:rsidRPr="00EA37BB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  <w:r w:rsidRPr="00EA37BB">
              <w:rPr>
                <w:rFonts w:ascii="Arial Narrow" w:hAnsi="Arial Narrow"/>
                <w:color w:val="000000" w:themeColor="text1"/>
              </w:rPr>
              <w:t>Champ magnétique</w:t>
            </w:r>
          </w:p>
        </w:tc>
        <w:tc>
          <w:tcPr>
            <w:tcW w:w="709" w:type="dxa"/>
            <w:vAlign w:val="center"/>
          </w:tcPr>
          <w:p w14:paraId="56DD4869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A37BB">
              <w:rPr>
                <w:rFonts w:ascii="Arial Narrow" w:hAnsi="Arial Narrow"/>
                <w:color w:val="000000" w:themeColor="text1"/>
              </w:rPr>
              <w:t>4h</w:t>
            </w:r>
          </w:p>
        </w:tc>
        <w:tc>
          <w:tcPr>
            <w:tcW w:w="803" w:type="dxa"/>
            <w:vMerge/>
            <w:vAlign w:val="center"/>
          </w:tcPr>
          <w:p w14:paraId="022FCABA" w14:textId="77777777" w:rsidR="009B7B76" w:rsidRPr="00EA37BB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2883" w:type="dxa"/>
            <w:vAlign w:val="center"/>
          </w:tcPr>
          <w:p w14:paraId="7E80E83B" w14:textId="77777777" w:rsidR="009B7B76" w:rsidRPr="00EA37BB" w:rsidRDefault="009B7B76" w:rsidP="00701CE3">
            <w:pPr>
              <w:rPr>
                <w:rFonts w:ascii="Arial Narrow" w:hAnsi="Arial Narrow" w:cs="Arial"/>
              </w:rPr>
            </w:pPr>
            <w:r w:rsidRPr="00EA37BB">
              <w:rPr>
                <w:rFonts w:ascii="Arial Narrow" w:hAnsi="Arial Narrow" w:cs="Arial"/>
              </w:rPr>
              <w:t xml:space="preserve">Les acides </w:t>
            </w:r>
            <m:oMath>
              <m:r>
                <w:rPr>
                  <w:rFonts w:ascii="Cambria Math" w:hAnsi="Cambria Math" w:cs="Arial"/>
                </w:rPr>
                <m:t>α</m:t>
              </m:r>
            </m:oMath>
            <w:r w:rsidRPr="00EA37BB">
              <w:rPr>
                <w:rFonts w:ascii="Arial Narrow" w:hAnsi="Arial Narrow" w:cs="Arial"/>
              </w:rPr>
              <w:t xml:space="preserve"> aminés</w:t>
            </w:r>
          </w:p>
        </w:tc>
        <w:tc>
          <w:tcPr>
            <w:tcW w:w="708" w:type="dxa"/>
            <w:vAlign w:val="center"/>
          </w:tcPr>
          <w:p w14:paraId="325A1526" w14:textId="77777777" w:rsidR="009B7B76" w:rsidRPr="00EA37BB" w:rsidRDefault="009B7B76" w:rsidP="00701C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Pr="00EA37BB">
              <w:rPr>
                <w:rFonts w:ascii="Arial Narrow" w:hAnsi="Arial Narrow" w:cs="Arial"/>
              </w:rPr>
              <w:t>h</w:t>
            </w:r>
          </w:p>
        </w:tc>
      </w:tr>
      <w:tr w:rsidR="009B7B76" w:rsidRPr="0027372C" w14:paraId="6DEB86C8" w14:textId="77777777" w:rsidTr="00C26B5E">
        <w:trPr>
          <w:trHeight w:val="224"/>
        </w:trPr>
        <w:tc>
          <w:tcPr>
            <w:tcW w:w="708" w:type="dxa"/>
            <w:vMerge w:val="restart"/>
            <w:vAlign w:val="center"/>
          </w:tcPr>
          <w:p w14:paraId="66804A75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7372C">
              <w:rPr>
                <w:rFonts w:ascii="Arial Narrow" w:hAnsi="Arial Narrow"/>
                <w:sz w:val="20"/>
                <w:szCs w:val="20"/>
              </w:rPr>
              <w:t>Janv.</w:t>
            </w:r>
          </w:p>
        </w:tc>
        <w:tc>
          <w:tcPr>
            <w:tcW w:w="993" w:type="dxa"/>
            <w:vAlign w:val="center"/>
          </w:tcPr>
          <w:p w14:paraId="62B551D4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51" w:type="dxa"/>
            <w:vMerge/>
          </w:tcPr>
          <w:p w14:paraId="61111E5C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68C6A249" w14:textId="77777777" w:rsidR="009B7B76" w:rsidRPr="00EA37BB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  <w:r w:rsidRPr="00EA37BB">
              <w:rPr>
                <w:rFonts w:ascii="Arial Narrow" w:hAnsi="Arial Narrow"/>
                <w:color w:val="000000" w:themeColor="text1"/>
              </w:rPr>
              <w:t>Mouvement d'une particule chargée dans</w:t>
            </w:r>
            <w:bookmarkStart w:id="1" w:name="_GoBack"/>
            <w:bookmarkEnd w:id="1"/>
            <w:r w:rsidRPr="00EA37BB">
              <w:rPr>
                <w:rFonts w:ascii="Arial Narrow" w:hAnsi="Arial Narrow"/>
                <w:color w:val="000000" w:themeColor="text1"/>
              </w:rPr>
              <w:t xml:space="preserve"> un champ magnétique uniforme</w:t>
            </w:r>
          </w:p>
        </w:tc>
        <w:tc>
          <w:tcPr>
            <w:tcW w:w="709" w:type="dxa"/>
            <w:vMerge w:val="restart"/>
            <w:vAlign w:val="center"/>
          </w:tcPr>
          <w:p w14:paraId="274CB5D2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6h</w:t>
            </w:r>
          </w:p>
        </w:tc>
        <w:tc>
          <w:tcPr>
            <w:tcW w:w="803" w:type="dxa"/>
            <w:vMerge w:val="restart"/>
            <w:textDirection w:val="tbRl"/>
            <w:vAlign w:val="center"/>
          </w:tcPr>
          <w:p w14:paraId="44E7F0F6" w14:textId="77777777" w:rsidR="009B7B76" w:rsidRPr="00CE2054" w:rsidRDefault="009B7B76" w:rsidP="00701CE3">
            <w:pPr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E205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CHIMIE GENERALE</w:t>
            </w:r>
          </w:p>
        </w:tc>
        <w:tc>
          <w:tcPr>
            <w:tcW w:w="2883" w:type="dxa"/>
            <w:vMerge w:val="restart"/>
            <w:vAlign w:val="center"/>
          </w:tcPr>
          <w:p w14:paraId="1113E5A3" w14:textId="77777777" w:rsidR="009B7B76" w:rsidRPr="00EA37BB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  <w:r w:rsidRPr="00EA37BB">
              <w:rPr>
                <w:rFonts w:ascii="Arial Narrow" w:hAnsi="Arial Narrow"/>
                <w:color w:val="000000" w:themeColor="text1"/>
              </w:rPr>
              <w:t>Solutions aqueuses. Notion de pH</w:t>
            </w:r>
          </w:p>
        </w:tc>
        <w:tc>
          <w:tcPr>
            <w:tcW w:w="708" w:type="dxa"/>
            <w:vMerge w:val="restart"/>
            <w:vAlign w:val="center"/>
          </w:tcPr>
          <w:p w14:paraId="435D50A4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4h</w:t>
            </w:r>
          </w:p>
        </w:tc>
      </w:tr>
      <w:tr w:rsidR="009B7B76" w:rsidRPr="0027372C" w14:paraId="38A3ED40" w14:textId="77777777" w:rsidTr="00C26B5E">
        <w:tc>
          <w:tcPr>
            <w:tcW w:w="708" w:type="dxa"/>
            <w:vMerge/>
          </w:tcPr>
          <w:p w14:paraId="7F9E9360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188B94C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851" w:type="dxa"/>
            <w:vMerge/>
          </w:tcPr>
          <w:p w14:paraId="75394FFA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14:paraId="32BE32F1" w14:textId="77777777" w:rsidR="009B7B76" w:rsidRPr="00EA37BB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  <w:vMerge/>
            <w:vAlign w:val="center"/>
          </w:tcPr>
          <w:p w14:paraId="45B51600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03" w:type="dxa"/>
            <w:vMerge/>
          </w:tcPr>
          <w:p w14:paraId="4F19DEA8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3" w:type="dxa"/>
            <w:vMerge/>
            <w:vAlign w:val="center"/>
          </w:tcPr>
          <w:p w14:paraId="2E7FB903" w14:textId="77777777" w:rsidR="009B7B76" w:rsidRPr="00EA37BB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vMerge/>
            <w:vAlign w:val="center"/>
          </w:tcPr>
          <w:p w14:paraId="74E963BB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9B7B76" w:rsidRPr="0027372C" w14:paraId="209647C7" w14:textId="77777777" w:rsidTr="00C26B5E">
        <w:tc>
          <w:tcPr>
            <w:tcW w:w="708" w:type="dxa"/>
            <w:vMerge/>
          </w:tcPr>
          <w:p w14:paraId="03D194E2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A495368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851" w:type="dxa"/>
            <w:vMerge/>
          </w:tcPr>
          <w:p w14:paraId="0A118431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5D09033F" w14:textId="77777777" w:rsidR="009B7B76" w:rsidRPr="00EA37BB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  <w:r w:rsidRPr="00EA37BB">
              <w:rPr>
                <w:rFonts w:ascii="Arial Narrow" w:hAnsi="Arial Narrow"/>
                <w:color w:val="000000" w:themeColor="text1"/>
              </w:rPr>
              <w:t>Loi de Laplace</w:t>
            </w:r>
          </w:p>
        </w:tc>
        <w:tc>
          <w:tcPr>
            <w:tcW w:w="709" w:type="dxa"/>
            <w:vMerge w:val="restart"/>
            <w:vAlign w:val="center"/>
          </w:tcPr>
          <w:p w14:paraId="3DCE719C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4h</w:t>
            </w:r>
          </w:p>
        </w:tc>
        <w:tc>
          <w:tcPr>
            <w:tcW w:w="803" w:type="dxa"/>
            <w:vMerge/>
          </w:tcPr>
          <w:p w14:paraId="33E952D3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3" w:type="dxa"/>
            <w:vMerge w:val="restart"/>
            <w:vAlign w:val="center"/>
          </w:tcPr>
          <w:p w14:paraId="191B4ABC" w14:textId="77777777" w:rsidR="009B7B76" w:rsidRPr="00EA37BB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  <w:r w:rsidRPr="00EA37BB">
              <w:rPr>
                <w:rFonts w:ascii="Arial Narrow" w:hAnsi="Arial Narrow"/>
                <w:color w:val="000000" w:themeColor="text1"/>
              </w:rPr>
              <w:t>Acide fort – Base forte</w:t>
            </w:r>
          </w:p>
        </w:tc>
        <w:tc>
          <w:tcPr>
            <w:tcW w:w="708" w:type="dxa"/>
            <w:vMerge w:val="restart"/>
            <w:vAlign w:val="center"/>
          </w:tcPr>
          <w:p w14:paraId="470EDF38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4h</w:t>
            </w:r>
          </w:p>
        </w:tc>
      </w:tr>
      <w:tr w:rsidR="009B7B76" w:rsidRPr="0027372C" w14:paraId="515D6DF1" w14:textId="77777777" w:rsidTr="00C26B5E">
        <w:trPr>
          <w:trHeight w:val="229"/>
        </w:trPr>
        <w:tc>
          <w:tcPr>
            <w:tcW w:w="708" w:type="dxa"/>
            <w:vMerge/>
          </w:tcPr>
          <w:p w14:paraId="404C6E5E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4F32D427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851" w:type="dxa"/>
            <w:vMerge/>
          </w:tcPr>
          <w:p w14:paraId="6C01CB5C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14:paraId="1BE3778B" w14:textId="77777777" w:rsidR="009B7B76" w:rsidRPr="00EA37BB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  <w:vMerge/>
            <w:vAlign w:val="center"/>
          </w:tcPr>
          <w:p w14:paraId="006DD15D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03" w:type="dxa"/>
            <w:vMerge/>
          </w:tcPr>
          <w:p w14:paraId="1005834D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3" w:type="dxa"/>
            <w:vMerge/>
            <w:vAlign w:val="center"/>
          </w:tcPr>
          <w:p w14:paraId="3E8AE263" w14:textId="77777777" w:rsidR="009B7B76" w:rsidRPr="00EA37BB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vMerge/>
            <w:vAlign w:val="center"/>
          </w:tcPr>
          <w:p w14:paraId="711BC4E5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9B7B76" w:rsidRPr="0027372C" w14:paraId="5F63A443" w14:textId="77777777" w:rsidTr="00C26B5E">
        <w:trPr>
          <w:trHeight w:val="229"/>
        </w:trPr>
        <w:tc>
          <w:tcPr>
            <w:tcW w:w="708" w:type="dxa"/>
            <w:vMerge/>
          </w:tcPr>
          <w:p w14:paraId="084F8DFF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6F072223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FB582E2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14:paraId="716B2723" w14:textId="77777777" w:rsidR="009B7B76" w:rsidRPr="00EA37BB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  <w:vMerge/>
            <w:vAlign w:val="center"/>
          </w:tcPr>
          <w:p w14:paraId="36C9607A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03" w:type="dxa"/>
            <w:vMerge/>
          </w:tcPr>
          <w:p w14:paraId="6686FE69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3" w:type="dxa"/>
            <w:vMerge w:val="restart"/>
            <w:vAlign w:val="center"/>
          </w:tcPr>
          <w:p w14:paraId="63DAF708" w14:textId="77777777" w:rsidR="009B7B76" w:rsidRPr="00EA37BB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  <w:r w:rsidRPr="00EA37BB">
              <w:rPr>
                <w:rFonts w:ascii="Arial Narrow" w:hAnsi="Arial Narrow"/>
                <w:color w:val="000000" w:themeColor="text1"/>
              </w:rPr>
              <w:t>Acide faible – Base faible</w:t>
            </w:r>
          </w:p>
        </w:tc>
        <w:tc>
          <w:tcPr>
            <w:tcW w:w="708" w:type="dxa"/>
            <w:vMerge w:val="restart"/>
            <w:vAlign w:val="center"/>
          </w:tcPr>
          <w:p w14:paraId="6243D588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4h</w:t>
            </w:r>
          </w:p>
        </w:tc>
      </w:tr>
      <w:tr w:rsidR="009B7B76" w:rsidRPr="0027372C" w14:paraId="505A7E4F" w14:textId="77777777" w:rsidTr="00C26B5E">
        <w:trPr>
          <w:trHeight w:val="121"/>
        </w:trPr>
        <w:tc>
          <w:tcPr>
            <w:tcW w:w="708" w:type="dxa"/>
            <w:vMerge w:val="restart"/>
            <w:vAlign w:val="center"/>
          </w:tcPr>
          <w:p w14:paraId="0CA180B9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7372C">
              <w:rPr>
                <w:rFonts w:ascii="Arial Narrow" w:hAnsi="Arial Narrow"/>
                <w:sz w:val="20"/>
                <w:szCs w:val="20"/>
              </w:rPr>
              <w:t>Fév.</w:t>
            </w:r>
          </w:p>
        </w:tc>
        <w:tc>
          <w:tcPr>
            <w:tcW w:w="993" w:type="dxa"/>
            <w:vAlign w:val="center"/>
          </w:tcPr>
          <w:p w14:paraId="2AD3FFA4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851" w:type="dxa"/>
            <w:vMerge/>
          </w:tcPr>
          <w:p w14:paraId="22030687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691E3B9D" w14:textId="77777777" w:rsidR="009B7B76" w:rsidRPr="00EA37BB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  <w:r w:rsidRPr="00EA37BB">
              <w:rPr>
                <w:rFonts w:ascii="Arial Narrow" w:hAnsi="Arial Narrow"/>
                <w:color w:val="000000" w:themeColor="text1"/>
              </w:rPr>
              <w:t>Auto-induction</w:t>
            </w:r>
          </w:p>
        </w:tc>
        <w:tc>
          <w:tcPr>
            <w:tcW w:w="709" w:type="dxa"/>
            <w:vMerge w:val="restart"/>
            <w:vAlign w:val="center"/>
          </w:tcPr>
          <w:p w14:paraId="47E1D651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4h</w:t>
            </w:r>
          </w:p>
        </w:tc>
        <w:tc>
          <w:tcPr>
            <w:tcW w:w="803" w:type="dxa"/>
            <w:vMerge/>
          </w:tcPr>
          <w:p w14:paraId="3DE7CAED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3" w:type="dxa"/>
            <w:vMerge/>
            <w:vAlign w:val="center"/>
          </w:tcPr>
          <w:p w14:paraId="0060B65A" w14:textId="77777777" w:rsidR="009B7B76" w:rsidRPr="00EA37BB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vMerge/>
            <w:vAlign w:val="center"/>
          </w:tcPr>
          <w:p w14:paraId="19403C6A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9B7B76" w:rsidRPr="0027372C" w14:paraId="4826C364" w14:textId="77777777" w:rsidTr="00C26B5E">
        <w:trPr>
          <w:trHeight w:val="64"/>
        </w:trPr>
        <w:tc>
          <w:tcPr>
            <w:tcW w:w="708" w:type="dxa"/>
            <w:vMerge/>
          </w:tcPr>
          <w:p w14:paraId="3AAC6FB4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44611A1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851" w:type="dxa"/>
            <w:vMerge/>
          </w:tcPr>
          <w:p w14:paraId="0F1EFAAC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14:paraId="32836044" w14:textId="77777777" w:rsidR="009B7B76" w:rsidRPr="00EA37BB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  <w:vMerge/>
            <w:vAlign w:val="center"/>
          </w:tcPr>
          <w:p w14:paraId="7510EAFD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03" w:type="dxa"/>
            <w:vMerge/>
          </w:tcPr>
          <w:p w14:paraId="2513E765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3" w:type="dxa"/>
            <w:vAlign w:val="center"/>
          </w:tcPr>
          <w:p w14:paraId="07A0CE5C" w14:textId="77777777" w:rsidR="009B7B76" w:rsidRPr="00EA37BB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  <w:r w:rsidRPr="00EA37BB">
              <w:rPr>
                <w:rFonts w:ascii="Arial Narrow" w:hAnsi="Arial Narrow"/>
                <w:color w:val="000000" w:themeColor="text1"/>
              </w:rPr>
              <w:t>Couples acide/base- Classification</w:t>
            </w:r>
          </w:p>
        </w:tc>
        <w:tc>
          <w:tcPr>
            <w:tcW w:w="708" w:type="dxa"/>
            <w:vAlign w:val="center"/>
          </w:tcPr>
          <w:p w14:paraId="3F194988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  <w:r w:rsidRPr="00EA37BB">
              <w:rPr>
                <w:rFonts w:ascii="Arial Narrow" w:hAnsi="Arial Narrow"/>
                <w:color w:val="000000" w:themeColor="text1"/>
              </w:rPr>
              <w:t>h</w:t>
            </w:r>
          </w:p>
        </w:tc>
      </w:tr>
      <w:tr w:rsidR="009B7B76" w:rsidRPr="0027372C" w14:paraId="4CD7DEA5" w14:textId="77777777" w:rsidTr="00C26B5E">
        <w:trPr>
          <w:trHeight w:val="83"/>
        </w:trPr>
        <w:tc>
          <w:tcPr>
            <w:tcW w:w="708" w:type="dxa"/>
            <w:vMerge/>
          </w:tcPr>
          <w:p w14:paraId="1222BD21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14:paraId="59BE60BF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851" w:type="dxa"/>
            <w:vMerge/>
          </w:tcPr>
          <w:p w14:paraId="77925D58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6E3BC" w:themeFill="accent3" w:themeFillTint="66"/>
            <w:vAlign w:val="center"/>
          </w:tcPr>
          <w:p w14:paraId="4513F0A1" w14:textId="77777777" w:rsidR="009B7B76" w:rsidRPr="00EA37BB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  <w:r w:rsidRPr="00EA37BB">
              <w:rPr>
                <w:rFonts w:ascii="Arial Narrow" w:hAnsi="Arial Narrow"/>
                <w:b/>
                <w:color w:val="000000" w:themeColor="text1"/>
              </w:rPr>
              <w:t>Évaluation/Remédiation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29032D7A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3h</w:t>
            </w:r>
          </w:p>
        </w:tc>
        <w:tc>
          <w:tcPr>
            <w:tcW w:w="803" w:type="dxa"/>
            <w:vMerge/>
            <w:shd w:val="clear" w:color="auto" w:fill="D6E3BC" w:themeFill="accent3" w:themeFillTint="66"/>
          </w:tcPr>
          <w:p w14:paraId="79F464C1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D6E3BC" w:themeFill="accent3" w:themeFillTint="66"/>
            <w:vAlign w:val="center"/>
          </w:tcPr>
          <w:p w14:paraId="2FCA2C3C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A37BB">
              <w:rPr>
                <w:rFonts w:ascii="Arial Narrow" w:hAnsi="Arial Narrow"/>
                <w:b/>
                <w:color w:val="000000" w:themeColor="text1"/>
              </w:rPr>
              <w:t>Évaluation/Remédiation</w:t>
            </w:r>
          </w:p>
        </w:tc>
        <w:tc>
          <w:tcPr>
            <w:tcW w:w="708" w:type="dxa"/>
            <w:shd w:val="clear" w:color="auto" w:fill="D6E3BC" w:themeFill="accent3" w:themeFillTint="66"/>
            <w:vAlign w:val="center"/>
          </w:tcPr>
          <w:p w14:paraId="7A0FD7D4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  <w:r w:rsidRPr="00EA37BB">
              <w:rPr>
                <w:rFonts w:ascii="Arial Narrow" w:hAnsi="Arial Narrow"/>
                <w:color w:val="000000" w:themeColor="text1"/>
              </w:rPr>
              <w:t>h</w:t>
            </w:r>
          </w:p>
        </w:tc>
      </w:tr>
      <w:tr w:rsidR="009B7B76" w:rsidRPr="0027372C" w14:paraId="594643E1" w14:textId="77777777" w:rsidTr="00C26B5E">
        <w:trPr>
          <w:trHeight w:val="116"/>
        </w:trPr>
        <w:tc>
          <w:tcPr>
            <w:tcW w:w="708" w:type="dxa"/>
            <w:vMerge w:val="restart"/>
            <w:vAlign w:val="center"/>
          </w:tcPr>
          <w:p w14:paraId="108538E2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7372C">
              <w:rPr>
                <w:rFonts w:ascii="Arial Narrow" w:hAnsi="Arial Narrow"/>
                <w:sz w:val="20"/>
                <w:szCs w:val="20"/>
              </w:rPr>
              <w:t>Mars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1E400E1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851" w:type="dxa"/>
            <w:vMerge w:val="restart"/>
            <w:shd w:val="clear" w:color="auto" w:fill="auto"/>
            <w:textDirection w:val="tbRl"/>
            <w:vAlign w:val="center"/>
          </w:tcPr>
          <w:p w14:paraId="03029C39" w14:textId="77777777" w:rsidR="009B7B76" w:rsidRPr="00CE2054" w:rsidRDefault="009B7B76" w:rsidP="00701CE3">
            <w:pPr>
              <w:pStyle w:val="Sansinterligne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E2054">
              <w:rPr>
                <w:rFonts w:ascii="Arial Narrow" w:hAnsi="Arial Narrow"/>
                <w:b/>
                <w:sz w:val="20"/>
                <w:szCs w:val="20"/>
              </w:rPr>
              <w:t>ELECTRICITE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62FDA13" w14:textId="77777777" w:rsidR="009B7B76" w:rsidRPr="00EA37BB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  <w:r w:rsidRPr="00EA37BB">
              <w:rPr>
                <w:rFonts w:ascii="Arial Narrow" w:hAnsi="Arial Narrow"/>
                <w:color w:val="000000" w:themeColor="text1"/>
              </w:rPr>
              <w:t>Montages dérivateur et intégrateur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CDDA8E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A37BB">
              <w:rPr>
                <w:rFonts w:ascii="Arial Narrow" w:hAnsi="Arial Narrow"/>
                <w:color w:val="000000" w:themeColor="text1"/>
              </w:rPr>
              <w:t>2h</w:t>
            </w:r>
          </w:p>
        </w:tc>
        <w:tc>
          <w:tcPr>
            <w:tcW w:w="803" w:type="dxa"/>
            <w:vMerge/>
            <w:shd w:val="clear" w:color="auto" w:fill="auto"/>
          </w:tcPr>
          <w:p w14:paraId="2846474A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3" w:type="dxa"/>
            <w:vMerge w:val="restart"/>
            <w:shd w:val="clear" w:color="auto" w:fill="auto"/>
            <w:vAlign w:val="center"/>
          </w:tcPr>
          <w:p w14:paraId="2B29A339" w14:textId="77777777" w:rsidR="009B7B76" w:rsidRPr="00EA37BB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  <w:r w:rsidRPr="00EA37BB">
              <w:rPr>
                <w:rFonts w:ascii="Arial Narrow" w:hAnsi="Arial Narrow"/>
                <w:color w:val="000000" w:themeColor="text1"/>
              </w:rPr>
              <w:t>Couples acide/base- Classification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7767842A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  <w:r w:rsidRPr="00EA37BB">
              <w:rPr>
                <w:rFonts w:ascii="Arial Narrow" w:hAnsi="Arial Narrow"/>
                <w:color w:val="000000" w:themeColor="text1"/>
              </w:rPr>
              <w:t>h</w:t>
            </w:r>
          </w:p>
        </w:tc>
      </w:tr>
      <w:tr w:rsidR="009B7B76" w:rsidRPr="0027372C" w14:paraId="0B7B5BDC" w14:textId="77777777" w:rsidTr="00C26B5E">
        <w:trPr>
          <w:trHeight w:val="229"/>
        </w:trPr>
        <w:tc>
          <w:tcPr>
            <w:tcW w:w="708" w:type="dxa"/>
            <w:vMerge/>
            <w:vAlign w:val="center"/>
          </w:tcPr>
          <w:p w14:paraId="77A6FC0E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C20A5D0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B85F8CC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0DA69AF4" w14:textId="77777777" w:rsidR="009B7B76" w:rsidRPr="00EA37BB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  <w:r w:rsidRPr="00EA37BB">
              <w:rPr>
                <w:rFonts w:ascii="Arial Narrow" w:hAnsi="Arial Narrow"/>
                <w:color w:val="000000" w:themeColor="text1"/>
              </w:rPr>
              <w:t>Oscillations électriques libres dans un circuit LC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B934B65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6h</w:t>
            </w:r>
          </w:p>
        </w:tc>
        <w:tc>
          <w:tcPr>
            <w:tcW w:w="803" w:type="dxa"/>
            <w:vMerge/>
            <w:shd w:val="clear" w:color="auto" w:fill="auto"/>
          </w:tcPr>
          <w:p w14:paraId="6CC049D7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3" w:type="dxa"/>
            <w:vMerge/>
            <w:shd w:val="clear" w:color="auto" w:fill="auto"/>
            <w:vAlign w:val="center"/>
          </w:tcPr>
          <w:p w14:paraId="27DDA961" w14:textId="77777777" w:rsidR="009B7B76" w:rsidRPr="00EA37BB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DB7B3D8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9B7B76" w:rsidRPr="0027372C" w14:paraId="22F98754" w14:textId="77777777" w:rsidTr="00C26B5E">
        <w:trPr>
          <w:trHeight w:val="64"/>
        </w:trPr>
        <w:tc>
          <w:tcPr>
            <w:tcW w:w="708" w:type="dxa"/>
            <w:vMerge/>
          </w:tcPr>
          <w:p w14:paraId="167FBA1A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D132D3F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851" w:type="dxa"/>
            <w:vMerge/>
            <w:shd w:val="clear" w:color="auto" w:fill="auto"/>
          </w:tcPr>
          <w:p w14:paraId="23BB8D66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6D2C4EC7" w14:textId="77777777" w:rsidR="009B7B76" w:rsidRPr="00EA37BB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7D7287F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14:paraId="743961E1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3" w:type="dxa"/>
            <w:vMerge w:val="restart"/>
            <w:shd w:val="clear" w:color="auto" w:fill="auto"/>
            <w:vAlign w:val="center"/>
          </w:tcPr>
          <w:p w14:paraId="586CFB75" w14:textId="77777777" w:rsidR="009B7B76" w:rsidRPr="00EA37BB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  <w:r w:rsidRPr="00EA37BB">
              <w:rPr>
                <w:rFonts w:ascii="Arial Narrow" w:hAnsi="Arial Narrow"/>
                <w:color w:val="000000" w:themeColor="text1"/>
              </w:rPr>
              <w:t>Réactions acido-basiques. Solutions tampons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67F7A81E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10h</w:t>
            </w:r>
          </w:p>
        </w:tc>
      </w:tr>
      <w:tr w:rsidR="009B7B76" w:rsidRPr="0027372C" w14:paraId="415E21CC" w14:textId="77777777" w:rsidTr="00C26B5E">
        <w:tc>
          <w:tcPr>
            <w:tcW w:w="708" w:type="dxa"/>
            <w:vMerge/>
          </w:tcPr>
          <w:p w14:paraId="59C961BA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DB70FF6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2EC1FB8" w14:textId="77777777" w:rsidR="009B7B76" w:rsidRPr="0027372C" w:rsidRDefault="009B7B76" w:rsidP="00701CE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07899709" w14:textId="77777777" w:rsidR="009B7B76" w:rsidRPr="00EA37BB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473E8CB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2DB69A40" w14:textId="77777777" w:rsidR="009B7B76" w:rsidRPr="0027372C" w:rsidRDefault="009B7B76" w:rsidP="00701CE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83" w:type="dxa"/>
            <w:vMerge/>
            <w:shd w:val="clear" w:color="auto" w:fill="auto"/>
            <w:vAlign w:val="center"/>
          </w:tcPr>
          <w:p w14:paraId="51484F4F" w14:textId="77777777" w:rsidR="009B7B76" w:rsidRPr="00EA37BB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5E175D2B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9B7B76" w:rsidRPr="0027372C" w14:paraId="639A8EEA" w14:textId="77777777" w:rsidTr="00C26B5E">
        <w:trPr>
          <w:trHeight w:val="133"/>
        </w:trPr>
        <w:tc>
          <w:tcPr>
            <w:tcW w:w="708" w:type="dxa"/>
            <w:vMerge/>
          </w:tcPr>
          <w:p w14:paraId="53436D85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CCD5C0F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851" w:type="dxa"/>
            <w:vMerge/>
            <w:shd w:val="clear" w:color="auto" w:fill="auto"/>
          </w:tcPr>
          <w:p w14:paraId="4D5195FF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4DF43CB7" w14:textId="77777777" w:rsidR="009B7B76" w:rsidRPr="00EA37BB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  <w:r w:rsidRPr="00EA37BB">
              <w:rPr>
                <w:rFonts w:ascii="Arial Narrow" w:hAnsi="Arial Narrow"/>
                <w:color w:val="000000" w:themeColor="text1"/>
              </w:rPr>
              <w:t>Circuit RLC en régime sinusoïdal forcé</w:t>
            </w:r>
          </w:p>
        </w:tc>
        <w:tc>
          <w:tcPr>
            <w:tcW w:w="709" w:type="dxa"/>
            <w:vMerge w:val="restart"/>
            <w:vAlign w:val="center"/>
          </w:tcPr>
          <w:p w14:paraId="2DCA1398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4h</w:t>
            </w:r>
          </w:p>
        </w:tc>
        <w:tc>
          <w:tcPr>
            <w:tcW w:w="803" w:type="dxa"/>
            <w:vMerge/>
            <w:vAlign w:val="center"/>
          </w:tcPr>
          <w:p w14:paraId="3C5E8343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3" w:type="dxa"/>
            <w:vMerge/>
            <w:vAlign w:val="center"/>
          </w:tcPr>
          <w:p w14:paraId="10DE8167" w14:textId="77777777" w:rsidR="009B7B76" w:rsidRPr="00EA37BB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vMerge/>
            <w:vAlign w:val="center"/>
          </w:tcPr>
          <w:p w14:paraId="4316FAA6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9B7B76" w:rsidRPr="0027372C" w14:paraId="20E64856" w14:textId="77777777" w:rsidTr="00C26B5E">
        <w:trPr>
          <w:trHeight w:val="231"/>
        </w:trPr>
        <w:tc>
          <w:tcPr>
            <w:tcW w:w="708" w:type="dxa"/>
            <w:vMerge w:val="restart"/>
            <w:vAlign w:val="center"/>
          </w:tcPr>
          <w:p w14:paraId="3B699454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7372C">
              <w:rPr>
                <w:rFonts w:ascii="Arial Narrow" w:hAnsi="Arial Narrow"/>
                <w:sz w:val="20"/>
                <w:szCs w:val="20"/>
              </w:rPr>
              <w:t>Avril</w:t>
            </w:r>
          </w:p>
        </w:tc>
        <w:tc>
          <w:tcPr>
            <w:tcW w:w="993" w:type="dxa"/>
            <w:vMerge w:val="restart"/>
            <w:vAlign w:val="center"/>
          </w:tcPr>
          <w:p w14:paraId="5C6C34E1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851" w:type="dxa"/>
            <w:vMerge/>
            <w:shd w:val="clear" w:color="auto" w:fill="auto"/>
          </w:tcPr>
          <w:p w14:paraId="3E3577D3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14:paraId="2442BC8F" w14:textId="77777777" w:rsidR="009B7B76" w:rsidRPr="00EA37BB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  <w:vMerge/>
            <w:vAlign w:val="center"/>
          </w:tcPr>
          <w:p w14:paraId="2F488ACC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03" w:type="dxa"/>
            <w:vMerge/>
            <w:vAlign w:val="center"/>
          </w:tcPr>
          <w:p w14:paraId="0D018D94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3" w:type="dxa"/>
            <w:vMerge/>
            <w:vAlign w:val="center"/>
          </w:tcPr>
          <w:p w14:paraId="0FA11599" w14:textId="77777777" w:rsidR="009B7B76" w:rsidRPr="00EA37BB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vMerge/>
            <w:vAlign w:val="center"/>
          </w:tcPr>
          <w:p w14:paraId="31C65637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9B7B76" w:rsidRPr="0027372C" w14:paraId="1A8526A5" w14:textId="77777777" w:rsidTr="00C26B5E">
        <w:trPr>
          <w:trHeight w:val="231"/>
        </w:trPr>
        <w:tc>
          <w:tcPr>
            <w:tcW w:w="708" w:type="dxa"/>
            <w:vMerge/>
            <w:vAlign w:val="center"/>
          </w:tcPr>
          <w:p w14:paraId="3D71C23D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50358470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0269434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53106EB9" w14:textId="77777777" w:rsidR="009B7B76" w:rsidRPr="00EA37BB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  <w:r w:rsidRPr="00EA37BB">
              <w:rPr>
                <w:rFonts w:ascii="Arial Narrow" w:hAnsi="Arial Narrow"/>
                <w:color w:val="000000" w:themeColor="text1"/>
              </w:rPr>
              <w:t>Résonance d’intensité d’un circuit RLC série</w:t>
            </w:r>
          </w:p>
        </w:tc>
        <w:tc>
          <w:tcPr>
            <w:tcW w:w="709" w:type="dxa"/>
            <w:vMerge w:val="restart"/>
            <w:vAlign w:val="center"/>
          </w:tcPr>
          <w:p w14:paraId="38749543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4h</w:t>
            </w:r>
          </w:p>
        </w:tc>
        <w:tc>
          <w:tcPr>
            <w:tcW w:w="803" w:type="dxa"/>
            <w:vMerge/>
            <w:vAlign w:val="center"/>
          </w:tcPr>
          <w:p w14:paraId="6B8EEDF3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3" w:type="dxa"/>
            <w:vMerge/>
            <w:vAlign w:val="center"/>
          </w:tcPr>
          <w:p w14:paraId="654B6F79" w14:textId="77777777" w:rsidR="009B7B76" w:rsidRPr="00EA37BB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vMerge/>
            <w:vAlign w:val="center"/>
          </w:tcPr>
          <w:p w14:paraId="1A0059E3" w14:textId="77777777" w:rsidR="009B7B76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9B7B76" w:rsidRPr="0027372C" w14:paraId="58F73607" w14:textId="77777777" w:rsidTr="00C26B5E">
        <w:trPr>
          <w:trHeight w:val="231"/>
        </w:trPr>
        <w:tc>
          <w:tcPr>
            <w:tcW w:w="708" w:type="dxa"/>
            <w:vMerge/>
          </w:tcPr>
          <w:p w14:paraId="01283EDE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00008399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851" w:type="dxa"/>
            <w:vMerge/>
            <w:shd w:val="clear" w:color="auto" w:fill="auto"/>
          </w:tcPr>
          <w:p w14:paraId="2EC539DC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14:paraId="5F497184" w14:textId="77777777" w:rsidR="009B7B76" w:rsidRPr="00EA37BB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  <w:vMerge/>
            <w:vAlign w:val="center"/>
          </w:tcPr>
          <w:p w14:paraId="1F94B876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03" w:type="dxa"/>
            <w:vMerge/>
            <w:vAlign w:val="center"/>
          </w:tcPr>
          <w:p w14:paraId="277542BD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3" w:type="dxa"/>
            <w:vMerge w:val="restart"/>
            <w:vAlign w:val="center"/>
          </w:tcPr>
          <w:p w14:paraId="588E0528" w14:textId="77777777" w:rsidR="009B7B76" w:rsidRPr="00EA37BB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  <w:r w:rsidRPr="00EA37BB">
              <w:rPr>
                <w:rFonts w:ascii="Arial Narrow" w:hAnsi="Arial Narrow"/>
                <w:color w:val="000000" w:themeColor="text1"/>
              </w:rPr>
              <w:t>Dosage acido-basique</w:t>
            </w:r>
          </w:p>
        </w:tc>
        <w:tc>
          <w:tcPr>
            <w:tcW w:w="708" w:type="dxa"/>
            <w:vMerge w:val="restart"/>
            <w:vAlign w:val="center"/>
          </w:tcPr>
          <w:p w14:paraId="5B68A7B8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  <w:r w:rsidRPr="00EA37BB">
              <w:rPr>
                <w:rFonts w:ascii="Arial Narrow" w:hAnsi="Arial Narrow"/>
                <w:color w:val="000000" w:themeColor="text1"/>
              </w:rPr>
              <w:t>h</w:t>
            </w:r>
          </w:p>
        </w:tc>
      </w:tr>
      <w:tr w:rsidR="009B7B76" w:rsidRPr="0027372C" w14:paraId="4E5449AA" w14:textId="77777777" w:rsidTr="00C26B5E">
        <w:trPr>
          <w:trHeight w:val="231"/>
        </w:trPr>
        <w:tc>
          <w:tcPr>
            <w:tcW w:w="708" w:type="dxa"/>
            <w:vMerge/>
          </w:tcPr>
          <w:p w14:paraId="1EE091DF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2848DDFF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794C24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E6AC603" w14:textId="77777777" w:rsidR="009B7B76" w:rsidRPr="00EA37BB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  <w:r w:rsidRPr="00EA37BB">
              <w:rPr>
                <w:rFonts w:ascii="Arial Narrow" w:hAnsi="Arial Narrow"/>
                <w:color w:val="000000" w:themeColor="text1"/>
              </w:rPr>
              <w:t>Puissance en courant alternatif</w:t>
            </w:r>
          </w:p>
        </w:tc>
        <w:tc>
          <w:tcPr>
            <w:tcW w:w="709" w:type="dxa"/>
            <w:vAlign w:val="center"/>
          </w:tcPr>
          <w:p w14:paraId="413B3F20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A37BB">
              <w:rPr>
                <w:rFonts w:ascii="Arial Narrow" w:hAnsi="Arial Narrow"/>
                <w:color w:val="000000" w:themeColor="text1"/>
              </w:rPr>
              <w:t>2h</w:t>
            </w:r>
          </w:p>
        </w:tc>
        <w:tc>
          <w:tcPr>
            <w:tcW w:w="803" w:type="dxa"/>
            <w:vMerge/>
            <w:vAlign w:val="center"/>
          </w:tcPr>
          <w:p w14:paraId="18F186E5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3" w:type="dxa"/>
            <w:vMerge/>
            <w:vAlign w:val="center"/>
          </w:tcPr>
          <w:p w14:paraId="04D0B19F" w14:textId="77777777" w:rsidR="009B7B76" w:rsidRPr="00EA37BB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vMerge/>
            <w:vAlign w:val="center"/>
          </w:tcPr>
          <w:p w14:paraId="553ADD9A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9B7B76" w:rsidRPr="0027372C" w14:paraId="73258BFD" w14:textId="77777777" w:rsidTr="00C26B5E">
        <w:trPr>
          <w:trHeight w:val="220"/>
        </w:trPr>
        <w:tc>
          <w:tcPr>
            <w:tcW w:w="708" w:type="dxa"/>
            <w:vMerge/>
          </w:tcPr>
          <w:p w14:paraId="129AEE1B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14:paraId="5CAD3223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851" w:type="dxa"/>
            <w:vMerge/>
            <w:shd w:val="clear" w:color="auto" w:fill="auto"/>
          </w:tcPr>
          <w:p w14:paraId="7B69489F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6E3BC" w:themeFill="accent3" w:themeFillTint="66"/>
            <w:vAlign w:val="center"/>
          </w:tcPr>
          <w:p w14:paraId="1113E8C9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A37BB">
              <w:rPr>
                <w:rFonts w:ascii="Arial Narrow" w:hAnsi="Arial Narrow"/>
                <w:b/>
                <w:color w:val="000000" w:themeColor="text1"/>
              </w:rPr>
              <w:t>Évaluation/Remédiation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43D62596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  <w:r w:rsidRPr="00EA37BB">
              <w:rPr>
                <w:rFonts w:ascii="Arial Narrow" w:hAnsi="Arial Narrow"/>
                <w:color w:val="000000" w:themeColor="text1"/>
              </w:rPr>
              <w:t>h</w:t>
            </w:r>
          </w:p>
        </w:tc>
        <w:tc>
          <w:tcPr>
            <w:tcW w:w="803" w:type="dxa"/>
            <w:vMerge/>
            <w:shd w:val="clear" w:color="auto" w:fill="D6E3BC" w:themeFill="accent3" w:themeFillTint="66"/>
            <w:vAlign w:val="center"/>
          </w:tcPr>
          <w:p w14:paraId="096CB8AC" w14:textId="77777777" w:rsidR="009B7B76" w:rsidRPr="0027372C" w:rsidRDefault="009B7B76" w:rsidP="00701CE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D6E3BC" w:themeFill="accent3" w:themeFillTint="66"/>
            <w:vAlign w:val="center"/>
          </w:tcPr>
          <w:p w14:paraId="2AF55569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A37BB">
              <w:rPr>
                <w:rFonts w:ascii="Arial Narrow" w:hAnsi="Arial Narrow"/>
                <w:b/>
                <w:color w:val="000000" w:themeColor="text1"/>
              </w:rPr>
              <w:t>Évaluation/Remédiation</w:t>
            </w:r>
          </w:p>
        </w:tc>
        <w:tc>
          <w:tcPr>
            <w:tcW w:w="708" w:type="dxa"/>
            <w:shd w:val="clear" w:color="auto" w:fill="D6E3BC" w:themeFill="accent3" w:themeFillTint="66"/>
            <w:vAlign w:val="center"/>
          </w:tcPr>
          <w:p w14:paraId="20DA5618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A37BB">
              <w:rPr>
                <w:rFonts w:ascii="Arial Narrow" w:hAnsi="Arial Narrow"/>
                <w:color w:val="000000" w:themeColor="text1"/>
              </w:rPr>
              <w:t>2h</w:t>
            </w:r>
          </w:p>
        </w:tc>
      </w:tr>
      <w:tr w:rsidR="009B7B76" w:rsidRPr="0027372C" w14:paraId="0B101468" w14:textId="77777777" w:rsidTr="00C26B5E">
        <w:trPr>
          <w:trHeight w:val="515"/>
        </w:trPr>
        <w:tc>
          <w:tcPr>
            <w:tcW w:w="708" w:type="dxa"/>
            <w:vMerge w:val="restart"/>
            <w:vAlign w:val="center"/>
          </w:tcPr>
          <w:p w14:paraId="02786EBC" w14:textId="77777777" w:rsidR="009B7B76" w:rsidRPr="0027372C" w:rsidRDefault="009B7B76" w:rsidP="00701CE3">
            <w:pPr>
              <w:pStyle w:val="Sansinterligne"/>
              <w:tabs>
                <w:tab w:val="left" w:pos="79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7372C">
              <w:rPr>
                <w:rFonts w:ascii="Arial Narrow" w:hAnsi="Arial Narrow"/>
                <w:sz w:val="20"/>
                <w:szCs w:val="20"/>
              </w:rPr>
              <w:t>Mai</w:t>
            </w:r>
          </w:p>
        </w:tc>
        <w:tc>
          <w:tcPr>
            <w:tcW w:w="993" w:type="dxa"/>
            <w:vAlign w:val="center"/>
          </w:tcPr>
          <w:p w14:paraId="613CE5A8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851" w:type="dxa"/>
            <w:vMerge w:val="restart"/>
            <w:shd w:val="clear" w:color="auto" w:fill="auto"/>
            <w:textDirection w:val="tbRl"/>
            <w:vAlign w:val="center"/>
          </w:tcPr>
          <w:p w14:paraId="7843432F" w14:textId="77777777" w:rsidR="009B7B76" w:rsidRPr="00CE2054" w:rsidRDefault="009B7B76" w:rsidP="00701CE3">
            <w:pPr>
              <w:pStyle w:val="Sansinterligne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E2054">
              <w:rPr>
                <w:rFonts w:ascii="Arial Narrow" w:hAnsi="Arial Narrow"/>
                <w:b/>
                <w:sz w:val="20"/>
                <w:szCs w:val="20"/>
              </w:rPr>
              <w:t>PHYSIQUE NUCLEAIRE</w:t>
            </w:r>
          </w:p>
        </w:tc>
        <w:tc>
          <w:tcPr>
            <w:tcW w:w="3685" w:type="dxa"/>
            <w:vMerge w:val="restart"/>
            <w:vAlign w:val="center"/>
          </w:tcPr>
          <w:p w14:paraId="47755B29" w14:textId="77777777" w:rsidR="009B7B76" w:rsidRPr="00EA37BB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  <w:r w:rsidRPr="00EA37BB">
              <w:rPr>
                <w:rFonts w:ascii="Arial Narrow" w:hAnsi="Arial Narrow"/>
                <w:color w:val="000000" w:themeColor="text1"/>
              </w:rPr>
              <w:t>Réactions nucléaires spontanées</w:t>
            </w:r>
          </w:p>
        </w:tc>
        <w:tc>
          <w:tcPr>
            <w:tcW w:w="709" w:type="dxa"/>
            <w:vMerge w:val="restart"/>
            <w:vAlign w:val="center"/>
          </w:tcPr>
          <w:p w14:paraId="7C36FBBF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5h</w:t>
            </w:r>
          </w:p>
        </w:tc>
        <w:tc>
          <w:tcPr>
            <w:tcW w:w="803" w:type="dxa"/>
            <w:vMerge/>
            <w:vAlign w:val="center"/>
          </w:tcPr>
          <w:p w14:paraId="6464D601" w14:textId="77777777" w:rsidR="009B7B76" w:rsidRPr="0027372C" w:rsidRDefault="009B7B76" w:rsidP="00701CE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83" w:type="dxa"/>
            <w:vMerge w:val="restart"/>
            <w:vAlign w:val="center"/>
          </w:tcPr>
          <w:p w14:paraId="0B72DBE1" w14:textId="77777777" w:rsidR="009B7B76" w:rsidRPr="00EA37BB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  <w:r w:rsidRPr="00EA37BB">
              <w:rPr>
                <w:rFonts w:ascii="Arial Narrow" w:hAnsi="Arial Narrow"/>
                <w:color w:val="000000" w:themeColor="text1"/>
              </w:rPr>
              <w:t>Dosage acido-basique</w:t>
            </w:r>
          </w:p>
        </w:tc>
        <w:tc>
          <w:tcPr>
            <w:tcW w:w="708" w:type="dxa"/>
            <w:vMerge w:val="restart"/>
            <w:vAlign w:val="center"/>
          </w:tcPr>
          <w:p w14:paraId="5069EF59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  <w:r w:rsidRPr="00EA37BB">
              <w:rPr>
                <w:rFonts w:ascii="Arial Narrow" w:hAnsi="Arial Narrow"/>
                <w:color w:val="000000" w:themeColor="text1"/>
              </w:rPr>
              <w:t>h</w:t>
            </w:r>
          </w:p>
        </w:tc>
      </w:tr>
      <w:tr w:rsidR="009B7B76" w:rsidRPr="0027372C" w14:paraId="70D1F2C7" w14:textId="77777777" w:rsidTr="00C26B5E">
        <w:trPr>
          <w:trHeight w:val="229"/>
        </w:trPr>
        <w:tc>
          <w:tcPr>
            <w:tcW w:w="708" w:type="dxa"/>
            <w:vMerge/>
          </w:tcPr>
          <w:p w14:paraId="02EBA2EA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24D5A946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3CBBA19" w14:textId="77777777" w:rsidR="009B7B76" w:rsidRPr="00552DAE" w:rsidRDefault="009B7B76" w:rsidP="00701CE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14:paraId="29AF2F7E" w14:textId="77777777" w:rsidR="009B7B76" w:rsidRPr="00EA37BB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  <w:vMerge/>
            <w:vAlign w:val="center"/>
          </w:tcPr>
          <w:p w14:paraId="40BDC985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03" w:type="dxa"/>
            <w:vMerge/>
          </w:tcPr>
          <w:p w14:paraId="4BE8B780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3" w:type="dxa"/>
            <w:vMerge/>
            <w:vAlign w:val="center"/>
          </w:tcPr>
          <w:p w14:paraId="39D48E94" w14:textId="77777777" w:rsidR="009B7B76" w:rsidRPr="00EA37BB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vMerge/>
            <w:vAlign w:val="center"/>
          </w:tcPr>
          <w:p w14:paraId="2A6E9EE1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9B7B76" w:rsidRPr="0027372C" w14:paraId="65F8D92C" w14:textId="77777777" w:rsidTr="00C26B5E">
        <w:trPr>
          <w:trHeight w:val="231"/>
        </w:trPr>
        <w:tc>
          <w:tcPr>
            <w:tcW w:w="708" w:type="dxa"/>
            <w:vMerge/>
          </w:tcPr>
          <w:p w14:paraId="415BC2B7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7849BB39" w14:textId="77777777" w:rsidR="009B7B76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FA06441" w14:textId="77777777" w:rsidR="009B7B76" w:rsidRPr="0027372C" w:rsidRDefault="009B7B76" w:rsidP="00701CE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732F6D8" w14:textId="77777777" w:rsidR="009B7B76" w:rsidRPr="00EA37BB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  <w:r w:rsidRPr="00EA37BB">
              <w:rPr>
                <w:rFonts w:ascii="Arial Narrow" w:hAnsi="Arial Narrow"/>
                <w:color w:val="000000" w:themeColor="text1"/>
              </w:rPr>
              <w:t xml:space="preserve">Réactions nucléaires </w:t>
            </w:r>
            <w:r>
              <w:rPr>
                <w:rFonts w:ascii="Arial Narrow" w:hAnsi="Arial Narrow"/>
                <w:color w:val="000000" w:themeColor="text1"/>
              </w:rPr>
              <w:t>provoquées</w:t>
            </w:r>
          </w:p>
        </w:tc>
        <w:tc>
          <w:tcPr>
            <w:tcW w:w="709" w:type="dxa"/>
            <w:vAlign w:val="center"/>
          </w:tcPr>
          <w:p w14:paraId="49347F28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  <w:r w:rsidRPr="00EA37BB">
              <w:rPr>
                <w:rFonts w:ascii="Arial Narrow" w:hAnsi="Arial Narrow"/>
                <w:color w:val="000000" w:themeColor="text1"/>
              </w:rPr>
              <w:t>h</w:t>
            </w:r>
          </w:p>
        </w:tc>
        <w:tc>
          <w:tcPr>
            <w:tcW w:w="803" w:type="dxa"/>
            <w:vMerge/>
          </w:tcPr>
          <w:p w14:paraId="7DFEEE54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3" w:type="dxa"/>
            <w:vMerge/>
            <w:vAlign w:val="center"/>
          </w:tcPr>
          <w:p w14:paraId="380A13B0" w14:textId="77777777" w:rsidR="009B7B76" w:rsidRPr="00EA37BB" w:rsidRDefault="009B7B76" w:rsidP="00701CE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vMerge/>
            <w:vAlign w:val="center"/>
          </w:tcPr>
          <w:p w14:paraId="75A2147C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9B7B76" w:rsidRPr="0027372C" w14:paraId="4C3C680C" w14:textId="77777777" w:rsidTr="00C26B5E">
        <w:trPr>
          <w:trHeight w:val="210"/>
        </w:trPr>
        <w:tc>
          <w:tcPr>
            <w:tcW w:w="708" w:type="dxa"/>
            <w:vMerge/>
          </w:tcPr>
          <w:p w14:paraId="16B05E34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14:paraId="071AB5FA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6C3FD6E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6E3BC" w:themeFill="accent3" w:themeFillTint="66"/>
            <w:vAlign w:val="center"/>
          </w:tcPr>
          <w:p w14:paraId="47DE34FC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A37BB">
              <w:rPr>
                <w:rFonts w:ascii="Arial Narrow" w:hAnsi="Arial Narrow"/>
                <w:b/>
                <w:color w:val="000000" w:themeColor="text1"/>
              </w:rPr>
              <w:t>Évaluation/Remédiation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32A38116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  <w:r w:rsidRPr="00EA37BB">
              <w:rPr>
                <w:rFonts w:ascii="Arial Narrow" w:hAnsi="Arial Narrow"/>
                <w:color w:val="000000" w:themeColor="text1"/>
              </w:rPr>
              <w:t>h</w:t>
            </w:r>
          </w:p>
        </w:tc>
        <w:tc>
          <w:tcPr>
            <w:tcW w:w="803" w:type="dxa"/>
            <w:vMerge/>
            <w:shd w:val="clear" w:color="auto" w:fill="D6E3BC" w:themeFill="accent3" w:themeFillTint="66"/>
            <w:vAlign w:val="center"/>
          </w:tcPr>
          <w:p w14:paraId="459C0527" w14:textId="77777777" w:rsidR="009B7B76" w:rsidRPr="0027372C" w:rsidRDefault="009B7B76" w:rsidP="00701CE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D6E3BC" w:themeFill="accent3" w:themeFillTint="66"/>
            <w:vAlign w:val="center"/>
          </w:tcPr>
          <w:p w14:paraId="0D7E930C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A37BB">
              <w:rPr>
                <w:rFonts w:ascii="Arial Narrow" w:hAnsi="Arial Narrow"/>
                <w:b/>
                <w:color w:val="000000" w:themeColor="text1"/>
              </w:rPr>
              <w:t>Évaluation/Remédiation</w:t>
            </w:r>
          </w:p>
        </w:tc>
        <w:tc>
          <w:tcPr>
            <w:tcW w:w="708" w:type="dxa"/>
            <w:shd w:val="clear" w:color="auto" w:fill="D6E3BC" w:themeFill="accent3" w:themeFillTint="66"/>
            <w:vAlign w:val="center"/>
          </w:tcPr>
          <w:p w14:paraId="4BDBD9B9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A37BB">
              <w:rPr>
                <w:rFonts w:ascii="Arial Narrow" w:hAnsi="Arial Narrow"/>
                <w:color w:val="000000" w:themeColor="text1"/>
              </w:rPr>
              <w:t>2h</w:t>
            </w:r>
          </w:p>
        </w:tc>
      </w:tr>
      <w:tr w:rsidR="009B7B76" w:rsidRPr="0027372C" w14:paraId="72E84288" w14:textId="77777777" w:rsidTr="00C26B5E">
        <w:trPr>
          <w:trHeight w:val="198"/>
        </w:trPr>
        <w:tc>
          <w:tcPr>
            <w:tcW w:w="708" w:type="dxa"/>
            <w:vMerge/>
          </w:tcPr>
          <w:p w14:paraId="44706608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14:paraId="27071A4C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688A3D5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shd w:val="clear" w:color="auto" w:fill="D6E3BC" w:themeFill="accent3" w:themeFillTint="66"/>
            <w:vAlign w:val="center"/>
          </w:tcPr>
          <w:p w14:paraId="5302147E" w14:textId="77777777" w:rsidR="009B7B76" w:rsidRPr="008D7C9D" w:rsidRDefault="009B7B76" w:rsidP="00701CE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D7C9D">
              <w:rPr>
                <w:rFonts w:ascii="Arial Narrow" w:hAnsi="Arial Narrow"/>
                <w:b/>
                <w:color w:val="000000" w:themeColor="text1"/>
              </w:rPr>
              <w:t>Révisions</w:t>
            </w:r>
          </w:p>
        </w:tc>
        <w:tc>
          <w:tcPr>
            <w:tcW w:w="709" w:type="dxa"/>
            <w:vMerge w:val="restart"/>
            <w:shd w:val="clear" w:color="auto" w:fill="D6E3BC" w:themeFill="accent3" w:themeFillTint="66"/>
            <w:vAlign w:val="center"/>
          </w:tcPr>
          <w:p w14:paraId="11D9181E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6h</w:t>
            </w:r>
          </w:p>
        </w:tc>
        <w:tc>
          <w:tcPr>
            <w:tcW w:w="803" w:type="dxa"/>
            <w:vMerge w:val="restart"/>
            <w:shd w:val="clear" w:color="auto" w:fill="D6E3BC" w:themeFill="accent3" w:themeFillTint="66"/>
          </w:tcPr>
          <w:p w14:paraId="507EF16B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3" w:type="dxa"/>
            <w:vMerge w:val="restart"/>
            <w:shd w:val="clear" w:color="auto" w:fill="D6E3BC" w:themeFill="accent3" w:themeFillTint="66"/>
            <w:vAlign w:val="center"/>
          </w:tcPr>
          <w:p w14:paraId="31006A64" w14:textId="77777777" w:rsidR="009B7B76" w:rsidRPr="008D7C9D" w:rsidRDefault="009B7B76" w:rsidP="00701CE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D7C9D">
              <w:rPr>
                <w:rFonts w:ascii="Arial Narrow" w:hAnsi="Arial Narrow"/>
                <w:b/>
                <w:color w:val="000000" w:themeColor="text1"/>
              </w:rPr>
              <w:t>Révisions</w:t>
            </w:r>
          </w:p>
        </w:tc>
        <w:tc>
          <w:tcPr>
            <w:tcW w:w="708" w:type="dxa"/>
            <w:vMerge w:val="restart"/>
            <w:shd w:val="clear" w:color="auto" w:fill="D6E3BC" w:themeFill="accent3" w:themeFillTint="66"/>
            <w:vAlign w:val="center"/>
          </w:tcPr>
          <w:p w14:paraId="77FE53F8" w14:textId="77777777" w:rsidR="009B7B76" w:rsidRPr="00EA37BB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4h</w:t>
            </w:r>
          </w:p>
        </w:tc>
      </w:tr>
      <w:tr w:rsidR="009B7B76" w:rsidRPr="0027372C" w14:paraId="075D1D05" w14:textId="77777777" w:rsidTr="00C26B5E">
        <w:trPr>
          <w:trHeight w:val="119"/>
        </w:trPr>
        <w:tc>
          <w:tcPr>
            <w:tcW w:w="708" w:type="dxa"/>
            <w:vAlign w:val="center"/>
          </w:tcPr>
          <w:p w14:paraId="534D5BE8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7372C">
              <w:rPr>
                <w:rFonts w:ascii="Arial Narrow" w:hAnsi="Arial Narrow"/>
                <w:sz w:val="20"/>
                <w:szCs w:val="20"/>
              </w:rPr>
              <w:t>Juin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14:paraId="59CBC0E6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8B42DCA" w14:textId="77777777" w:rsidR="009B7B76" w:rsidRPr="0027372C" w:rsidRDefault="009B7B76" w:rsidP="00701CE3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334D905A" w14:textId="77777777" w:rsidR="009B7B76" w:rsidRPr="008D7C9D" w:rsidRDefault="009B7B76" w:rsidP="00701CE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1A78AD0" w14:textId="77777777" w:rsidR="009B7B76" w:rsidRPr="00EA37BB" w:rsidRDefault="009B7B76" w:rsidP="00701CE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14:paraId="5385174B" w14:textId="77777777" w:rsidR="009B7B76" w:rsidRPr="0027372C" w:rsidRDefault="009B7B76" w:rsidP="00701CE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3" w:type="dxa"/>
            <w:vMerge/>
            <w:shd w:val="clear" w:color="auto" w:fill="auto"/>
            <w:vAlign w:val="center"/>
          </w:tcPr>
          <w:p w14:paraId="33DB67E5" w14:textId="77777777" w:rsidR="009B7B76" w:rsidRPr="008D7C9D" w:rsidRDefault="009B7B76" w:rsidP="00701CE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032D9942" w14:textId="77777777" w:rsidR="009B7B76" w:rsidRPr="00EA37BB" w:rsidRDefault="009B7B76" w:rsidP="00701CE3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</w:tbl>
    <w:p w14:paraId="1A2F0A75" w14:textId="77777777" w:rsidR="009B7B76" w:rsidRDefault="003E68D5" w:rsidP="009B7B76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2"/>
          <w:szCs w:val="18"/>
          <w:u w:val="none"/>
        </w:rPr>
      </w:pPr>
      <w:r>
        <w:rPr>
          <w:rFonts w:ascii="Arial Narrow" w:hAnsi="Arial Narrow"/>
          <w:b w:val="0"/>
          <w:noProof/>
          <w:color w:val="auto"/>
          <w:sz w:val="22"/>
          <w:szCs w:val="18"/>
          <w:u w:val="none"/>
        </w:rPr>
        <w:lastRenderedPageBreak/>
        <w:pict w14:anchorId="6C240F1C">
          <v:group id="_x0000_s1058" style="position:absolute;margin-left:311.8pt;margin-top:9.05pt;width:187.1pt;height:96.75pt;z-index:251716608;mso-position-horizontal-relative:text;mso-position-vertical-relative:text" coordorigin="7654,14420" coordsize="3742,1935">
            <v:shape id="_x0000_s1059" type="#_x0000_t202" style="position:absolute;left:7654;top:14420;width:3742;height:1531;mso-width-relative:margin;mso-height-relative:margin" stroked="f">
              <v:textbox style="mso-next-textbox:#_x0000_s1059">
                <w:txbxContent>
                  <w:p w14:paraId="69C27352" w14:textId="77777777" w:rsidR="00701CE3" w:rsidRPr="00185961" w:rsidRDefault="00701CE3" w:rsidP="009B7B76">
                    <w:pPr>
                      <w:pStyle w:val="Sansinterligne"/>
                      <w:jc w:val="center"/>
                      <w:rPr>
                        <w:rFonts w:ascii="Arial Narrow" w:hAnsi="Arial Narrow"/>
                        <w:b/>
                      </w:rPr>
                    </w:pPr>
                    <w:r w:rsidRPr="00185961">
                      <w:rPr>
                        <w:rFonts w:ascii="Arial Narrow" w:hAnsi="Arial Narrow"/>
                        <w:b/>
                      </w:rPr>
                      <w:t>Le Coordonnateur National Disciplinaire</w:t>
                    </w:r>
                  </w:p>
                  <w:p w14:paraId="63CF0A8C" w14:textId="77777777" w:rsidR="00701CE3" w:rsidRDefault="00701CE3" w:rsidP="009B7B76">
                    <w:pPr>
                      <w:pStyle w:val="Sansinterligne"/>
                      <w:jc w:val="center"/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0EF0655" wp14:editId="0CD2BE34">
                          <wp:extent cx="1023349" cy="720000"/>
                          <wp:effectExtent l="19050" t="0" r="5351" b="0"/>
                          <wp:docPr id="29" name="Image 1" descr="F:\Aman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:\Aman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 l="45825" t="40255" r="27490" b="4444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3349" cy="7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8D47D12" w14:textId="77777777" w:rsidR="00701CE3" w:rsidRDefault="00701CE3" w:rsidP="009B7B76">
                    <w:pPr>
                      <w:pStyle w:val="Sansinterligne"/>
                    </w:pPr>
                  </w:p>
                  <w:p w14:paraId="2ACED7B5" w14:textId="77777777" w:rsidR="00701CE3" w:rsidRPr="00185961" w:rsidRDefault="00701CE3" w:rsidP="009B7B76"/>
                </w:txbxContent>
              </v:textbox>
            </v:shape>
            <v:shape id="_x0000_s1060" type="#_x0000_t202" style="position:absolute;left:8561;top:15952;width:1871;height:403" stroked="f">
              <v:textbox>
                <w:txbxContent>
                  <w:p w14:paraId="0BD783C5" w14:textId="77777777" w:rsidR="00701CE3" w:rsidRPr="002A6AD6" w:rsidRDefault="00701CE3" w:rsidP="009B7B76">
                    <w:r w:rsidRPr="002A6AD6">
                      <w:rPr>
                        <w:rFonts w:ascii="Arial Narrow" w:hAnsi="Arial Narrow"/>
                        <w:b/>
                      </w:rPr>
                      <w:t>AMANI KOUAKOU</w:t>
                    </w:r>
                  </w:p>
                </w:txbxContent>
              </v:textbox>
            </v:shape>
          </v:group>
        </w:pict>
      </w:r>
    </w:p>
    <w:p w14:paraId="19B0F979" w14:textId="77777777" w:rsidR="009B7B76" w:rsidRDefault="009B7B76" w:rsidP="009B7B76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2"/>
          <w:szCs w:val="18"/>
          <w:u w:val="none"/>
        </w:rPr>
      </w:pPr>
    </w:p>
    <w:p w14:paraId="355F4C6B" w14:textId="77777777" w:rsidR="009B7B76" w:rsidRDefault="009B7B76" w:rsidP="009B7B76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2"/>
          <w:szCs w:val="18"/>
          <w:u w:val="none"/>
        </w:rPr>
      </w:pPr>
    </w:p>
    <w:p w14:paraId="24038292" w14:textId="77777777" w:rsidR="009B7B76" w:rsidRDefault="009B7B76" w:rsidP="009B7B76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2"/>
          <w:szCs w:val="18"/>
          <w:u w:val="none"/>
        </w:rPr>
      </w:pPr>
    </w:p>
    <w:p w14:paraId="32DF428D" w14:textId="7E6402BC" w:rsidR="009B7B76" w:rsidRPr="00116310" w:rsidRDefault="009B7B76" w:rsidP="00116310">
      <w:pPr>
        <w:spacing w:after="0" w:line="240" w:lineRule="auto"/>
        <w:rPr>
          <w:rFonts w:ascii="Arial Narrow" w:hAnsi="Arial Narrow"/>
          <w:sz w:val="24"/>
        </w:rPr>
      </w:pPr>
    </w:p>
    <w:sectPr w:rsidR="009B7B76" w:rsidRPr="00116310" w:rsidSect="00E8272A">
      <w:pgSz w:w="11906" w:h="16838"/>
      <w:pgMar w:top="567" w:right="425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3FA26" w14:textId="77777777" w:rsidR="003E68D5" w:rsidRDefault="003E68D5" w:rsidP="00C87C97">
      <w:pPr>
        <w:spacing w:after="0" w:line="240" w:lineRule="auto"/>
      </w:pPr>
      <w:r>
        <w:separator/>
      </w:r>
    </w:p>
  </w:endnote>
  <w:endnote w:type="continuationSeparator" w:id="0">
    <w:p w14:paraId="44D5F219" w14:textId="77777777" w:rsidR="003E68D5" w:rsidRDefault="003E68D5" w:rsidP="00C8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3EAFA" w14:textId="77777777" w:rsidR="003E68D5" w:rsidRDefault="003E68D5" w:rsidP="00C87C97">
      <w:pPr>
        <w:spacing w:after="0" w:line="240" w:lineRule="auto"/>
      </w:pPr>
      <w:r>
        <w:separator/>
      </w:r>
    </w:p>
  </w:footnote>
  <w:footnote w:type="continuationSeparator" w:id="0">
    <w:p w14:paraId="4D48BC72" w14:textId="77777777" w:rsidR="003E68D5" w:rsidRDefault="003E68D5" w:rsidP="00C87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numPicBullet w:numPicBulletId="1">
    <w:pict>
      <v:shape id="_x0000_i1029" type="#_x0000_t75" style="width:11.25pt;height:11.25pt" o:bullet="t">
        <v:imagedata r:id="rId2" o:title="clip_image002"/>
      </v:shape>
    </w:pict>
  </w:numPicBullet>
  <w:abstractNum w:abstractNumId="0">
    <w:nsid w:val="002E1BAB"/>
    <w:multiLevelType w:val="hybridMultilevel"/>
    <w:tmpl w:val="45182E68"/>
    <w:lvl w:ilvl="0" w:tplc="E6BECC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11E0C"/>
    <w:multiLevelType w:val="hybridMultilevel"/>
    <w:tmpl w:val="DE669F6C"/>
    <w:lvl w:ilvl="0" w:tplc="F9DE5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F1CAF"/>
    <w:multiLevelType w:val="hybridMultilevel"/>
    <w:tmpl w:val="3DBCC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2531C"/>
    <w:multiLevelType w:val="hybridMultilevel"/>
    <w:tmpl w:val="619AD9D8"/>
    <w:lvl w:ilvl="0" w:tplc="BB54FA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B1A6F"/>
    <w:multiLevelType w:val="hybridMultilevel"/>
    <w:tmpl w:val="36D4F58E"/>
    <w:lvl w:ilvl="0" w:tplc="E6BECCD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2E734F"/>
    <w:multiLevelType w:val="hybridMultilevel"/>
    <w:tmpl w:val="FA02A72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40A50"/>
    <w:multiLevelType w:val="hybridMultilevel"/>
    <w:tmpl w:val="A832011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6D79C7"/>
    <w:multiLevelType w:val="hybridMultilevel"/>
    <w:tmpl w:val="4C78F916"/>
    <w:lvl w:ilvl="0" w:tplc="15F812D2">
      <w:start w:val="1"/>
      <w:numFmt w:val="upperRoman"/>
      <w:lvlText w:val="%1-"/>
      <w:lvlJc w:val="left"/>
      <w:pPr>
        <w:ind w:left="1080" w:hanging="72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A250B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2B64"/>
    <w:rsid w:val="00025095"/>
    <w:rsid w:val="00025B16"/>
    <w:rsid w:val="00027DF0"/>
    <w:rsid w:val="00032355"/>
    <w:rsid w:val="00033228"/>
    <w:rsid w:val="00034E2B"/>
    <w:rsid w:val="000426B6"/>
    <w:rsid w:val="00060463"/>
    <w:rsid w:val="00072345"/>
    <w:rsid w:val="00077553"/>
    <w:rsid w:val="000878F7"/>
    <w:rsid w:val="000A06D1"/>
    <w:rsid w:val="000A515B"/>
    <w:rsid w:val="000B0F8E"/>
    <w:rsid w:val="000B4874"/>
    <w:rsid w:val="000B5C8A"/>
    <w:rsid w:val="000C23FF"/>
    <w:rsid w:val="000C4986"/>
    <w:rsid w:val="000C69EC"/>
    <w:rsid w:val="000D0F60"/>
    <w:rsid w:val="000D70FB"/>
    <w:rsid w:val="000E0B01"/>
    <w:rsid w:val="000E3165"/>
    <w:rsid w:val="000F1923"/>
    <w:rsid w:val="000F1C3A"/>
    <w:rsid w:val="000F74A5"/>
    <w:rsid w:val="000F755A"/>
    <w:rsid w:val="00101647"/>
    <w:rsid w:val="00106122"/>
    <w:rsid w:val="00116310"/>
    <w:rsid w:val="0012145C"/>
    <w:rsid w:val="001227F0"/>
    <w:rsid w:val="00126C66"/>
    <w:rsid w:val="00132571"/>
    <w:rsid w:val="00140E90"/>
    <w:rsid w:val="001435F4"/>
    <w:rsid w:val="00151885"/>
    <w:rsid w:val="00162F46"/>
    <w:rsid w:val="00164929"/>
    <w:rsid w:val="00171BD0"/>
    <w:rsid w:val="00181636"/>
    <w:rsid w:val="001824FD"/>
    <w:rsid w:val="0019366E"/>
    <w:rsid w:val="00196DA8"/>
    <w:rsid w:val="001A3DEC"/>
    <w:rsid w:val="001A6E7D"/>
    <w:rsid w:val="001B309A"/>
    <w:rsid w:val="001B3636"/>
    <w:rsid w:val="001D4D23"/>
    <w:rsid w:val="001E7829"/>
    <w:rsid w:val="001F00A7"/>
    <w:rsid w:val="001F1965"/>
    <w:rsid w:val="001F7058"/>
    <w:rsid w:val="00210E6E"/>
    <w:rsid w:val="002126A3"/>
    <w:rsid w:val="0021576C"/>
    <w:rsid w:val="00215A76"/>
    <w:rsid w:val="00217052"/>
    <w:rsid w:val="00224A90"/>
    <w:rsid w:val="002256AD"/>
    <w:rsid w:val="00226FEF"/>
    <w:rsid w:val="00230EFE"/>
    <w:rsid w:val="00233D25"/>
    <w:rsid w:val="002408A5"/>
    <w:rsid w:val="002419D9"/>
    <w:rsid w:val="002442A0"/>
    <w:rsid w:val="002466DE"/>
    <w:rsid w:val="0025167C"/>
    <w:rsid w:val="002521A8"/>
    <w:rsid w:val="002525BA"/>
    <w:rsid w:val="002576F4"/>
    <w:rsid w:val="00257C55"/>
    <w:rsid w:val="00267CA5"/>
    <w:rsid w:val="00290909"/>
    <w:rsid w:val="002A3343"/>
    <w:rsid w:val="002A59F7"/>
    <w:rsid w:val="002A6716"/>
    <w:rsid w:val="002A7622"/>
    <w:rsid w:val="002B233D"/>
    <w:rsid w:val="002B7AFE"/>
    <w:rsid w:val="002C4411"/>
    <w:rsid w:val="002D2E71"/>
    <w:rsid w:val="002E0CC2"/>
    <w:rsid w:val="002E672F"/>
    <w:rsid w:val="002E7B51"/>
    <w:rsid w:val="003222A9"/>
    <w:rsid w:val="00322A92"/>
    <w:rsid w:val="00323F2C"/>
    <w:rsid w:val="00330298"/>
    <w:rsid w:val="00330A41"/>
    <w:rsid w:val="003407CD"/>
    <w:rsid w:val="00341148"/>
    <w:rsid w:val="00345135"/>
    <w:rsid w:val="003534FF"/>
    <w:rsid w:val="00355F0B"/>
    <w:rsid w:val="0037246B"/>
    <w:rsid w:val="003725F1"/>
    <w:rsid w:val="0038268B"/>
    <w:rsid w:val="0038716D"/>
    <w:rsid w:val="003A35D7"/>
    <w:rsid w:val="003C57BE"/>
    <w:rsid w:val="003D5B02"/>
    <w:rsid w:val="003E67ED"/>
    <w:rsid w:val="003E68D5"/>
    <w:rsid w:val="003F5E3C"/>
    <w:rsid w:val="004106EA"/>
    <w:rsid w:val="0041083B"/>
    <w:rsid w:val="0041764B"/>
    <w:rsid w:val="00422492"/>
    <w:rsid w:val="00427E20"/>
    <w:rsid w:val="0043591E"/>
    <w:rsid w:val="00436575"/>
    <w:rsid w:val="00437B46"/>
    <w:rsid w:val="004463BD"/>
    <w:rsid w:val="0044660A"/>
    <w:rsid w:val="00446E51"/>
    <w:rsid w:val="00452E36"/>
    <w:rsid w:val="00455A62"/>
    <w:rsid w:val="00455E89"/>
    <w:rsid w:val="00464AC5"/>
    <w:rsid w:val="00472293"/>
    <w:rsid w:val="00476DE3"/>
    <w:rsid w:val="00487224"/>
    <w:rsid w:val="00494820"/>
    <w:rsid w:val="004A11BE"/>
    <w:rsid w:val="004A18C4"/>
    <w:rsid w:val="004B66A2"/>
    <w:rsid w:val="004B7895"/>
    <w:rsid w:val="004B7F6A"/>
    <w:rsid w:val="004C489A"/>
    <w:rsid w:val="004C616B"/>
    <w:rsid w:val="004C7C0A"/>
    <w:rsid w:val="004D7396"/>
    <w:rsid w:val="004F2B03"/>
    <w:rsid w:val="00502618"/>
    <w:rsid w:val="00504939"/>
    <w:rsid w:val="00504A41"/>
    <w:rsid w:val="005166D0"/>
    <w:rsid w:val="00521241"/>
    <w:rsid w:val="005248AD"/>
    <w:rsid w:val="005316D0"/>
    <w:rsid w:val="00532B64"/>
    <w:rsid w:val="00536BF4"/>
    <w:rsid w:val="005429EB"/>
    <w:rsid w:val="00544354"/>
    <w:rsid w:val="0054554D"/>
    <w:rsid w:val="00545BF5"/>
    <w:rsid w:val="005465C2"/>
    <w:rsid w:val="00546691"/>
    <w:rsid w:val="00552093"/>
    <w:rsid w:val="00554EB8"/>
    <w:rsid w:val="00557185"/>
    <w:rsid w:val="00565280"/>
    <w:rsid w:val="005657A2"/>
    <w:rsid w:val="005859B2"/>
    <w:rsid w:val="00594040"/>
    <w:rsid w:val="005A77E9"/>
    <w:rsid w:val="005A77F2"/>
    <w:rsid w:val="005B3A12"/>
    <w:rsid w:val="005D2B88"/>
    <w:rsid w:val="005F1D63"/>
    <w:rsid w:val="006122F8"/>
    <w:rsid w:val="006317FE"/>
    <w:rsid w:val="006365B0"/>
    <w:rsid w:val="006374C5"/>
    <w:rsid w:val="006428D7"/>
    <w:rsid w:val="006434EE"/>
    <w:rsid w:val="00644765"/>
    <w:rsid w:val="00646254"/>
    <w:rsid w:val="00651AE1"/>
    <w:rsid w:val="00653E42"/>
    <w:rsid w:val="00660880"/>
    <w:rsid w:val="00676733"/>
    <w:rsid w:val="00694C7E"/>
    <w:rsid w:val="006A34C4"/>
    <w:rsid w:val="006A5E00"/>
    <w:rsid w:val="006C3AB8"/>
    <w:rsid w:val="006E1BD5"/>
    <w:rsid w:val="006E7F4A"/>
    <w:rsid w:val="006F3AB2"/>
    <w:rsid w:val="00701CE3"/>
    <w:rsid w:val="00710FF6"/>
    <w:rsid w:val="007135B3"/>
    <w:rsid w:val="00714D11"/>
    <w:rsid w:val="00715107"/>
    <w:rsid w:val="00720616"/>
    <w:rsid w:val="00720BEE"/>
    <w:rsid w:val="007229FE"/>
    <w:rsid w:val="007309F6"/>
    <w:rsid w:val="00735AAE"/>
    <w:rsid w:val="00750144"/>
    <w:rsid w:val="00750A92"/>
    <w:rsid w:val="0075186B"/>
    <w:rsid w:val="0076130D"/>
    <w:rsid w:val="0076267B"/>
    <w:rsid w:val="00763DC1"/>
    <w:rsid w:val="00770351"/>
    <w:rsid w:val="0077160A"/>
    <w:rsid w:val="007718E5"/>
    <w:rsid w:val="00772B69"/>
    <w:rsid w:val="00787DAD"/>
    <w:rsid w:val="007A5E94"/>
    <w:rsid w:val="007B59BC"/>
    <w:rsid w:val="007B6A0F"/>
    <w:rsid w:val="007E38E3"/>
    <w:rsid w:val="007E447E"/>
    <w:rsid w:val="007E5754"/>
    <w:rsid w:val="007F03D5"/>
    <w:rsid w:val="00813F67"/>
    <w:rsid w:val="00813FFB"/>
    <w:rsid w:val="00817877"/>
    <w:rsid w:val="00817F35"/>
    <w:rsid w:val="008213F6"/>
    <w:rsid w:val="00827597"/>
    <w:rsid w:val="00842AEF"/>
    <w:rsid w:val="00847BF3"/>
    <w:rsid w:val="00851FF9"/>
    <w:rsid w:val="00853739"/>
    <w:rsid w:val="0085488D"/>
    <w:rsid w:val="0087308F"/>
    <w:rsid w:val="00875AFD"/>
    <w:rsid w:val="008764BB"/>
    <w:rsid w:val="0088220E"/>
    <w:rsid w:val="0088691B"/>
    <w:rsid w:val="008959DE"/>
    <w:rsid w:val="00897A29"/>
    <w:rsid w:val="008A204F"/>
    <w:rsid w:val="008B2524"/>
    <w:rsid w:val="008B4698"/>
    <w:rsid w:val="008C5E03"/>
    <w:rsid w:val="008D45AF"/>
    <w:rsid w:val="008E38DC"/>
    <w:rsid w:val="008E395D"/>
    <w:rsid w:val="008F1204"/>
    <w:rsid w:val="00900DD3"/>
    <w:rsid w:val="00907277"/>
    <w:rsid w:val="009140A3"/>
    <w:rsid w:val="00916DBB"/>
    <w:rsid w:val="009210DA"/>
    <w:rsid w:val="00932A38"/>
    <w:rsid w:val="00944960"/>
    <w:rsid w:val="00950751"/>
    <w:rsid w:val="009603B2"/>
    <w:rsid w:val="00966B3A"/>
    <w:rsid w:val="00974877"/>
    <w:rsid w:val="0098150F"/>
    <w:rsid w:val="009825C3"/>
    <w:rsid w:val="00985FB0"/>
    <w:rsid w:val="00986BD8"/>
    <w:rsid w:val="00990789"/>
    <w:rsid w:val="00991CEB"/>
    <w:rsid w:val="009A2D1E"/>
    <w:rsid w:val="009B7B76"/>
    <w:rsid w:val="009C0695"/>
    <w:rsid w:val="009D0F94"/>
    <w:rsid w:val="009D1757"/>
    <w:rsid w:val="009D188C"/>
    <w:rsid w:val="009D4B6D"/>
    <w:rsid w:val="009D7782"/>
    <w:rsid w:val="00A01515"/>
    <w:rsid w:val="00A0169A"/>
    <w:rsid w:val="00A04A80"/>
    <w:rsid w:val="00A11AA7"/>
    <w:rsid w:val="00A12CAF"/>
    <w:rsid w:val="00A22A0F"/>
    <w:rsid w:val="00A24088"/>
    <w:rsid w:val="00A458A2"/>
    <w:rsid w:val="00A46EAA"/>
    <w:rsid w:val="00A5002C"/>
    <w:rsid w:val="00A514A5"/>
    <w:rsid w:val="00A52068"/>
    <w:rsid w:val="00A57890"/>
    <w:rsid w:val="00A6119A"/>
    <w:rsid w:val="00A64FEE"/>
    <w:rsid w:val="00A74D02"/>
    <w:rsid w:val="00A84F22"/>
    <w:rsid w:val="00A9243D"/>
    <w:rsid w:val="00A9292C"/>
    <w:rsid w:val="00A92A4A"/>
    <w:rsid w:val="00AA4472"/>
    <w:rsid w:val="00AA7DF4"/>
    <w:rsid w:val="00AB1AAE"/>
    <w:rsid w:val="00AB5B26"/>
    <w:rsid w:val="00AD1945"/>
    <w:rsid w:val="00AE3BDB"/>
    <w:rsid w:val="00AF4B9E"/>
    <w:rsid w:val="00AF5895"/>
    <w:rsid w:val="00B162CC"/>
    <w:rsid w:val="00B1798E"/>
    <w:rsid w:val="00B32B96"/>
    <w:rsid w:val="00B35EF0"/>
    <w:rsid w:val="00B419F6"/>
    <w:rsid w:val="00B45490"/>
    <w:rsid w:val="00B513DF"/>
    <w:rsid w:val="00B51D42"/>
    <w:rsid w:val="00B542D7"/>
    <w:rsid w:val="00B5486C"/>
    <w:rsid w:val="00B56386"/>
    <w:rsid w:val="00B75561"/>
    <w:rsid w:val="00B767CA"/>
    <w:rsid w:val="00B97CC8"/>
    <w:rsid w:val="00BA2E8B"/>
    <w:rsid w:val="00BA3D74"/>
    <w:rsid w:val="00BA441E"/>
    <w:rsid w:val="00BA7ED8"/>
    <w:rsid w:val="00BB7E26"/>
    <w:rsid w:val="00BC0DF5"/>
    <w:rsid w:val="00BC2C3B"/>
    <w:rsid w:val="00BC31C6"/>
    <w:rsid w:val="00BD0D7A"/>
    <w:rsid w:val="00BD1AF0"/>
    <w:rsid w:val="00BD20F5"/>
    <w:rsid w:val="00C0727C"/>
    <w:rsid w:val="00C1240D"/>
    <w:rsid w:val="00C2110E"/>
    <w:rsid w:val="00C25AAC"/>
    <w:rsid w:val="00C26B5E"/>
    <w:rsid w:val="00C43ABB"/>
    <w:rsid w:val="00C43B91"/>
    <w:rsid w:val="00C517D3"/>
    <w:rsid w:val="00C55147"/>
    <w:rsid w:val="00C63944"/>
    <w:rsid w:val="00C663A0"/>
    <w:rsid w:val="00C664FB"/>
    <w:rsid w:val="00C70C71"/>
    <w:rsid w:val="00C80572"/>
    <w:rsid w:val="00C818D0"/>
    <w:rsid w:val="00C87C97"/>
    <w:rsid w:val="00C906B3"/>
    <w:rsid w:val="00C917A1"/>
    <w:rsid w:val="00C9567E"/>
    <w:rsid w:val="00CA5C28"/>
    <w:rsid w:val="00CA720E"/>
    <w:rsid w:val="00CC3886"/>
    <w:rsid w:val="00CC5699"/>
    <w:rsid w:val="00CD3825"/>
    <w:rsid w:val="00CD4EB8"/>
    <w:rsid w:val="00CE0165"/>
    <w:rsid w:val="00CE3E1C"/>
    <w:rsid w:val="00CF1FA1"/>
    <w:rsid w:val="00D02CAA"/>
    <w:rsid w:val="00D045D8"/>
    <w:rsid w:val="00D066F7"/>
    <w:rsid w:val="00D115FC"/>
    <w:rsid w:val="00D22AFD"/>
    <w:rsid w:val="00D26B3D"/>
    <w:rsid w:val="00D27AC9"/>
    <w:rsid w:val="00D311E9"/>
    <w:rsid w:val="00D356A9"/>
    <w:rsid w:val="00D35CF1"/>
    <w:rsid w:val="00D366FD"/>
    <w:rsid w:val="00D459A0"/>
    <w:rsid w:val="00D46B88"/>
    <w:rsid w:val="00D61F6F"/>
    <w:rsid w:val="00D6510D"/>
    <w:rsid w:val="00D74372"/>
    <w:rsid w:val="00D81265"/>
    <w:rsid w:val="00D95C81"/>
    <w:rsid w:val="00D95ED6"/>
    <w:rsid w:val="00D96832"/>
    <w:rsid w:val="00DA586D"/>
    <w:rsid w:val="00DA62EB"/>
    <w:rsid w:val="00DB32FE"/>
    <w:rsid w:val="00DB5D43"/>
    <w:rsid w:val="00DC41EA"/>
    <w:rsid w:val="00DE1FDF"/>
    <w:rsid w:val="00DF4DCF"/>
    <w:rsid w:val="00E1045A"/>
    <w:rsid w:val="00E1156D"/>
    <w:rsid w:val="00E225A8"/>
    <w:rsid w:val="00E25555"/>
    <w:rsid w:val="00E2661E"/>
    <w:rsid w:val="00E31829"/>
    <w:rsid w:val="00E47B91"/>
    <w:rsid w:val="00E765AA"/>
    <w:rsid w:val="00E8272A"/>
    <w:rsid w:val="00E901F6"/>
    <w:rsid w:val="00E93987"/>
    <w:rsid w:val="00E9458D"/>
    <w:rsid w:val="00EA228C"/>
    <w:rsid w:val="00EC215B"/>
    <w:rsid w:val="00EC2BB1"/>
    <w:rsid w:val="00EC3634"/>
    <w:rsid w:val="00ED5457"/>
    <w:rsid w:val="00ED5FB5"/>
    <w:rsid w:val="00ED6E3A"/>
    <w:rsid w:val="00EE4437"/>
    <w:rsid w:val="00EE4FE0"/>
    <w:rsid w:val="00EF32D2"/>
    <w:rsid w:val="00EF7A24"/>
    <w:rsid w:val="00F04D89"/>
    <w:rsid w:val="00F161C9"/>
    <w:rsid w:val="00F25481"/>
    <w:rsid w:val="00F40A05"/>
    <w:rsid w:val="00F4355F"/>
    <w:rsid w:val="00F45C10"/>
    <w:rsid w:val="00F4659C"/>
    <w:rsid w:val="00F46F13"/>
    <w:rsid w:val="00F50441"/>
    <w:rsid w:val="00F803CB"/>
    <w:rsid w:val="00F81BE9"/>
    <w:rsid w:val="00F8316D"/>
    <w:rsid w:val="00F835DF"/>
    <w:rsid w:val="00F83979"/>
    <w:rsid w:val="00F8763F"/>
    <w:rsid w:val="00F9012B"/>
    <w:rsid w:val="00F90E93"/>
    <w:rsid w:val="00F937CE"/>
    <w:rsid w:val="00F956D5"/>
    <w:rsid w:val="00F979EF"/>
    <w:rsid w:val="00FB741E"/>
    <w:rsid w:val="00FB7699"/>
    <w:rsid w:val="00FD42E2"/>
    <w:rsid w:val="00FD44DF"/>
    <w:rsid w:val="00FD5635"/>
    <w:rsid w:val="00FF6C0D"/>
    <w:rsid w:val="00FF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73C87AD2"/>
  <w15:docId w15:val="{B898F4A5-A08E-4A87-A01C-A535A837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5F4"/>
  </w:style>
  <w:style w:type="paragraph" w:styleId="Titre1">
    <w:name w:val="heading 1"/>
    <w:basedOn w:val="Normal"/>
    <w:next w:val="Normal"/>
    <w:link w:val="Titre1Car"/>
    <w:qFormat/>
    <w:rsid w:val="002E7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9B7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B7B7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B7B7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B7B76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9B7B76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32B6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532B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itre">
    <w:name w:val="Title"/>
    <w:basedOn w:val="Normal"/>
    <w:link w:val="TitreCar"/>
    <w:qFormat/>
    <w:rsid w:val="00532B64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u w:val="single"/>
    </w:rPr>
  </w:style>
  <w:style w:type="character" w:customStyle="1" w:styleId="TitreCar">
    <w:name w:val="Titre Car"/>
    <w:basedOn w:val="Policepardfaut"/>
    <w:link w:val="Titre"/>
    <w:rsid w:val="00532B64"/>
    <w:rPr>
      <w:rFonts w:ascii="Times New Roman" w:eastAsia="Times New Roman" w:hAnsi="Times New Roman" w:cs="Times New Roman"/>
      <w:b/>
      <w:color w:val="0000FF"/>
      <w:sz w:val="36"/>
      <w:szCs w:val="20"/>
      <w:u w:val="single"/>
    </w:rPr>
  </w:style>
  <w:style w:type="character" w:customStyle="1" w:styleId="Titre7Car">
    <w:name w:val="Titre 7 Car"/>
    <w:basedOn w:val="Policepardfaut"/>
    <w:link w:val="Titre7"/>
    <w:uiPriority w:val="9"/>
    <w:semiHidden/>
    <w:rsid w:val="00532B64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Titre1Car">
    <w:name w:val="Titre 1 Car"/>
    <w:basedOn w:val="Policepardfaut"/>
    <w:link w:val="Titre1"/>
    <w:rsid w:val="002E7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39"/>
    <w:rsid w:val="002E7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semiHidden/>
    <w:unhideWhenUsed/>
    <w:rsid w:val="00EC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EC215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C87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C87C97"/>
  </w:style>
  <w:style w:type="paragraph" w:styleId="Pieddepage">
    <w:name w:val="footer"/>
    <w:basedOn w:val="Normal"/>
    <w:link w:val="PieddepageCar"/>
    <w:unhideWhenUsed/>
    <w:rsid w:val="00C87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87C97"/>
  </w:style>
  <w:style w:type="paragraph" w:styleId="Rvision">
    <w:name w:val="Revision"/>
    <w:hidden/>
    <w:uiPriority w:val="99"/>
    <w:semiHidden/>
    <w:rsid w:val="00CA5C28"/>
    <w:pPr>
      <w:spacing w:after="0" w:line="240" w:lineRule="auto"/>
    </w:pPr>
  </w:style>
  <w:style w:type="paragraph" w:styleId="Sansinterligne">
    <w:name w:val="No Spacing"/>
    <w:uiPriority w:val="1"/>
    <w:qFormat/>
    <w:rsid w:val="00C663A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rsid w:val="009B7B76"/>
    <w:rPr>
      <w:rFonts w:ascii="Times New Roman" w:eastAsia="Times New Roman" w:hAnsi="Times New Roman" w:cs="Times New Roman"/>
      <w:sz w:val="24"/>
      <w:szCs w:val="20"/>
    </w:rPr>
  </w:style>
  <w:style w:type="character" w:customStyle="1" w:styleId="Titre3Car">
    <w:name w:val="Titre 3 Car"/>
    <w:basedOn w:val="Policepardfaut"/>
    <w:link w:val="Titre3"/>
    <w:semiHidden/>
    <w:rsid w:val="009B7B76"/>
    <w:rPr>
      <w:rFonts w:ascii="Times New Roman" w:eastAsia="Times New Roman" w:hAnsi="Times New Roman" w:cs="Times New Roman"/>
      <w:sz w:val="24"/>
      <w:szCs w:val="20"/>
    </w:rPr>
  </w:style>
  <w:style w:type="character" w:customStyle="1" w:styleId="Titre4Car">
    <w:name w:val="Titre 4 Car"/>
    <w:basedOn w:val="Policepardfaut"/>
    <w:link w:val="Titre4"/>
    <w:semiHidden/>
    <w:rsid w:val="009B7B7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re5Car">
    <w:name w:val="Titre 5 Car"/>
    <w:basedOn w:val="Policepardfaut"/>
    <w:link w:val="Titre5"/>
    <w:semiHidden/>
    <w:rsid w:val="009B7B76"/>
    <w:rPr>
      <w:rFonts w:ascii="Arial" w:eastAsia="Times New Roman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9B7B76"/>
    <w:rPr>
      <w:rFonts w:ascii="Arial" w:eastAsia="Times New Roman" w:hAnsi="Arial" w:cs="Arial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9B7B76"/>
    <w:rPr>
      <w:rFonts w:ascii="Arial" w:eastAsia="Times New Roman" w:hAnsi="Arial" w:cs="Arial"/>
      <w:i/>
      <w:iCs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9B7B76"/>
    <w:pPr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CorpsdetexteCar1">
    <w:name w:val="Corps de texte Car1"/>
    <w:basedOn w:val="Policepardfaut"/>
    <w:uiPriority w:val="99"/>
    <w:semiHidden/>
    <w:rsid w:val="009B7B76"/>
  </w:style>
  <w:style w:type="character" w:customStyle="1" w:styleId="Sous-titreCar">
    <w:name w:val="Sous-titre Car"/>
    <w:basedOn w:val="Policepardfaut"/>
    <w:link w:val="Sous-titre"/>
    <w:rsid w:val="009B7B76"/>
    <w:rPr>
      <w:rFonts w:ascii="Arial" w:eastAsia="Times New Roman" w:hAnsi="Arial" w:cs="Arial"/>
      <w:b/>
      <w:bCs/>
      <w:sz w:val="24"/>
      <w:szCs w:val="24"/>
    </w:rPr>
  </w:style>
  <w:style w:type="paragraph" w:styleId="Sous-titre">
    <w:name w:val="Subtitle"/>
    <w:basedOn w:val="Normal"/>
    <w:link w:val="Sous-titreCar"/>
    <w:qFormat/>
    <w:rsid w:val="009B7B76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ous-titreCar1">
    <w:name w:val="Sous-titre Car1"/>
    <w:basedOn w:val="Policepardfaut"/>
    <w:uiPriority w:val="11"/>
    <w:rsid w:val="009B7B76"/>
    <w:rPr>
      <w:color w:val="5A5A5A" w:themeColor="text1" w:themeTint="A5"/>
      <w:spacing w:val="15"/>
    </w:rPr>
  </w:style>
  <w:style w:type="character" w:styleId="lev">
    <w:name w:val="Strong"/>
    <w:basedOn w:val="Policepardfaut"/>
    <w:qFormat/>
    <w:rsid w:val="009B7B76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9B7B76"/>
    <w:rPr>
      <w:color w:val="808080"/>
    </w:rPr>
  </w:style>
  <w:style w:type="character" w:customStyle="1" w:styleId="ParagraphedelisteCar">
    <w:name w:val="Paragraphe de liste Car"/>
    <w:link w:val="Paragraphedeliste"/>
    <w:uiPriority w:val="34"/>
    <w:locked/>
    <w:rsid w:val="009B7B76"/>
    <w:rPr>
      <w:rFonts w:ascii="Calibri" w:eastAsia="Calibri" w:hAnsi="Calibri" w:cs="Times New Roman"/>
      <w:lang w:eastAsia="en-US"/>
    </w:rPr>
  </w:style>
  <w:style w:type="table" w:customStyle="1" w:styleId="Grilledutableau1">
    <w:name w:val="Grille du tableau1"/>
    <w:basedOn w:val="TableauNormal"/>
    <w:rsid w:val="009B7B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FF15A-86F0-403E-AE33-E6A46D60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3233</Words>
  <Characters>17786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DPFC</Company>
  <LinksUpToDate>false</LinksUpToDate>
  <CharactersWithSpaces>20978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ZEZENE</dc:creator>
  <cp:lastModifiedBy>APFC-SECARTERIA</cp:lastModifiedBy>
  <cp:revision>4</cp:revision>
  <cp:lastPrinted>2015-09-15T16:24:00Z</cp:lastPrinted>
  <dcterms:created xsi:type="dcterms:W3CDTF">2019-09-13T15:25:00Z</dcterms:created>
  <dcterms:modified xsi:type="dcterms:W3CDTF">2019-09-17T15:09:00Z</dcterms:modified>
</cp:coreProperties>
</file>